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23 de outubro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52"/>
          <w:szCs w:val="52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2.3 </w:t>
        <w:tab/>
        <w:t xml:space="preserve">Climatologias de Janeiro e Julho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Aplicando os métodos utilizados na atividade passada, será feito os gráficos das climatologias, que são as variações médias mensais, para os meses de janeiro e julho no período de 1981 a 2010 utilizando as fontes GPCC e CHIRPS para ambos.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GPCC</w:t>
      </w:r>
    </w:p>
    <w:p w:rsidR="00000000" w:rsidDel="00000000" w:rsidP="00000000" w:rsidRDefault="00000000" w:rsidRPr="00000000" w14:paraId="00000015">
      <w:pPr>
        <w:spacing w:line="240" w:lineRule="auto"/>
        <w:jc w:val="left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será utilizado os dados providos pelo GPCC para fazer os gráficos e para isso será criado um script para a execução de todos os comandos necessários para gerar o gráfico corretamente.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Climatologia Janeiro 1981 a 2010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'reinit'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'sdfopen X201.75.171.92.268.7.29.59.nc'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display color white'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'c'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time 01Jan1981'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'q dims'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gxout shaded'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lat -40 10'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lon -90 -30'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mpdset hires' 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'define media=precip/31'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 ave(media,t=1,t=1428,12)'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'draw title Climatologia Janeiro 1981 a 2010(mm/dia)'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'run cbar.gs'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'printim climJan.png'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resultado foi o seguinte: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253038" cy="478664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786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Climatologia Julho 1981 a 2010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'reinit'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'sdfopen X201.75.171.92.268.7.29.59.nc'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display color white'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'c'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time 01Jul1981'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'q dims'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gxout shaded'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lat -40 10'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lon -90 -30'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mpdset hires' 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'define media=precip/31'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 ave(media,t=7,t=1428,12)'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'draw title Climatologia Julho 1981 a 2010(mm/dia)'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'run cbar.gs'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'printim climJul.png'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resultado foi: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16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CHIRPS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Agora será utilizado os dados providos pelo CHIRPS para fazer os gráficos e para isso será criado um script para a execução de todos os comandos necessários para gerar o gráfico corretamente.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Problemas encontrados: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criar o seguinte script não foi gerado o gráfico com as informações desejadas: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'reinit'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'sdfopen chirps.nc'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display color white'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'c'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'set time 01Jan1981'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'q dims'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gxout shaded'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lat -40 10'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lon -90 -30'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mpdset hires' 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'define media=precip/31'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'd ave(media,t=1,t=1428,12)'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'draw title Climatologia Julho 1981 a 2010(mm/dia)'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'run cbar.gs'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'printim climJanChirps.png'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resultado foi o seguinte: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157663" cy="324700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24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verificar o intervalo olhei a seguinte informação no terminal e percebi que o ano utilizado pelo arquivo era 1980 e também que o Tsize era 12, enquanto o mesmo valor para o GPCC era 1420.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343400" cy="15811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397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Mudando o valor de 'set time 01Jan1981' para 'set time 01Jan1980' e 'd ave(media,t=1,t=1428,12)' para 'd ave(media,t=1,t=12,12)'  foi obtido o seguinte resultado: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18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que se repetia para qualquer valor utilizado nos comandos 'set time’ e ‘d ave’ colocados como 'set time 01Jul1980' e 'd ave(media,t=7,t=12,12)', logo não foi possível criar as climatologias utilizando o arquivo baixado pelo CHIRPS.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