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A5DA" w14:textId="77777777" w:rsidR="005B189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72E78E1" w14:textId="77777777" w:rsidR="005B189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9E96C9" w14:textId="2BF74B6F" w:rsidR="005B189A" w:rsidRPr="005805BF" w:rsidRDefault="00000000" w:rsidP="00580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90B797C" w14:textId="77777777" w:rsidR="005B189A" w:rsidRDefault="005B189A">
      <w:pPr>
        <w:rPr>
          <w:rFonts w:ascii="Times New Roman" w:eastAsia="Times New Roman" w:hAnsi="Times New Roman" w:cs="Times New Roman"/>
        </w:rPr>
      </w:pPr>
    </w:p>
    <w:p w14:paraId="04D4FAE3" w14:textId="79A99913" w:rsidR="00961DB1" w:rsidRPr="005805BF" w:rsidRDefault="005805BF" w:rsidP="00961DB1">
      <w:pPr>
        <w:jc w:val="center"/>
        <w:rPr>
          <w:rFonts w:ascii="Times New Roman" w:eastAsia="Times New Roman" w:hAnsi="Times New Roman" w:cs="Times New Roman"/>
        </w:rPr>
      </w:pPr>
      <w:r w:rsidRPr="00A8128E">
        <w:rPr>
          <w:noProof/>
          <w:lang w:val="pl-PL" w:eastAsia="pl-PL"/>
        </w:rPr>
        <w:drawing>
          <wp:inline distT="0" distB="0" distL="0" distR="0" wp14:anchorId="38E06CA0" wp14:editId="14B4148A">
            <wp:extent cx="2506980" cy="2335696"/>
            <wp:effectExtent l="0" t="0" r="7620" b="7620"/>
            <wp:docPr id="1795540058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1" cy="23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1203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395ECA57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14:paraId="04854FDD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14:paraId="0955861D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3106BC2F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6A6E3302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10</w:t>
      </w:r>
    </w:p>
    <w:p w14:paraId="20A7CF10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5</w:t>
      </w:r>
    </w:p>
    <w:p w14:paraId="60BF4B8A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7-8</w:t>
      </w:r>
    </w:p>
    <w:p w14:paraId="25C1C5DA" w14:textId="77777777" w:rsidR="00961DB1" w:rsidRDefault="00961DB1" w:rsidP="00961DB1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6</w:t>
      </w:r>
    </w:p>
    <w:p w14:paraId="35B98FB5" w14:textId="77777777" w:rsidR="005B189A" w:rsidRDefault="005B189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ACAF2BD" w14:textId="77777777" w:rsidR="005B189A" w:rsidRDefault="005B18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F0A49" w14:textId="31499F92" w:rsidR="005B189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0FCA7341" w14:textId="72BEAAAB" w:rsidR="005B189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805BF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805BF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64B44B32" w14:textId="4343B8E9" w:rsidR="005B189A" w:rsidRPr="005805BF" w:rsidRDefault="005805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</w:p>
    <w:p w14:paraId="73B59B0C" w14:textId="77777777" w:rsidR="005B189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0A0C0E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17D2FC2" w14:textId="78BCAF53" w:rsidR="005B189A" w:rsidRDefault="005805BF">
      <w:pPr>
        <w:rPr>
          <w:rFonts w:ascii="Times New Roman" w:eastAsia="Times New Roman" w:hAnsi="Times New Roman" w:cs="Times New Roman"/>
          <w:sz w:val="24"/>
          <w:szCs w:val="24"/>
        </w:rPr>
      </w:pPr>
      <w:r w:rsidRPr="005805BF">
        <w:rPr>
          <w:rFonts w:ascii="Times New Roman" w:eastAsia="Times New Roman" w:hAnsi="Times New Roman" w:cs="Times New Roman"/>
          <w:sz w:val="24"/>
          <w:szCs w:val="24"/>
        </w:rPr>
        <w:t>Динамічні структури (Черга, Стек, Списки, Дерево). Алгоритми обробки динамічних структур</w:t>
      </w:r>
    </w:p>
    <w:p w14:paraId="2A9DE192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5E36B72" w14:textId="0D76B978" w:rsidR="005B189A" w:rsidRPr="005805BF" w:rsidRDefault="005805B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4164689"/>
      <w:r>
        <w:rPr>
          <w:rFonts w:ascii="Times New Roman" w:eastAsia="Times New Roman" w:hAnsi="Times New Roman" w:cs="Times New Roman"/>
          <w:sz w:val="24"/>
          <w:szCs w:val="24"/>
        </w:rPr>
        <w:t>Зр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>озумі</w:t>
      </w:r>
      <w:r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 xml:space="preserve"> концепції динамічних структур даних</w:t>
      </w:r>
      <w:r>
        <w:rPr>
          <w:rFonts w:ascii="Times New Roman" w:eastAsia="Times New Roman" w:hAnsi="Times New Roman" w:cs="Times New Roman"/>
          <w:sz w:val="24"/>
          <w:szCs w:val="24"/>
        </w:rPr>
        <w:t>, о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>володі</w:t>
      </w:r>
      <w:r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 xml:space="preserve"> операціями з динамічними структурами</w:t>
      </w:r>
      <w:r>
        <w:rPr>
          <w:rFonts w:ascii="Times New Roman" w:eastAsia="Times New Roman" w:hAnsi="Times New Roman" w:cs="Times New Roman"/>
          <w:sz w:val="24"/>
          <w:szCs w:val="24"/>
        </w:rPr>
        <w:t>, таких як черги, стеки, списки, дерева.</w:t>
      </w:r>
    </w:p>
    <w:bookmarkEnd w:id="0"/>
    <w:p w14:paraId="009D99E2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9251FAF" w14:textId="77777777" w:rsidR="005B189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03D5956" w14:textId="696D825F" w:rsidR="005B189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</w:t>
      </w:r>
    </w:p>
    <w:p w14:paraId="4D893FA7" w14:textId="77777777" w:rsidR="005B189A" w:rsidRDefault="005B1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5BB5F2" w14:textId="77777777" w:rsidR="005B189A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A5FDB4E" w14:textId="165C447C" w:rsidR="005B189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структури</w:t>
      </w:r>
    </w:p>
    <w:p w14:paraId="3D6FF40B" w14:textId="562BAE3F" w:rsidR="005B189A" w:rsidRPr="00F455EB" w:rsidRDefault="00000000" w:rsidP="00F455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AF21E4B" w14:textId="187BE6FC" w:rsidR="005B189A" w:rsidRPr="00F455EB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F455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0" w:anchor="toc-1" w:history="1">
        <w:r w:rsidR="00F455EB" w:rsidRPr="00257D0C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https://acode.com.ua/urok-111-stek-i-kupa/#toc-1</w:t>
        </w:r>
      </w:hyperlink>
      <w:r w:rsidR="00F455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8E3E434" w14:textId="4084EEB2" w:rsidR="00F455EB" w:rsidRPr="00F455EB" w:rsidRDefault="00F455EB" w:rsidP="00F455EB">
      <w:pPr>
        <w:pStyle w:val="a7"/>
        <w:tabs>
          <w:tab w:val="left" w:pos="1800"/>
          <w:tab w:val="left" w:pos="2520"/>
        </w:tabs>
        <w:jc w:val="left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F455EB">
        <w:rPr>
          <w:rStyle w:val="a5"/>
          <w:rFonts w:ascii="Times New Roman" w:hAnsi="Times New Roman" w:cs="Times New Roman"/>
          <w:sz w:val="24"/>
          <w:szCs w:val="24"/>
          <w:u w:val="none"/>
          <w:lang w:val="en-US"/>
        </w:rPr>
        <w:t xml:space="preserve">                                      </w:t>
      </w:r>
      <w:r w:rsidRPr="00B51987">
        <w:rPr>
          <w:rStyle w:val="a5"/>
          <w:rFonts w:ascii="Times New Roman" w:hAnsi="Times New Roman" w:cs="Times New Roman"/>
          <w:sz w:val="24"/>
          <w:szCs w:val="24"/>
        </w:rPr>
        <w:t>https://www.bitdegree.org/learn/linked-list-c-plus-plus</w:t>
      </w:r>
    </w:p>
    <w:p w14:paraId="3CB711FD" w14:textId="77777777" w:rsidR="005B189A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7B0691B" w14:textId="7D721D41" w:rsidR="005B189A" w:rsidRPr="00F455EB" w:rsidRDefault="00F455EB" w:rsidP="00F455E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Опрацьовані теоретичні та практичні навички по динамічним структурам</w:t>
      </w:r>
    </w:p>
    <w:p w14:paraId="15BCF30C" w14:textId="44DE64C4" w:rsidR="005B189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C4DCB8" w14:textId="4C604276" w:rsidR="005B189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20.12.2023</w:t>
      </w:r>
    </w:p>
    <w:p w14:paraId="77542BA6" w14:textId="1E7397D7" w:rsidR="005B189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45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5805BF">
        <w:rPr>
          <w:rFonts w:ascii="Times New Roman" w:eastAsia="Times New Roman" w:hAnsi="Times New Roman" w:cs="Times New Roman"/>
          <w:color w:val="000000"/>
          <w:sz w:val="24"/>
          <w:szCs w:val="24"/>
        </w:rPr>
        <w:t>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27BBAF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157DB01" w14:textId="77777777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2797235" w14:textId="172A335F" w:rsidR="005B189A" w:rsidRPr="00ED2C4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D2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ED2C4A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5</w:t>
      </w:r>
    </w:p>
    <w:p w14:paraId="581F219C" w14:textId="0AFE878C" w:rsidR="005B189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D2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</w:t>
      </w:r>
    </w:p>
    <w:p w14:paraId="3D594D04" w14:textId="385FA46D" w:rsidR="005B189A" w:rsidRPr="00ED2C4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D2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4EBD0B7" w14:textId="6C079D24" w:rsidR="00ED2C4A" w:rsidRPr="00ED2C4A" w:rsidRDefault="00000000" w:rsidP="00ED2C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1" w:history="1">
        <w:r w:rsidR="00ED2C4A" w:rsidRPr="00257D0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https://algotester.com/en/ContestProblem/DisplayWithEditor/134643</w:t>
        </w:r>
      </w:hyperlink>
      <w:r w:rsidR="00ED2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F6C8055" w14:textId="77777777" w:rsidR="008B473E" w:rsidRDefault="008B47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1B91F944" w14:textId="716088C9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A1469AA" w14:textId="1B2FF8C2" w:rsidR="005B189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B473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473E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5</w:t>
      </w:r>
    </w:p>
    <w:p w14:paraId="0C266EEF" w14:textId="79CA8F60" w:rsidR="005B189A" w:rsidRPr="008B473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8B47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49B4C01" w14:textId="77777777" w:rsidR="008B473E" w:rsidRDefault="008B473E" w:rsidP="008B473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F0DD087" wp14:editId="3E7A356E">
            <wp:extent cx="4153455" cy="7437120"/>
            <wp:effectExtent l="0" t="0" r="0" b="0"/>
            <wp:docPr id="2019188149" name="Рисунок 1" descr="Зображення, що містить знімок екрана, Графіка, графічний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88149" name="Рисунок 1" descr="Зображення, що містить знімок екрана, Графіка, графічний дизайн, Шрифт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111" cy="74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DD3D" w14:textId="4AF743C2" w:rsidR="008B473E" w:rsidRDefault="008B473E" w:rsidP="008B473E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Блок-схема до програми №1</w:t>
      </w:r>
    </w:p>
    <w:p w14:paraId="011B9F90" w14:textId="77777777" w:rsidR="008B473E" w:rsidRDefault="008B473E" w:rsidP="008B47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7A87F0" w14:textId="218D7EC3" w:rsidR="005B189A" w:rsidRDefault="008B47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 20хв</w:t>
      </w:r>
    </w:p>
    <w:p w14:paraId="392FD289" w14:textId="77777777" w:rsidR="005B189A" w:rsidRDefault="005B18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7C3720" w14:textId="77777777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B111514" w14:textId="77777777" w:rsidR="008B473E" w:rsidRDefault="008B473E" w:rsidP="008B473E">
      <w:pPr>
        <w:rPr>
          <w:rFonts w:ascii="Times New Roman" w:eastAsia="Times New Roman" w:hAnsi="Times New Roman" w:cs="Times New Roman"/>
        </w:rPr>
      </w:pPr>
    </w:p>
    <w:p w14:paraId="515E62DF" w14:textId="4D48C096" w:rsidR="008B473E" w:rsidRDefault="00000000" w:rsidP="008B47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8B473E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E4B6E1" w14:textId="77777777" w:rsidR="008B473E" w:rsidRPr="008B473E" w:rsidRDefault="008B473E" w:rsidP="008B473E">
      <w:pPr>
        <w:rPr>
          <w:rFonts w:ascii="Times New Roman" w:eastAsia="Times New Roman" w:hAnsi="Times New Roman" w:cs="Times New Roman"/>
        </w:rPr>
      </w:pPr>
    </w:p>
    <w:p w14:paraId="3CF844FA" w14:textId="4DF52A23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B7AFA7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7AAA7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8AB96F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8BF52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AD0B17D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5D643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9979E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4EA429F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A0A866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0D329E8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FFB993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3207EF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6728C6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422AD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2030C4F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FBF4C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1EAA4CE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1C127E2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23FA05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3B6176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16EF4B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6DACD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64BA0C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23473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E314AB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B473E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A9CA561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818275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14:paraId="1176A50A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A61EA4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F24148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BF60D7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47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F2F159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];}</w:t>
      </w:r>
    </w:p>
    <w:p w14:paraId="0D21A3A0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47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473E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5E8EDEC1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47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47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83B5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4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3D7852" w14:textId="77777777" w:rsidR="008B473E" w:rsidRPr="008B473E" w:rsidRDefault="008B473E" w:rsidP="008B4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F35B31" w14:textId="77777777" w:rsidR="005B189A" w:rsidRDefault="005B18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E345B" w14:textId="77777777" w:rsidR="005B189A" w:rsidRDefault="005B18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944CB2" w14:textId="77777777" w:rsidR="008B473E" w:rsidRDefault="008B47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516E8B92" w14:textId="45DE84AA" w:rsidR="005B189A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D61CF23" w14:textId="47688AB6" w:rsidR="005B189A" w:rsidRDefault="00000000" w:rsidP="008B47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B473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6ADE37" w14:textId="77777777" w:rsidR="008B473E" w:rsidRDefault="008B473E" w:rsidP="008B473E">
      <w:pPr>
        <w:keepNext/>
      </w:pPr>
      <w:r w:rsidRPr="008B473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874A80" wp14:editId="347D821C">
            <wp:extent cx="5768340" cy="1725502"/>
            <wp:effectExtent l="0" t="0" r="3810" b="8255"/>
            <wp:docPr id="86894962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962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49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4BC" w14:textId="4C2DFBF1" w:rsidR="008B473E" w:rsidRPr="008B473E" w:rsidRDefault="008B473E" w:rsidP="008B473E">
      <w:pPr>
        <w:pStyle w:val="a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Результат програми №1</w:t>
      </w:r>
    </w:p>
    <w:p w14:paraId="4362D7A1" w14:textId="58F2197B" w:rsidR="005B189A" w:rsidRPr="008B473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B473E">
        <w:rPr>
          <w:rFonts w:ascii="Times New Roman" w:eastAsia="Times New Roman" w:hAnsi="Times New Roman" w:cs="Times New Roman"/>
          <w:sz w:val="24"/>
          <w:szCs w:val="24"/>
          <w:lang w:val="en-US"/>
        </w:rPr>
        <w:t>: 1</w:t>
      </w:r>
      <w:r w:rsidR="008B473E">
        <w:rPr>
          <w:rFonts w:ascii="Times New Roman" w:eastAsia="Times New Roman" w:hAnsi="Times New Roman" w:cs="Times New Roman"/>
          <w:sz w:val="24"/>
          <w:szCs w:val="24"/>
        </w:rPr>
        <w:t>год 30хв</w:t>
      </w:r>
    </w:p>
    <w:p w14:paraId="692A35BB" w14:textId="77777777" w:rsidR="005B189A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BBC0BBC" w14:textId="6DC26DD1" w:rsidR="008B473E" w:rsidRPr="005805BF" w:rsidRDefault="008B473E" w:rsidP="008B473E">
      <w:pPr>
        <w:rPr>
          <w:rFonts w:ascii="Times New Roman" w:eastAsia="Times New Roman" w:hAnsi="Times New Roman" w:cs="Times New Roman"/>
          <w:sz w:val="24"/>
          <w:szCs w:val="24"/>
        </w:rPr>
      </w:pPr>
      <w:r w:rsidRPr="008B473E">
        <w:rPr>
          <w:rFonts w:ascii="Times New Roman" w:hAnsi="Times New Roman" w:cs="Times New Roman"/>
          <w:sz w:val="24"/>
          <w:szCs w:val="24"/>
        </w:rPr>
        <w:t>Розглянувши теорію та лабораторні задачі, я</w:t>
      </w:r>
      <w:r>
        <w:t xml:space="preserve"> </w:t>
      </w:r>
      <w:r w:rsidR="00D76429"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>озумі</w:t>
      </w:r>
      <w:r w:rsidR="00D76429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 xml:space="preserve"> концепції динамічних структур даних</w:t>
      </w:r>
      <w:r w:rsidR="00D76429"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>володі</w:t>
      </w:r>
      <w:r w:rsidR="00D76429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805BF">
        <w:rPr>
          <w:rFonts w:ascii="Times New Roman" w:eastAsia="Times New Roman" w:hAnsi="Times New Roman" w:cs="Times New Roman"/>
          <w:sz w:val="24"/>
          <w:szCs w:val="24"/>
        </w:rPr>
        <w:t xml:space="preserve"> операціями з динамічними структурами</w:t>
      </w:r>
      <w:r>
        <w:rPr>
          <w:rFonts w:ascii="Times New Roman" w:eastAsia="Times New Roman" w:hAnsi="Times New Roman" w:cs="Times New Roman"/>
          <w:sz w:val="24"/>
          <w:szCs w:val="24"/>
        </w:rPr>
        <w:t>, таких як черги, стеки, списки, дерева.</w:t>
      </w:r>
    </w:p>
    <w:p w14:paraId="58AD73E7" w14:textId="581B20C9" w:rsidR="008B473E" w:rsidRPr="008B473E" w:rsidRDefault="008B473E" w:rsidP="008B473E"/>
    <w:p w14:paraId="5508280F" w14:textId="77777777" w:rsidR="005B189A" w:rsidRDefault="005B18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F5B512" w14:textId="77777777" w:rsidR="005B189A" w:rsidRDefault="005B189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B189A">
      <w:footerReference w:type="default" r:id="rId14"/>
      <w:footerReference w:type="first" r:id="rId1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1352" w14:textId="77777777" w:rsidR="00683951" w:rsidRDefault="00683951">
      <w:pPr>
        <w:spacing w:after="0" w:line="240" w:lineRule="auto"/>
      </w:pPr>
      <w:r>
        <w:separator/>
      </w:r>
    </w:p>
  </w:endnote>
  <w:endnote w:type="continuationSeparator" w:id="0">
    <w:p w14:paraId="1E1B15C5" w14:textId="77777777" w:rsidR="00683951" w:rsidRDefault="0068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A62D" w14:textId="77777777" w:rsidR="005B18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805BF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6FAD003" w14:textId="77777777" w:rsidR="005B189A" w:rsidRDefault="005B18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546D" w14:textId="77777777" w:rsidR="005B189A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6845" w14:textId="77777777" w:rsidR="00683951" w:rsidRDefault="00683951">
      <w:pPr>
        <w:spacing w:after="0" w:line="240" w:lineRule="auto"/>
      </w:pPr>
      <w:r>
        <w:separator/>
      </w:r>
    </w:p>
  </w:footnote>
  <w:footnote w:type="continuationSeparator" w:id="0">
    <w:p w14:paraId="7C064423" w14:textId="77777777" w:rsidR="00683951" w:rsidRDefault="0068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1B9E"/>
    <w:multiLevelType w:val="multilevel"/>
    <w:tmpl w:val="6414E0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7A05EF"/>
    <w:multiLevelType w:val="multilevel"/>
    <w:tmpl w:val="BEAEC9D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4B1A59"/>
    <w:multiLevelType w:val="multilevel"/>
    <w:tmpl w:val="E8767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64188F"/>
    <w:multiLevelType w:val="multilevel"/>
    <w:tmpl w:val="BDC858F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4624502">
    <w:abstractNumId w:val="0"/>
  </w:num>
  <w:num w:numId="2" w16cid:durableId="457994340">
    <w:abstractNumId w:val="2"/>
  </w:num>
  <w:num w:numId="3" w16cid:durableId="517473524">
    <w:abstractNumId w:val="3"/>
  </w:num>
  <w:num w:numId="4" w16cid:durableId="114481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89A"/>
    <w:rsid w:val="00552821"/>
    <w:rsid w:val="005805BF"/>
    <w:rsid w:val="005B189A"/>
    <w:rsid w:val="006674F6"/>
    <w:rsid w:val="00683951"/>
    <w:rsid w:val="008B473E"/>
    <w:rsid w:val="00961DB1"/>
    <w:rsid w:val="00AF3E73"/>
    <w:rsid w:val="00D76429"/>
    <w:rsid w:val="00ED2C4A"/>
    <w:rsid w:val="00F4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A074"/>
  <w15:docId w15:val="{8FD2BD31-224B-4300-980B-B089608E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nhideWhenUsed/>
    <w:rsid w:val="00F455E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55E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455EB"/>
    <w:pPr>
      <w:spacing w:after="0" w:line="240" w:lineRule="auto"/>
      <w:ind w:left="720"/>
      <w:contextualSpacing/>
      <w:jc w:val="center"/>
    </w:pPr>
    <w:rPr>
      <w:rFonts w:eastAsiaTheme="minorEastAsia"/>
    </w:rPr>
  </w:style>
  <w:style w:type="paragraph" w:styleId="a8">
    <w:name w:val="caption"/>
    <w:basedOn w:val="a"/>
    <w:next w:val="a"/>
    <w:uiPriority w:val="35"/>
    <w:unhideWhenUsed/>
    <w:qFormat/>
    <w:rsid w:val="008B473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6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23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631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gotester.com/en/ContestProblem/DisplayWithEditor/134643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acode.com.ua/urok-111-stek-i-kupa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255oNZ5O5mQiJY/If+R8itBTw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DCBEB9-5F54-4FE8-B632-A6EF931A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1922</Words>
  <Characters>1096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Воробець</cp:lastModifiedBy>
  <cp:revision>4</cp:revision>
  <dcterms:created xsi:type="dcterms:W3CDTF">2023-12-22T16:05:00Z</dcterms:created>
  <dcterms:modified xsi:type="dcterms:W3CDTF">2023-12-22T23:40:00Z</dcterms:modified>
</cp:coreProperties>
</file>