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F4B8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00EE04B3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636EFF0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7C1F6341" w14:textId="169F5BDD" w:rsidR="00822315" w:rsidRPr="00822315" w:rsidRDefault="00822315" w:rsidP="0082231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822315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844F6BA" wp14:editId="09D567C6">
            <wp:extent cx="2712720" cy="2575560"/>
            <wp:effectExtent l="0" t="0" r="0" b="0"/>
            <wp:docPr id="1281561326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B2FAFA5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82231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4F7230AC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2</w:t>
      </w:r>
    </w:p>
    <w:p w14:paraId="6AC20741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</w:t>
      </w:r>
      <w:r w:rsidRPr="00822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309D4179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«Мови та парадигми програмування»</w:t>
      </w:r>
    </w:p>
    <w:p w14:paraId="1BE59846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14:paraId="520F7CB0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1 </w:t>
      </w:r>
    </w:p>
    <w:p w14:paraId="372F3BD0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Алготестер Лабораторної Роботи № 1</w:t>
      </w:r>
    </w:p>
    <w:p w14:paraId="2A16662B" w14:textId="77777777" w:rsidR="00822315" w:rsidRPr="00822315" w:rsidRDefault="00822315" w:rsidP="008223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№ 2</w:t>
      </w:r>
    </w:p>
    <w:p w14:paraId="385A3DAA" w14:textId="77777777" w:rsidR="00822315" w:rsidRDefault="00822315" w:rsidP="0082231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82231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281A5F0" w14:textId="77777777" w:rsidR="00822315" w:rsidRPr="00822315" w:rsidRDefault="00822315" w:rsidP="0082231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8FC6584" w14:textId="6E125A86" w:rsidR="00822315" w:rsidRPr="00822315" w:rsidRDefault="00822315" w:rsidP="0082231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05CF7317" w14:textId="75B9BCEE" w:rsidR="00822315" w:rsidRPr="00822315" w:rsidRDefault="00822315" w:rsidP="0082231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82231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8223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14</w:t>
      </w:r>
    </w:p>
    <w:p w14:paraId="055AC469" w14:textId="77777777" w:rsidR="00822315" w:rsidRPr="0016616F" w:rsidRDefault="00822315" w:rsidP="0082231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Михальчишин Лук</w:t>
      </w:r>
      <w:r w:rsidRPr="001661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’</w:t>
      </w:r>
      <w:r w:rsidRPr="001661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ян Павлович</w:t>
      </w:r>
    </w:p>
    <w:p w14:paraId="68D06ED7" w14:textId="77777777" w:rsidR="00203BB2" w:rsidRPr="0016616F" w:rsidRDefault="00203BB2" w:rsidP="00203BB2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D839D3F" w14:textId="77777777" w:rsidR="00DF3A0F" w:rsidRPr="0016616F" w:rsidRDefault="00DF3A0F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2C4807C4" w14:textId="77777777" w:rsidR="00DF3A0F" w:rsidRPr="0016616F" w:rsidRDefault="00DF3A0F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6747BFE8" w14:textId="10732466" w:rsidR="00203BB2" w:rsidRPr="0016616F" w:rsidRDefault="00203BB2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lastRenderedPageBreak/>
        <w:t>Тема роботи:</w:t>
      </w:r>
    </w:p>
    <w:p w14:paraId="5DD78D32" w14:textId="77777777" w:rsidR="00E82B59" w:rsidRPr="0016616F" w:rsidRDefault="00E82B59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uk-UA"/>
          <w14:ligatures w14:val="none"/>
        </w:rPr>
      </w:pPr>
      <w:r w:rsidRPr="0016616F">
        <w:rPr>
          <w:rFonts w:ascii="Times New Roman" w:hAnsi="Times New Roman" w:cs="Times New Roman"/>
          <w:sz w:val="24"/>
          <w:szCs w:val="24"/>
        </w:rPr>
        <w:t>Лінійні та розгалужені алгоритми. Умовні оператори. Константи, змінні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uk-UA"/>
          <w14:ligatures w14:val="none"/>
        </w:rPr>
        <w:t xml:space="preserve"> </w:t>
      </w:r>
    </w:p>
    <w:p w14:paraId="1FBEF631" w14:textId="200E40C5" w:rsidR="00203BB2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Мета роботи:</w:t>
      </w:r>
    </w:p>
    <w:p w14:paraId="7BF77410" w14:textId="0C049C0C" w:rsidR="00203BB2" w:rsidRPr="0016616F" w:rsidRDefault="00E82B59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Написання програм з використанням констант, умовних операторів, змінних</w:t>
      </w:r>
    </w:p>
    <w:p w14:paraId="5F2C87D7" w14:textId="77777777" w:rsidR="00203BB2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Теоретичні відомості:</w:t>
      </w:r>
    </w:p>
    <w:p w14:paraId="4A643106" w14:textId="77777777" w:rsidR="00203BB2" w:rsidRPr="0016616F" w:rsidRDefault="00203BB2" w:rsidP="00203B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Теоретичні відомості з переліком важливих тем:</w:t>
      </w:r>
    </w:p>
    <w:p w14:paraId="4D805625" w14:textId="77777777" w:rsidR="0080208D" w:rsidRPr="0016616F" w:rsidRDefault="0080208D" w:rsidP="0080208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0B99EEE" w14:textId="654FC4C4" w:rsidR="00203BB2" w:rsidRPr="0016616F" w:rsidRDefault="00203BB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</w:rPr>
        <w:t>Тема №1:</w:t>
      </w:r>
      <w:r w:rsidR="009D33E2" w:rsidRPr="0016616F">
        <w:rPr>
          <w:color w:val="000000"/>
          <w:sz w:val="22"/>
          <w:szCs w:val="22"/>
        </w:rPr>
        <w:t xml:space="preserve"> Theory Education Activities</w:t>
      </w:r>
    </w:p>
    <w:p w14:paraId="6C12CB94" w14:textId="415954F3" w:rsidR="00203BB2" w:rsidRPr="0016616F" w:rsidRDefault="00203BB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№2: </w:t>
      </w:r>
      <w:r w:rsidR="009D33E2" w:rsidRPr="0016616F">
        <w:rPr>
          <w:rFonts w:ascii="Times New Roman" w:hAnsi="Times New Roman" w:cs="Times New Roman"/>
          <w:color w:val="000000"/>
        </w:rPr>
        <w:t> Requirements management and design activities with  Draw.io  and Google Docs</w:t>
      </w:r>
    </w:p>
    <w:p w14:paraId="2818D2AC" w14:textId="3B45DE48" w:rsidR="00203BB2" w:rsidRPr="0016616F" w:rsidRDefault="00203BB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№3: </w:t>
      </w:r>
      <w:r w:rsidR="00E82B59" w:rsidRPr="0016616F">
        <w:rPr>
          <w:rFonts w:ascii="Times New Roman" w:hAnsi="Times New Roman" w:cs="Times New Roman"/>
          <w:color w:val="000000"/>
        </w:rPr>
        <w:t>Lab# programming: VNS Lab 1 Task 1</w:t>
      </w:r>
    </w:p>
    <w:p w14:paraId="5B56D0B2" w14:textId="445DE51E" w:rsidR="00203BB2" w:rsidRPr="0016616F" w:rsidRDefault="00203BB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Тема №</w:t>
      </w:r>
      <w:r w:rsidR="009D33E2"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:</w:t>
      </w:r>
      <w:r w:rsidR="009D33E2"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="00E82B59" w:rsidRPr="0016616F">
        <w:rPr>
          <w:rFonts w:ascii="Times New Roman" w:hAnsi="Times New Roman" w:cs="Times New Roman"/>
          <w:color w:val="000000"/>
        </w:rPr>
        <w:t>Lab# programming: VNS Lab 1 Task 2</w:t>
      </w:r>
    </w:p>
    <w:p w14:paraId="62CD9137" w14:textId="0A87F24E" w:rsidR="009D33E2" w:rsidRPr="0016616F" w:rsidRDefault="009D33E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№5 </w:t>
      </w:r>
      <w:r w:rsidRPr="0016616F">
        <w:rPr>
          <w:rFonts w:ascii="Times New Roman" w:hAnsi="Times New Roman" w:cs="Times New Roman"/>
          <w:color w:val="000000"/>
        </w:rPr>
        <w:t> </w:t>
      </w:r>
      <w:r w:rsidR="00E82B59" w:rsidRPr="0016616F">
        <w:rPr>
          <w:rFonts w:ascii="Times New Roman" w:hAnsi="Times New Roman" w:cs="Times New Roman"/>
          <w:color w:val="000000"/>
        </w:rPr>
        <w:t>Lab# programming: VNS Lab 2 Task 1</w:t>
      </w:r>
    </w:p>
    <w:p w14:paraId="7EB93538" w14:textId="475BA9A6" w:rsidR="00E82B59" w:rsidRPr="00AC6D65" w:rsidRDefault="009D33E2" w:rsidP="00AC6D6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6616F">
        <w:rPr>
          <w:color w:val="000000"/>
        </w:rPr>
        <w:t xml:space="preserve">Тема №6 </w:t>
      </w:r>
      <w:r w:rsidR="00E82B59" w:rsidRPr="0016616F">
        <w:rPr>
          <w:color w:val="000000"/>
          <w:sz w:val="22"/>
          <w:szCs w:val="22"/>
        </w:rPr>
        <w:t xml:space="preserve">Lab# programming: Algotester Lab 1 Task 1 </w:t>
      </w:r>
    </w:p>
    <w:p w14:paraId="7A2712F9" w14:textId="2E1BE1FB" w:rsidR="009D33E2" w:rsidRPr="0016616F" w:rsidRDefault="009D33E2" w:rsidP="0065735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6616F">
        <w:rPr>
          <w:color w:val="000000"/>
        </w:rPr>
        <w:t xml:space="preserve">Тема №8 </w:t>
      </w:r>
      <w:r w:rsidR="00E82B59" w:rsidRPr="0016616F">
        <w:rPr>
          <w:color w:val="000000"/>
        </w:rPr>
        <w:t>Practice# programming: Class Practice Task</w:t>
      </w:r>
    </w:p>
    <w:p w14:paraId="33DBBE52" w14:textId="73D07B47" w:rsidR="009D33E2" w:rsidRPr="0016616F" w:rsidRDefault="009D33E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№9 </w:t>
      </w:r>
      <w:r w:rsidR="00E82B59" w:rsidRPr="0016616F">
        <w:rPr>
          <w:rFonts w:ascii="Times New Roman" w:hAnsi="Times New Roman" w:cs="Times New Roman"/>
          <w:color w:val="000000"/>
        </w:rPr>
        <w:t>Practice# programming:  Self Practice Task</w:t>
      </w:r>
    </w:p>
    <w:p w14:paraId="37602779" w14:textId="77777777" w:rsidR="009D33E2" w:rsidRPr="0016616F" w:rsidRDefault="009D33E2" w:rsidP="00E82B5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C91300E" w14:textId="77777777" w:rsidR="00203BB2" w:rsidRPr="0016616F" w:rsidRDefault="00203BB2" w:rsidP="00203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8ED586F" w14:textId="77777777" w:rsidR="00203BB2" w:rsidRPr="0016616F" w:rsidRDefault="00203BB2" w:rsidP="00203BB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Індивідуальний план опрацювання теорії:</w:t>
      </w:r>
    </w:p>
    <w:p w14:paraId="6B077B75" w14:textId="77777777" w:rsidR="0080208D" w:rsidRPr="0016616F" w:rsidRDefault="0080208D" w:rsidP="008020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46681E1" w14:textId="5B14D265" w:rsidR="00203BB2" w:rsidRPr="0016616F" w:rsidRDefault="00203BB2" w:rsidP="00203BB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Тема №1: </w:t>
      </w:r>
      <w:r w:rsidR="009D33E2" w:rsidRPr="0016616F">
        <w:rPr>
          <w:rFonts w:ascii="Times New Roman" w:hAnsi="Times New Roman" w:cs="Times New Roman"/>
          <w:b/>
          <w:bCs/>
          <w:color w:val="000000"/>
        </w:rPr>
        <w:t>Theory Education Activities</w:t>
      </w:r>
    </w:p>
    <w:p w14:paraId="0B914944" w14:textId="77777777" w:rsidR="00203BB2" w:rsidRPr="0016616F" w:rsidRDefault="00203BB2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Джерела Інформації</w:t>
      </w:r>
    </w:p>
    <w:p w14:paraId="5FB475D7" w14:textId="5DEC35CA" w:rsidR="00203BB2" w:rsidRDefault="0080208D" w:rsidP="00BA034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Статті</w:t>
      </w:r>
      <w:r w:rsidR="001E37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hyperlink r:id="rId9" w:history="1">
        <w:r w:rsidR="001E376E" w:rsidRPr="001E376E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https://acode.com.ua/urok-77-masyvy/</w:t>
        </w:r>
      </w:hyperlink>
    </w:p>
    <w:p w14:paraId="52F6447D" w14:textId="77777777" w:rsidR="001E376E" w:rsidRPr="0016616F" w:rsidRDefault="001E376E" w:rsidP="00BA034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D2A2BC4" w14:textId="1D6D106D" w:rsidR="00203BB2" w:rsidRDefault="001E376E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Курс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hyperlink r:id="rId10" w:history="1">
        <w:r w:rsidRPr="001E376E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https://youtu.be/ULdbOaMBPYc?si=bvmFYLfVQ9veOQEs</w:t>
        </w:r>
      </w:hyperlink>
    </w:p>
    <w:p w14:paraId="76CA9A61" w14:textId="16C356F3" w:rsidR="001E376E" w:rsidRDefault="00000000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1" w:history="1">
        <w:r w:rsidR="001E376E" w:rsidRPr="001E376E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https://youtu.be/V2g3B9Zbh4Q?si=Vd5PVXog5KOcdpsQ</w:t>
        </w:r>
      </w:hyperlink>
    </w:p>
    <w:p w14:paraId="0A255F02" w14:textId="5D10D4F1" w:rsidR="001E376E" w:rsidRDefault="00000000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2" w:history="1">
        <w:r w:rsidR="001E376E" w:rsidRPr="001E376E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https://youtu.be/1DtZCv7xfb8?si=RCFx2S_CfJCum0db</w:t>
        </w:r>
      </w:hyperlink>
    </w:p>
    <w:p w14:paraId="715CA2B5" w14:textId="4A951108" w:rsidR="001E376E" w:rsidRDefault="00000000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3" w:history="1">
        <w:r w:rsidR="001E376E" w:rsidRPr="001E376E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https://youtu.be/kK-Xo25DIXc?si=9rJj9iuZpX2bVJMF</w:t>
        </w:r>
      </w:hyperlink>
    </w:p>
    <w:p w14:paraId="07A76D3A" w14:textId="5584AEE6" w:rsidR="001E376E" w:rsidRDefault="00000000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4" w:history="1">
        <w:r w:rsidR="001E376E" w:rsidRPr="001E376E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https://youtu.be/V7q9w_s0nns?si=B_Mti-kF-Lh3ToIW</w:t>
        </w:r>
      </w:hyperlink>
    </w:p>
    <w:p w14:paraId="775D4404" w14:textId="61B4A683" w:rsidR="001E376E" w:rsidRDefault="00000000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5" w:history="1">
        <w:r w:rsidR="00EB7691" w:rsidRPr="00EB7691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https://youtu.be/4u_yfFA2U9o?si=_C9SZmUUJM-nGbIh</w:t>
        </w:r>
      </w:hyperlink>
    </w:p>
    <w:p w14:paraId="55A46944" w14:textId="77777777" w:rsidR="001E376E" w:rsidRPr="0016616F" w:rsidRDefault="001E376E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5DDDC9D" w14:textId="7C6FC1BC" w:rsidR="00203BB2" w:rsidRPr="0016616F" w:rsidRDefault="00203BB2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Що опрацьовано:</w:t>
      </w:r>
      <w:r w:rsidR="001E37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Які є види масивів, як їх створювати, створення змінних</w:t>
      </w:r>
      <w:r w:rsidR="003059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, </w:t>
      </w:r>
      <w:r w:rsidR="003059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які є оператори, цикли</w:t>
      </w:r>
      <w:r w:rsidR="00EB76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.</w:t>
      </w:r>
    </w:p>
    <w:p w14:paraId="4B95FF4E" w14:textId="77777777" w:rsidR="00BA0348" w:rsidRPr="0016616F" w:rsidRDefault="00203BB2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Статус: Ознайомлений</w:t>
      </w:r>
    </w:p>
    <w:p w14:paraId="389B5095" w14:textId="77777777" w:rsidR="00BA0348" w:rsidRPr="0016616F" w:rsidRDefault="00BA0348" w:rsidP="001661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7F687C05" w14:textId="77777777" w:rsidR="00203BB2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Виконання роботи:</w:t>
      </w:r>
    </w:p>
    <w:p w14:paraId="666AD994" w14:textId="32C23F8D" w:rsidR="00203BB2" w:rsidRPr="0016616F" w:rsidRDefault="00203BB2" w:rsidP="00463CA8">
      <w:pPr>
        <w:pStyle w:val="a6"/>
        <w:numPr>
          <w:ilvl w:val="1"/>
          <w:numId w:val="3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Опрацювання завдання та вимог до програм та середовища: </w:t>
      </w:r>
    </w:p>
    <w:p w14:paraId="5B803AA8" w14:textId="3EC0E99A" w:rsidR="0096616D" w:rsidRPr="00EB7691" w:rsidRDefault="00EB769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B7691">
        <w:rPr>
          <w:rFonts w:ascii="Times New Roman" w:hAnsi="Times New Roman" w:cs="Times New Roman"/>
          <w:lang w:val="en-US"/>
        </w:rPr>
        <w:t>T</w:t>
      </w:r>
      <w:r w:rsidR="0096616D" w:rsidRPr="00EB7691">
        <w:rPr>
          <w:rFonts w:ascii="Times New Roman" w:hAnsi="Times New Roman" w:cs="Times New Roman"/>
        </w:rPr>
        <w:t xml:space="preserve">ask 2 - Requirements management and design activities with Draw.io and Google Docs </w:t>
      </w:r>
    </w:p>
    <w:p w14:paraId="33D1C660" w14:textId="55B25FC2" w:rsidR="0096616D" w:rsidRDefault="00E82B59">
      <w:pPr>
        <w:pStyle w:val="a6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1E376E">
        <w:rPr>
          <w:rFonts w:ascii="Times New Roman" w:hAnsi="Times New Roman" w:cs="Times New Roman"/>
          <w:highlight w:val="yellow"/>
        </w:rPr>
        <w:t>Створити блок-схеми до кодів</w:t>
      </w:r>
    </w:p>
    <w:p w14:paraId="1DF7B333" w14:textId="77777777" w:rsidR="001523BA" w:rsidRPr="001E376E" w:rsidRDefault="001523BA" w:rsidP="001523BA">
      <w:pPr>
        <w:pStyle w:val="a6"/>
        <w:spacing w:after="0" w:line="240" w:lineRule="auto"/>
        <w:ind w:left="1440"/>
        <w:rPr>
          <w:rFonts w:ascii="Times New Roman" w:hAnsi="Times New Roman" w:cs="Times New Roman"/>
          <w:highlight w:val="yellow"/>
        </w:rPr>
      </w:pPr>
    </w:p>
    <w:p w14:paraId="43C67C3D" w14:textId="35358588" w:rsidR="0016616F" w:rsidRPr="001523BA" w:rsidRDefault="0016616F" w:rsidP="001661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3: </w:t>
      </w:r>
      <w:r w:rsidRPr="0016616F">
        <w:rPr>
          <w:rFonts w:ascii="Times New Roman" w:hAnsi="Times New Roman" w:cs="Times New Roman"/>
          <w:color w:val="000000"/>
        </w:rPr>
        <w:t>Lab# programming: VNS Lab 1 Task 1</w:t>
      </w:r>
    </w:p>
    <w:p w14:paraId="73D6ED21" w14:textId="5B5479EA" w:rsidR="001523BA" w:rsidRPr="0016616F" w:rsidRDefault="001523BA" w:rsidP="001523B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523BA">
        <w:rPr>
          <w:rFonts w:ascii="Times New Roman" w:eastAsia="Times New Roman" w:hAnsi="Times New Roman" w:cs="Times New Roman"/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52D5E88A" wp14:editId="248A1083">
            <wp:extent cx="6120765" cy="855133"/>
            <wp:effectExtent l="0" t="0" r="0" b="2540"/>
            <wp:docPr id="159697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8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494" cy="8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A1FA" w14:textId="52BE940E" w:rsidR="0016616F" w:rsidRDefault="0016616F" w:rsidP="001E376E">
      <w:pPr>
        <w:pStyle w:val="a6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 w:eastAsia="uk-UA"/>
          <w14:ligatures w14:val="none"/>
        </w:rPr>
      </w:pPr>
      <w:r w:rsidRPr="001E376E"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 w:eastAsia="uk-UA"/>
          <w14:ligatures w14:val="none"/>
        </w:rPr>
        <w:t>Обчислити значення виразу при різних дійсних типах даних (float й double).</w:t>
      </w:r>
    </w:p>
    <w:p w14:paraId="6A9C359A" w14:textId="77777777" w:rsidR="001523BA" w:rsidRPr="001E376E" w:rsidRDefault="001523BA" w:rsidP="001523BA">
      <w:pPr>
        <w:pStyle w:val="a6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 w:eastAsia="uk-UA"/>
          <w14:ligatures w14:val="none"/>
        </w:rPr>
      </w:pPr>
    </w:p>
    <w:p w14:paraId="30991A69" w14:textId="2445ED98" w:rsidR="0016616F" w:rsidRPr="001523BA" w:rsidRDefault="0016616F" w:rsidP="001661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4: </w:t>
      </w:r>
      <w:r w:rsidRPr="0016616F">
        <w:rPr>
          <w:rFonts w:ascii="Times New Roman" w:hAnsi="Times New Roman" w:cs="Times New Roman"/>
          <w:color w:val="000000"/>
        </w:rPr>
        <w:t>Lab# programming: VNS Lab 1 Task 2</w:t>
      </w:r>
    </w:p>
    <w:p w14:paraId="774D0072" w14:textId="01B51DEC" w:rsidR="001523BA" w:rsidRPr="0016616F" w:rsidRDefault="001523BA" w:rsidP="001523B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523BA">
        <w:rPr>
          <w:rFonts w:ascii="Times New Roman" w:eastAsia="Times New Roman" w:hAnsi="Times New Roman" w:cs="Times New Roman"/>
          <w:noProof/>
          <w:color w:val="000000"/>
          <w:kern w:val="0"/>
          <w:lang w:eastAsia="uk-UA"/>
          <w14:ligatures w14:val="none"/>
        </w:rPr>
        <w:lastRenderedPageBreak/>
        <w:drawing>
          <wp:inline distT="0" distB="0" distL="0" distR="0" wp14:anchorId="1C49859B" wp14:editId="66E090BE">
            <wp:extent cx="6120765" cy="992505"/>
            <wp:effectExtent l="0" t="0" r="0" b="0"/>
            <wp:docPr id="197548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F30A" w14:textId="75C34895" w:rsidR="0016616F" w:rsidRDefault="0016616F" w:rsidP="0016616F">
      <w:pPr>
        <w:pStyle w:val="a6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 w:eastAsia="uk-UA"/>
          <w14:ligatures w14:val="none"/>
        </w:rPr>
      </w:pPr>
      <w:r w:rsidRPr="001E376E"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 w:eastAsia="uk-UA"/>
          <w14:ligatures w14:val="none"/>
        </w:rPr>
        <w:t>Обчислити значення виразів.</w:t>
      </w:r>
    </w:p>
    <w:p w14:paraId="519FC377" w14:textId="77777777" w:rsidR="001523BA" w:rsidRPr="001E376E" w:rsidRDefault="001523BA" w:rsidP="001523BA">
      <w:pPr>
        <w:pStyle w:val="a6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 w:eastAsia="uk-UA"/>
          <w14:ligatures w14:val="none"/>
        </w:rPr>
      </w:pPr>
    </w:p>
    <w:p w14:paraId="7C96F759" w14:textId="0323BDFE" w:rsidR="0016616F" w:rsidRPr="0016616F" w:rsidRDefault="0016616F" w:rsidP="001661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5 </w:t>
      </w:r>
      <w:r w:rsidRPr="0016616F">
        <w:rPr>
          <w:rFonts w:ascii="Times New Roman" w:hAnsi="Times New Roman" w:cs="Times New Roman"/>
          <w:color w:val="000000"/>
        </w:rPr>
        <w:t> Lab# programming: VNS Lab 2 Task 1</w:t>
      </w:r>
    </w:p>
    <w:p w14:paraId="5FDDFFB7" w14:textId="6F7FFE38" w:rsidR="0016616F" w:rsidRDefault="0016616F" w:rsidP="0016616F">
      <w:pPr>
        <w:pStyle w:val="a6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uk-UA"/>
          <w14:ligatures w14:val="none"/>
        </w:rPr>
      </w:pPr>
      <w:r w:rsidRPr="001E376E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uk-UA"/>
          <w14:ligatures w14:val="none"/>
        </w:rPr>
        <w:t xml:space="preserve">Знайти суму ряду з точністю </w:t>
      </w:r>
    </w:p>
    <w:p w14:paraId="433355BA" w14:textId="649F6061" w:rsidR="001523BA" w:rsidRPr="001523BA" w:rsidRDefault="001523BA" w:rsidP="001523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          </w:t>
      </w:r>
      <w:r w:rsidRPr="001523BA">
        <w:rPr>
          <w:noProof/>
          <w:lang w:eastAsia="uk-UA"/>
        </w:rPr>
        <w:drawing>
          <wp:inline distT="0" distB="0" distL="0" distR="0" wp14:anchorId="416B3C3E" wp14:editId="49F2F17C">
            <wp:extent cx="5706271" cy="676369"/>
            <wp:effectExtent l="0" t="0" r="8890" b="9525"/>
            <wp:docPr id="44553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7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EC7" w14:textId="77777777" w:rsidR="001523BA" w:rsidRPr="001E376E" w:rsidRDefault="001523BA" w:rsidP="001523BA">
      <w:pPr>
        <w:pStyle w:val="a6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uk-UA"/>
          <w14:ligatures w14:val="none"/>
        </w:rPr>
      </w:pPr>
    </w:p>
    <w:p w14:paraId="469BFCEE" w14:textId="35A8E898" w:rsidR="0016616F" w:rsidRPr="0016616F" w:rsidRDefault="0016616F" w:rsidP="0016616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6 Lab# programming: Algotester Lab 1 Task </w:t>
      </w:r>
      <w:r w:rsidR="001523BA">
        <w:rPr>
          <w:color w:val="000000"/>
          <w:sz w:val="22"/>
          <w:szCs w:val="22"/>
        </w:rPr>
        <w:t>3</w:t>
      </w:r>
      <w:r w:rsidRPr="0016616F">
        <w:rPr>
          <w:color w:val="000000"/>
          <w:sz w:val="22"/>
          <w:szCs w:val="22"/>
        </w:rPr>
        <w:t xml:space="preserve"> </w:t>
      </w:r>
    </w:p>
    <w:p w14:paraId="26FADA44" w14:textId="680FB1DE" w:rsidR="0016616F" w:rsidRDefault="0016616F" w:rsidP="001661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highlight w:val="yellow"/>
        </w:rPr>
      </w:pPr>
      <w:r w:rsidRPr="001E376E">
        <w:rPr>
          <w:color w:val="000000"/>
          <w:sz w:val="22"/>
          <w:szCs w:val="22"/>
          <w:highlight w:val="yellow"/>
        </w:rPr>
        <w:t>Визначити, в яких випадках персонаж виграє або програє</w:t>
      </w:r>
    </w:p>
    <w:p w14:paraId="4FC86729" w14:textId="2E27E014" w:rsidR="001523BA" w:rsidRDefault="001523BA" w:rsidP="001523BA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highlight w:val="yellow"/>
        </w:rPr>
      </w:pPr>
      <w:r w:rsidRPr="001523BA">
        <w:rPr>
          <w:noProof/>
          <w:color w:val="000000"/>
          <w:sz w:val="22"/>
          <w:szCs w:val="22"/>
        </w:rPr>
        <w:drawing>
          <wp:inline distT="0" distB="0" distL="0" distR="0" wp14:anchorId="4ACC2925" wp14:editId="11159926">
            <wp:extent cx="6120765" cy="4735195"/>
            <wp:effectExtent l="0" t="0" r="0" b="8255"/>
            <wp:docPr id="7124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ABA" w14:textId="3F2F65BB" w:rsidR="001523BA" w:rsidRPr="00AC6D65" w:rsidRDefault="001523BA" w:rsidP="00AC6D6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50EE809" w14:textId="77777777" w:rsidR="001523BA" w:rsidRPr="001E376E" w:rsidRDefault="001523BA" w:rsidP="001523BA">
      <w:pPr>
        <w:pStyle w:val="a3"/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  <w:highlight w:val="yellow"/>
        </w:rPr>
      </w:pPr>
    </w:p>
    <w:p w14:paraId="4BE3B682" w14:textId="54F28DAB" w:rsidR="0016616F" w:rsidRPr="0016616F" w:rsidRDefault="0016616F" w:rsidP="0016616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8 Practice# programming: Class Practice Task</w:t>
      </w:r>
    </w:p>
    <w:p w14:paraId="4CDBBEA5" w14:textId="5BE1E935" w:rsidR="0016616F" w:rsidRDefault="0016616F" w:rsidP="001661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highlight w:val="yellow"/>
        </w:rPr>
      </w:pPr>
      <w:r w:rsidRPr="001E376E">
        <w:rPr>
          <w:color w:val="000000"/>
          <w:sz w:val="22"/>
          <w:szCs w:val="22"/>
          <w:highlight w:val="yellow"/>
        </w:rPr>
        <w:t>Порадник стосовно того, що потрібно вдягнути в різну погоду</w:t>
      </w:r>
    </w:p>
    <w:p w14:paraId="3A43CFD0" w14:textId="77777777" w:rsidR="001523BA" w:rsidRPr="001E376E" w:rsidRDefault="001523BA" w:rsidP="001523BA">
      <w:pPr>
        <w:pStyle w:val="a3"/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  <w:highlight w:val="yellow"/>
        </w:rPr>
      </w:pPr>
    </w:p>
    <w:p w14:paraId="79DD7383" w14:textId="4CE657B7" w:rsidR="0016616F" w:rsidRPr="002D4BB7" w:rsidRDefault="0016616F" w:rsidP="001661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9 </w:t>
      </w:r>
      <w:r w:rsidRPr="0016616F">
        <w:rPr>
          <w:rFonts w:ascii="Times New Roman" w:hAnsi="Times New Roman" w:cs="Times New Roman"/>
          <w:color w:val="000000"/>
        </w:rPr>
        <w:t>Practice# programming:  Self Practice Task</w:t>
      </w:r>
    </w:p>
    <w:p w14:paraId="799F6FB8" w14:textId="07CE1550" w:rsidR="002D4BB7" w:rsidRDefault="002D4BB7" w:rsidP="002D4BB7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highlight w:val="yellow"/>
        </w:rPr>
      </w:pPr>
      <w:r w:rsidRPr="001E376E">
        <w:rPr>
          <w:color w:val="000000"/>
          <w:sz w:val="22"/>
          <w:szCs w:val="22"/>
          <w:highlight w:val="yellow"/>
        </w:rPr>
        <w:t xml:space="preserve">Порадник </w:t>
      </w:r>
      <w:r>
        <w:rPr>
          <w:color w:val="000000"/>
          <w:sz w:val="22"/>
          <w:szCs w:val="22"/>
          <w:highlight w:val="yellow"/>
        </w:rPr>
        <w:t>для вдалої покупки авто</w:t>
      </w:r>
    </w:p>
    <w:p w14:paraId="2FAC21F5" w14:textId="77777777" w:rsidR="002D4BB7" w:rsidRPr="0016616F" w:rsidRDefault="002D4BB7" w:rsidP="001661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323F3C50" w14:textId="77777777" w:rsidR="005815B3" w:rsidRPr="0016616F" w:rsidRDefault="005815B3" w:rsidP="005815B3">
      <w:pPr>
        <w:pStyle w:val="a6"/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BC50892" w14:textId="77777777" w:rsidR="001E376E" w:rsidRDefault="001E376E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7CE64DAE" w14:textId="77777777" w:rsidR="001E376E" w:rsidRDefault="001E376E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0BAC5933" w14:textId="10E6AF78" w:rsidR="00D4494A" w:rsidRPr="0016616F" w:rsidRDefault="00203BB2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lastRenderedPageBreak/>
        <w:t>2.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Дизайн та планована оцінка часу виконання завдань: </w:t>
      </w:r>
    </w:p>
    <w:p w14:paraId="41D18FC2" w14:textId="1B668B22" w:rsidR="00203BB2" w:rsidRDefault="00203BB2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Блок-схема </w:t>
      </w:r>
    </w:p>
    <w:p w14:paraId="4B8BA9C2" w14:textId="77777777" w:rsidR="00EB7691" w:rsidRDefault="00EB7691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537B441" w14:textId="77777777" w:rsidR="00EB7691" w:rsidRPr="0016616F" w:rsidRDefault="00EB7691" w:rsidP="00EB769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3: </w:t>
      </w:r>
      <w:r w:rsidRPr="0016616F">
        <w:rPr>
          <w:rFonts w:ascii="Times New Roman" w:hAnsi="Times New Roman" w:cs="Times New Roman"/>
          <w:color w:val="000000"/>
        </w:rPr>
        <w:t>Lab# programming: VNS Lab 1 Task 1</w:t>
      </w:r>
    </w:p>
    <w:p w14:paraId="11C2EAAC" w14:textId="77777777" w:rsidR="00556F33" w:rsidRDefault="00EB7691" w:rsidP="00556F33">
      <w:pPr>
        <w:keepNext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9F62E1F" wp14:editId="1AE738B0">
            <wp:extent cx="2628900" cy="4671060"/>
            <wp:effectExtent l="0" t="0" r="0" b="0"/>
            <wp:docPr id="18372382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1237" w14:textId="56AFA12B" w:rsidR="00EB7691" w:rsidRDefault="00556F33" w:rsidP="00556F33">
      <w:pPr>
        <w:pStyle w:val="ac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t>Блок схема до програми №1</w:t>
      </w:r>
    </w:p>
    <w:p w14:paraId="13256000" w14:textId="77777777" w:rsidR="00EB7691" w:rsidRDefault="00EB7691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D3C3274" w14:textId="427931C9" w:rsidR="00EB7691" w:rsidRPr="00520D09" w:rsidRDefault="00EB7691" w:rsidP="00520D0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520D09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520D09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4: </w:t>
      </w:r>
      <w:r w:rsidRPr="00520D09">
        <w:rPr>
          <w:rFonts w:ascii="Times New Roman" w:hAnsi="Times New Roman" w:cs="Times New Roman"/>
          <w:color w:val="000000"/>
        </w:rPr>
        <w:t>Lab# programming: VNS Lab 1 Task 2</w:t>
      </w:r>
    </w:p>
    <w:p w14:paraId="2D386E8E" w14:textId="77777777" w:rsidR="00556F33" w:rsidRDefault="00EB7691" w:rsidP="00556F33">
      <w:pPr>
        <w:keepNext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0C47BAC2" wp14:editId="082171DE">
            <wp:extent cx="2699657" cy="3834373"/>
            <wp:effectExtent l="0" t="0" r="5715" b="0"/>
            <wp:docPr id="1346235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45" cy="38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E006" w14:textId="2196B4AC" w:rsidR="00EB7691" w:rsidRDefault="00556F33" w:rsidP="00556F33">
      <w:pPr>
        <w:pStyle w:val="ac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2F463A">
        <w:t>: Блок схема до програми №</w:t>
      </w:r>
      <w:r>
        <w:t>2</w:t>
      </w:r>
    </w:p>
    <w:p w14:paraId="02D01470" w14:textId="77777777" w:rsidR="00520D09" w:rsidRDefault="00520D09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815E081" w14:textId="77777777" w:rsidR="00520D09" w:rsidRPr="0016616F" w:rsidRDefault="00520D09" w:rsidP="00520D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5 </w:t>
      </w:r>
      <w:r w:rsidRPr="0016616F">
        <w:rPr>
          <w:rFonts w:ascii="Times New Roman" w:hAnsi="Times New Roman" w:cs="Times New Roman"/>
          <w:color w:val="000000"/>
        </w:rPr>
        <w:t> Lab# programming: VNS Lab 2 Task 1</w:t>
      </w:r>
    </w:p>
    <w:p w14:paraId="7738116B" w14:textId="77777777" w:rsidR="00556F33" w:rsidRDefault="00E00DF5" w:rsidP="00556F33">
      <w:pPr>
        <w:keepNext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09EE42BD" wp14:editId="71EB3E95">
            <wp:extent cx="4019102" cy="4351020"/>
            <wp:effectExtent l="0" t="0" r="635" b="0"/>
            <wp:docPr id="13309298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95" cy="436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9DA8" w14:textId="6C32EED2" w:rsidR="00520D09" w:rsidRDefault="00556F33" w:rsidP="00556F33">
      <w:pPr>
        <w:pStyle w:val="ac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5735DA">
        <w:t>: Блок схема до програми №</w:t>
      </w:r>
      <w:r>
        <w:t>3</w:t>
      </w:r>
    </w:p>
    <w:p w14:paraId="4FA1C9ED" w14:textId="77777777" w:rsidR="00520D09" w:rsidRPr="0016616F" w:rsidRDefault="00520D09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0B03FFD" w14:textId="77777777" w:rsidR="00487912" w:rsidRDefault="00487912" w:rsidP="004879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1756A30" w14:textId="77777777" w:rsidR="00AC6D65" w:rsidRDefault="00AC6D65" w:rsidP="004879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A86F403" w14:textId="77777777" w:rsidR="00AC6D65" w:rsidRDefault="00AC6D65" w:rsidP="004879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E856E42" w14:textId="1433577E" w:rsidR="00520D09" w:rsidRDefault="00520D09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6 Lab# programming: Algotester Lab 1 Task 1 </w:t>
      </w:r>
    </w:p>
    <w:p w14:paraId="53B365DD" w14:textId="77777777" w:rsidR="00487912" w:rsidRDefault="00487912" w:rsidP="00520D09">
      <w:pPr>
        <w:pStyle w:val="a3"/>
        <w:spacing w:before="0" w:beforeAutospacing="0" w:after="0" w:afterAutospacing="0"/>
        <w:textAlignment w:val="baseline"/>
        <w:rPr>
          <w:noProof/>
          <w:color w:val="000000"/>
          <w:sz w:val="22"/>
          <w:szCs w:val="22"/>
        </w:rPr>
      </w:pPr>
    </w:p>
    <w:p w14:paraId="2808A00A" w14:textId="77777777" w:rsidR="00556F33" w:rsidRDefault="00520D09" w:rsidP="00556F33">
      <w:pPr>
        <w:pStyle w:val="a3"/>
        <w:keepNext/>
        <w:spacing w:before="0" w:beforeAutospacing="0" w:after="0" w:afterAutospacing="0"/>
        <w:textAlignment w:val="baseline"/>
      </w:pPr>
      <w:r>
        <w:rPr>
          <w:noProof/>
          <w:color w:val="000000"/>
          <w:sz w:val="22"/>
          <w:szCs w:val="22"/>
        </w:rPr>
        <w:drawing>
          <wp:inline distT="0" distB="0" distL="0" distR="0" wp14:anchorId="4E8F21FA" wp14:editId="68CEF7D0">
            <wp:extent cx="4291574" cy="3626213"/>
            <wp:effectExtent l="0" t="0" r="0" b="0"/>
            <wp:docPr id="16225676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47" cy="36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20B" w14:textId="4C62E51F" w:rsidR="00520D09" w:rsidRDefault="00556F33" w:rsidP="00556F33">
      <w:pPr>
        <w:pStyle w:val="ac"/>
        <w:rPr>
          <w:color w:val="000000"/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5E6BB0">
        <w:t>: Блок схема до програми №</w:t>
      </w:r>
      <w:r>
        <w:t>4</w:t>
      </w:r>
    </w:p>
    <w:p w14:paraId="0AF5C95D" w14:textId="77777777" w:rsidR="004C5F76" w:rsidRDefault="004C5F76" w:rsidP="004C5F76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76D0FDCF" w14:textId="77777777" w:rsidR="00487912" w:rsidRPr="00AC6D65" w:rsidRDefault="00487912" w:rsidP="00AC6D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568D5E26" w14:textId="77777777" w:rsidR="00487912" w:rsidRPr="00487912" w:rsidRDefault="00487912" w:rsidP="00487912">
      <w:pPr>
        <w:pStyle w:val="a6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4FBF90C7" w14:textId="120E26EC" w:rsidR="00556F33" w:rsidRDefault="001D0D8C">
      <w:pPr>
        <w:pStyle w:val="a6"/>
        <w:keepNext/>
        <w:numPr>
          <w:ilvl w:val="0"/>
          <w:numId w:val="10"/>
        </w:numPr>
        <w:spacing w:after="0" w:line="240" w:lineRule="auto"/>
        <w:textAlignment w:val="baseline"/>
      </w:pPr>
      <w:r w:rsidRPr="00AC6D65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lastRenderedPageBreak/>
        <w:t>Task</w:t>
      </w:r>
      <w:r w:rsidRPr="00AC6D65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9 </w:t>
      </w:r>
      <w:r w:rsidRPr="00AC6D65">
        <w:rPr>
          <w:rFonts w:ascii="Times New Roman" w:hAnsi="Times New Roman" w:cs="Times New Roman"/>
          <w:color w:val="000000"/>
        </w:rPr>
        <w:t>Practice# programming:  Self Practice Task</w:t>
      </w:r>
      <w:r w:rsidR="00E00DF5" w:rsidRPr="00E00DF5">
        <w:rPr>
          <w:rFonts w:ascii="Times New Roman" w:eastAsia="Times New Roman" w:hAnsi="Times New Roman" w:cs="Times New Roman"/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373A310A" wp14:editId="4E7826B2">
            <wp:extent cx="5334744" cy="6639852"/>
            <wp:effectExtent l="0" t="0" r="0" b="8890"/>
            <wp:docPr id="118164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473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028" w14:textId="2F43F510" w:rsidR="00E00DF5" w:rsidRDefault="00556F33" w:rsidP="00556F33">
      <w:pPr>
        <w:pStyle w:val="ac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>
        <w:t>Рисунок</w:t>
      </w:r>
      <w:r w:rsidR="00154499">
        <w:rPr>
          <w:lang w:val="en-US"/>
        </w:rPr>
        <w:t xml:space="preserve"> 5</w:t>
      </w:r>
      <w:r w:rsidRPr="00B21C91">
        <w:t>: Блок схема до програми №</w:t>
      </w:r>
      <w:r>
        <w:t>6</w:t>
      </w:r>
    </w:p>
    <w:p w14:paraId="77D895AA" w14:textId="77777777" w:rsidR="00E00DF5" w:rsidRPr="00E00DF5" w:rsidRDefault="00E00DF5" w:rsidP="00E00DF5">
      <w:pPr>
        <w:pStyle w:val="a6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5DBF95E8" w14:textId="5B70B332" w:rsidR="001D0D8C" w:rsidRP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42351CBE" w14:textId="77777777" w:rsidR="001D0D8C" w:rsidRPr="0016616F" w:rsidRDefault="001D0D8C" w:rsidP="00520D09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14E3AB7F" w14:textId="77777777" w:rsidR="00BD71EB" w:rsidRPr="0016616F" w:rsidRDefault="00BD71EB" w:rsidP="00203BB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uk-UA"/>
          <w14:ligatures w14:val="none"/>
        </w:rPr>
      </w:pPr>
    </w:p>
    <w:p w14:paraId="6DCC945B" w14:textId="5F4DDE38" w:rsidR="00203BB2" w:rsidRPr="0016616F" w:rsidRDefault="00203BB2">
      <w:pPr>
        <w:pStyle w:val="a6"/>
        <w:numPr>
          <w:ilvl w:val="1"/>
          <w:numId w:val="7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Код програм з посиланням на зовнішні ресурси:</w:t>
      </w:r>
    </w:p>
    <w:p w14:paraId="0721489D" w14:textId="77777777" w:rsidR="00EB7691" w:rsidRPr="0016616F" w:rsidRDefault="00EB76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3: </w:t>
      </w:r>
      <w:r w:rsidRPr="0016616F">
        <w:rPr>
          <w:rFonts w:ascii="Times New Roman" w:hAnsi="Times New Roman" w:cs="Times New Roman"/>
          <w:color w:val="000000"/>
        </w:rPr>
        <w:t>Lab# programming: VNS Lab 1 Task 1</w:t>
      </w:r>
    </w:p>
    <w:p w14:paraId="5CE7E201" w14:textId="77777777" w:rsidR="00BC4288" w:rsidRPr="0016616F" w:rsidRDefault="00BC4288" w:rsidP="00203BB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3B60F520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11A8B05C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&lt;math.h&gt;</w:t>
      </w:r>
    </w:p>
    <w:p w14:paraId="0F8263D6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3CB4E1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BF3CEB0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034D2390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59F4E6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float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314EE21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"Enter a and b</w:t>
      </w:r>
      <w:r w:rsidRPr="00EB76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0038E9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942314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2128757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BDEDC9D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FC23BDD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97F7C67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AD463A6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0FF7DD2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8AA2B4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k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5909CD2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7DCFE6D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198924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"x= 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AF1958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6C3B0E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226C1D" w14:textId="77777777" w:rsidR="00EB7691" w:rsidRPr="00EB7691" w:rsidRDefault="00EB7691" w:rsidP="00EB7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A5B1DCC" w14:textId="77777777" w:rsidR="005575D9" w:rsidRPr="0016616F" w:rsidRDefault="005575D9" w:rsidP="005575D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C4A01FD" w14:textId="1F262B6D" w:rsidR="00203BB2" w:rsidRDefault="00203BB2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ADFEBED" w14:textId="77777777" w:rsidR="00EB7691" w:rsidRPr="0016616F" w:rsidRDefault="00EB7691" w:rsidP="00EB769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4: </w:t>
      </w:r>
      <w:r w:rsidRPr="0016616F">
        <w:rPr>
          <w:rFonts w:ascii="Times New Roman" w:hAnsi="Times New Roman" w:cs="Times New Roman"/>
          <w:color w:val="000000"/>
        </w:rPr>
        <w:t>Lab# programming: VNS Lab 1 Task 2</w:t>
      </w:r>
    </w:p>
    <w:p w14:paraId="0F293DE3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3C37F40C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99A4E3F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B89137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6A7CC04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E4A718D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58F2D542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6EC372A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значення m та n</w:t>
      </w:r>
      <w:r w:rsidRPr="00EB76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F0D3F91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4C7A84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304CF75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A976324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 = 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CC3394A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79BB39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11076C2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FA8F6D3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"m++ &lt;n: 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011CA5B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58CC666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</w:p>
    <w:p w14:paraId="74A3F983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"m++ &lt;n: 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A81B36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928D3F0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E57788C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CB89550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"n++ &gt; m: 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044DAAE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C861D07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</w:p>
    <w:p w14:paraId="30146AE3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A555C09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B7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"n++ &gt; m: "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7B88961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D7B2C59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613191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B7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B76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B75C59" w14:textId="77777777" w:rsidR="00EB7691" w:rsidRPr="00EB7691" w:rsidRDefault="00EB7691" w:rsidP="00EB7691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B7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4945DD2" w14:textId="77777777" w:rsidR="00EB7691" w:rsidRDefault="00EB7691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F570DC0" w14:textId="77777777" w:rsidR="00492A48" w:rsidRPr="00492A48" w:rsidRDefault="00492A48" w:rsidP="00492A4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09B74736" w14:textId="77777777" w:rsidR="00492A48" w:rsidRDefault="00492A48" w:rsidP="00492A48">
      <w:pPr>
        <w:pStyle w:val="a6"/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</w:pPr>
    </w:p>
    <w:p w14:paraId="6F099FCC" w14:textId="77777777" w:rsidR="00492A48" w:rsidRPr="00492A48" w:rsidRDefault="00492A48" w:rsidP="00492A4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5845355E" w14:textId="77777777" w:rsidR="00492A48" w:rsidRPr="00492A48" w:rsidRDefault="00492A48" w:rsidP="00492A4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665A3B28" w14:textId="77777777" w:rsidR="00492A48" w:rsidRPr="00492A48" w:rsidRDefault="00492A48" w:rsidP="00492A4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548D7256" w14:textId="721D3A80" w:rsidR="00520D09" w:rsidRPr="00492A48" w:rsidRDefault="00520D09" w:rsidP="00520D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5 </w:t>
      </w:r>
      <w:r w:rsidRPr="0016616F">
        <w:rPr>
          <w:rFonts w:ascii="Times New Roman" w:hAnsi="Times New Roman" w:cs="Times New Roman"/>
          <w:color w:val="000000"/>
        </w:rPr>
        <w:t> Lab# programming: VNS Lab 2 Task 1</w:t>
      </w:r>
    </w:p>
    <w:p w14:paraId="0EA8578B" w14:textId="77777777" w:rsidR="00492A48" w:rsidRDefault="00492A48" w:rsidP="00492A48">
      <w:pPr>
        <w:pStyle w:val="a6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15B7F261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4CDA267D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&lt;cmath&gt;</w:t>
      </w:r>
    </w:p>
    <w:p w14:paraId="68036C8A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667CFE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9F0491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умова an = 10^-n * (n-1)!</w:t>
      </w:r>
    </w:p>
    <w:p w14:paraId="6A7F04FE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5EF67B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C6A3FA7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4318CCA6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6FD433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0.0001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22C5E7A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B313FC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"Enter n </w:t>
      </w:r>
      <w:r w:rsidRPr="0049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B682D0C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695265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2EB95C3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2DD5DB6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1610356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C9A327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84EFC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69EE77C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C75339A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37498AE4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620EB1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1BDA692E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{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;}</w:t>
      </w:r>
    </w:p>
    <w:p w14:paraId="2501CB2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0DA540E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2D77739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F05B34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8BA8D8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7D3F71D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BBFE89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C208FEF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83E863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</w:p>
    <w:p w14:paraId="11AF9CE9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92361A7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65F05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AC183E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1EBD071" w14:textId="77777777" w:rsidR="00492A48" w:rsidRPr="0016616F" w:rsidRDefault="00492A48" w:rsidP="00492A4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1608395D" w14:textId="77777777" w:rsidR="00520D09" w:rsidRDefault="00520D09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FE3A761" w14:textId="77777777" w:rsidR="00520D09" w:rsidRDefault="00520D09" w:rsidP="00520D0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6 Lab# programming: Algotester Lab 1 Task 1 </w:t>
      </w:r>
    </w:p>
    <w:p w14:paraId="7DB9647C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5A6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4C50D312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3BE3447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2E8605C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7C577B8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D8EC6EE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{</w:t>
      </w:r>
    </w:p>
    <w:p w14:paraId="09726052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3E5E4B0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a1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a5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82DE93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A16E71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"Enter sides of cubes a1, a2, a3, a4, a5 </w:t>
      </w:r>
      <w:r w:rsidRPr="005A6E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5A6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16B200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a1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a5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5B798BF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6B9CB1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a1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a5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E67332E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8232F5F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"ERROR"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8DD2A2C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7A7D1F3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a1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a5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C2E0356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C42CC97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"LOOS"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AF883C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E0A354B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a1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a2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a3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a4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a5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8AB73BD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483C5F2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A6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"WIN"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E4D95CD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178BEDB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3E81D1" w14:textId="77777777" w:rsidR="005A6E12" w:rsidRPr="005A6E12" w:rsidRDefault="005A6E12" w:rsidP="005A6E12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A6E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A6E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28F3D47" w14:textId="1351844A" w:rsidR="00F63E8C" w:rsidRPr="00AC6D65" w:rsidRDefault="005A6E12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A6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5D2CE026" w14:textId="77777777" w:rsidR="00F63E8C" w:rsidRPr="0016616F" w:rsidRDefault="00F63E8C" w:rsidP="00F63E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23AD426F" w14:textId="77777777" w:rsidR="00520D09" w:rsidRDefault="00520D09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C52B1D" w14:textId="77777777" w:rsidR="001D0D8C" w:rsidRDefault="001D0D8C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1287CC" w14:textId="77777777" w:rsidR="001D0D8C" w:rsidRDefault="001D0D8C" w:rsidP="001D0D8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8 Practice# programming: Class Practice Task</w:t>
      </w:r>
    </w:p>
    <w:p w14:paraId="46E4067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F63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34D8A938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F63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&lt;string&gt;</w:t>
      </w:r>
    </w:p>
    <w:p w14:paraId="76E0A6B4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682DAB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ACD0B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CFBCEA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A8F654E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0A2E246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37265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"Enter type of weather 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C67D73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EC74DD7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F01F943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!=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"sunny"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"rainy"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"snowy"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9C4561B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C2830B0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"Вкажіть правильну погоду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E0927A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E60112F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680211F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C839594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"rainy"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"snowy"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F0E1738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A9DB1FB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"Вам слід взяти куртку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EC1E6F1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FC56F9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"sunny"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456A4A2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4AF6BE35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"Куртка не потрібна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6EBCB8C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EECA0F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6E7D4CE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"sunny"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6DBE210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C7C69F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"Можна зіграти в футбол з друзями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BFAD125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036682A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"snowy"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246C025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3F45F75A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"Хороша погода для їзди на лижах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A2EFC1A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78A6B6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"rainy"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44829B7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F75015C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"Зіграти в більярд вдома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6C202E2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BF5777C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2F5B2A8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char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F63E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6D38C01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switch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CAEEC50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DAC8CC3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7FA0C431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case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's'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593843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"sunny"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743E190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223111E7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"Взуй улюблені кросівки!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F88946C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B2D457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888F707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weather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"snowy"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979B730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0D7578CB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"Снігові черевики зігріють ваші ноги!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A7BABE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33B3F14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93CEE91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98F11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case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'r'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366C777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"Дощові чоботи - гарна ідея!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8FF0994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1F5B96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098E1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case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'c'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29DDBDA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"Сьогодні підходить будь-яке взуття!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D083B00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FCC2BC5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B7E3F5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case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'w'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7B0FB1C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F63E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"Одягніть щось міцне!</w:t>
      </w:r>
      <w:r w:rsidRPr="00F63E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F63E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9E111F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A03DC0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11DE06D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2377941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63E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63E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533B3A4" w14:textId="77777777" w:rsidR="00F63E8C" w:rsidRPr="00F63E8C" w:rsidRDefault="00F63E8C" w:rsidP="00F63E8C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63E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33FAACF" w14:textId="77777777" w:rsidR="00F63E8C" w:rsidRPr="0016616F" w:rsidRDefault="00F63E8C" w:rsidP="00F63E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372425B8" w14:textId="77777777" w:rsidR="001D0D8C" w:rsidRDefault="001D0D8C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CA4CA5D" w14:textId="77777777" w:rsidR="001D0D8C" w:rsidRDefault="001D0D8C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75B139F" w14:textId="77777777" w:rsidR="001D0D8C" w:rsidRPr="00E00DF5" w:rsidRDefault="001D0D8C" w:rsidP="001D0D8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9 </w:t>
      </w:r>
      <w:r w:rsidRPr="0016616F">
        <w:rPr>
          <w:rFonts w:ascii="Times New Roman" w:hAnsi="Times New Roman" w:cs="Times New Roman"/>
          <w:color w:val="000000"/>
        </w:rPr>
        <w:t>Practice# programming:  Self Practice Task</w:t>
      </w:r>
    </w:p>
    <w:p w14:paraId="7C46D49C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E00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44575CA2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E00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&lt;string&gt;</w:t>
      </w:r>
    </w:p>
    <w:p w14:paraId="66898558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CD80A6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CD2790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B738F30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B48F00B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282D940A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7950664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"Вкажіть марку авто </w:t>
      </w:r>
      <w:r w:rsidRPr="00E00D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B232476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E3A9FB3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A0D9841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!=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"Audi"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!=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"BMW"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!=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"Toyota"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!=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"Volkswagen"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!=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"Lexus"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696C3C3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40E0FAFD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"Вкажіть одну з цих марок авто (Audi, BMW, Lexus, Toyota, Volkswagen)</w:t>
      </w:r>
      <w:r w:rsidRPr="00E00D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2098C03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34D093D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D681AD7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DDA6DFD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"Audi"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FBA727A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EC69DFE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R"(</w:t>
      </w:r>
    </w:p>
    <w:p w14:paraId="04A7F3DE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Цей автомобіль буде найзручнішим для сімейного використання</w:t>
      </w:r>
    </w:p>
    <w:p w14:paraId="3A432FEA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Ціна цього автомобіля 15000$</w:t>
      </w:r>
    </w:p>
    <w:p w14:paraId="3E91FA8D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До комлектації будуть входити чохли на сидіння)"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145C533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CAADE10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"Lexus"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215EFEA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4EA1E329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R"(</w:t>
      </w:r>
    </w:p>
    <w:p w14:paraId="33947F2D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Машина для тих хто любить розкіш</w:t>
      </w:r>
    </w:p>
    <w:p w14:paraId="62DFAEAC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Ціна цього автомобіля 14550$</w:t>
      </w:r>
    </w:p>
    <w:p w14:paraId="3A3CE7B5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Гарантія на 1 рік безкоштовного обслуговування на сто)"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91E1D2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09111AC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"Toyota"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85FF244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3DDDB11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R"(</w:t>
      </w:r>
    </w:p>
    <w:p w14:paraId="5129F623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Цей автомобіль ідеально підійде для бездоріжжя</w:t>
      </w:r>
    </w:p>
    <w:p w14:paraId="51D48A2F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Ціна цього автомобіля 18800$</w:t>
      </w:r>
    </w:p>
    <w:p w14:paraId="61C6155F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Вам безкоштовно вмонтують бризговики)"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72ED7B9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B169180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"BMW"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BD8A54F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14A77F4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R"(</w:t>
      </w:r>
    </w:p>
    <w:p w14:paraId="00E8A496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Якщо вам потрібна потужність, то цей варіант саме для вас</w:t>
      </w:r>
    </w:p>
    <w:p w14:paraId="77FEB2E7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Ціна цього автомобіля 16500$</w:t>
      </w:r>
    </w:p>
    <w:p w14:paraId="012252C4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Вашим подарунком стане набір догляду за салоном)"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CCDD830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FEB58A5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car_brend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"Volkswagen"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2B4818E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1DAEAFC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E00D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r w:rsidRPr="00E00D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R"(</w:t>
      </w:r>
    </w:p>
    <w:p w14:paraId="46757ED4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Ця машина є поєнанням ціни та якості, буде служити довго</w:t>
      </w:r>
    </w:p>
    <w:p w14:paraId="248F72D5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Ціна цього автомобіля 11500$</w:t>
      </w:r>
    </w:p>
    <w:p w14:paraId="2E352614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        Бонусом буде набір зимової резини)"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80298CB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6AC812F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E00D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E00D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2E4AEF5" w14:textId="77777777" w:rsidR="00E00DF5" w:rsidRPr="00E00DF5" w:rsidRDefault="00E00DF5" w:rsidP="00E00DF5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E00D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02AC548E" w14:textId="77777777" w:rsidR="00E00DF5" w:rsidRPr="0016616F" w:rsidRDefault="00E00DF5" w:rsidP="001D0D8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3688C0D9" w14:textId="77777777" w:rsidR="001D0D8C" w:rsidRPr="0016616F" w:rsidRDefault="001D0D8C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608AB20" w14:textId="0ED56629" w:rsidR="00203BB2" w:rsidRPr="0016616F" w:rsidRDefault="00203BB2">
      <w:pPr>
        <w:pStyle w:val="a6"/>
        <w:numPr>
          <w:ilvl w:val="1"/>
          <w:numId w:val="7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Результати виконання завдань, тестування та фактично затрачений час:</w:t>
      </w:r>
    </w:p>
    <w:p w14:paraId="47FC4374" w14:textId="77777777" w:rsidR="00EB7691" w:rsidRPr="0016616F" w:rsidRDefault="00EB769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3: </w:t>
      </w:r>
      <w:r w:rsidRPr="0016616F">
        <w:rPr>
          <w:rFonts w:ascii="Times New Roman" w:hAnsi="Times New Roman" w:cs="Times New Roman"/>
          <w:color w:val="000000"/>
        </w:rPr>
        <w:t>Lab# programming: VNS Lab 1 Task 1</w:t>
      </w:r>
    </w:p>
    <w:p w14:paraId="139B783F" w14:textId="138CFBAA" w:rsidR="00E82B59" w:rsidRPr="0016616F" w:rsidRDefault="00EB7691" w:rsidP="00E82B59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uk-UA"/>
          <w14:ligatures w14:val="none"/>
        </w:rPr>
        <w:drawing>
          <wp:inline distT="0" distB="0" distL="0" distR="0" wp14:anchorId="0A6EA591" wp14:editId="3F4D4CED">
            <wp:extent cx="6111240" cy="1402080"/>
            <wp:effectExtent l="0" t="0" r="3810" b="7620"/>
            <wp:docPr id="2388209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A5C1" w14:textId="77777777" w:rsidR="004D3649" w:rsidRDefault="004D3649" w:rsidP="00E00D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</w:pPr>
    </w:p>
    <w:p w14:paraId="1204DA3C" w14:textId="4BDA00D4" w:rsidR="00EB7691" w:rsidRPr="00EB7691" w:rsidRDefault="00EB7691" w:rsidP="005A6E1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4: </w:t>
      </w:r>
      <w:r w:rsidRPr="0016616F">
        <w:rPr>
          <w:rFonts w:ascii="Times New Roman" w:hAnsi="Times New Roman" w:cs="Times New Roman"/>
          <w:color w:val="000000"/>
        </w:rPr>
        <w:t>Lab# programming: VNS Lab 1 Task 2</w:t>
      </w:r>
    </w:p>
    <w:p w14:paraId="7048F5A4" w14:textId="2F2B6CD2" w:rsidR="00EB7691" w:rsidRPr="0016616F" w:rsidRDefault="00EB7691" w:rsidP="005A6E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D58556E" wp14:editId="0131CC1F">
            <wp:extent cx="4906054" cy="3322320"/>
            <wp:effectExtent l="0" t="0" r="8890" b="0"/>
            <wp:docPr id="577151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12" cy="3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D279" w14:textId="77777777" w:rsidR="00520D09" w:rsidRPr="00520D09" w:rsidRDefault="00520D09" w:rsidP="00520D0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4D99E8E2" w14:textId="3846D5AA" w:rsidR="00520D09" w:rsidRPr="00492A48" w:rsidRDefault="00520D09" w:rsidP="00492A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5 </w:t>
      </w:r>
      <w:r w:rsidRPr="0016616F">
        <w:rPr>
          <w:rFonts w:ascii="Times New Roman" w:hAnsi="Times New Roman" w:cs="Times New Roman"/>
          <w:color w:val="000000"/>
        </w:rPr>
        <w:t> Lab# programming: VNS Lab 2 Task 1</w:t>
      </w:r>
    </w:p>
    <w:p w14:paraId="22A9EE90" w14:textId="4DD5F10E" w:rsidR="001D0D8C" w:rsidRDefault="00492A48" w:rsidP="00492A48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2EBACCAE" wp14:editId="04FBE03B">
            <wp:extent cx="5143500" cy="2225040"/>
            <wp:effectExtent l="0" t="0" r="0" b="3810"/>
            <wp:docPr id="611512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F0DA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68BAFA6C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152EB612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2055E4D1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6FB826C1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361C9CE6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216B1B91" w14:textId="77777777" w:rsidR="004D3649" w:rsidRDefault="004D3649" w:rsidP="00E00DF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6BDC4117" w14:textId="77777777" w:rsidR="00E00DF5" w:rsidRDefault="00E00DF5" w:rsidP="00E00DF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27C662CF" w14:textId="77777777" w:rsidR="00E00DF5" w:rsidRDefault="00E00DF5" w:rsidP="00E00DF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4738FFBA" w14:textId="77777777" w:rsidR="00E00DF5" w:rsidRDefault="00E00DF5" w:rsidP="00E00DF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438F5A3B" w14:textId="77777777" w:rsidR="00E00DF5" w:rsidRDefault="00E00DF5" w:rsidP="00E00DF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7B990010" w14:textId="0276C4DE" w:rsidR="00520D09" w:rsidRDefault="00520D09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6 Lab# programming: Algotester Lab 1 Task 1 </w:t>
      </w:r>
    </w:p>
    <w:p w14:paraId="37E20519" w14:textId="33C9FE41" w:rsidR="00520D09" w:rsidRDefault="005A6E12" w:rsidP="005A6E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67E07CE" wp14:editId="0000A516">
            <wp:extent cx="6118860" cy="4945380"/>
            <wp:effectExtent l="0" t="0" r="0" b="7620"/>
            <wp:docPr id="5471453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9B7D" w14:textId="77777777" w:rsidR="00520D09" w:rsidRPr="0016616F" w:rsidRDefault="00520D09" w:rsidP="00520D09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27A6DEC6" w14:textId="787CE24C" w:rsidR="001D0D8C" w:rsidRPr="00AC6D65" w:rsidRDefault="001D0D8C" w:rsidP="00AC6D65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EFD1979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03FC2962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16F082A4" w14:textId="77777777" w:rsidR="001D0D8C" w:rsidRPr="0016616F" w:rsidRDefault="001D0D8C" w:rsidP="001D0D8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6616F">
        <w:rPr>
          <w:color w:val="000000"/>
          <w:sz w:val="22"/>
          <w:szCs w:val="22"/>
          <w:lang w:val="en-US"/>
        </w:rPr>
        <w:t>Task</w:t>
      </w:r>
      <w:r w:rsidRPr="0016616F">
        <w:rPr>
          <w:color w:val="000000"/>
          <w:sz w:val="22"/>
          <w:szCs w:val="22"/>
        </w:rPr>
        <w:t xml:space="preserve"> 8 Practice# programming: Class Practice Task</w:t>
      </w:r>
    </w:p>
    <w:p w14:paraId="668B9DB8" w14:textId="45D3FD70" w:rsidR="001D0D8C" w:rsidRDefault="00F63E8C" w:rsidP="00F63E8C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557F435" wp14:editId="2DCA52B7">
            <wp:extent cx="6118860" cy="1828800"/>
            <wp:effectExtent l="0" t="0" r="0" b="0"/>
            <wp:docPr id="8105380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8C5C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27CE4348" w14:textId="77777777" w:rsidR="001D0D8C" w:rsidRDefault="001D0D8C" w:rsidP="001D0D8C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51E9B1DB" w14:textId="77777777" w:rsidR="001D0D8C" w:rsidRPr="0016616F" w:rsidRDefault="001D0D8C" w:rsidP="001D0D8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9 </w:t>
      </w:r>
      <w:r w:rsidRPr="0016616F">
        <w:rPr>
          <w:rFonts w:ascii="Times New Roman" w:hAnsi="Times New Roman" w:cs="Times New Roman"/>
          <w:color w:val="000000"/>
        </w:rPr>
        <w:t>Practice# programming:  Self Practice Task</w:t>
      </w:r>
    </w:p>
    <w:p w14:paraId="333D4E18" w14:textId="36708249" w:rsidR="001D0D8C" w:rsidRDefault="00E00DF5" w:rsidP="00E00DF5">
      <w:pPr>
        <w:pStyle w:val="a3"/>
        <w:tabs>
          <w:tab w:val="left" w:pos="1092"/>
        </w:tabs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169D2249" wp14:editId="7BE3920B">
            <wp:extent cx="6118860" cy="1417320"/>
            <wp:effectExtent l="0" t="0" r="0" b="0"/>
            <wp:docPr id="9936793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03B6" w14:textId="77777777" w:rsidR="00E00DF5" w:rsidRDefault="00E00DF5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4B72EDCA" w14:textId="26925CB1" w:rsidR="00D26C02" w:rsidRDefault="00145B87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Посилання на 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  <w:t>pull request</w:t>
      </w:r>
    </w:p>
    <w:p w14:paraId="45548419" w14:textId="4E5ADA07" w:rsidR="00ED2521" w:rsidRDefault="00000000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</w:pPr>
      <w:hyperlink r:id="rId30" w:history="1">
        <w:r w:rsidR="00ED2521" w:rsidRPr="00ED2521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32"/>
            <w:szCs w:val="32"/>
            <w:lang w:val="en-US" w:eastAsia="uk-UA"/>
            <w14:ligatures w14:val="none"/>
          </w:rPr>
          <w:t>https://github.com/artificial-intelligence-department/ai_programming_playground/pull/312</w:t>
        </w:r>
      </w:hyperlink>
    </w:p>
    <w:p w14:paraId="3FB1986F" w14:textId="5665911E" w:rsidR="0016616F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Висновки:</w:t>
      </w:r>
      <w:r w:rsidR="0016616F"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  <w:r w:rsidR="0016616F"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  <w:t>Я навчився використовувати змінні</w:t>
      </w:r>
      <w:r w:rsidR="001E376E"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  <w:t xml:space="preserve"> та оператори</w:t>
      </w:r>
      <w:r w:rsidR="0016616F"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  <w:t xml:space="preserve"> в написанні кодів, також взнав як задавати елементи масиву</w:t>
      </w:r>
      <w:r w:rsidR="001E376E"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  <w:t>, як його створювати</w:t>
      </w:r>
      <w:r w:rsidR="0016616F"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  <w:t>, які є цикли і їхнє застування</w:t>
      </w:r>
    </w:p>
    <w:p w14:paraId="782F0BD0" w14:textId="4FEC05A2" w:rsidR="00EE3EF8" w:rsidRPr="00DC09E0" w:rsidRDefault="00EE3EF8">
      <w:pPr>
        <w:rPr>
          <w:lang w:val="en-US"/>
        </w:rPr>
      </w:pPr>
    </w:p>
    <w:sectPr w:rsidR="00EE3EF8" w:rsidRPr="00DC09E0">
      <w:footerReference w:type="default" r:id="rId3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4721" w14:textId="77777777" w:rsidR="00965982" w:rsidRDefault="00965982" w:rsidP="001E376E">
      <w:pPr>
        <w:spacing w:after="0" w:line="240" w:lineRule="auto"/>
      </w:pPr>
      <w:r>
        <w:separator/>
      </w:r>
    </w:p>
  </w:endnote>
  <w:endnote w:type="continuationSeparator" w:id="0">
    <w:p w14:paraId="7779FDEC" w14:textId="77777777" w:rsidR="00965982" w:rsidRDefault="00965982" w:rsidP="001E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CC0C" w14:textId="4D40D1DF" w:rsidR="00822315" w:rsidRDefault="00822315" w:rsidP="00822315">
    <w:pPr>
      <w:pStyle w:val="aa"/>
      <w:jc w:val="center"/>
    </w:pPr>
    <w: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2E7D" w14:textId="77777777" w:rsidR="00965982" w:rsidRDefault="00965982" w:rsidP="001E376E">
      <w:pPr>
        <w:spacing w:after="0" w:line="240" w:lineRule="auto"/>
      </w:pPr>
      <w:r>
        <w:separator/>
      </w:r>
    </w:p>
  </w:footnote>
  <w:footnote w:type="continuationSeparator" w:id="0">
    <w:p w14:paraId="6781C1AC" w14:textId="77777777" w:rsidR="00965982" w:rsidRDefault="00965982" w:rsidP="001E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4BF"/>
    <w:multiLevelType w:val="multilevel"/>
    <w:tmpl w:val="9498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815BA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522D"/>
    <w:multiLevelType w:val="hybridMultilevel"/>
    <w:tmpl w:val="8D64D8E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2852A7"/>
    <w:multiLevelType w:val="hybridMultilevel"/>
    <w:tmpl w:val="A1B2B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34BC5"/>
    <w:multiLevelType w:val="multilevel"/>
    <w:tmpl w:val="F0D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E1945"/>
    <w:multiLevelType w:val="multilevel"/>
    <w:tmpl w:val="147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E6C0E"/>
    <w:multiLevelType w:val="multilevel"/>
    <w:tmpl w:val="611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A083F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C2F26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E525C"/>
    <w:multiLevelType w:val="multilevel"/>
    <w:tmpl w:val="D128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6525DC"/>
    <w:multiLevelType w:val="hybridMultilevel"/>
    <w:tmpl w:val="0CF2F714"/>
    <w:lvl w:ilvl="0" w:tplc="3CA034A0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03924681">
    <w:abstractNumId w:val="0"/>
  </w:num>
  <w:num w:numId="2" w16cid:durableId="798719066">
    <w:abstractNumId w:val="7"/>
  </w:num>
  <w:num w:numId="3" w16cid:durableId="88895850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591810020">
    <w:abstractNumId w:val="6"/>
  </w:num>
  <w:num w:numId="5" w16cid:durableId="856849161">
    <w:abstractNumId w:val="4"/>
  </w:num>
  <w:num w:numId="6" w16cid:durableId="732655980">
    <w:abstractNumId w:val="10"/>
  </w:num>
  <w:num w:numId="7" w16cid:durableId="933896375">
    <w:abstractNumId w:val="5"/>
  </w:num>
  <w:num w:numId="8" w16cid:durableId="1530725658">
    <w:abstractNumId w:val="8"/>
  </w:num>
  <w:num w:numId="9" w16cid:durableId="920868169">
    <w:abstractNumId w:val="1"/>
  </w:num>
  <w:num w:numId="10" w16cid:durableId="511531602">
    <w:abstractNumId w:val="2"/>
  </w:num>
  <w:num w:numId="11" w16cid:durableId="141415754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2"/>
    <w:rsid w:val="00014510"/>
    <w:rsid w:val="0003654D"/>
    <w:rsid w:val="000437E0"/>
    <w:rsid w:val="00122330"/>
    <w:rsid w:val="00145B87"/>
    <w:rsid w:val="001523BA"/>
    <w:rsid w:val="00154499"/>
    <w:rsid w:val="0015505D"/>
    <w:rsid w:val="0016616F"/>
    <w:rsid w:val="00171D8B"/>
    <w:rsid w:val="00174352"/>
    <w:rsid w:val="00192E3F"/>
    <w:rsid w:val="001D0D8C"/>
    <w:rsid w:val="001E376E"/>
    <w:rsid w:val="00203BB2"/>
    <w:rsid w:val="00223321"/>
    <w:rsid w:val="002630BB"/>
    <w:rsid w:val="00273C06"/>
    <w:rsid w:val="002A7658"/>
    <w:rsid w:val="002B4A07"/>
    <w:rsid w:val="002D4BB7"/>
    <w:rsid w:val="002E31E5"/>
    <w:rsid w:val="0030594B"/>
    <w:rsid w:val="004042C5"/>
    <w:rsid w:val="00463CA8"/>
    <w:rsid w:val="00475F6A"/>
    <w:rsid w:val="00487912"/>
    <w:rsid w:val="00492A48"/>
    <w:rsid w:val="004C5F76"/>
    <w:rsid w:val="004D3649"/>
    <w:rsid w:val="00503B3C"/>
    <w:rsid w:val="00520D09"/>
    <w:rsid w:val="00523A1D"/>
    <w:rsid w:val="00545643"/>
    <w:rsid w:val="00556F33"/>
    <w:rsid w:val="005575D9"/>
    <w:rsid w:val="005815B3"/>
    <w:rsid w:val="005918A6"/>
    <w:rsid w:val="005A6E12"/>
    <w:rsid w:val="00605B24"/>
    <w:rsid w:val="006775FB"/>
    <w:rsid w:val="006C31D8"/>
    <w:rsid w:val="006C5F5E"/>
    <w:rsid w:val="006D0C9C"/>
    <w:rsid w:val="00726AF6"/>
    <w:rsid w:val="00733648"/>
    <w:rsid w:val="00743E40"/>
    <w:rsid w:val="00790864"/>
    <w:rsid w:val="007C021A"/>
    <w:rsid w:val="007C1EC8"/>
    <w:rsid w:val="0080208D"/>
    <w:rsid w:val="00822315"/>
    <w:rsid w:val="008A0D39"/>
    <w:rsid w:val="0090487C"/>
    <w:rsid w:val="00965982"/>
    <w:rsid w:val="0096616D"/>
    <w:rsid w:val="00971754"/>
    <w:rsid w:val="009D33E2"/>
    <w:rsid w:val="00A17CA5"/>
    <w:rsid w:val="00A6239D"/>
    <w:rsid w:val="00A65F28"/>
    <w:rsid w:val="00AB216A"/>
    <w:rsid w:val="00AC6D65"/>
    <w:rsid w:val="00BA0348"/>
    <w:rsid w:val="00BC4288"/>
    <w:rsid w:val="00BD71EB"/>
    <w:rsid w:val="00C37C14"/>
    <w:rsid w:val="00C476B8"/>
    <w:rsid w:val="00C56D86"/>
    <w:rsid w:val="00CF31C5"/>
    <w:rsid w:val="00D26C02"/>
    <w:rsid w:val="00D30B57"/>
    <w:rsid w:val="00D40CB7"/>
    <w:rsid w:val="00D4494A"/>
    <w:rsid w:val="00DC09E0"/>
    <w:rsid w:val="00DF3A0F"/>
    <w:rsid w:val="00E00DF5"/>
    <w:rsid w:val="00E25E49"/>
    <w:rsid w:val="00E54655"/>
    <w:rsid w:val="00E57BE9"/>
    <w:rsid w:val="00E64A61"/>
    <w:rsid w:val="00E82B59"/>
    <w:rsid w:val="00EB7691"/>
    <w:rsid w:val="00ED2521"/>
    <w:rsid w:val="00EE3EF8"/>
    <w:rsid w:val="00EF3C9E"/>
    <w:rsid w:val="00F51353"/>
    <w:rsid w:val="00F6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343"/>
  <w15:chartTrackingRefBased/>
  <w15:docId w15:val="{1208405C-58EF-47BF-A424-E73EDCA2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3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2">
    <w:name w:val="heading 2"/>
    <w:basedOn w:val="a"/>
    <w:link w:val="20"/>
    <w:uiPriority w:val="9"/>
    <w:qFormat/>
    <w:rsid w:val="00203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B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03BB2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a3">
    <w:name w:val="Normal (Web)"/>
    <w:basedOn w:val="a"/>
    <w:uiPriority w:val="99"/>
    <w:unhideWhenUsed/>
    <w:rsid w:val="0020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203BB2"/>
  </w:style>
  <w:style w:type="character" w:styleId="a4">
    <w:name w:val="Hyperlink"/>
    <w:basedOn w:val="a0"/>
    <w:uiPriority w:val="99"/>
    <w:unhideWhenUsed/>
    <w:rsid w:val="00BA03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3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208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45B87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E376E"/>
  </w:style>
  <w:style w:type="paragraph" w:styleId="aa">
    <w:name w:val="footer"/>
    <w:basedOn w:val="a"/>
    <w:link w:val="ab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E376E"/>
  </w:style>
  <w:style w:type="paragraph" w:styleId="ac">
    <w:name w:val="caption"/>
    <w:basedOn w:val="a"/>
    <w:next w:val="a"/>
    <w:uiPriority w:val="35"/>
    <w:unhideWhenUsed/>
    <w:qFormat/>
    <w:rsid w:val="00556F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kK-Xo25DIXc?si=9rJj9iuZpX2bVJM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youtu.be/1DtZCv7xfb8?si=RCFx2S_CfJCum0db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2g3B9Zbh4Q?si=Vd5PVXog5KOcdpsQ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4u_yfFA2U9o?si=_C9SZmUUJM-nGbIh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youtu.be/ULdbOaMBPYc?si=bvmFYLfVQ9veOQEs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code.com.ua/urok-77-masyvy/" TargetMode="External"/><Relationship Id="rId14" Type="http://schemas.openxmlformats.org/officeDocument/2006/relationships/hyperlink" Target="https://youtu.be/V7q9w_s0nns?si=B_Mti-kF-Lh3ToIW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github.com/artificial-intelligence-department/ai_programming_playground/pull/312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1E8C-2721-4364-A3DB-7FCCD447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15</Pages>
  <Words>6216</Words>
  <Characters>3544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Лук'ян Михальчишин</dc:creator>
  <cp:keywords/>
  <dc:description/>
  <cp:lastModifiedBy>Лук'ян Михальчишин</cp:lastModifiedBy>
  <cp:revision>33</cp:revision>
  <cp:lastPrinted>2023-11-06T15:57:00Z</cp:lastPrinted>
  <dcterms:created xsi:type="dcterms:W3CDTF">2023-10-31T09:57:00Z</dcterms:created>
  <dcterms:modified xsi:type="dcterms:W3CDTF">2023-12-21T22:38:00Z</dcterms:modified>
</cp:coreProperties>
</file>