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26E8A" w14:textId="77777777" w:rsidR="00D40A6B" w:rsidRPr="00D40A6B" w:rsidRDefault="00D40A6B" w:rsidP="00D40A6B">
      <w:pPr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2CE7536A" w14:textId="77777777" w:rsidR="00D40A6B" w:rsidRPr="00D40A6B" w:rsidRDefault="00D40A6B" w:rsidP="00D40A6B">
      <w:pPr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6C32391" w14:textId="77777777" w:rsidR="00D40A6B" w:rsidRDefault="00D40A6B" w:rsidP="00D40A6B">
      <w:pPr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4177D496" w14:textId="4177AA0A" w:rsidR="00D40A6B" w:rsidRDefault="00D40A6B" w:rsidP="00D40A6B">
      <w:pPr>
        <w:jc w:val="center"/>
        <w:rPr>
          <w:sz w:val="28"/>
          <w:szCs w:val="28"/>
        </w:rPr>
      </w:pPr>
      <w:r w:rsidRPr="00D40A6B">
        <w:rPr>
          <w:sz w:val="28"/>
          <w:szCs w:val="28"/>
        </w:rPr>
        <w:br/>
      </w:r>
      <w:r w:rsidRPr="00D40A6B">
        <w:rPr>
          <w:sz w:val="28"/>
          <w:szCs w:val="28"/>
        </w:rPr>
        <w:br/>
      </w:r>
      <w:r w:rsidRPr="00D40A6B">
        <w:rPr>
          <w:noProof/>
          <w:sz w:val="28"/>
          <w:szCs w:val="28"/>
        </w:rPr>
        <w:drawing>
          <wp:inline distT="0" distB="0" distL="0" distR="0" wp14:anchorId="3194C7E1" wp14:editId="33C4C859">
            <wp:extent cx="2713990" cy="2573020"/>
            <wp:effectExtent l="0" t="0" r="0" b="0"/>
            <wp:docPr id="58100983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D551" w14:textId="77777777" w:rsidR="00D40A6B" w:rsidRPr="00D40A6B" w:rsidRDefault="00D40A6B" w:rsidP="00D40A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3587C" w14:textId="0DB1BA4B" w:rsidR="00D40A6B" w:rsidRPr="00D40A6B" w:rsidRDefault="00D40A6B" w:rsidP="00D40A6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40A6B">
        <w:rPr>
          <w:rFonts w:ascii="Times New Roman" w:hAnsi="Times New Roman" w:cs="Times New Roman"/>
          <w:b/>
          <w:bCs/>
          <w:sz w:val="44"/>
          <w:szCs w:val="44"/>
        </w:rPr>
        <w:t>Звіт</w:t>
      </w:r>
    </w:p>
    <w:p w14:paraId="74B3A5EB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0A6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6</w:t>
      </w:r>
    </w:p>
    <w:p w14:paraId="2AF128BA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00B420E5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D40A6B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195EA2F2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до:</w:t>
      </w:r>
    </w:p>
    <w:p w14:paraId="5E9DE8C4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ВНС Лабораторної Роботи № 10</w:t>
      </w:r>
    </w:p>
    <w:p w14:paraId="6AF79E26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40A6B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D40A6B">
        <w:rPr>
          <w:rFonts w:ascii="Times New Roman" w:hAnsi="Times New Roman" w:cs="Times New Roman"/>
          <w:sz w:val="28"/>
          <w:szCs w:val="28"/>
        </w:rPr>
        <w:t xml:space="preserve"> Лабораторної Роботи № 5</w:t>
      </w:r>
    </w:p>
    <w:p w14:paraId="387B1263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40A6B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D40A6B">
        <w:rPr>
          <w:rFonts w:ascii="Times New Roman" w:hAnsi="Times New Roman" w:cs="Times New Roman"/>
          <w:sz w:val="28"/>
          <w:szCs w:val="28"/>
        </w:rPr>
        <w:t xml:space="preserve"> Лабораторної Роботи № 7-8</w:t>
      </w:r>
    </w:p>
    <w:p w14:paraId="647D4019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Практичних Робіт до блоку № 6</w:t>
      </w:r>
    </w:p>
    <w:p w14:paraId="7274B958" w14:textId="77777777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47BC290" w14:textId="4E558261" w:rsidR="00D40A6B" w:rsidRPr="00D40A6B" w:rsidRDefault="00D40A6B" w:rsidP="00D40A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br/>
      </w:r>
      <w:r w:rsidRPr="00D40A6B">
        <w:rPr>
          <w:rFonts w:ascii="Times New Roman" w:hAnsi="Times New Roman" w:cs="Times New Roman"/>
          <w:sz w:val="28"/>
          <w:szCs w:val="28"/>
        </w:rPr>
        <w:br/>
      </w:r>
    </w:p>
    <w:p w14:paraId="7AE3F1F7" w14:textId="77777777" w:rsidR="00D40A6B" w:rsidRPr="00D40A6B" w:rsidRDefault="00D40A6B" w:rsidP="00D40A6B">
      <w:pPr>
        <w:jc w:val="right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5C697E7" w14:textId="77777777" w:rsidR="00D40A6B" w:rsidRPr="00D40A6B" w:rsidRDefault="00D40A6B" w:rsidP="00D40A6B">
      <w:pPr>
        <w:jc w:val="right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Студентка групи ШІ-11</w:t>
      </w:r>
    </w:p>
    <w:p w14:paraId="7EBE4677" w14:textId="77777777" w:rsidR="00D40A6B" w:rsidRPr="00A82EBE" w:rsidRDefault="00D40A6B" w:rsidP="00D40A6B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40A6B">
        <w:rPr>
          <w:rFonts w:ascii="Times New Roman" w:hAnsi="Times New Roman" w:cs="Times New Roman"/>
          <w:sz w:val="28"/>
          <w:szCs w:val="28"/>
        </w:rPr>
        <w:t>Гуменюк Анастасія Олександрівна</w:t>
      </w:r>
    </w:p>
    <w:p w14:paraId="64A2435B" w14:textId="77777777" w:rsidR="00D40A6B" w:rsidRDefault="00D40A6B" w:rsidP="00D40A6B">
      <w:pPr>
        <w:rPr>
          <w:lang w:val="ru-RU"/>
        </w:rPr>
      </w:pPr>
    </w:p>
    <w:p w14:paraId="1714750F" w14:textId="77777777" w:rsidR="00CE5516" w:rsidRDefault="00CE5516">
      <w:pPr>
        <w:rPr>
          <w:lang w:val="ru-RU"/>
        </w:rPr>
      </w:pPr>
    </w:p>
    <w:p w14:paraId="0F509514" w14:textId="25204A84" w:rsidR="00D40A6B" w:rsidRDefault="00D40A6B" w:rsidP="00D40A6B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</w:t>
      </w:r>
      <w:r w:rsidRPr="00D40A6B">
        <w:rPr>
          <w:rFonts w:ascii="Times New Roman" w:hAnsi="Times New Roman" w:cs="Times New Roman"/>
          <w:sz w:val="28"/>
          <w:szCs w:val="28"/>
        </w:rPr>
        <w:t>Вивчення основ динамічних структур даних у C++: стек, черга, зв'язні списки та дерева, а також алгоритмів обробки цих структур, включаючи операції додавання, видалення елементів та пошук. Розгляд основних принципів виділення пам'яті, переповнення стеку, обробки подій через чергу, а також обробки дерев різних типів (бінарних, AVL, червоно-чорних дерев) за допомогою ітеративних та рекурсивних алгоритмів.</w:t>
      </w:r>
    </w:p>
    <w:p w14:paraId="2173DBD6" w14:textId="145D83BB" w:rsidR="00D40A6B" w:rsidRDefault="00D40A6B" w:rsidP="00D40A6B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</w:t>
      </w:r>
      <w:r w:rsidRPr="00D40A6B">
        <w:rPr>
          <w:rFonts w:ascii="Times New Roman" w:hAnsi="Times New Roman" w:cs="Times New Roman"/>
          <w:sz w:val="28"/>
          <w:szCs w:val="28"/>
        </w:rPr>
        <w:t xml:space="preserve">Ознайомитися з основними динамічними структурами даних у C++, зокрема </w:t>
      </w:r>
      <w:proofErr w:type="spellStart"/>
      <w:r w:rsidRPr="00D40A6B">
        <w:rPr>
          <w:rFonts w:ascii="Times New Roman" w:hAnsi="Times New Roman" w:cs="Times New Roman"/>
          <w:sz w:val="28"/>
          <w:szCs w:val="28"/>
        </w:rPr>
        <w:t>стеком</w:t>
      </w:r>
      <w:proofErr w:type="spellEnd"/>
      <w:r w:rsidRPr="00D40A6B">
        <w:rPr>
          <w:rFonts w:ascii="Times New Roman" w:hAnsi="Times New Roman" w:cs="Times New Roman"/>
          <w:sz w:val="28"/>
          <w:szCs w:val="28"/>
        </w:rPr>
        <w:t>, чергою, зв'язними списками та деревами, вивчити їх властивості та операції (</w:t>
      </w:r>
      <w:proofErr w:type="spellStart"/>
      <w:r w:rsidRPr="00D40A6B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D40A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0A6B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D40A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0A6B">
        <w:rPr>
          <w:rFonts w:ascii="Times New Roman" w:hAnsi="Times New Roman" w:cs="Times New Roman"/>
          <w:sz w:val="28"/>
          <w:szCs w:val="28"/>
        </w:rPr>
        <w:t>enqueue</w:t>
      </w:r>
      <w:proofErr w:type="spellEnd"/>
      <w:r w:rsidRPr="00D40A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0A6B">
        <w:rPr>
          <w:rFonts w:ascii="Times New Roman" w:hAnsi="Times New Roman" w:cs="Times New Roman"/>
          <w:sz w:val="28"/>
          <w:szCs w:val="28"/>
        </w:rPr>
        <w:t>dequeue</w:t>
      </w:r>
      <w:proofErr w:type="spellEnd"/>
      <w:r w:rsidRPr="00D40A6B">
        <w:rPr>
          <w:rFonts w:ascii="Times New Roman" w:hAnsi="Times New Roman" w:cs="Times New Roman"/>
          <w:sz w:val="28"/>
          <w:szCs w:val="28"/>
        </w:rPr>
        <w:t xml:space="preserve"> тощо). Опанувати основні алгоритми пошуку, сортування, вставки та видалення елементів у цих структурах. Зрозуміти принципи виділення пам'яті для динамічних структур та їх обробку, включаючи випадки переповнення та особливості обробки складних дерев.</w:t>
      </w:r>
    </w:p>
    <w:p w14:paraId="74C563BA" w14:textId="77777777" w:rsidR="00D40A6B" w:rsidRPr="008F1BB3" w:rsidRDefault="00D40A6B" w:rsidP="00D40A6B">
      <w:pPr>
        <w:rPr>
          <w:rFonts w:ascii="Times New Roman" w:hAnsi="Times New Roman" w:cs="Times New Roman"/>
          <w:sz w:val="28"/>
          <w:szCs w:val="28"/>
        </w:rPr>
      </w:pPr>
      <w:r w:rsidRPr="008F1BB3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538FBF3F" w14:textId="77777777" w:rsidR="00D40A6B" w:rsidRPr="002B3915" w:rsidRDefault="00D40A6B" w:rsidP="00D40A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0B6CCC7" w14:textId="77777777" w:rsidR="00D40A6B" w:rsidRDefault="00D40A6B" w:rsidP="004B3680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Тема №1: Основи Динамічних Структур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B35A89" w14:textId="60CEB294" w:rsidR="00D40A6B" w:rsidRPr="00D40A6B" w:rsidRDefault="00D40A6B" w:rsidP="004B3680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D40A6B">
        <w:rPr>
          <w:rFonts w:ascii="Times New Roman" w:hAnsi="Times New Roman" w:cs="Times New Roman"/>
          <w:sz w:val="28"/>
          <w:szCs w:val="28"/>
        </w:rPr>
        <w:t>Тема №2: Стек.</w:t>
      </w:r>
    </w:p>
    <w:p w14:paraId="07A527B1" w14:textId="6635DF9E" w:rsidR="00D40A6B" w:rsidRDefault="00D40A6B" w:rsidP="00D40A6B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D40A6B">
        <w:rPr>
          <w:rFonts w:ascii="Times New Roman" w:hAnsi="Times New Roman" w:cs="Times New Roman"/>
          <w:sz w:val="28"/>
          <w:szCs w:val="28"/>
        </w:rPr>
        <w:t>Черга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3ADC85DA" w14:textId="70A25322" w:rsidR="0079762A" w:rsidRPr="0079762A" w:rsidRDefault="0079762A" w:rsidP="0079762A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79762A">
        <w:rPr>
          <w:rFonts w:ascii="Times New Roman" w:hAnsi="Times New Roman" w:cs="Times New Roman"/>
          <w:sz w:val="28"/>
          <w:szCs w:val="28"/>
        </w:rPr>
        <w:t>Зв'язні Списки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1E2ADC27" w14:textId="44E5AFE4" w:rsidR="00D40A6B" w:rsidRPr="00D40A6B" w:rsidRDefault="00D40A6B" w:rsidP="00D40A6B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 w:rsidR="0079762A">
        <w:rPr>
          <w:rFonts w:ascii="Times New Roman" w:hAnsi="Times New Roman" w:cs="Times New Roman"/>
          <w:sz w:val="28"/>
          <w:szCs w:val="28"/>
        </w:rPr>
        <w:t>5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Pr="00D40A6B">
        <w:rPr>
          <w:rFonts w:ascii="Times New Roman" w:hAnsi="Times New Roman" w:cs="Times New Roman"/>
          <w:sz w:val="28"/>
          <w:szCs w:val="28"/>
        </w:rPr>
        <w:t>Дерева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6D4C8EB8" w14:textId="77777777" w:rsidR="00D40A6B" w:rsidRPr="00AA6F80" w:rsidRDefault="00D40A6B" w:rsidP="00D40A6B">
      <w:pPr>
        <w:spacing w:after="0" w:line="360" w:lineRule="auto"/>
        <w:textAlignment w:val="baseline"/>
        <w:rPr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2D0C1EC8" w14:textId="063C269C" w:rsidR="00D40A6B" w:rsidRPr="00854591" w:rsidRDefault="00D40A6B" w:rsidP="00D40A6B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Pr="00D40A6B">
        <w:rPr>
          <w:rFonts w:ascii="Times New Roman" w:hAnsi="Times New Roman" w:cs="Times New Roman"/>
          <w:sz w:val="28"/>
          <w:szCs w:val="28"/>
        </w:rPr>
        <w:t>Основи Динамічних Структур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05B4E6" w14:textId="77777777" w:rsidR="00D40A6B" w:rsidRPr="00854591" w:rsidRDefault="00D40A6B" w:rsidP="00D40A6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06F9B805" w14:textId="3A5E1C9A" w:rsidR="00D40A6B" w:rsidRDefault="00D06175" w:rsidP="00D40A6B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9" w:anchor="toc-1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https://acode.com.ua/urok-111-stek-i-kupa/#toc-1</w:t>
        </w:r>
      </w:hyperlink>
    </w:p>
    <w:p w14:paraId="65F409CC" w14:textId="1E69E98F" w:rsidR="00D06175" w:rsidRPr="00FE602D" w:rsidRDefault="00D06175" w:rsidP="00D40A6B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https://www.youtube.com/watch?v=NyOjKd5Qruk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1550D6" w14:textId="77777777" w:rsidR="00D40A6B" w:rsidRPr="00A74F78" w:rsidRDefault="00D40A6B" w:rsidP="00D40A6B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D62AB81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Вступ до динамічних структур даних: визначення та важливість</w:t>
      </w:r>
    </w:p>
    <w:p w14:paraId="1D5A33C8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Виділення пам'яті для структур даних (</w:t>
      </w:r>
      <w:proofErr w:type="spellStart"/>
      <w:r w:rsidRPr="0079762A">
        <w:rPr>
          <w:sz w:val="28"/>
          <w:szCs w:val="28"/>
        </w:rPr>
        <w:t>stack</w:t>
      </w:r>
      <w:proofErr w:type="spellEnd"/>
      <w:r w:rsidRPr="0079762A">
        <w:rPr>
          <w:sz w:val="28"/>
          <w:szCs w:val="28"/>
        </w:rPr>
        <w:t xml:space="preserve"> і </w:t>
      </w:r>
      <w:proofErr w:type="spellStart"/>
      <w:r w:rsidRPr="0079762A">
        <w:rPr>
          <w:sz w:val="28"/>
          <w:szCs w:val="28"/>
        </w:rPr>
        <w:t>heap</w:t>
      </w:r>
      <w:proofErr w:type="spellEnd"/>
      <w:r w:rsidRPr="0079762A">
        <w:rPr>
          <w:sz w:val="28"/>
          <w:szCs w:val="28"/>
        </w:rPr>
        <w:t>)</w:t>
      </w:r>
    </w:p>
    <w:p w14:paraId="4AE71484" w14:textId="736B07D1" w:rsidR="00D40A6B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Приклади простих динамічних структур: динамічний масив</w:t>
      </w:r>
    </w:p>
    <w:p w14:paraId="1E0ADE01" w14:textId="77777777" w:rsidR="00D40A6B" w:rsidRPr="00854591" w:rsidRDefault="00D40A6B" w:rsidP="00D40A6B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21F37BDF" w14:textId="48496F05" w:rsidR="00D40A6B" w:rsidRPr="00854591" w:rsidRDefault="00D40A6B" w:rsidP="00D40A6B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79762A">
        <w:rPr>
          <w:rFonts w:ascii="Times New Roman" w:hAnsi="Times New Roman" w:cs="Times New Roman"/>
          <w:sz w:val="28"/>
          <w:szCs w:val="28"/>
        </w:rPr>
        <w:t>25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14E3D3A2" w14:textId="20869493" w:rsidR="00D40A6B" w:rsidRDefault="00D40A6B" w:rsidP="00D40A6B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79762A">
        <w:rPr>
          <w:rFonts w:ascii="Times New Roman" w:hAnsi="Times New Roman" w:cs="Times New Roman"/>
          <w:sz w:val="28"/>
          <w:szCs w:val="28"/>
        </w:rPr>
        <w:t>25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2</w:t>
      </w:r>
      <w:r w:rsidR="00AE3E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12E1B192" w14:textId="77777777" w:rsidR="0079762A" w:rsidRDefault="0079762A" w:rsidP="0079762A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35035033" w14:textId="06CF9CA4" w:rsidR="0079762A" w:rsidRPr="00854591" w:rsidRDefault="0079762A" w:rsidP="0079762A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Стек.</w:t>
      </w:r>
    </w:p>
    <w:p w14:paraId="3D3B25B6" w14:textId="2899B0A4" w:rsidR="0079762A" w:rsidRPr="00D06175" w:rsidRDefault="0079762A" w:rsidP="00D06175">
      <w:pPr>
        <w:pStyle w:val="a7"/>
        <w:numPr>
          <w:ilvl w:val="1"/>
          <w:numId w:val="1"/>
        </w:numPr>
        <w:spacing w:after="0" w:line="24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0E3CAA0F" w14:textId="77F21289" w:rsidR="00D06175" w:rsidRPr="00FF0E99" w:rsidRDefault="00D06175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https://dystosvita.org.ua/mod/page/view.php?id=888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863F68" w14:textId="0D0088F3" w:rsidR="00D06175" w:rsidRDefault="00D06175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F0E99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disted</w:t>
        </w:r>
        <w:proofErr w:type="spellEnd"/>
        <w:r w:rsidRPr="00FF0E99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edu</w:t>
        </w:r>
        <w:proofErr w:type="spellEnd"/>
        <w:r w:rsidRPr="00FF0E99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vn</w:t>
        </w:r>
        <w:proofErr w:type="spellEnd"/>
        <w:r w:rsidRPr="00FF0E99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  <w:r w:rsidRPr="00FF0E99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FF0E99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FF0E99">
          <w:rPr>
            <w:rStyle w:val="a8"/>
            <w:rFonts w:ascii="Times New Roman" w:hAnsi="Times New Roman" w:cs="Times New Roman"/>
            <w:sz w:val="28"/>
            <w:szCs w:val="28"/>
          </w:rPr>
          <w:t>/13472</w:t>
        </w:r>
      </w:hyperlink>
      <w:r w:rsidRPr="00FF0E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534697" w14:textId="12DE0AF1" w:rsidR="00D06175" w:rsidRPr="00D06175" w:rsidRDefault="00D06175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https://uk.wikipedia.org/wiki/%D0%9F%D0%BE%D0%BB%D1%8C%D1%81%D1%8C%D0%BA%D0%B8%D0%B9_%D1%96%D0%BD%D0%B2%D0%B5%D1%80%D1%81%D0%BD%D0%B8%D0%B9_%D0%B7%D0%B0%D0%BF%D0%B8%D1%81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6D5195" w14:textId="77777777" w:rsidR="00D06175" w:rsidRPr="00FE602D" w:rsidRDefault="00D06175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1227F5A" w14:textId="77777777" w:rsidR="0079762A" w:rsidRPr="00A74F78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7F92D6A7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Визначення та властивості стеку</w:t>
      </w:r>
    </w:p>
    <w:p w14:paraId="3F41C805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 xml:space="preserve">Операції </w:t>
      </w:r>
      <w:proofErr w:type="spellStart"/>
      <w:r w:rsidRPr="0079762A">
        <w:rPr>
          <w:sz w:val="28"/>
          <w:szCs w:val="28"/>
        </w:rPr>
        <w:t>push</w:t>
      </w:r>
      <w:proofErr w:type="spellEnd"/>
      <w:r w:rsidRPr="0079762A">
        <w:rPr>
          <w:sz w:val="28"/>
          <w:szCs w:val="28"/>
        </w:rPr>
        <w:t xml:space="preserve">, </w:t>
      </w:r>
      <w:proofErr w:type="spellStart"/>
      <w:r w:rsidRPr="0079762A">
        <w:rPr>
          <w:sz w:val="28"/>
          <w:szCs w:val="28"/>
        </w:rPr>
        <w:t>pop</w:t>
      </w:r>
      <w:proofErr w:type="spellEnd"/>
      <w:r w:rsidRPr="0079762A">
        <w:rPr>
          <w:sz w:val="28"/>
          <w:szCs w:val="28"/>
        </w:rPr>
        <w:t xml:space="preserve">, </w:t>
      </w:r>
      <w:proofErr w:type="spellStart"/>
      <w:r w:rsidRPr="0079762A">
        <w:rPr>
          <w:sz w:val="28"/>
          <w:szCs w:val="28"/>
        </w:rPr>
        <w:t>top</w:t>
      </w:r>
      <w:proofErr w:type="spellEnd"/>
      <w:r w:rsidRPr="0079762A">
        <w:rPr>
          <w:sz w:val="28"/>
          <w:szCs w:val="28"/>
        </w:rPr>
        <w:t>: реалізація та використання</w:t>
      </w:r>
    </w:p>
    <w:p w14:paraId="59A32B53" w14:textId="6C5AC90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Приклади використання стеку: обернений польський запис</w:t>
      </w:r>
    </w:p>
    <w:p w14:paraId="3276A8CF" w14:textId="2865A59C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Переповнення стеку</w:t>
      </w:r>
    </w:p>
    <w:p w14:paraId="0D36DBE1" w14:textId="77777777" w:rsidR="0079762A" w:rsidRPr="00854591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0C9DEF94" w14:textId="61BC72D1" w:rsidR="0079762A" w:rsidRPr="00854591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21FCB405" w14:textId="1BD86B5C" w:rsidR="0079762A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Звершення опрацювання теми:</w:t>
      </w:r>
      <w:r>
        <w:rPr>
          <w:rFonts w:ascii="Times New Roman" w:hAnsi="Times New Roman" w:cs="Times New Roman"/>
          <w:sz w:val="28"/>
          <w:szCs w:val="28"/>
        </w:rPr>
        <w:t xml:space="preserve"> 26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AE3E6A">
        <w:rPr>
          <w:rFonts w:ascii="Times New Roman" w:hAnsi="Times New Roman" w:cs="Times New Roman"/>
          <w:sz w:val="28"/>
          <w:szCs w:val="28"/>
        </w:rPr>
        <w:t xml:space="preserve">30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1DA2B2EF" w14:textId="77777777" w:rsidR="0079762A" w:rsidRDefault="0079762A" w:rsidP="0079762A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7692E095" w14:textId="3792F972" w:rsidR="0079762A" w:rsidRPr="00854591" w:rsidRDefault="0079762A" w:rsidP="0079762A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Черга.</w:t>
      </w:r>
    </w:p>
    <w:p w14:paraId="7BBE99E1" w14:textId="77777777" w:rsidR="0079762A" w:rsidRPr="00854591" w:rsidRDefault="0079762A" w:rsidP="0079762A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7A170AE7" w14:textId="1296861F" w:rsidR="00D06175" w:rsidRDefault="00D06175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https://dystosvita.org.ua/mod/page/view.php?id=889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53731A" w14:textId="1C255A92" w:rsidR="00D06175" w:rsidRPr="00D06175" w:rsidRDefault="00D06175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kostrub</w:t>
        </w:r>
        <w:proofErr w:type="spellEnd"/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onli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/2020/07/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struktura</w:t>
        </w:r>
        <w:proofErr w:type="spellEnd"/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danyx</w:t>
        </w:r>
        <w:proofErr w:type="spellEnd"/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cherha</w:t>
        </w:r>
        <w:proofErr w:type="spellEnd"/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Queue</w:t>
        </w:r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</w:hyperlink>
      <w:r w:rsidRPr="00D06175"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BA106" w14:textId="77777777" w:rsidR="0079762A" w:rsidRPr="00A74F78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7C42ECF4" w14:textId="218FA482" w:rsidR="0079762A" w:rsidRPr="0079762A" w:rsidRDefault="0079762A" w:rsidP="0079762A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9762A">
        <w:rPr>
          <w:sz w:val="28"/>
          <w:szCs w:val="28"/>
        </w:rPr>
        <w:t>Визначення та властивості черги</w:t>
      </w:r>
    </w:p>
    <w:p w14:paraId="2E893877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 xml:space="preserve">Операції </w:t>
      </w:r>
      <w:proofErr w:type="spellStart"/>
      <w:r w:rsidRPr="0079762A">
        <w:rPr>
          <w:sz w:val="28"/>
          <w:szCs w:val="28"/>
        </w:rPr>
        <w:t>enqueue</w:t>
      </w:r>
      <w:proofErr w:type="spellEnd"/>
      <w:r w:rsidRPr="0079762A">
        <w:rPr>
          <w:sz w:val="28"/>
          <w:szCs w:val="28"/>
        </w:rPr>
        <w:t xml:space="preserve">, </w:t>
      </w:r>
      <w:proofErr w:type="spellStart"/>
      <w:r w:rsidRPr="0079762A">
        <w:rPr>
          <w:sz w:val="28"/>
          <w:szCs w:val="28"/>
        </w:rPr>
        <w:t>dequeue</w:t>
      </w:r>
      <w:proofErr w:type="spellEnd"/>
      <w:r w:rsidRPr="0079762A">
        <w:rPr>
          <w:sz w:val="28"/>
          <w:szCs w:val="28"/>
        </w:rPr>
        <w:t xml:space="preserve">, </w:t>
      </w:r>
      <w:proofErr w:type="spellStart"/>
      <w:r w:rsidRPr="0079762A">
        <w:rPr>
          <w:sz w:val="28"/>
          <w:szCs w:val="28"/>
        </w:rPr>
        <w:t>front</w:t>
      </w:r>
      <w:proofErr w:type="spellEnd"/>
      <w:r w:rsidRPr="0079762A">
        <w:rPr>
          <w:sz w:val="28"/>
          <w:szCs w:val="28"/>
        </w:rPr>
        <w:t>: реалізація та застосування</w:t>
      </w:r>
    </w:p>
    <w:p w14:paraId="6147EF64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Приклади використання черги: обробка подій, алгоритми планування</w:t>
      </w:r>
    </w:p>
    <w:p w14:paraId="1FB7B815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Розширення функціоналу черги: пріоритетні черги</w:t>
      </w:r>
    </w:p>
    <w:p w14:paraId="2C0BCFFD" w14:textId="661DAE8E" w:rsidR="0079762A" w:rsidRPr="00854591" w:rsidRDefault="0079762A" w:rsidP="0079762A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854591">
        <w:rPr>
          <w:sz w:val="28"/>
          <w:szCs w:val="28"/>
        </w:rPr>
        <w:t xml:space="preserve">Статус: Ознайомлена </w:t>
      </w:r>
    </w:p>
    <w:p w14:paraId="5C36E4B1" w14:textId="2D28EC1D" w:rsidR="0079762A" w:rsidRPr="00854591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40F03497" w14:textId="624F765C" w:rsidR="0079762A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AE3E6A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5A52D030" w14:textId="77777777" w:rsidR="0079762A" w:rsidRDefault="0079762A" w:rsidP="0079762A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740CE7BC" w14:textId="32D99141" w:rsidR="0079762A" w:rsidRPr="00854591" w:rsidRDefault="0079762A" w:rsidP="0079762A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4591">
        <w:rPr>
          <w:rFonts w:ascii="Times New Roman" w:hAnsi="Times New Roman" w:cs="Times New Roman"/>
          <w:sz w:val="28"/>
          <w:szCs w:val="28"/>
        </w:rPr>
        <w:t>:</w:t>
      </w:r>
      <w:r w:rsidRPr="0079762A">
        <w:rPr>
          <w:rFonts w:ascii="Calibri" w:hAnsi="Calibri" w:cs="Calibri"/>
          <w:color w:val="000000"/>
        </w:rPr>
        <w:t xml:space="preserve"> </w:t>
      </w:r>
      <w:r w:rsidRPr="0079762A">
        <w:rPr>
          <w:rFonts w:ascii="Times New Roman" w:hAnsi="Times New Roman" w:cs="Times New Roman"/>
          <w:sz w:val="28"/>
          <w:szCs w:val="28"/>
        </w:rPr>
        <w:t>Зв'язні Списки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230D76" w14:textId="77777777" w:rsidR="0079762A" w:rsidRPr="00854591" w:rsidRDefault="0079762A" w:rsidP="0079762A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3094097F" w14:textId="3BF421C1" w:rsidR="004F08B4" w:rsidRPr="004F08B4" w:rsidRDefault="004F08B4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https://prometheus.org.ua/cs50/sections/section6.html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62F2E5" w14:textId="77777777" w:rsidR="0079762A" w:rsidRPr="00A74F78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7424BCDB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 xml:space="preserve">Визначення однозв'язного та </w:t>
      </w:r>
      <w:proofErr w:type="spellStart"/>
      <w:r w:rsidRPr="0079762A">
        <w:rPr>
          <w:sz w:val="28"/>
          <w:szCs w:val="28"/>
        </w:rPr>
        <w:t>двозв'язного</w:t>
      </w:r>
      <w:proofErr w:type="spellEnd"/>
      <w:r w:rsidRPr="0079762A">
        <w:rPr>
          <w:sz w:val="28"/>
          <w:szCs w:val="28"/>
        </w:rPr>
        <w:t xml:space="preserve"> списку</w:t>
      </w:r>
    </w:p>
    <w:p w14:paraId="406E112C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Принципи створення нових вузлів, вставка між існуючими, видалення, створення кільця(</w:t>
      </w:r>
      <w:proofErr w:type="spellStart"/>
      <w:r w:rsidRPr="0079762A">
        <w:rPr>
          <w:sz w:val="28"/>
          <w:szCs w:val="28"/>
        </w:rPr>
        <w:t>circular</w:t>
      </w:r>
      <w:proofErr w:type="spellEnd"/>
      <w:r w:rsidRPr="0079762A">
        <w:rPr>
          <w:sz w:val="28"/>
          <w:szCs w:val="28"/>
        </w:rPr>
        <w:t xml:space="preserve"> </w:t>
      </w:r>
      <w:proofErr w:type="spellStart"/>
      <w:r w:rsidRPr="0079762A">
        <w:rPr>
          <w:sz w:val="28"/>
          <w:szCs w:val="28"/>
        </w:rPr>
        <w:t>linked</w:t>
      </w:r>
      <w:proofErr w:type="spellEnd"/>
      <w:r w:rsidRPr="0079762A">
        <w:rPr>
          <w:sz w:val="28"/>
          <w:szCs w:val="28"/>
        </w:rPr>
        <w:t xml:space="preserve"> </w:t>
      </w:r>
      <w:proofErr w:type="spellStart"/>
      <w:r w:rsidRPr="0079762A">
        <w:rPr>
          <w:sz w:val="28"/>
          <w:szCs w:val="28"/>
        </w:rPr>
        <w:t>list</w:t>
      </w:r>
      <w:proofErr w:type="spellEnd"/>
      <w:r w:rsidRPr="0079762A">
        <w:rPr>
          <w:sz w:val="28"/>
          <w:szCs w:val="28"/>
        </w:rPr>
        <w:t>)</w:t>
      </w:r>
    </w:p>
    <w:p w14:paraId="5995A950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Основні операції: обхід списку, пошук, доступ до елементів, об'єднання списків</w:t>
      </w:r>
    </w:p>
    <w:p w14:paraId="67F1D75D" w14:textId="403E21C4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Приклади використання списків: управління пам'яттю, FIFO та LIFO структури</w:t>
      </w:r>
    </w:p>
    <w:p w14:paraId="43DFEFF0" w14:textId="77777777" w:rsidR="0079762A" w:rsidRPr="00854591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lastRenderedPageBreak/>
        <w:t xml:space="preserve">Статус: Ознайомлена </w:t>
      </w:r>
    </w:p>
    <w:p w14:paraId="0104AC46" w14:textId="7DDE1468" w:rsidR="0079762A" w:rsidRPr="00854591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2B51A3FE" w14:textId="532E1D58" w:rsidR="0079762A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 xml:space="preserve">1 год 23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6171FAE2" w14:textId="77777777" w:rsidR="0079762A" w:rsidRPr="0079762A" w:rsidRDefault="0079762A" w:rsidP="0079762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1E59F9" w14:textId="1E55BD73" w:rsidR="0079762A" w:rsidRPr="00854591" w:rsidRDefault="0079762A" w:rsidP="0079762A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459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14:paraId="01104186" w14:textId="007E80F4" w:rsidR="0079762A" w:rsidRPr="004F08B4" w:rsidRDefault="0079762A" w:rsidP="004F08B4">
      <w:pPr>
        <w:pStyle w:val="a7"/>
        <w:numPr>
          <w:ilvl w:val="1"/>
          <w:numId w:val="1"/>
        </w:numPr>
        <w:spacing w:after="0" w:line="24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6623C8C2" w14:textId="4594D96A" w:rsidR="004F08B4" w:rsidRDefault="004F08B4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https://purecodecpp.com/uk/archives/2483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B4F491" w14:textId="7710AEDB" w:rsidR="004F08B4" w:rsidRPr="00FE602D" w:rsidRDefault="004F08B4" w:rsidP="0079762A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285BD8">
          <w:rPr>
            <w:rStyle w:val="a8"/>
            <w:rFonts w:ascii="Times New Roman" w:hAnsi="Times New Roman" w:cs="Times New Roman"/>
            <w:sz w:val="28"/>
            <w:szCs w:val="28"/>
          </w:rPr>
          <w:t>https://javarush.com/ua/groups/posts/uk.4165.chervono-chorne-derevo-vlastivost-principi-organzac-mekhanzmi-vstavki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AE684D" w14:textId="77777777" w:rsidR="0079762A" w:rsidRPr="00A74F78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B1456B0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Вступ до структури даних "дерево": визначення, типи</w:t>
      </w:r>
    </w:p>
    <w:p w14:paraId="064E9AD9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Бінарні дерева: вставка, пошук, видалення</w:t>
      </w:r>
    </w:p>
    <w:p w14:paraId="10972285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Обхід дерева: в глибину (</w:t>
      </w:r>
      <w:proofErr w:type="spellStart"/>
      <w:r w:rsidRPr="0079762A">
        <w:rPr>
          <w:sz w:val="28"/>
          <w:szCs w:val="28"/>
        </w:rPr>
        <w:t>preorder</w:t>
      </w:r>
      <w:proofErr w:type="spellEnd"/>
      <w:r w:rsidRPr="0079762A">
        <w:rPr>
          <w:sz w:val="28"/>
          <w:szCs w:val="28"/>
        </w:rPr>
        <w:t xml:space="preserve">, </w:t>
      </w:r>
      <w:proofErr w:type="spellStart"/>
      <w:r w:rsidRPr="0079762A">
        <w:rPr>
          <w:sz w:val="28"/>
          <w:szCs w:val="28"/>
        </w:rPr>
        <w:t>inorder</w:t>
      </w:r>
      <w:proofErr w:type="spellEnd"/>
      <w:r w:rsidRPr="0079762A">
        <w:rPr>
          <w:sz w:val="28"/>
          <w:szCs w:val="28"/>
        </w:rPr>
        <w:t xml:space="preserve">, </w:t>
      </w:r>
      <w:proofErr w:type="spellStart"/>
      <w:r w:rsidRPr="0079762A">
        <w:rPr>
          <w:sz w:val="28"/>
          <w:szCs w:val="28"/>
        </w:rPr>
        <w:t>postorder</w:t>
      </w:r>
      <w:proofErr w:type="spellEnd"/>
      <w:r w:rsidRPr="0079762A">
        <w:rPr>
          <w:sz w:val="28"/>
          <w:szCs w:val="28"/>
        </w:rPr>
        <w:t>), в ширину</w:t>
      </w:r>
    </w:p>
    <w:p w14:paraId="1113F7D3" w14:textId="77777777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Застосування дерев: дерева рішень, хеш-таблиці</w:t>
      </w:r>
    </w:p>
    <w:p w14:paraId="28E43BC6" w14:textId="1E5313AB" w:rsidR="0079762A" w:rsidRPr="0079762A" w:rsidRDefault="0079762A" w:rsidP="0079762A">
      <w:pPr>
        <w:pStyle w:val="a9"/>
        <w:numPr>
          <w:ilvl w:val="2"/>
          <w:numId w:val="3"/>
        </w:numPr>
        <w:rPr>
          <w:sz w:val="28"/>
          <w:szCs w:val="28"/>
        </w:rPr>
      </w:pPr>
      <w:r w:rsidRPr="0079762A">
        <w:rPr>
          <w:sz w:val="28"/>
          <w:szCs w:val="28"/>
        </w:rPr>
        <w:t>Складніші приклади дерев: AVL, Червоно-чорне дерево</w:t>
      </w:r>
    </w:p>
    <w:p w14:paraId="135BA719" w14:textId="77777777" w:rsidR="0079762A" w:rsidRPr="00854591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3E262D25" w14:textId="1B29941F" w:rsidR="0079762A" w:rsidRPr="00854591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599EADB8" w14:textId="57D8FFD2" w:rsidR="0079762A" w:rsidRDefault="0079762A" w:rsidP="0079762A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 xml:space="preserve">1 год 23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16815397" w14:textId="77777777" w:rsidR="0086555C" w:rsidRDefault="0086555C" w:rsidP="0086555C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17CFEBAB" w14:textId="77777777" w:rsidR="0086555C" w:rsidRPr="00CB4C1D" w:rsidRDefault="0086555C" w:rsidP="0086555C">
      <w:pPr>
        <w:rPr>
          <w:rFonts w:ascii="Times New Roman" w:hAnsi="Times New Roman" w:cs="Times New Roman"/>
          <w:b/>
          <w:sz w:val="28"/>
          <w:szCs w:val="28"/>
        </w:rPr>
      </w:pPr>
      <w:r w:rsidRPr="00CB4C1D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1E90C5B5" w14:textId="77777777" w:rsidR="0086555C" w:rsidRDefault="0086555C" w:rsidP="0086555C">
      <w:pPr>
        <w:pStyle w:val="a7"/>
        <w:numPr>
          <w:ilvl w:val="0"/>
          <w:numId w:val="25"/>
        </w:numPr>
        <w:rPr>
          <w:rFonts w:ascii="Times New Roman" w:hAnsi="Times New Roman" w:cs="Times New Roman"/>
          <w:i/>
          <w:sz w:val="28"/>
          <w:szCs w:val="28"/>
        </w:rPr>
      </w:pPr>
      <w:r w:rsidRPr="00CB4C1D">
        <w:rPr>
          <w:rFonts w:ascii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1FC4689E" w14:textId="2CB37BBE" w:rsidR="00D40A6B" w:rsidRPr="00D06175" w:rsidRDefault="00A16CE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№1 - </w:t>
      </w:r>
      <w:r w:rsidR="0086555C"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="0086555C" w:rsidRPr="00A16CE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="0086555C"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10 - </w:t>
      </w:r>
      <w:proofErr w:type="spellStart"/>
      <w:r w:rsidR="0086555C" w:rsidRPr="00A16CE8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="0086555C"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1-10</w:t>
      </w:r>
    </w:p>
    <w:p w14:paraId="7E9A7CEA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створюються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динамічні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</w:p>
    <w:p w14:paraId="07B725E8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їхню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35E35D" w14:textId="77777777" w:rsidR="00A16CE8" w:rsidRPr="00A16CE8" w:rsidRDefault="00A16CE8" w:rsidP="00A16CE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Для кожного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варіанту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розробити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такі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функції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6603575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13EFBF12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в список (у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F81C8CA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 (у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100D083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774C176A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 у файл.</w:t>
      </w:r>
    </w:p>
    <w:p w14:paraId="3D2B37F1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36F944EF" w14:textId="4A31E0FB" w:rsidR="00A16CE8" w:rsidRPr="00D06175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 з файлу.</w:t>
      </w:r>
    </w:p>
    <w:p w14:paraId="206DC347" w14:textId="7690E050" w:rsidR="00A16CE8" w:rsidRPr="00D06175" w:rsidRDefault="00A16CE8" w:rsidP="00A16CE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Порядок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виконання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</w:p>
    <w:p w14:paraId="2DE94D71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</w:p>
    <w:p w14:paraId="6A4CA8F0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порожній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список, а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F9E491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повинна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передбачати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вивід</w:t>
      </w:r>
      <w:proofErr w:type="spellEnd"/>
    </w:p>
    <w:p w14:paraId="22C25F4D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порожній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CED189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 у</w:t>
      </w:r>
    </w:p>
    <w:p w14:paraId="24C1DD3D" w14:textId="1A4C349D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514414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в списку й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AD81B8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 у файл.</w:t>
      </w:r>
    </w:p>
    <w:p w14:paraId="5F562A23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079B66B2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список у файл,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(при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друці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повинне</w:t>
      </w:r>
      <w:proofErr w:type="spellEnd"/>
    </w:p>
    <w:p w14:paraId="6FBF764E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бути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видане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"Список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порожній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1F2A7EA8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списку з файлу.</w:t>
      </w:r>
    </w:p>
    <w:p w14:paraId="3C49B14C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Відновити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список і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роздрукувати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6CE8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A16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0DCED" w14:textId="72238846" w:rsid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6CE8">
        <w:rPr>
          <w:rFonts w:ascii="Times New Roman" w:hAnsi="Times New Roman" w:cs="Times New Roman"/>
          <w:sz w:val="28"/>
          <w:szCs w:val="28"/>
          <w:lang w:val="ru-RU"/>
        </w:rPr>
        <w:t>10.Знищити список.</w:t>
      </w:r>
    </w:p>
    <w:p w14:paraId="5DA19A38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67EC4" w14:textId="1B19A90A" w:rsidR="0086555C" w:rsidRPr="00A16CE8" w:rsidRDefault="0086555C" w:rsidP="0086555C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 xml:space="preserve">Записи в лінійному списку містять ключове поле типу 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. Сформувати</w:t>
      </w:r>
    </w:p>
    <w:p w14:paraId="360A1C1E" w14:textId="77777777" w:rsidR="0086555C" w:rsidRPr="00A16CE8" w:rsidRDefault="0086555C" w:rsidP="008655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16CE8">
        <w:rPr>
          <w:rFonts w:ascii="Times New Roman" w:hAnsi="Times New Roman" w:cs="Times New Roman"/>
          <w:sz w:val="28"/>
          <w:szCs w:val="28"/>
        </w:rPr>
        <w:t>двонаправлений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 xml:space="preserve"> список. Додати в нього елемент із заданим номером,</w:t>
      </w:r>
    </w:p>
    <w:p w14:paraId="575AEA10" w14:textId="3CE56891" w:rsidR="0086555C" w:rsidRDefault="0086555C" w:rsidP="0086555C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знищити К елементів з кінця списку.</w:t>
      </w:r>
    </w:p>
    <w:p w14:paraId="51E988DE" w14:textId="77777777" w:rsidR="00A16CE8" w:rsidRDefault="00A16CE8" w:rsidP="0086555C">
      <w:pPr>
        <w:rPr>
          <w:rFonts w:ascii="Times New Roman" w:hAnsi="Times New Roman" w:cs="Times New Roman"/>
          <w:sz w:val="28"/>
          <w:szCs w:val="28"/>
        </w:rPr>
      </w:pPr>
    </w:p>
    <w:p w14:paraId="2C86EBB6" w14:textId="150BF04C" w:rsidR="00A16CE8" w:rsidRDefault="00A16CE8" w:rsidP="008655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№2 -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6F47CCE3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i/>
          <w:iCs/>
          <w:sz w:val="28"/>
          <w:szCs w:val="28"/>
        </w:rPr>
        <w:t xml:space="preserve">Обмеження: 2 </w:t>
      </w:r>
      <w:proofErr w:type="spellStart"/>
      <w:r w:rsidRPr="00A16CE8">
        <w:rPr>
          <w:rFonts w:ascii="Times New Roman" w:hAnsi="Times New Roman" w:cs="Times New Roman"/>
          <w:i/>
          <w:iCs/>
          <w:sz w:val="28"/>
          <w:szCs w:val="28"/>
        </w:rPr>
        <w:t>сек</w:t>
      </w:r>
      <w:proofErr w:type="spellEnd"/>
      <w:r w:rsidRPr="00A16CE8">
        <w:rPr>
          <w:rFonts w:ascii="Times New Roman" w:hAnsi="Times New Roman" w:cs="Times New Roman"/>
          <w:i/>
          <w:iCs/>
          <w:sz w:val="28"/>
          <w:szCs w:val="28"/>
        </w:rPr>
        <w:t xml:space="preserve">., 256 </w:t>
      </w:r>
      <w:proofErr w:type="spellStart"/>
      <w:r w:rsidRPr="00A16CE8">
        <w:rPr>
          <w:rFonts w:ascii="Times New Roman" w:hAnsi="Times New Roman" w:cs="Times New Roman"/>
          <w:i/>
          <w:iCs/>
          <w:sz w:val="28"/>
          <w:szCs w:val="28"/>
        </w:rPr>
        <w:t>МіБ</w:t>
      </w:r>
      <w:proofErr w:type="spellEnd"/>
    </w:p>
    <w:p w14:paraId="308C0998" w14:textId="7A7E234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 xml:space="preserve">У світі 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Атод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 xml:space="preserve"> сестри Ліна і 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Рілай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 xml:space="preserve"> люблять грати у гру. У них є дошка із 8-ми рядків і 8-ми стовпців. На перетині i-го 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рядкa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 xml:space="preserve"> і 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N куль і для кожної читають магічне 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заклиння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14:paraId="0758C757" w14:textId="541C4F75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Також вони вирішили трохи Вам допомогти і придумали спосіб як записати стан дошки одним числом a із 8-ми байт, а саме (див. Примітки):</w:t>
      </w:r>
    </w:p>
    <w:p w14:paraId="73E41424" w14:textId="77777777" w:rsidR="00A16CE8" w:rsidRPr="00A16CE8" w:rsidRDefault="00A16CE8" w:rsidP="00A16CE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Молодший байт задає перший рядок матриці;</w:t>
      </w:r>
    </w:p>
    <w:p w14:paraId="0FE5AA7C" w14:textId="77777777" w:rsidR="00A16CE8" w:rsidRPr="00A16CE8" w:rsidRDefault="00A16CE8" w:rsidP="00A16CE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Молодший біт задає перший стовпець рядку;</w:t>
      </w:r>
    </w:p>
    <w:p w14:paraId="78C9FED5" w14:textId="77777777" w:rsidR="00A16CE8" w:rsidRPr="00A16CE8" w:rsidRDefault="00A16CE8" w:rsidP="00A16CE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lastRenderedPageBreak/>
        <w:t>Значення біту каже світиться куля чи ні (0 - ні, 1 - так);</w:t>
      </w:r>
    </w:p>
    <w:p w14:paraId="78421C86" w14:textId="5D210E4C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Тепер їх цікавить яким буде стан дошки після виконання N заклинань і вони дуже просять Вас їм допомогти.</w:t>
      </w:r>
    </w:p>
    <w:p w14:paraId="1B4D374B" w14:textId="77777777" w:rsidR="00A16CE8" w:rsidRPr="00A16CE8" w:rsidRDefault="00A16CE8" w:rsidP="00A16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C4F0066" w14:textId="582E6ECC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 xml:space="preserve">У першому рядку 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oдне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 xml:space="preserve"> число a - поточний стан дошки.</w:t>
      </w:r>
    </w:p>
    <w:p w14:paraId="7DCF462E" w14:textId="085D6540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У другому рядку N - кількість заклинань.</w:t>
      </w:r>
    </w:p>
    <w:p w14:paraId="13C4601B" w14:textId="6AEE0F26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У наступних N рядках по 2 числа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Ri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Ci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 - рядок і стовпець кулі над якою виконується заклинання.</w:t>
      </w:r>
    </w:p>
    <w:p w14:paraId="6FA795FE" w14:textId="77777777" w:rsidR="00A16CE8" w:rsidRPr="00A16CE8" w:rsidRDefault="00A16CE8" w:rsidP="00A16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0B32153B" w14:textId="1A891A35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Одне число b - стан дошки після виконання N заклинань.</w:t>
      </w:r>
    </w:p>
    <w:p w14:paraId="1B6537E7" w14:textId="77777777" w:rsidR="00A16CE8" w:rsidRPr="00A16CE8" w:rsidRDefault="00A16CE8" w:rsidP="00A16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151E46A1" w14:textId="78F9D185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0≤N≤10</w:t>
      </w:r>
      <w:r w:rsidRPr="00A16CE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14:paraId="45883A52" w14:textId="33F72DD3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1≤Ri,Ci≤8</w:t>
      </w:r>
    </w:p>
    <w:p w14:paraId="16323F99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0≤a,b&lt;2</w:t>
      </w:r>
      <w:r w:rsidRPr="00A16CE8">
        <w:rPr>
          <w:rFonts w:ascii="Times New Roman" w:hAnsi="Times New Roman" w:cs="Times New Roman"/>
          <w:sz w:val="28"/>
          <w:szCs w:val="28"/>
          <w:vertAlign w:val="superscript"/>
        </w:rPr>
        <w:t>64</w:t>
      </w:r>
    </w:p>
    <w:p w14:paraId="0E41B834" w14:textId="77777777" w:rsidR="00A16CE8" w:rsidRDefault="00A16CE8" w:rsidP="0086555C">
      <w:pPr>
        <w:rPr>
          <w:rFonts w:ascii="Times New Roman" w:hAnsi="Times New Roman" w:cs="Times New Roman"/>
          <w:sz w:val="28"/>
          <w:szCs w:val="28"/>
        </w:rPr>
      </w:pPr>
    </w:p>
    <w:p w14:paraId="4FB89B9A" w14:textId="63855312" w:rsidR="00A16CE8" w:rsidRDefault="00A16CE8" w:rsidP="008655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№3 -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7-8</w:t>
      </w:r>
    </w:p>
    <w:p w14:paraId="6E32F09F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i/>
          <w:iCs/>
          <w:sz w:val="28"/>
          <w:szCs w:val="28"/>
        </w:rPr>
        <w:t xml:space="preserve">Обмеження: 1 </w:t>
      </w:r>
      <w:proofErr w:type="spellStart"/>
      <w:r w:rsidRPr="00A16CE8">
        <w:rPr>
          <w:rFonts w:ascii="Times New Roman" w:hAnsi="Times New Roman" w:cs="Times New Roman"/>
          <w:i/>
          <w:iCs/>
          <w:sz w:val="28"/>
          <w:szCs w:val="28"/>
        </w:rPr>
        <w:t>сек</w:t>
      </w:r>
      <w:proofErr w:type="spellEnd"/>
      <w:r w:rsidRPr="00A16CE8">
        <w:rPr>
          <w:rFonts w:ascii="Times New Roman" w:hAnsi="Times New Roman" w:cs="Times New Roman"/>
          <w:i/>
          <w:iCs/>
          <w:sz w:val="28"/>
          <w:szCs w:val="28"/>
        </w:rPr>
        <w:t xml:space="preserve">., 256 </w:t>
      </w:r>
      <w:proofErr w:type="spellStart"/>
      <w:r w:rsidRPr="00A16CE8">
        <w:rPr>
          <w:rFonts w:ascii="Times New Roman" w:hAnsi="Times New Roman" w:cs="Times New Roman"/>
          <w:i/>
          <w:iCs/>
          <w:sz w:val="28"/>
          <w:szCs w:val="28"/>
        </w:rPr>
        <w:t>МіБ</w:t>
      </w:r>
      <w:proofErr w:type="spellEnd"/>
    </w:p>
    <w:p w14:paraId="334606F6" w14:textId="02D00F29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Ваше завдання - власноруч реалізувати структуру даних "Двійкове дерево пошуку".</w:t>
      </w:r>
      <w:r w:rsidRPr="00A16CE8">
        <w:rPr>
          <w:rFonts w:ascii="Times New Roman" w:hAnsi="Times New Roman" w:cs="Times New Roman"/>
          <w:sz w:val="28"/>
          <w:szCs w:val="28"/>
        </w:rPr>
        <w:br/>
        <w:t>Ви отримаєте Q запитів, кожен запит буде починатися зі слова-ідентифікатора, після якого йдуть його параметри.</w:t>
      </w:r>
      <w:r w:rsidRPr="00A16CE8">
        <w:rPr>
          <w:rFonts w:ascii="Times New Roman" w:hAnsi="Times New Roman" w:cs="Times New Roman"/>
          <w:sz w:val="28"/>
          <w:szCs w:val="28"/>
        </w:rPr>
        <w:br/>
      </w:r>
      <w:r w:rsidRPr="00A16CE8">
        <w:rPr>
          <w:rFonts w:ascii="Times New Roman" w:hAnsi="Times New Roman" w:cs="Times New Roman"/>
          <w:sz w:val="28"/>
          <w:szCs w:val="28"/>
        </w:rPr>
        <w:br/>
        <w:t>Вам будуть поступати запити такого типу:</w:t>
      </w:r>
    </w:p>
    <w:p w14:paraId="2085E74E" w14:textId="1F6A66CE" w:rsidR="00A16CE8" w:rsidRPr="00A16CE8" w:rsidRDefault="00A16CE8" w:rsidP="00A16CE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Вставка</w:t>
      </w:r>
      <w:r w:rsidRPr="00A16CE8">
        <w:rPr>
          <w:rFonts w:ascii="Times New Roman" w:hAnsi="Times New Roman" w:cs="Times New Roman"/>
          <w:sz w:val="28"/>
          <w:szCs w:val="28"/>
        </w:rPr>
        <w:t>:</w:t>
      </w:r>
      <w:r w:rsidRPr="00A16CE8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br/>
        <w:t>Ви отримуєте ціле число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 - число, яке треба вставити в дерево.</w:t>
      </w:r>
    </w:p>
    <w:p w14:paraId="4C07704E" w14:textId="29B7AE52" w:rsidR="00A16CE8" w:rsidRPr="00A16CE8" w:rsidRDefault="00A16CE8" w:rsidP="00A16CE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Пошук</w:t>
      </w:r>
      <w:r w:rsidRPr="00A16CE8">
        <w:rPr>
          <w:rFonts w:ascii="Times New Roman" w:hAnsi="Times New Roman" w:cs="Times New Roman"/>
          <w:sz w:val="28"/>
          <w:szCs w:val="28"/>
        </w:rPr>
        <w:t>:</w:t>
      </w:r>
      <w:r w:rsidRPr="00A16CE8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br/>
        <w:t>Ви отримуєте ціле число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valuevalue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 - число, наявність якого у дереві необхідно перевірити.</w:t>
      </w:r>
      <w:r w:rsidRPr="00A16CE8">
        <w:rPr>
          <w:rFonts w:ascii="Times New Roman" w:hAnsi="Times New Roman" w:cs="Times New Roman"/>
          <w:sz w:val="28"/>
          <w:szCs w:val="28"/>
        </w:rPr>
        <w:br/>
        <w:t>Якщо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 наявне в дереві - ви виводите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, у іншому випадку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>.</w:t>
      </w:r>
    </w:p>
    <w:p w14:paraId="546C396D" w14:textId="1C9E03BB" w:rsidR="00A16CE8" w:rsidRPr="00A16CE8" w:rsidRDefault="00A16CE8" w:rsidP="00A16CE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Визначення розміру</w:t>
      </w:r>
      <w:r w:rsidRPr="00A16CE8">
        <w:rPr>
          <w:rFonts w:ascii="Times New Roman" w:hAnsi="Times New Roman" w:cs="Times New Roman"/>
          <w:sz w:val="28"/>
          <w:szCs w:val="28"/>
        </w:rPr>
        <w:t>:</w:t>
      </w:r>
      <w:r w:rsidRPr="00A16CE8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br/>
      </w:r>
      <w:r w:rsidRPr="00A16CE8">
        <w:rPr>
          <w:rFonts w:ascii="Times New Roman" w:hAnsi="Times New Roman" w:cs="Times New Roman"/>
          <w:sz w:val="28"/>
          <w:szCs w:val="28"/>
        </w:rPr>
        <w:lastRenderedPageBreak/>
        <w:t>Ви не отримуєте аргументів.</w:t>
      </w:r>
      <w:r w:rsidRPr="00A16CE8">
        <w:rPr>
          <w:rFonts w:ascii="Times New Roman" w:hAnsi="Times New Roman" w:cs="Times New Roman"/>
          <w:sz w:val="28"/>
          <w:szCs w:val="28"/>
        </w:rPr>
        <w:br/>
        <w:t>Ви виводите кількість елементів у дереві.</w:t>
      </w:r>
    </w:p>
    <w:p w14:paraId="56E3E350" w14:textId="2DBE20A1" w:rsidR="00A16CE8" w:rsidRPr="00A16CE8" w:rsidRDefault="00A16CE8" w:rsidP="00A16CE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Вивід дерева на екран</w:t>
      </w:r>
      <w:r w:rsidRPr="00A16CE8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A16CE8">
        <w:rPr>
          <w:rFonts w:ascii="Times New Roman" w:hAnsi="Times New Roman" w:cs="Times New Roman"/>
          <w:sz w:val="28"/>
          <w:szCs w:val="28"/>
        </w:rPr>
        <w:br/>
        <w:t>Ви виводите усі елементи дерева через пробіл.</w:t>
      </w:r>
      <w:r w:rsidRPr="00A16CE8">
        <w:rPr>
          <w:rFonts w:ascii="Times New Roman" w:hAnsi="Times New Roman" w:cs="Times New Roman"/>
          <w:sz w:val="28"/>
          <w:szCs w:val="28"/>
        </w:rPr>
        <w:br/>
        <w:t xml:space="preserve">Реалізувати використовуючи </w:t>
      </w:r>
      <w:proofErr w:type="spellStart"/>
      <w:r w:rsidRPr="00A16CE8">
        <w:rPr>
          <w:rFonts w:ascii="Times New Roman" w:hAnsi="Times New Roman" w:cs="Times New Roman"/>
          <w:sz w:val="28"/>
          <w:szCs w:val="28"/>
        </w:rPr>
        <w:t>перегрузку</w:t>
      </w:r>
      <w:proofErr w:type="spellEnd"/>
      <w:r w:rsidRPr="00A16CE8">
        <w:rPr>
          <w:rFonts w:ascii="Times New Roman" w:hAnsi="Times New Roman" w:cs="Times New Roman"/>
          <w:sz w:val="28"/>
          <w:szCs w:val="28"/>
        </w:rPr>
        <w:t xml:space="preserve"> оператора &lt;&lt;</w:t>
      </w:r>
    </w:p>
    <w:p w14:paraId="7F94504C" w14:textId="77777777" w:rsidR="00A16CE8" w:rsidRPr="00A16CE8" w:rsidRDefault="00A16CE8" w:rsidP="00A16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7D96473" w14:textId="188088BF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Ціле число Q - кількість запитів.</w:t>
      </w:r>
      <w:r w:rsidRPr="00A16CE8">
        <w:rPr>
          <w:rFonts w:ascii="Times New Roman" w:hAnsi="Times New Roman" w:cs="Times New Roman"/>
          <w:sz w:val="28"/>
          <w:szCs w:val="28"/>
        </w:rPr>
        <w:br/>
        <w:t>У наступних рядках Q запитів у зазначеному в умові форматі.</w:t>
      </w:r>
    </w:p>
    <w:p w14:paraId="69EF7EE5" w14:textId="77777777" w:rsidR="00A16CE8" w:rsidRPr="00A16CE8" w:rsidRDefault="00A16CE8" w:rsidP="00A16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23E3FF6B" w14:textId="77777777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Відповіді на запити у зазначеному в умові форматі.</w:t>
      </w:r>
    </w:p>
    <w:p w14:paraId="7CCA78BE" w14:textId="77777777" w:rsidR="00A16CE8" w:rsidRPr="00A16CE8" w:rsidRDefault="00A16CE8" w:rsidP="00A16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CE8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7E871F29" w14:textId="67E10EDB" w:rsidR="00A16CE8" w:rsidRPr="00A16CE8" w:rsidRDefault="00A16CE8" w:rsidP="00A16CE8">
      <w:pPr>
        <w:rPr>
          <w:rFonts w:ascii="Times New Roman" w:hAnsi="Times New Roman" w:cs="Times New Roman"/>
          <w:sz w:val="28"/>
          <w:szCs w:val="28"/>
        </w:rPr>
      </w:pPr>
      <w:r w:rsidRPr="00A16CE8">
        <w:rPr>
          <w:rFonts w:ascii="Times New Roman" w:hAnsi="Times New Roman" w:cs="Times New Roman"/>
          <w:sz w:val="28"/>
          <w:szCs w:val="28"/>
        </w:rPr>
        <w:t>0≤Q≤10</w:t>
      </w:r>
      <w:r w:rsidRPr="00A16CE8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A16CE8">
        <w:rPr>
          <w:rFonts w:ascii="Times New Roman" w:hAnsi="Times New Roman" w:cs="Times New Roman"/>
          <w:sz w:val="28"/>
          <w:szCs w:val="28"/>
        </w:rPr>
        <w:br/>
        <w:t>0≤ti≤10</w:t>
      </w:r>
      <w:r w:rsidRPr="00A16CE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14:paraId="1B6519A8" w14:textId="77777777" w:rsidR="00A16CE8" w:rsidRDefault="00A16CE8" w:rsidP="0086555C">
      <w:pPr>
        <w:rPr>
          <w:rFonts w:ascii="Times New Roman" w:hAnsi="Times New Roman" w:cs="Times New Roman"/>
          <w:sz w:val="28"/>
          <w:szCs w:val="28"/>
        </w:rPr>
      </w:pPr>
    </w:p>
    <w:p w14:paraId="33130C58" w14:textId="7DCCF54C" w:rsidR="00A16CE8" w:rsidRDefault="00A16CE8" w:rsidP="008655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№4 -</w:t>
      </w:r>
      <w:r w:rsid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Реверс списку (</w:t>
      </w:r>
      <w:proofErr w:type="spellStart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Reverse</w:t>
      </w:r>
      <w:proofErr w:type="spellEnd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="00A63403" w:rsidRPr="00A6340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F5B8A6B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Реалізувати метод реверсу списку:</w:t>
      </w:r>
      <w:r w:rsidRPr="00A63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);</w:t>
      </w:r>
    </w:p>
    <w:p w14:paraId="15D9E28C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62D4C6C3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17D9FFA2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-       реалізувати метод реверсу;</w:t>
      </w:r>
    </w:p>
    <w:p w14:paraId="2130A6B2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реалізувати допоміжний метод виведення вхідного і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обернутого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списків;</w:t>
      </w:r>
    </w:p>
    <w:p w14:paraId="6277C105" w14:textId="77777777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2F891797" w14:textId="083207A0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14:paraId="67EDF713" w14:textId="7E91D4E4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14:paraId="582170AF" w14:textId="3373591D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Засвоїти механізми маніпуляції з покажчиками:</w:t>
      </w:r>
      <w:r w:rsidRPr="00A63403">
        <w:rPr>
          <w:rFonts w:ascii="Times New Roman" w:hAnsi="Times New Roman" w:cs="Times New Roman"/>
          <w:sz w:val="28"/>
          <w:szCs w:val="28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14:paraId="15ECCAFC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Розвинути навички розв’язувати задачі:</w:t>
      </w:r>
      <w:r w:rsidRPr="00A63403">
        <w:rPr>
          <w:rFonts w:ascii="Times New Roman" w:hAnsi="Times New Roman" w:cs="Times New Roman"/>
          <w:sz w:val="28"/>
          <w:szCs w:val="28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14:paraId="3833DE1E" w14:textId="77777777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sz w:val="28"/>
          <w:szCs w:val="28"/>
        </w:rPr>
        <w:t>Пояснення прикладу</w:t>
      </w:r>
    </w:p>
    <w:p w14:paraId="38DD040F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Спочатку ми визначаємо просту структуру </w:t>
      </w: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для нашого пов’язаного списку.</w:t>
      </w:r>
    </w:p>
    <w:p w14:paraId="11F18127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Потім функція </w:t>
      </w: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reverse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змінює список, маніпулюючи наступними покажчиками кожного вузла.</w:t>
      </w:r>
    </w:p>
    <w:p w14:paraId="78F47681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printList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— допоміжна функція для відображення списку.</w:t>
      </w:r>
    </w:p>
    <w:p w14:paraId="55731BB0" w14:textId="729664D9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Основна функція створює зразок списку, демонструє реверсування та друкує вихідний і обернений списки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C2E81B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</w:p>
    <w:p w14:paraId="55DF4283" w14:textId="1C8E0A4B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Порівняння списків</w:t>
      </w:r>
    </w:p>
    <w:p w14:paraId="5993E230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63403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compare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*h1,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*h2);</w:t>
      </w:r>
    </w:p>
    <w:p w14:paraId="195932B1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0DFA6F52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5B8D470C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проходиться по обох списках і порівнює дані в кожному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;</w:t>
      </w:r>
    </w:p>
    <w:p w14:paraId="55EB8248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false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.</w:t>
      </w:r>
    </w:p>
    <w:p w14:paraId="46F1E5B6" w14:textId="77777777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1536B7D4" w14:textId="4FC5D94A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рівності в структурах даних: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14:paraId="2E32CBE4" w14:textId="5F09160A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Поглиблення розуміння зв’язаних списків:</w:t>
      </w:r>
      <w:r w:rsidRPr="00A63403">
        <w:rPr>
          <w:rFonts w:ascii="Times New Roman" w:hAnsi="Times New Roman" w:cs="Times New Roman"/>
          <w:sz w:val="28"/>
          <w:szCs w:val="28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14:paraId="2CAAF5CD" w14:textId="58FC60A5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ефективність алгоритму: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також вводить поняття ефективності алгоритму. Студенти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вчаться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ефективно порівнювати елементи, що є навичкою, важливою для оптимізації та зменшення складності обчислень.</w:t>
      </w:r>
    </w:p>
    <w:p w14:paraId="021C5F1F" w14:textId="720F1149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базові навики роботи з реальними програми: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функції порівняння мають вирішальне значення в багатьох реальних програмах, </w:t>
      </w:r>
      <w:r w:rsidRPr="00A63403">
        <w:rPr>
          <w:rFonts w:ascii="Times New Roman" w:hAnsi="Times New Roman" w:cs="Times New Roman"/>
          <w:sz w:val="28"/>
          <w:szCs w:val="28"/>
        </w:rPr>
        <w:lastRenderedPageBreak/>
        <w:t>таких як виявлення змін у даних, синхронізація структур даних або навіть у таких алгоритмах, як сортування та пошук.</w:t>
      </w:r>
    </w:p>
    <w:p w14:paraId="1579E9AD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навик вирішення проблем і увага до деталей: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14:paraId="01065B49" w14:textId="77777777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sz w:val="28"/>
          <w:szCs w:val="28"/>
        </w:rPr>
        <w:t>Пояснення прикладу</w:t>
      </w:r>
    </w:p>
    <w:p w14:paraId="6BE8A3EF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●      Для пов’язаного списку визначено структуру </w:t>
      </w: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.</w:t>
      </w:r>
    </w:p>
    <w:p w14:paraId="56E5EC4E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●      Функція </w:t>
      </w: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compare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проходить обидва списки одночасно, порівнюючи дані в кожному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.</w:t>
      </w:r>
    </w:p>
    <w:p w14:paraId="4DA741AE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●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false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.</w:t>
      </w:r>
    </w:p>
    <w:p w14:paraId="025133AD" w14:textId="248F85C8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●      Основна функція </w:t>
      </w:r>
      <w:proofErr w:type="spellStart"/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main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створює два списки та демонструє порівняння.</w:t>
      </w:r>
    </w:p>
    <w:p w14:paraId="297CCA96" w14:textId="77777777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</w:p>
    <w:p w14:paraId="629A08F4" w14:textId="2C24B2B4" w:rsid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Додавання великих чисел</w:t>
      </w:r>
    </w:p>
    <w:p w14:paraId="12224ACE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6340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*n1,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*n2);</w:t>
      </w:r>
    </w:p>
    <w:p w14:paraId="489C6B9F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33D981BD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-       використовувати цифри від 0 до 9 для значень у списку;</w:t>
      </w:r>
    </w:p>
    <w:p w14:paraId="3A52F45F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(напр. 379  </w:t>
      </w:r>
      <w:r w:rsidRPr="00A63403">
        <w:rPr>
          <w:rFonts w:ascii="Cambria Math" w:hAnsi="Cambria Math" w:cs="Cambria Math"/>
          <w:sz w:val="28"/>
          <w:szCs w:val="28"/>
        </w:rPr>
        <w:t>⟹</w:t>
      </w:r>
      <w:r w:rsidRPr="00A63403">
        <w:rPr>
          <w:rFonts w:ascii="Times New Roman" w:hAnsi="Times New Roman" w:cs="Times New Roman"/>
          <w:sz w:val="28"/>
          <w:szCs w:val="28"/>
        </w:rPr>
        <w:t>  9→7→3);</w:t>
      </w:r>
    </w:p>
    <w:p w14:paraId="1B75A9A5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14:paraId="0BF9DD36" w14:textId="77777777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49C45224" w14:textId="0D0C016B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операцій зі структурами даних: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унаочнює практичне використання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14:paraId="304B4A31" w14:textId="2C1A4A15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Поглиблення розуміння зв’язаних списків:</w:t>
      </w:r>
      <w:r w:rsidRPr="00A63403">
        <w:rPr>
          <w:rFonts w:ascii="Times New Roman" w:hAnsi="Times New Roman" w:cs="Times New Roman"/>
          <w:sz w:val="28"/>
          <w:szCs w:val="28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14:paraId="23729AF0" w14:textId="327006F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ефективність алгоритму: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дозволяє порівняти швидкість алгоритму додавання з використанням списків зі швидкістю </w:t>
      </w:r>
      <w:r w:rsidRPr="00A63403">
        <w:rPr>
          <w:rFonts w:ascii="Times New Roman" w:hAnsi="Times New Roman" w:cs="Times New Roman"/>
          <w:sz w:val="28"/>
          <w:szCs w:val="28"/>
        </w:rPr>
        <w:lastRenderedPageBreak/>
        <w:t xml:space="preserve">вбудованих арифметичних операцій. Студенти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вчаться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розрізняти позитивні та негативні ефекти при виборі структур даних для реалізації практичних програм.</w:t>
      </w:r>
    </w:p>
    <w:p w14:paraId="1026A49C" w14:textId="40872AE2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базові навики роботи з реальними програми:</w:t>
      </w:r>
      <w:r w:rsidRPr="00A63403">
        <w:rPr>
          <w:rFonts w:ascii="Times New Roman" w:hAnsi="Times New Roman" w:cs="Times New Roman"/>
          <w:sz w:val="28"/>
          <w:szCs w:val="28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14:paraId="4BE6215D" w14:textId="35859F75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навик вирішення проблем і увага до деталей:</w:t>
      </w:r>
      <w:r w:rsidRPr="00A63403">
        <w:rPr>
          <w:rFonts w:ascii="Times New Roman" w:hAnsi="Times New Roman" w:cs="Times New Roman"/>
          <w:sz w:val="28"/>
          <w:szCs w:val="28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14:paraId="12293F9B" w14:textId="77777777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</w:p>
    <w:p w14:paraId="438808D8" w14:textId="4236A016" w:rsid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№7 -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Віддзеркалення дерева</w:t>
      </w:r>
    </w:p>
    <w:p w14:paraId="2E5D4106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63403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create_mirror_flip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);</w:t>
      </w:r>
    </w:p>
    <w:p w14:paraId="4A945620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37B8E663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-       використовувати цілі числа для значень у вузлах дерева</w:t>
      </w:r>
    </w:p>
    <w:p w14:paraId="4B6B38DC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14:paraId="6B71220A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14:paraId="6E33DCD4" w14:textId="77777777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140AFF79" w14:textId="6A402FF4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14:paraId="03991D34" w14:textId="04F77EA8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Прохід всіх вузлів дерева продемонструє розгортання рекурсивного виклику.</w:t>
      </w:r>
    </w:p>
    <w:p w14:paraId="35957EF0" w14:textId="77777777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</w:p>
    <w:p w14:paraId="3D42F2F2" w14:textId="77777777" w:rsid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Записати кожному батьківському вузлу суму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підвузлів</w:t>
      </w:r>
      <w:proofErr w:type="spellEnd"/>
    </w:p>
    <w:p w14:paraId="470C38C7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63403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tree_sum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>);</w:t>
      </w:r>
    </w:p>
    <w:p w14:paraId="3AEAF30D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627AFB82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значення у вузлах дерева;</w:t>
      </w:r>
    </w:p>
    <w:p w14:paraId="230F9680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проходить по бінарному дереві і записує у батьківський вузол суму значень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</w:p>
    <w:p w14:paraId="280D7209" w14:textId="77777777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lastRenderedPageBreak/>
        <w:t>-       вузол-листок не змінює значення</w:t>
      </w:r>
    </w:p>
    <w:p w14:paraId="760029CF" w14:textId="561F545F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sz w:val="28"/>
          <w:szCs w:val="28"/>
        </w:rPr>
        <w:t>-       значення змінюються від листків до кореня дерева</w:t>
      </w:r>
    </w:p>
    <w:p w14:paraId="7F50EC59" w14:textId="77777777" w:rsidR="00A63403" w:rsidRP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226D43DA" w14:textId="71B53511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Реалізація методу підрахунку сум </w:t>
      </w:r>
      <w:proofErr w:type="spellStart"/>
      <w:r w:rsidRPr="00A63403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  <w:r w:rsidRPr="00A63403">
        <w:rPr>
          <w:rFonts w:ascii="Times New Roman" w:hAnsi="Times New Roman" w:cs="Times New Roman"/>
          <w:sz w:val="28"/>
          <w:szCs w:val="28"/>
        </w:rPr>
        <w:t xml:space="preserve"> бінарного дерева покращує розуміння структури бінарного дерева. Це один з багатьох методів роботи з бінарними деревами.</w:t>
      </w:r>
    </w:p>
    <w:p w14:paraId="2D5E644B" w14:textId="54D0B6A5" w:rsidR="00A63403" w:rsidRP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  <w:r w:rsidRPr="00A6340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A63403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14:paraId="2BCB8983" w14:textId="4C6EF339" w:rsidR="00A63403" w:rsidRDefault="00A63403" w:rsidP="00A63403">
      <w:pPr>
        <w:rPr>
          <w:rFonts w:ascii="Times New Roman" w:hAnsi="Times New Roman" w:cs="Times New Roman"/>
          <w:sz w:val="28"/>
          <w:szCs w:val="28"/>
        </w:rPr>
      </w:pPr>
    </w:p>
    <w:p w14:paraId="4344BA4A" w14:textId="6B0F3C5C" w:rsidR="00A63403" w:rsidRDefault="00A63403" w:rsidP="00A634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="00B532F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Черга</w:t>
      </w:r>
    </w:p>
    <w:p w14:paraId="62B4263B" w14:textId="77777777" w:rsidR="0059440F" w:rsidRPr="0059440F" w:rsidRDefault="0059440F" w:rsidP="0059440F">
      <w:p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b/>
          <w:bCs/>
          <w:sz w:val="28"/>
          <w:szCs w:val="28"/>
        </w:rPr>
        <w:t>Умова задачі:</w:t>
      </w:r>
    </w:p>
    <w:p w14:paraId="342B8139" w14:textId="77777777" w:rsidR="0059440F" w:rsidRPr="0059440F" w:rsidRDefault="0059440F" w:rsidP="0059440F">
      <w:p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sz w:val="28"/>
          <w:szCs w:val="28"/>
        </w:rPr>
        <w:t xml:space="preserve">У вас є черга, яка реалізована за допомогою зв'язного списку. Реалізуйте клас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, що підтримує стандартні операції черги: додавання елементів (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enqueue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), видалення елементів (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dequeue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), перевірку розміру черги та виведення елементів черги.</w:t>
      </w:r>
    </w:p>
    <w:p w14:paraId="04092EBE" w14:textId="77777777" w:rsidR="0059440F" w:rsidRPr="0059440F" w:rsidRDefault="0059440F" w:rsidP="0059440F">
      <w:p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b/>
          <w:bCs/>
          <w:sz w:val="28"/>
          <w:szCs w:val="28"/>
        </w:rPr>
        <w:t xml:space="preserve">Опис класу </w:t>
      </w:r>
      <w:proofErr w:type="spellStart"/>
      <w:r w:rsidRPr="0059440F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59440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52E9FD" w14:textId="77777777" w:rsidR="0059440F" w:rsidRPr="0059440F" w:rsidRDefault="0059440F" w:rsidP="0059440F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sz w:val="28"/>
          <w:szCs w:val="28"/>
        </w:rPr>
        <w:t xml:space="preserve">Клас має приватну структуру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 xml:space="preserve">, яка представляє окремий елемент черги, що містить ціле значення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 xml:space="preserve"> та вказівник на наступний елемент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.</w:t>
      </w:r>
    </w:p>
    <w:p w14:paraId="5AE78D3D" w14:textId="77777777" w:rsidR="0059440F" w:rsidRPr="0059440F" w:rsidRDefault="0059440F" w:rsidP="0059440F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sz w:val="28"/>
          <w:szCs w:val="28"/>
        </w:rPr>
        <w:t xml:space="preserve">Клас має два вказівники: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frontNode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 xml:space="preserve"> (вказівник на перший елемент черги) та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rearNode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 xml:space="preserve"> (вказівник на останній елемент черги).</w:t>
      </w:r>
    </w:p>
    <w:p w14:paraId="00224098" w14:textId="77777777" w:rsidR="0059440F" w:rsidRPr="0059440F" w:rsidRDefault="0059440F" w:rsidP="0059440F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sz w:val="28"/>
          <w:szCs w:val="28"/>
        </w:rPr>
        <w:t>Операції:</w:t>
      </w:r>
    </w:p>
    <w:p w14:paraId="3D14BC1E" w14:textId="77777777" w:rsidR="0059440F" w:rsidRPr="0059440F" w:rsidRDefault="0059440F" w:rsidP="0059440F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9440F">
        <w:rPr>
          <w:rFonts w:ascii="Times New Roman" w:hAnsi="Times New Roman" w:cs="Times New Roman"/>
          <w:sz w:val="28"/>
          <w:szCs w:val="28"/>
        </w:rPr>
        <w:t>enqueue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) — додає новий елемент у кінець черги.</w:t>
      </w:r>
    </w:p>
    <w:p w14:paraId="5F81ADE1" w14:textId="77777777" w:rsidR="0059440F" w:rsidRPr="0059440F" w:rsidRDefault="0059440F" w:rsidP="0059440F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9440F">
        <w:rPr>
          <w:rFonts w:ascii="Times New Roman" w:hAnsi="Times New Roman" w:cs="Times New Roman"/>
          <w:sz w:val="28"/>
          <w:szCs w:val="28"/>
        </w:rPr>
        <w:t>dequeue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() — видаляє елемент з початку черги, якщо вона не порожня.</w:t>
      </w:r>
    </w:p>
    <w:p w14:paraId="0CF876F2" w14:textId="77777777" w:rsidR="0059440F" w:rsidRPr="0059440F" w:rsidRDefault="0059440F" w:rsidP="0059440F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9440F">
        <w:rPr>
          <w:rFonts w:ascii="Times New Roman" w:hAnsi="Times New Roman" w:cs="Times New Roman"/>
          <w:sz w:val="28"/>
          <w:szCs w:val="28"/>
        </w:rPr>
        <w:t>getSize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() — повертає кількість елементів у черзі.</w:t>
      </w:r>
    </w:p>
    <w:p w14:paraId="32F7CC1A" w14:textId="77777777" w:rsidR="0059440F" w:rsidRPr="0059440F" w:rsidRDefault="0059440F" w:rsidP="0059440F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9440F">
        <w:rPr>
          <w:rFonts w:ascii="Times New Roman" w:hAnsi="Times New Roman" w:cs="Times New Roman"/>
          <w:sz w:val="28"/>
          <w:szCs w:val="28"/>
        </w:rPr>
        <w:t>printQueue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() — виводить всі елементи черги.</w:t>
      </w:r>
    </w:p>
    <w:p w14:paraId="675DBF09" w14:textId="77777777" w:rsidR="0059440F" w:rsidRPr="0059440F" w:rsidRDefault="0059440F" w:rsidP="0059440F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sz w:val="28"/>
          <w:szCs w:val="28"/>
        </w:rPr>
        <w:t xml:space="preserve">Якщо черга порожня і виконується операція </w:t>
      </w:r>
      <w:proofErr w:type="spellStart"/>
      <w:r w:rsidRPr="0059440F">
        <w:rPr>
          <w:rFonts w:ascii="Times New Roman" w:hAnsi="Times New Roman" w:cs="Times New Roman"/>
          <w:sz w:val="28"/>
          <w:szCs w:val="28"/>
        </w:rPr>
        <w:t>dequeue</w:t>
      </w:r>
      <w:proofErr w:type="spellEnd"/>
      <w:r w:rsidRPr="0059440F">
        <w:rPr>
          <w:rFonts w:ascii="Times New Roman" w:hAnsi="Times New Roman" w:cs="Times New Roman"/>
          <w:sz w:val="28"/>
          <w:szCs w:val="28"/>
        </w:rPr>
        <w:t>(), вивести повідомлення: "Черга порожня. Неможливо видалити елемент."</w:t>
      </w:r>
    </w:p>
    <w:p w14:paraId="1276A1F3" w14:textId="77777777" w:rsidR="0059440F" w:rsidRPr="0059440F" w:rsidRDefault="0059440F" w:rsidP="0059440F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9440F">
        <w:rPr>
          <w:rFonts w:ascii="Times New Roman" w:hAnsi="Times New Roman" w:cs="Times New Roman"/>
          <w:sz w:val="28"/>
          <w:szCs w:val="28"/>
        </w:rPr>
        <w:t>Реалізувати деструктор, який очищує всю пам'ять, зайняту чергою.</w:t>
      </w:r>
    </w:p>
    <w:p w14:paraId="0E78DE8D" w14:textId="514495E8" w:rsidR="0059440F" w:rsidRDefault="0059440F" w:rsidP="0059440F">
      <w:pPr>
        <w:pStyle w:val="a7"/>
        <w:numPr>
          <w:ilvl w:val="0"/>
          <w:numId w:val="25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9440F">
        <w:rPr>
          <w:rFonts w:ascii="Times New Roman" w:hAnsi="Times New Roman" w:cs="Times New Roman"/>
          <w:i/>
          <w:iCs/>
          <w:sz w:val="28"/>
          <w:szCs w:val="28"/>
        </w:rPr>
        <w:t>Дизайн виконання завдань:</w:t>
      </w:r>
    </w:p>
    <w:p w14:paraId="7DEFD405" w14:textId="3E44DDCF" w:rsidR="0059440F" w:rsidRPr="00D06175" w:rsidRDefault="00FC78A3" w:rsidP="00FC78A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C78A3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№6 - </w:t>
      </w:r>
      <w:proofErr w:type="spellStart"/>
      <w:r w:rsidRPr="00FC78A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FC78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78A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FC78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78A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FC78A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FC78A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FC78A3">
        <w:rPr>
          <w:rFonts w:ascii="Times New Roman" w:hAnsi="Times New Roman" w:cs="Times New Roman"/>
          <w:b/>
          <w:bCs/>
          <w:sz w:val="28"/>
          <w:szCs w:val="28"/>
        </w:rPr>
        <w:t xml:space="preserve"> 3 - Додавання великих чисел</w:t>
      </w:r>
    </w:p>
    <w:p w14:paraId="1D2795BF" w14:textId="3D4D667C" w:rsidR="00FC78A3" w:rsidRPr="00FC78A3" w:rsidRDefault="00FC78A3" w:rsidP="00FC78A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C78A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DE4C72" wp14:editId="284C5C87">
            <wp:extent cx="5257800" cy="4311340"/>
            <wp:effectExtent l="0" t="0" r="0" b="0"/>
            <wp:docPr id="12217598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47" cy="431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6228" w14:textId="77777777" w:rsidR="00FC78A3" w:rsidRPr="00FC78A3" w:rsidRDefault="00FC78A3" w:rsidP="00FC78A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FB916A" w14:textId="68282A22" w:rsidR="0059440F" w:rsidRDefault="0059440F" w:rsidP="0059440F">
      <w:pPr>
        <w:pStyle w:val="a7"/>
        <w:numPr>
          <w:ilvl w:val="0"/>
          <w:numId w:val="25"/>
        </w:num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59440F">
        <w:rPr>
          <w:rFonts w:ascii="Times New Roman" w:hAnsi="Times New Roman" w:cs="Times New Roman"/>
          <w:i/>
          <w:iCs/>
          <w:sz w:val="28"/>
          <w:szCs w:val="28"/>
        </w:rPr>
        <w:t>Код програм з посиланням на зовнішні ресурси</w:t>
      </w:r>
      <w:r w:rsidR="00436BA0">
        <w:rPr>
          <w:rFonts w:ascii="Times New Roman" w:hAnsi="Times New Roman" w:cs="Times New Roman"/>
          <w:i/>
          <w:iCs/>
          <w:sz w:val="28"/>
          <w:szCs w:val="28"/>
        </w:rPr>
        <w:t xml:space="preserve"> та </w:t>
      </w:r>
      <w:r w:rsidR="00436BA0" w:rsidRPr="00BD5B01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фактично затрачений час</w:t>
      </w:r>
      <w:r w:rsidRPr="0059440F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6B99ABD" w14:textId="77777777" w:rsidR="0059440F" w:rsidRPr="0059440F" w:rsidRDefault="0059440F" w:rsidP="0059440F">
      <w:pPr>
        <w:pStyle w:val="a7"/>
        <w:rPr>
          <w:rFonts w:ascii="Times New Roman" w:hAnsi="Times New Roman" w:cs="Times New Roman"/>
          <w:i/>
          <w:iCs/>
          <w:sz w:val="28"/>
          <w:szCs w:val="28"/>
        </w:rPr>
      </w:pPr>
    </w:p>
    <w:p w14:paraId="12698FAD" w14:textId="05C55678" w:rsidR="0059440F" w:rsidRPr="0059440F" w:rsidRDefault="0059440F" w:rsidP="005944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№1 - </w:t>
      </w:r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10 -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1-10</w:t>
      </w:r>
    </w:p>
    <w:p w14:paraId="2928C80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C8D8789" w14:textId="1222DC60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fstream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C955CF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91BA96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53D8C4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53BA02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B7B53D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4BC22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655AB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9560FE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75ADAAB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227B5AE5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15AB50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FDF52A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5721E8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60A807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BEFBB56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6F2A51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65B51F5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7FB287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F0DD27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C61019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087421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FFF61B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353AE6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pos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C55620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29DA4FE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4CF7BF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pos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</w:p>
    <w:p w14:paraId="26D293F6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82FBD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7703444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5F89B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344D8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588E6E5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B2C9C1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6DAC1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F70115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955799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F275B92" w14:textId="7A7EC8CD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pos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="00FF0E99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++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3F0BA3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524C97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F50B86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6BE7A9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472D25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3FC56B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29818D5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FFD4F2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3D1CE8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EDD32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8CAA0D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08A176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</w:p>
    <w:p w14:paraId="1CAFAD9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AA3736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B8E8EA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702A56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3B8F73D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95C1E2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DFE9617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AD0BFD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deleteFromEnd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55D03A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C63233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24B029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AF66C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E058BF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5D6A59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69BB18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3DF664CE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308607B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0E3630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E5BECE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--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79CF59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B86BC96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AFD7D5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9BE4AF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44E05A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03C769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is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empty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A9D85C5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21C26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22B386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F201C4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EA1E4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999142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0A75EE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FF0C757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31C455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E9E358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writeListToFile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677C0E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ofstream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ios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::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B3111D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48786A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Can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not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!"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E46A5E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57E0A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151DD3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CA0D84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1951BD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058F17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F3492E9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EF4DA5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268684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4A7592F5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was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written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B93A41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A09B23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077905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deleteList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6BA8AC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D6A1B6E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AB147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03CFA57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E5C9EA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23FCF6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5047D0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83C805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restore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415109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ifstream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ios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::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72AD35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0FB747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Can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not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!"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9AF155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CD2F2A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3B43CD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48F298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39BC1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8F1D58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09ABDE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B74BA95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826DAA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059EB0CE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was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restored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F17F9E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2B98D6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37209A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38E7FFD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74F98B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3A2F07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CEEBC80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DC23CB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FA0E80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AF1B4A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5AB299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266E93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10E6DF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19CE43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AECAD4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99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4C0A68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after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insertion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99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second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placr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C1FC98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6045076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E8F9D0E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deleteFromEnd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688E1E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after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removal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2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elements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C5011A5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6C1CAE6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39198DE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writeListToFile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"list.txt"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3A26926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8A88AE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deleteList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4E4BCCB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62B9687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3AB0A1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after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free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96E66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F12F0E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4B10A8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restore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"list.txt"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6ED24B3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List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after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restore</w:t>
      </w:r>
      <w:proofErr w:type="spellEnd"/>
      <w:r w:rsidRPr="0059440F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A5AA16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87AFDA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1612292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deleteList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677F20A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9440F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28D298C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C7FC2DF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9440F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9440F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C63CBE4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9440F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B91AC5D" w14:textId="77777777" w:rsidR="0059440F" w:rsidRPr="0059440F" w:rsidRDefault="0059440F" w:rsidP="005944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ACCD168" w14:textId="24F053A1" w:rsidR="00A63403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 год 30 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2 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1AE046C6" w14:textId="7E9E50A9" w:rsidR="00CE5D80" w:rsidRPr="00F07F41" w:rsidRDefault="00F07F41" w:rsidP="0059440F">
      <w:pPr>
        <w:rPr>
          <w:rFonts w:ascii="Times New Roman" w:hAnsi="Times New Roman" w:cs="Times New Roman"/>
          <w:iCs/>
          <w:sz w:val="28"/>
          <w:szCs w:val="28"/>
        </w:rPr>
      </w:pPr>
      <w:hyperlink r:id="rId20" w:anchor="diff-072998404d072a8a37c2d9eb4484cc3531667717ce4517f3e626bad306653a70" w:history="1"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</w:rPr>
          <w:t>https://github.com/artificial-intelligence-department/ai_programming_playground_2024/pull/479/files#diff-072998404d072a8a37c2d9eb4484cc3531667717ce4517f3e626bad306653a70</w:t>
        </w:r>
      </w:hyperlink>
      <w:r w:rsidRPr="00F07F41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0ACFFE7" w14:textId="77777777" w:rsidR="0059440F" w:rsidRDefault="0059440F" w:rsidP="005944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№2 -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050F0003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lastRenderedPageBreak/>
        <w:t>#include</w:t>
      </w:r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886E4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886E4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B801ABA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C8E2EC7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886E4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5A58700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A38C478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4ED615A5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unsigned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long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long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0943EB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C7F5435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BCE33D2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0A6CC78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886E4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9FECE84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F457D42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7E34EFB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659AC5A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935E93D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4419C42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414544F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886E4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</w:t>
      </w:r>
      <w:proofErr w:type="spellEnd"/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AF34DB7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^=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1ULL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col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));</w:t>
      </w:r>
    </w:p>
    <w:p w14:paraId="52F9385A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DF3AA7D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7E0566D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886E4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886E4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4606559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^=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1ULL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));</w:t>
      </w:r>
    </w:p>
    <w:p w14:paraId="011CC155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47317D9F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AD08E4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^=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1ULL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));</w:t>
      </w:r>
    </w:p>
    <w:p w14:paraId="193AE6C0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3B31804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8ACF0C7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886E4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9DB2EB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5E5DD27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886E4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86E4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E61FDB4" w14:textId="77777777" w:rsidR="00886E4E" w:rsidRPr="00886E4E" w:rsidRDefault="00886E4E" w:rsidP="00886E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86E4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A9C6940" w14:textId="5DF3B8A5" w:rsidR="00CE5D80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30 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 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0BCD302B" w14:textId="6D7312A0" w:rsidR="00CE5D80" w:rsidRPr="00D06175" w:rsidRDefault="00F07F41" w:rsidP="0059440F">
      <w:pPr>
        <w:rPr>
          <w:rFonts w:ascii="Times New Roman" w:hAnsi="Times New Roman" w:cs="Times New Roman"/>
          <w:sz w:val="28"/>
          <w:szCs w:val="28"/>
        </w:rPr>
      </w:pPr>
      <w:hyperlink r:id="rId21" w:anchor="diff-c4ae3ea3e272d13a06cfa6b6bbaedd1c3bacd9e6e6cf91e74682994779e1a4b1" w:history="1">
        <w:r w:rsidRPr="0058354F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https://github.com/artificial-intelligence-department/ai_programming_playground_2024/pull/479/files#diff-c4ae3ea3e272d13a06cfa6b6bbaedd1c3bacd9e6e6cf91e74682994779e1a4b1</w:t>
        </w:r>
      </w:hyperlink>
      <w:r w:rsidRPr="00F07F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EBB76C" w14:textId="77777777" w:rsidR="00F07F41" w:rsidRPr="00D06175" w:rsidRDefault="00F07F41" w:rsidP="0059440F">
      <w:pPr>
        <w:rPr>
          <w:rFonts w:ascii="Times New Roman" w:hAnsi="Times New Roman" w:cs="Times New Roman"/>
          <w:sz w:val="28"/>
          <w:szCs w:val="28"/>
        </w:rPr>
      </w:pPr>
    </w:p>
    <w:p w14:paraId="7D3EFA9D" w14:textId="05C66734" w:rsidR="00886E4E" w:rsidRDefault="00886E4E" w:rsidP="005944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="00B532F6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="00B532F6" w:rsidRPr="00B532F6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="00B532F6" w:rsidRPr="00B532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532F6" w:rsidRPr="00B532F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="00B532F6" w:rsidRPr="00B532F6">
        <w:rPr>
          <w:rFonts w:ascii="Times New Roman" w:hAnsi="Times New Roman" w:cs="Times New Roman"/>
          <w:b/>
          <w:bCs/>
          <w:sz w:val="28"/>
          <w:szCs w:val="28"/>
        </w:rPr>
        <w:t xml:space="preserve"> 7-8</w:t>
      </w:r>
    </w:p>
    <w:p w14:paraId="417D076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492773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F4C05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58496F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AA039C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template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typename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</w:t>
      </w:r>
    </w:p>
    <w:p w14:paraId="0FD55C0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0738AFD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4BDCA0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FFB637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A24145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52E13D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 }</w:t>
      </w:r>
    </w:p>
    <w:p w14:paraId="73BC1A0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1240B46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756808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template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typename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</w:t>
      </w:r>
    </w:p>
    <w:p w14:paraId="2C8EA1F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class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BinarySearchTree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76E7C35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public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:</w:t>
      </w:r>
    </w:p>
    <w:p w14:paraId="343EA9B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    //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Constructor</w:t>
      </w:r>
      <w:proofErr w:type="spellEnd"/>
    </w:p>
    <w:p w14:paraId="6300BC2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BinarySearchTree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2E3ED74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BD5474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01B9CF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E61C8C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8618A9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10D849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contains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EA54DC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contains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6A4D35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C4C452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50520B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0C4CD9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910142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8E16D5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B2C73C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362F20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5EBA60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Якщо дерево порожнє</w:t>
      </w:r>
    </w:p>
    <w:p w14:paraId="4C4C8A6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F669AB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inorderTraverse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E4922C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6C8527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E11343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50DF62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3A928E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private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:</w:t>
      </w:r>
    </w:p>
    <w:p w14:paraId="2B92437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532EC2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D9A1EF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CA27CD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09C03C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C4A6BB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treeSize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135E0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80B8A8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DCF837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CF42FB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ED69EF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A9D921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9FA824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A63C1C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00E5BD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1E631E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714585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28E902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23DBE2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contains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5B4B3A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05D54E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78EFB1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343345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43AC78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E0613C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A31DC4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5DBD2E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contains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D35C1B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6255DB3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contains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2C7438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176E35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8FB80A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382710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inorderTraverse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E3755A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BDF1EA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inorderTraverse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9A88F5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28EE04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inorderTraverse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E3FEDE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5974BA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83D31A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1EA7EA6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AD762F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23FD059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Q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CCB18A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Q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7D0F5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6C151B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BinarySearchTree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167E72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command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1B22D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E15BA3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29513A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Q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C20322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command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A2FFFD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E77DD5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command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insert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773F9F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49A05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E99367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command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contains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6CB860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8E11AE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contains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 {</w:t>
      </w:r>
    </w:p>
    <w:p w14:paraId="1ED2B6E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Yes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4BFE70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10FD8D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No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FE279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6C40A46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command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size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6EF6B8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FC830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command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73BF98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tree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(); </w:t>
      </w:r>
    </w:p>
    <w:p w14:paraId="32E0F3F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AFCBDA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D045E7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BAA1C3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808F09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A0210A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34F546A" w14:textId="2592F06C" w:rsidR="00B532F6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 год 30 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 год 30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хв</w:t>
      </w:r>
      <w:proofErr w:type="spellEnd"/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EC9E12" w14:textId="0ABB918B" w:rsidR="00CE5D80" w:rsidRPr="00D06175" w:rsidRDefault="00F07F41" w:rsidP="0059440F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22" w:anchor="diff-02ae60b06dfde1bffa6094446fa5d638d7e42794564959aa1e2ab5bd7befa8bf" w:history="1">
        <w:r w:rsidRPr="0058354F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https://github.com/artificial-intelligence-department/ai_programming_playground_2024/pull/479/files#diff-02ae60b06dfde1bffa6094446fa5d638d7e42794564959aa1e2ab5bd7befa8bf</w:t>
        </w:r>
      </w:hyperlink>
      <w:r w:rsidRPr="00F07F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A4B026" w14:textId="77777777" w:rsidR="00F07F41" w:rsidRPr="00D06175" w:rsidRDefault="00F07F41" w:rsidP="0059440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B6E7FA" w14:textId="77777777" w:rsidR="00B532F6" w:rsidRDefault="00B532F6" w:rsidP="00B532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Реверс списку (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Reverse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EF6061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F5504A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BA0B2D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F9CE1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063A55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CBC14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8C3324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436D04C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485CC2C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9A8EB2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reverse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0527DC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7B10F9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EB0FAB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8E070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21B18B1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332A80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96431B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D3FCE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9A892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18B94F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2DDFF9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69A2876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prev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B30CAC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9DF86F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F49695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E5A8CD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D8E47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5C1D8C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8A6874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A009E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1A9BB3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7FF90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3818FC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C74D60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4943882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ECA660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5B9070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64FE51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213C6A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BB973D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49F257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lastRenderedPageBreak/>
        <w:t>    //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*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=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(1,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(2,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(3,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(4,nullptr))));</w:t>
      </w:r>
    </w:p>
    <w:p w14:paraId="186D8FA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"Вихідний список: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E2C43A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32BEC3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071169E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reverse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21767D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16F7055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"Обернений список: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956FF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8F6276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6651B8B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827FD5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12F3A5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29F50D5" w14:textId="2D1CB7F9" w:rsidR="00B532F6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 w:rsidRPr="00D06175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40 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40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хв</w:t>
      </w:r>
      <w:proofErr w:type="spellEnd"/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9B2562" w14:textId="11F62EF3" w:rsidR="00CE5D80" w:rsidRPr="00F07F41" w:rsidRDefault="00F07F41" w:rsidP="0059440F">
      <w:pPr>
        <w:rPr>
          <w:rFonts w:ascii="Times New Roman" w:hAnsi="Times New Roman" w:cs="Times New Roman"/>
          <w:sz w:val="28"/>
          <w:szCs w:val="28"/>
        </w:rPr>
      </w:pPr>
      <w:hyperlink r:id="rId23" w:anchor="diff-ec18442adba0014e41a68e04914082075f510f9efa1670b821a1dc5977a01e9b" w:history="1">
        <w:r w:rsidRPr="0058354F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https://github.com/artificial-intelligence-department/ai_programming_playground_2024/pull/479/files#diff-ec18442adba0014e41a68e04914082075f510f9efa1670b821a1dc5977a01e9b</w:t>
        </w:r>
      </w:hyperlink>
      <w:r w:rsidRPr="00F07F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E5CD3" w14:textId="352CCCFE" w:rsidR="00B532F6" w:rsidRDefault="00B532F6" w:rsidP="005944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Порівняння списків</w:t>
      </w:r>
    </w:p>
    <w:p w14:paraId="5B58679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98B30E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BE0AD7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56C99D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025753A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B31197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5ABB8D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7DFC8C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1F2679F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22220CB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F4E985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compare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537A6A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30185C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C76CC3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485ED9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0F7B08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493B6D8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7E5A90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091B12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0470A6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067D3D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36833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854EA5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CADE7A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69D2E1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6FEE1B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B25A83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EB2CFB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CD7B75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AA2257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*&amp;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983B59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CDA7BF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4D33E6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70CBBD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8E440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02D57B9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2F42E8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CA9812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DCCA80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F57264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D6456C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D62A44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C442AC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29F3F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7A81960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864C2E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C964BF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CED557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pushToEnd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7F39C8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7C9B88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0B8A45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685E8F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A46FE2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push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09127B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BAE440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compare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 {</w:t>
      </w:r>
    </w:p>
    <w:p w14:paraId="07743CC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"Списки однакові"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14D34C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59EF7C6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"Списки різні"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83824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72902D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B5E6B9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523AF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AD487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BC0AC6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9A2E2B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8DFF3D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D2BDB7" w14:textId="7D12EAB5" w:rsidR="00B532F6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 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 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B760103" w14:textId="02D58813" w:rsidR="00CE5D80" w:rsidRPr="00D06175" w:rsidRDefault="00F07F41" w:rsidP="0059440F">
      <w:pPr>
        <w:rPr>
          <w:rFonts w:ascii="Times New Roman" w:hAnsi="Times New Roman" w:cs="Times New Roman"/>
          <w:sz w:val="28"/>
          <w:szCs w:val="28"/>
        </w:rPr>
      </w:pPr>
      <w:hyperlink r:id="rId24" w:anchor="diff-68dbe4414126c2245ce5956f19e578ecf1ce3d03c1a660f69aecf25e36ddc627" w:history="1">
        <w:r w:rsidRPr="0058354F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https://github.com/artificial-intelligence-department/ai_programming_playground_2024/pull/479/files#diff-68dbe4414126c2245ce5956f19e578ecf1ce3d03c1a660f69aecf25e36ddc627</w:t>
        </w:r>
      </w:hyperlink>
      <w:r w:rsidRPr="00F07F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6515BC" w14:textId="77777777" w:rsidR="00F07F41" w:rsidRPr="00D06175" w:rsidRDefault="00F07F41" w:rsidP="0059440F">
      <w:pPr>
        <w:rPr>
          <w:rFonts w:ascii="Times New Roman" w:hAnsi="Times New Roman" w:cs="Times New Roman"/>
          <w:sz w:val="28"/>
          <w:szCs w:val="28"/>
        </w:rPr>
      </w:pPr>
    </w:p>
    <w:p w14:paraId="6920AD01" w14:textId="1DF725FB" w:rsidR="00B532F6" w:rsidRDefault="00B532F6" w:rsidP="005944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Додавання великих чисел</w:t>
      </w:r>
    </w:p>
    <w:p w14:paraId="13D9C31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41DDAD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86043C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01486C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7E8257B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6B7A1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B36CAB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600CE2C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696564A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1D4465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add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79C783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BC976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08C73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carry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перенос розряду</w:t>
      </w:r>
    </w:p>
    <w:p w14:paraId="19CEAA4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867027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carry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2D7650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carry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C4C964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12E644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BCAF2D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D3925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56A1612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819F23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66CD20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C3733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029240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5573EC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carry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F0F971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424BF9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0D733C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AEA92B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40C4C0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6CC990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188E0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30C364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068BC01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A5582A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tail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82116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1E198A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6A8D24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59777F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EE2E40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151AB9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530A6A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6765CF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5D932B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87B7F4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head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4CFB19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EDD016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F8B25C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834417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7BF6E3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5F3BF2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2F8CAD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9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D89FF6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21905B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4FC0BE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461640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747227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F029C8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23BCAB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ADBFED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add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4CC07F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25B9A9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"Результат додавання: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F45EA8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printList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843BAF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968D28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5623AD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4795A1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E81557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2B8391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0728A5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532B9F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130ADF4" w14:textId="7663E245" w:rsidR="00B532F6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 год 30 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 год 30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хв</w:t>
      </w:r>
      <w:proofErr w:type="spellEnd"/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AC28030" w14:textId="58571B80" w:rsidR="00F07F41" w:rsidRPr="00D06175" w:rsidRDefault="00F07F41" w:rsidP="0059440F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25" w:anchor="diff-24f809eb484afc2a0dd97efd16690292d0ce0bd921808acce275f230f1d46d6b" w:history="1"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artificial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intelligence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department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ai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programming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playground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_2024/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pull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/479/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#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diff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-24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809</w:t>
        </w:r>
        <w:proofErr w:type="spellStart"/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eb</w:t>
        </w:r>
        <w:proofErr w:type="spellEnd"/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484</w:t>
        </w:r>
        <w:proofErr w:type="spellStart"/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afc</w:t>
        </w:r>
        <w:proofErr w:type="spellEnd"/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2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0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dd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97</w:t>
        </w:r>
        <w:proofErr w:type="spellStart"/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efd</w:t>
        </w:r>
        <w:proofErr w:type="spellEnd"/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16690292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0</w:t>
        </w:r>
        <w:proofErr w:type="spellStart"/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ce</w:t>
        </w:r>
        <w:proofErr w:type="spellEnd"/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0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921808</w:t>
        </w:r>
        <w:proofErr w:type="spellStart"/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acce</w:t>
        </w:r>
        <w:proofErr w:type="spellEnd"/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275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230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1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46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F07F41">
          <w:rPr>
            <w:rStyle w:val="a8"/>
            <w:rFonts w:ascii="Times New Roman" w:hAnsi="Times New Roman" w:cs="Times New Roman"/>
            <w:sz w:val="28"/>
            <w:szCs w:val="28"/>
          </w:rPr>
          <w:t>6</w:t>
        </w:r>
        <w:r w:rsidRPr="0058354F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  <w:r w:rsidRPr="00F07F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2642F5" w14:textId="77777777" w:rsidR="00F07F41" w:rsidRPr="00D06175" w:rsidRDefault="00F07F41" w:rsidP="0059440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CBF69C" w14:textId="77777777" w:rsidR="00B532F6" w:rsidRDefault="00B532F6" w:rsidP="00B532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№7 -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Віддзеркалення дерева</w:t>
      </w:r>
    </w:p>
    <w:p w14:paraId="08E6A6C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397F2B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74602B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E3B3F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7D255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90E3D1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249937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BA9F67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262329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4C3AA2A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007E4FB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8C5B73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create_mirror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41188C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FB80AB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27F482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80027D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905EA0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2EFF6D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ADD905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create_mirror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0F630B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create_mirror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FB7E3A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7CA54B3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C437D2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42645D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B5169B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D51AF5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1C1051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4EDCEE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228261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94987C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4EAFE8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633C9C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BD0A26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DF1F08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5A43E1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8EF895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873DDC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00F6CE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AD2162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8A8215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51404A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C02A8C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Original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tree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11795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267D38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42B616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F44611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mirroredRoot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create_mirror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D4DA3C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569186E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Mirrored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tree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7F2066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mirroredRoot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AEC116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65806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9FBC84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B3F5C5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8C5EB1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50704FA" w14:textId="14B5818B" w:rsidR="00B532F6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40 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45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хв</w:t>
      </w:r>
      <w:proofErr w:type="spellEnd"/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56C5CA7D" w14:textId="370EB941" w:rsidR="00CE5D80" w:rsidRPr="00D06175" w:rsidRDefault="00F07F41" w:rsidP="0059440F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26" w:anchor="diff-d15fc6d8da71839cb0a3b29f0623f128fd86fcb009183d065110fa49aae6dabd" w:history="1">
        <w:r w:rsidRPr="0058354F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https://github.com/artificial-intelligence-department/ai_programming_playground_2024/pull/479/files#diff-d15fc6d8da71839cb0a3b29f0623f128fd86fcb009183d065110fa49aae6dabd</w:t>
        </w:r>
      </w:hyperlink>
      <w:r w:rsidRPr="00F07F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3AEE55" w14:textId="77777777" w:rsidR="00F07F41" w:rsidRPr="00D06175" w:rsidRDefault="00F07F41" w:rsidP="0059440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9C7376" w14:textId="77777777" w:rsidR="00B532F6" w:rsidRDefault="00B532F6" w:rsidP="00B532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Записати кожному батьківському вузлу суму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підвузлів</w:t>
      </w:r>
      <w:proofErr w:type="spellEnd"/>
    </w:p>
    <w:p w14:paraId="34E2E67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FB1789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6C2C9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F89BA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7278A2A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905792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0495F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4FA20A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AC3DDE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172382C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485BED0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9A0D9F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calculate_sum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AD7C4C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</w:p>
    <w:p w14:paraId="42A6036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75DC737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5472E5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  <w:r w:rsidRPr="00B532F6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//вузол - листок</w:t>
      </w:r>
    </w:p>
    <w:p w14:paraId="36C8C45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F216BE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34D05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calculate_sum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5294A2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calculate_sum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C0ED55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01B71A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7E2ED4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7B4A03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725FE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9D4F9A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A7B51D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8007A5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561C9B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383A20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BECDE9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924D34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4C90A2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F97541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B81824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</w:t>
      </w:r>
    </w:p>
    <w:p w14:paraId="026F665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6B5BFD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58D89B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1E88CC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16CB8E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TreeNode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2FE8BB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A422FC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Original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tree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2F2EA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51E465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57E3B6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6B8805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calculate_sum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F20080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AE0FBD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Sum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tree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42B28E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print_tree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root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6CDC53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F12D28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2343D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3EE247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1F993C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8369B92" w14:textId="2C54C602" w:rsidR="00B532F6" w:rsidRDefault="00CE5D80" w:rsidP="0059440F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40 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хв. Фактичний: </w:t>
      </w:r>
      <w:r w:rsidRPr="00D0617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40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хв</w:t>
      </w:r>
      <w:proofErr w:type="spellEnd"/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2F244B09" w14:textId="725E035D" w:rsidR="00CE5D80" w:rsidRPr="00F07F41" w:rsidRDefault="00F07F41" w:rsidP="0059440F">
      <w:pPr>
        <w:rPr>
          <w:rFonts w:ascii="Times New Roman" w:hAnsi="Times New Roman" w:cs="Times New Roman"/>
          <w:sz w:val="28"/>
          <w:szCs w:val="28"/>
        </w:rPr>
      </w:pPr>
      <w:hyperlink r:id="rId27" w:anchor="diff-1a064004ed0502c8078a4244dc52e88af0c900354873ad28fc45b767075ba228" w:history="1">
        <w:r w:rsidRPr="0058354F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https://github.com/artificial-intelligence-department/ai_programming_playground_2024/pull/479/files#diff-1a064004ed0502c8078a4244dc52e88af0c900354873ad28fc45b767075ba228</w:t>
        </w:r>
      </w:hyperlink>
      <w:r w:rsidRPr="00F07F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E4510E" w14:textId="5063362A" w:rsidR="00B532F6" w:rsidRDefault="00B532F6" w:rsidP="005944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№9 -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Черга</w:t>
      </w:r>
    </w:p>
    <w:p w14:paraId="4EF793D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0AF019F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20F7A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CA13E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A6AEC1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class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52EF563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private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:</w:t>
      </w:r>
    </w:p>
    <w:p w14:paraId="42CC4AF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326583C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B7E630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AA9102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val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02DD8C8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};</w:t>
      </w:r>
    </w:p>
    <w:p w14:paraId="0863C64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6BB032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F74490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rearNode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B22245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7D95AF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isEmpty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882F65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314E2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5912E1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DA26AC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3AE7D55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AF17F5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DB01B8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81CF6E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A3945E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23C638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1C3D284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06FF7E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287478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AD0706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public</w:t>
      </w:r>
      <w:proofErr w:type="spellEnd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:</w:t>
      </w:r>
    </w:p>
    <w:p w14:paraId="2975A4C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: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rearNode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{}</w:t>
      </w:r>
    </w:p>
    <w:p w14:paraId="213EE2A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488CB6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element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EF0CA0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element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6830F3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isEmpty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2CEB6BF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rearNode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E99213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339D2AC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rearNode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7FEE2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rearNode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9E0861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58603F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152F71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6DF125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66CE6DC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isEmpty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1856B96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214324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BDAE4E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78B5FF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8ED1A2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B108C4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rearNode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4E2584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0A61AFD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60A4150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"Черга порожня. Неможливо видалити елемент."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1C7E81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D208550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3A733A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75E64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getSize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6105D1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5CCFAAF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5DDE83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D22922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24E760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isEmpty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5713C948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"Черга порожня."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D1DB2F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675F1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3B8838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</w:p>
    <w:p w14:paraId="589B6B8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Node</w:t>
      </w:r>
      <w:proofErr w:type="spellEnd"/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frontNode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D79C3F5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"Елементи черги: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35F6FA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nullptr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F4A8DB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data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A2A921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current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-&gt;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next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3397E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C577C6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34CE63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829BC6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42D9A2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~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47EC53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B532F6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isEmpty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1E61D2E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29E40F8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D3394D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EE0DE4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03BD4203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9A213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B532F6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49FA0B2F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8BE4B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9D2F84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D8ACE6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11CF16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E65C7C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1AEAC9C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"Розмір черги після додавання елементів: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getSize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20ABCB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316B83C2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4AA6A5E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18BF572A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"Розмір черги після видалення елементу: "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getSize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F7FB6E1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myQueue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B532F6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printQueue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6197C0A9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5C6F507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B532F6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532F6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CB2DB06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532F6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489219D" w14:textId="77777777" w:rsidR="00B532F6" w:rsidRPr="00B532F6" w:rsidRDefault="00B532F6" w:rsidP="00B532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31D7B86" w14:textId="0CC45CEE" w:rsidR="00B532F6" w:rsidRPr="00D06175" w:rsidRDefault="00CE5D80" w:rsidP="0059440F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</w:rPr>
        <w:t>40</w:t>
      </w:r>
      <w:r w:rsidRPr="00CE5D8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хв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40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хв</w:t>
      </w:r>
      <w:proofErr w:type="spellEnd"/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22CC44C" w14:textId="68E36F2B" w:rsidR="00F07F41" w:rsidRPr="00D06175" w:rsidRDefault="00F07F41" w:rsidP="0059440F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hyperlink r:id="rId28" w:anchor="diff-c8c882bf951b54a93ca245f78dd89ba5c9e44061b300ed7e0ed9bbeb2f69196a" w:history="1"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https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://</w:t>
        </w:r>
        <w:proofErr w:type="spellStart"/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github</w:t>
        </w:r>
        <w:proofErr w:type="spellEnd"/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.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com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/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artificial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-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intelligence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-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department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/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ai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_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programming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_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playground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_2024/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pull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/479/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files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#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diff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-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c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8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c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882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bf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951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b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54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a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93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ca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245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f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78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dd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89</w:t>
        </w:r>
        <w:proofErr w:type="spellStart"/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ba</w:t>
        </w:r>
        <w:proofErr w:type="spellEnd"/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5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c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9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e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44061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b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300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ed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7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e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0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ed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9</w:t>
        </w:r>
        <w:proofErr w:type="spellStart"/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bbeb</w:t>
        </w:r>
        <w:proofErr w:type="spellEnd"/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2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f</w:t>
        </w:r>
        <w:r w:rsidRPr="00D06175">
          <w:rPr>
            <w:rStyle w:val="a8"/>
            <w:rFonts w:ascii="Times New Roman" w:hAnsi="Times New Roman" w:cs="Times New Roman"/>
            <w:iCs/>
            <w:sz w:val="28"/>
            <w:szCs w:val="28"/>
            <w:lang w:val="ru-RU"/>
          </w:rPr>
          <w:t>69196</w:t>
        </w:r>
        <w:r w:rsidRPr="0058354F">
          <w:rPr>
            <w:rStyle w:val="a8"/>
            <w:rFonts w:ascii="Times New Roman" w:hAnsi="Times New Roman" w:cs="Times New Roman"/>
            <w:iCs/>
            <w:sz w:val="28"/>
            <w:szCs w:val="28"/>
            <w:lang w:val="en-US"/>
          </w:rPr>
          <w:t>a</w:t>
        </w:r>
      </w:hyperlink>
      <w:r w:rsidRPr="00D0617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14:paraId="4CB9E193" w14:textId="65EA1A62" w:rsidR="00CE5D80" w:rsidRPr="00436BA0" w:rsidRDefault="00CE5D80" w:rsidP="00CE5D80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E5D80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Результати виконання завдань</w:t>
      </w:r>
      <w:r w:rsidR="00436BA0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:</w:t>
      </w:r>
    </w:p>
    <w:p w14:paraId="4408FDB9" w14:textId="77777777" w:rsidR="00436BA0" w:rsidRDefault="00436BA0" w:rsidP="00436B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6BA0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№1 - VNS </w:t>
      </w:r>
      <w:proofErr w:type="spellStart"/>
      <w:r w:rsidRPr="00436BA0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436BA0">
        <w:rPr>
          <w:rFonts w:ascii="Times New Roman" w:hAnsi="Times New Roman" w:cs="Times New Roman"/>
          <w:b/>
          <w:bCs/>
          <w:sz w:val="28"/>
          <w:szCs w:val="28"/>
        </w:rPr>
        <w:t xml:space="preserve"> 10 - </w:t>
      </w:r>
      <w:proofErr w:type="spellStart"/>
      <w:r w:rsidRPr="00436BA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436BA0">
        <w:rPr>
          <w:rFonts w:ascii="Times New Roman" w:hAnsi="Times New Roman" w:cs="Times New Roman"/>
          <w:b/>
          <w:bCs/>
          <w:sz w:val="28"/>
          <w:szCs w:val="28"/>
        </w:rPr>
        <w:t xml:space="preserve"> 1-10</w:t>
      </w:r>
    </w:p>
    <w:p w14:paraId="4F25D9C8" w14:textId="437FE436" w:rsidR="00436BA0" w:rsidRDefault="00436BA0" w:rsidP="00436BA0">
      <w:pPr>
        <w:rPr>
          <w:noProof/>
        </w:rPr>
      </w:pPr>
      <w:r w:rsidRPr="00436B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C17309" wp14:editId="3C9EF44E">
            <wp:extent cx="3265630" cy="1724891"/>
            <wp:effectExtent l="0" t="0" r="0" b="8890"/>
            <wp:docPr id="1165556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56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5611" cy="173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A0">
        <w:rPr>
          <w:noProof/>
        </w:rPr>
        <w:t xml:space="preserve"> </w:t>
      </w:r>
      <w:r w:rsidRPr="00436BA0">
        <w:rPr>
          <w:noProof/>
        </w:rPr>
        <w:drawing>
          <wp:inline distT="0" distB="0" distL="0" distR="0" wp14:anchorId="1C62CAA1" wp14:editId="15044241">
            <wp:extent cx="1790950" cy="933580"/>
            <wp:effectExtent l="0" t="0" r="0" b="0"/>
            <wp:docPr id="2011965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5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5D54" w14:textId="77777777" w:rsidR="00735313" w:rsidRDefault="00735313" w:rsidP="00436BA0">
      <w:pPr>
        <w:rPr>
          <w:noProof/>
        </w:rPr>
      </w:pPr>
    </w:p>
    <w:p w14:paraId="30482B55" w14:textId="77777777" w:rsidR="00436BA0" w:rsidRDefault="00436BA0" w:rsidP="00436B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№2 -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2D5F1CE1" w14:textId="19C5F690" w:rsidR="00436BA0" w:rsidRDefault="00436BA0" w:rsidP="00436B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6B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90BBAA" wp14:editId="6B3C8395">
            <wp:extent cx="5940425" cy="633730"/>
            <wp:effectExtent l="0" t="0" r="3175" b="0"/>
            <wp:docPr id="105109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923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6054" w14:textId="3D25CB7C" w:rsidR="00436BA0" w:rsidRDefault="00436BA0" w:rsidP="00436B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6B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792630" wp14:editId="076DCBF9">
            <wp:extent cx="2960136" cy="1842655"/>
            <wp:effectExtent l="0" t="0" r="0" b="5715"/>
            <wp:docPr id="50272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240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3832" cy="18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36B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FC23D8" wp14:editId="1230BAC2">
            <wp:extent cx="2906307" cy="1801090"/>
            <wp:effectExtent l="0" t="0" r="8890" b="8890"/>
            <wp:docPr id="464991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916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9624" cy="18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1779" w14:textId="77777777" w:rsidR="00735313" w:rsidRDefault="00735313" w:rsidP="00436B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A1504C" w14:textId="77777777" w:rsidR="00436BA0" w:rsidRDefault="00436BA0" w:rsidP="00436B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№3 -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16CE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A16CE8">
        <w:rPr>
          <w:rFonts w:ascii="Times New Roman" w:hAnsi="Times New Roman" w:cs="Times New Roman"/>
          <w:b/>
          <w:bCs/>
          <w:sz w:val="28"/>
          <w:szCs w:val="28"/>
        </w:rPr>
        <w:t xml:space="preserve"> 7-8</w:t>
      </w:r>
    </w:p>
    <w:p w14:paraId="4FC7726C" w14:textId="4EC9B7A0" w:rsidR="00436BA0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6649F" wp14:editId="7E109D8C">
            <wp:extent cx="2189018" cy="2424688"/>
            <wp:effectExtent l="0" t="0" r="1905" b="0"/>
            <wp:docPr id="213322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249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6282" cy="24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8A56" w14:textId="2398E576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CE91B" wp14:editId="4FA4A6B6">
            <wp:extent cx="5940425" cy="444500"/>
            <wp:effectExtent l="0" t="0" r="3175" b="0"/>
            <wp:docPr id="163599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50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8188" w14:textId="77777777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</w:p>
    <w:p w14:paraId="30C9EBB8" w14:textId="77777777" w:rsidR="00735313" w:rsidRDefault="00735313" w:rsidP="007353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Реверс списку (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Reverse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D4A4C26" w14:textId="3224C5B4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1644E" wp14:editId="60E0DB56">
            <wp:extent cx="3837709" cy="1460505"/>
            <wp:effectExtent l="0" t="0" r="0" b="6350"/>
            <wp:docPr id="84424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445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782" cy="1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547B" w14:textId="77777777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</w:p>
    <w:p w14:paraId="63DE8F61" w14:textId="77777777" w:rsidR="00735313" w:rsidRPr="00A63403" w:rsidRDefault="00735313" w:rsidP="007353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Порівняння списків</w:t>
      </w:r>
    </w:p>
    <w:p w14:paraId="41ABFA02" w14:textId="0C3A3F78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1918C" wp14:editId="165641D2">
            <wp:extent cx="2265218" cy="2255105"/>
            <wp:effectExtent l="0" t="0" r="1905" b="0"/>
            <wp:docPr id="721931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310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1051" cy="22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9065" w14:textId="77777777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</w:p>
    <w:p w14:paraId="014E3DA0" w14:textId="77777777" w:rsidR="00735313" w:rsidRDefault="00735313" w:rsidP="007353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Додавання великих чисел</w:t>
      </w:r>
    </w:p>
    <w:p w14:paraId="3BA756E5" w14:textId="722C68DA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F54E7" wp14:editId="405DB7FA">
            <wp:extent cx="2459181" cy="2631860"/>
            <wp:effectExtent l="0" t="0" r="0" b="0"/>
            <wp:docPr id="1759091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15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176" cy="2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83B5" w14:textId="77777777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</w:p>
    <w:p w14:paraId="71AD7A7D" w14:textId="77777777" w:rsidR="00735313" w:rsidRDefault="00735313" w:rsidP="007353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№7 -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>Віддзеркалення дерева</w:t>
      </w:r>
    </w:p>
    <w:p w14:paraId="378F7D79" w14:textId="0A1A465F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A5273" wp14:editId="759DD9EB">
            <wp:extent cx="3553690" cy="1287569"/>
            <wp:effectExtent l="0" t="0" r="0" b="8255"/>
            <wp:docPr id="1329494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43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7459" cy="12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910" w14:textId="77777777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</w:p>
    <w:p w14:paraId="1DE35DB9" w14:textId="77777777" w:rsidR="00735313" w:rsidRDefault="00735313" w:rsidP="007353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5 - 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Записати кожному батьківському вузлу суму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підвузлів</w:t>
      </w:r>
      <w:proofErr w:type="spellEnd"/>
    </w:p>
    <w:p w14:paraId="563D7D23" w14:textId="5BFCA54A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DEE77" wp14:editId="4493801A">
            <wp:extent cx="3831942" cy="1330036"/>
            <wp:effectExtent l="0" t="0" r="0" b="3810"/>
            <wp:docPr id="622619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92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4345" cy="13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D1CB" w14:textId="77777777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</w:p>
    <w:p w14:paraId="3B901D8B" w14:textId="77777777" w:rsidR="00735313" w:rsidRDefault="00735313" w:rsidP="007353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№9 -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340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A63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Черга</w:t>
      </w:r>
    </w:p>
    <w:p w14:paraId="4BBF7E71" w14:textId="720DFA9D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44C21" wp14:editId="7BAD5B1E">
            <wp:extent cx="3879272" cy="1808740"/>
            <wp:effectExtent l="0" t="0" r="6985" b="1270"/>
            <wp:docPr id="21518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56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8294" cy="181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630E" w14:textId="77777777" w:rsidR="00735313" w:rsidRDefault="00735313" w:rsidP="00436BA0">
      <w:pPr>
        <w:rPr>
          <w:rFonts w:ascii="Times New Roman" w:hAnsi="Times New Roman" w:cs="Times New Roman"/>
          <w:sz w:val="28"/>
          <w:szCs w:val="28"/>
        </w:rPr>
      </w:pPr>
    </w:p>
    <w:p w14:paraId="7C7CE5E8" w14:textId="19FA46FD" w:rsidR="00735313" w:rsidRPr="00735313" w:rsidRDefault="00735313" w:rsidP="00735313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Кооперація з командою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:</w:t>
      </w:r>
    </w:p>
    <w:p w14:paraId="6457D982" w14:textId="6E15868E" w:rsidR="00735313" w:rsidRDefault="00735313" w:rsidP="00735313">
      <w:pPr>
        <w:ind w:left="360"/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7F470" wp14:editId="6F952C94">
            <wp:extent cx="4994563" cy="3519888"/>
            <wp:effectExtent l="0" t="0" r="0" b="4445"/>
            <wp:docPr id="85896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688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613" cy="353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0C3" w14:textId="33EF06F7" w:rsidR="00AA7D16" w:rsidRDefault="00AA7D16" w:rsidP="00AA7D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EB07BF" wp14:editId="339FF4AD">
            <wp:extent cx="5730240" cy="2491740"/>
            <wp:effectExtent l="0" t="0" r="3810" b="3810"/>
            <wp:docPr id="53933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38819" name=""/>
                    <pic:cNvPicPr/>
                  </pic:nvPicPr>
                  <pic:blipFill rotWithShape="1">
                    <a:blip r:embed="rId43"/>
                    <a:srcRect t="19612" b="5815"/>
                    <a:stretch/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2323" w14:textId="77777777" w:rsidR="00735313" w:rsidRDefault="00735313" w:rsidP="007353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E886BBB" w14:textId="6891DE6F" w:rsidR="00735313" w:rsidRPr="00735313" w:rsidRDefault="00735313" w:rsidP="00735313">
      <w:pPr>
        <w:rPr>
          <w:rFonts w:ascii="Times New Roman" w:hAnsi="Times New Roman" w:cs="Times New Roman"/>
          <w:sz w:val="28"/>
          <w:szCs w:val="28"/>
        </w:rPr>
      </w:pPr>
      <w:r w:rsidRPr="0073531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5313">
        <w:rPr>
          <w:rFonts w:ascii="Times New Roman" w:hAnsi="Times New Roman" w:cs="Times New Roman"/>
          <w:sz w:val="28"/>
          <w:szCs w:val="28"/>
        </w:rPr>
        <w:t>Виконуючи</w:t>
      </w:r>
      <w:r w:rsidR="00A62FEB">
        <w:rPr>
          <w:rFonts w:ascii="Times New Roman" w:hAnsi="Times New Roman" w:cs="Times New Roman"/>
          <w:sz w:val="28"/>
          <w:szCs w:val="28"/>
        </w:rPr>
        <w:t xml:space="preserve"> 6 епік</w:t>
      </w:r>
      <w:r w:rsidRPr="00735313">
        <w:rPr>
          <w:rFonts w:ascii="Times New Roman" w:hAnsi="Times New Roman" w:cs="Times New Roman"/>
          <w:sz w:val="28"/>
          <w:szCs w:val="28"/>
        </w:rPr>
        <w:t xml:space="preserve">, я ознайомилася з основними принципами роботи з динамічними структурами даних у C++, зокрема </w:t>
      </w:r>
      <w:proofErr w:type="spellStart"/>
      <w:r w:rsidRPr="00735313">
        <w:rPr>
          <w:rFonts w:ascii="Times New Roman" w:hAnsi="Times New Roman" w:cs="Times New Roman"/>
          <w:sz w:val="28"/>
          <w:szCs w:val="28"/>
        </w:rPr>
        <w:t>стеком</w:t>
      </w:r>
      <w:proofErr w:type="spellEnd"/>
      <w:r w:rsidRPr="00735313">
        <w:rPr>
          <w:rFonts w:ascii="Times New Roman" w:hAnsi="Times New Roman" w:cs="Times New Roman"/>
          <w:sz w:val="28"/>
          <w:szCs w:val="28"/>
        </w:rPr>
        <w:t>, чергою, зв'язними списками та деревами. Вивчила їх властивості та основні операції, такі як додавання, видалення елементів. Опанувала алгоритми для маніпуляцій з цими структурами, включаючи ітеративні та рекурсивні підходи. Особливу увагу приділила принципам виділення пам'яті для динамічних структур, розумінню їх обробки, а також роботі з переповненням стеку і обробці подій через чергу. Дослідження складніших типів дерев, таких як бінарні, AVL та червоно-чорні, допомогло зрозуміти їх застосування та переваги в реальних задачах. Виконання цих завдань поглибило розуміння принципів роботи з динамічною пам'яттю і покращило навички у використанні алгоритмів для ефективної обробки даних.</w:t>
      </w:r>
    </w:p>
    <w:sectPr w:rsidR="00735313" w:rsidRPr="00735313" w:rsidSect="00D40A6B"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2AFE1" w14:textId="77777777" w:rsidR="00566BFD" w:rsidRDefault="00566BFD" w:rsidP="00D40A6B">
      <w:pPr>
        <w:spacing w:after="0" w:line="240" w:lineRule="auto"/>
      </w:pPr>
      <w:r>
        <w:separator/>
      </w:r>
    </w:p>
  </w:endnote>
  <w:endnote w:type="continuationSeparator" w:id="0">
    <w:p w14:paraId="58A89606" w14:textId="77777777" w:rsidR="00566BFD" w:rsidRDefault="00566BFD" w:rsidP="00D40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3F87D" w14:textId="5EAEE2D9" w:rsidR="00D40A6B" w:rsidRPr="00D40A6B" w:rsidRDefault="00D40A6B" w:rsidP="00D40A6B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D40A6B">
      <w:rPr>
        <w:rFonts w:ascii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7DB979" w14:textId="77777777" w:rsidR="00566BFD" w:rsidRDefault="00566BFD" w:rsidP="00D40A6B">
      <w:pPr>
        <w:spacing w:after="0" w:line="240" w:lineRule="auto"/>
      </w:pPr>
      <w:r>
        <w:separator/>
      </w:r>
    </w:p>
  </w:footnote>
  <w:footnote w:type="continuationSeparator" w:id="0">
    <w:p w14:paraId="2FAD10D3" w14:textId="77777777" w:rsidR="00566BFD" w:rsidRDefault="00566BFD" w:rsidP="00D40A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24717"/>
    <w:multiLevelType w:val="multilevel"/>
    <w:tmpl w:val="EA544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C40F9"/>
    <w:multiLevelType w:val="multilevel"/>
    <w:tmpl w:val="8B92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03CB5"/>
    <w:multiLevelType w:val="multilevel"/>
    <w:tmpl w:val="3DAC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C6495"/>
    <w:multiLevelType w:val="multilevel"/>
    <w:tmpl w:val="050E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A0D4A"/>
    <w:multiLevelType w:val="multilevel"/>
    <w:tmpl w:val="AF7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235272"/>
    <w:multiLevelType w:val="multilevel"/>
    <w:tmpl w:val="4C4C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E72C01"/>
    <w:multiLevelType w:val="multilevel"/>
    <w:tmpl w:val="8F505E52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2"/>
      <w:numFmt w:val="decimal"/>
      <w:lvlText w:val="%6)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465E63"/>
    <w:multiLevelType w:val="hybridMultilevel"/>
    <w:tmpl w:val="7DDE1B18"/>
    <w:lvl w:ilvl="0" w:tplc="DEEEF596">
      <w:start w:val="1"/>
      <w:numFmt w:val="decimal"/>
      <w:lvlText w:val="%1)"/>
      <w:lvlJc w:val="left"/>
      <w:pPr>
        <w:ind w:left="720" w:hanging="360"/>
      </w:pPr>
      <w:rPr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1A453B"/>
    <w:multiLevelType w:val="multilevel"/>
    <w:tmpl w:val="576C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665859"/>
    <w:multiLevelType w:val="multilevel"/>
    <w:tmpl w:val="3378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A475C7"/>
    <w:multiLevelType w:val="hybridMultilevel"/>
    <w:tmpl w:val="39887C3E"/>
    <w:lvl w:ilvl="0" w:tplc="4C442EA8">
      <w:numFmt w:val="bullet"/>
      <w:lvlText w:val="-"/>
      <w:lvlJc w:val="left"/>
      <w:pPr>
        <w:ind w:left="1008" w:hanging="64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32E49"/>
    <w:multiLevelType w:val="multilevel"/>
    <w:tmpl w:val="D4381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4705330">
    <w:abstractNumId w:val="8"/>
  </w:num>
  <w:num w:numId="2" w16cid:durableId="1831867904">
    <w:abstractNumId w:val="6"/>
  </w:num>
  <w:num w:numId="3" w16cid:durableId="216817715">
    <w:abstractNumId w:val="4"/>
  </w:num>
  <w:num w:numId="4" w16cid:durableId="1175611556">
    <w:abstractNumId w:val="11"/>
  </w:num>
  <w:num w:numId="5" w16cid:durableId="182813132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1491093088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1215659049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1342009178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631791566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210313037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 w16cid:durableId="631642993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123485152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6904501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23832402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118543915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259873388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304820849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528181163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425568254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51533775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04447828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785228354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66727275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842865636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2051029844">
    <w:abstractNumId w:val="7"/>
  </w:num>
  <w:num w:numId="26" w16cid:durableId="437608127">
    <w:abstractNumId w:val="9"/>
  </w:num>
  <w:num w:numId="27" w16cid:durableId="632058405">
    <w:abstractNumId w:val="2"/>
  </w:num>
  <w:num w:numId="28" w16cid:durableId="496987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58D"/>
    <w:rsid w:val="00003881"/>
    <w:rsid w:val="00125D59"/>
    <w:rsid w:val="001C28E3"/>
    <w:rsid w:val="001C758D"/>
    <w:rsid w:val="00227939"/>
    <w:rsid w:val="003C6B22"/>
    <w:rsid w:val="00433068"/>
    <w:rsid w:val="00436BA0"/>
    <w:rsid w:val="004F08B4"/>
    <w:rsid w:val="00566BFD"/>
    <w:rsid w:val="0059440F"/>
    <w:rsid w:val="005E78AF"/>
    <w:rsid w:val="007241A8"/>
    <w:rsid w:val="00735313"/>
    <w:rsid w:val="0079762A"/>
    <w:rsid w:val="007A50A4"/>
    <w:rsid w:val="0086555C"/>
    <w:rsid w:val="00886E4E"/>
    <w:rsid w:val="008A1F63"/>
    <w:rsid w:val="008D3820"/>
    <w:rsid w:val="00915856"/>
    <w:rsid w:val="00936099"/>
    <w:rsid w:val="00A16CE8"/>
    <w:rsid w:val="00A62FEB"/>
    <w:rsid w:val="00A63403"/>
    <w:rsid w:val="00AA7D16"/>
    <w:rsid w:val="00AE3E6A"/>
    <w:rsid w:val="00B509EF"/>
    <w:rsid w:val="00B532F6"/>
    <w:rsid w:val="00BC3F22"/>
    <w:rsid w:val="00BE6B64"/>
    <w:rsid w:val="00CE5516"/>
    <w:rsid w:val="00CE5D80"/>
    <w:rsid w:val="00D06175"/>
    <w:rsid w:val="00D40A6B"/>
    <w:rsid w:val="00DC1FDA"/>
    <w:rsid w:val="00E0229F"/>
    <w:rsid w:val="00F06B9E"/>
    <w:rsid w:val="00F07F41"/>
    <w:rsid w:val="00FC78A3"/>
    <w:rsid w:val="00FF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F5FA97"/>
  <w15:chartTrackingRefBased/>
  <w15:docId w15:val="{B58A452A-B9B7-4A0A-8506-63E4B6A1F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A6B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34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3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40A6B"/>
  </w:style>
  <w:style w:type="paragraph" w:styleId="a5">
    <w:name w:val="footer"/>
    <w:basedOn w:val="a"/>
    <w:link w:val="a6"/>
    <w:uiPriority w:val="99"/>
    <w:unhideWhenUsed/>
    <w:rsid w:val="00D40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40A6B"/>
  </w:style>
  <w:style w:type="paragraph" w:styleId="a7">
    <w:name w:val="List Paragraph"/>
    <w:basedOn w:val="a"/>
    <w:uiPriority w:val="34"/>
    <w:qFormat/>
    <w:rsid w:val="00D40A6B"/>
    <w:pPr>
      <w:spacing w:line="259" w:lineRule="auto"/>
      <w:ind w:left="720"/>
      <w:contextualSpacing/>
    </w:pPr>
  </w:style>
  <w:style w:type="character" w:styleId="a8">
    <w:name w:val="Hyperlink"/>
    <w:basedOn w:val="a0"/>
    <w:uiPriority w:val="99"/>
    <w:unhideWhenUsed/>
    <w:rsid w:val="00D40A6B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D40A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character" w:styleId="aa">
    <w:name w:val="page number"/>
    <w:basedOn w:val="a0"/>
    <w:uiPriority w:val="99"/>
    <w:semiHidden/>
    <w:unhideWhenUsed/>
    <w:rsid w:val="00A16CE8"/>
  </w:style>
  <w:style w:type="character" w:customStyle="1" w:styleId="20">
    <w:name w:val="Заголовок 2 Знак"/>
    <w:basedOn w:val="a0"/>
    <w:link w:val="2"/>
    <w:uiPriority w:val="9"/>
    <w:semiHidden/>
    <w:rsid w:val="00A634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34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F07F4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A50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F%D0%BE%D0%BB%D1%8C%D1%81%D1%8C%D0%BA%D0%B8%D0%B9_%D1%96%D0%BD%D0%B2%D0%B5%D1%80%D1%81%D0%BD%D0%B8%D0%B9_%D0%B7%D0%B0%D0%BF%D0%B8%D1%81" TargetMode="External"/><Relationship Id="rId18" Type="http://schemas.openxmlformats.org/officeDocument/2006/relationships/hyperlink" Target="https://javarush.com/ua/groups/posts/uk.4165.chervono-chorne-derevo-vlastivost-principi-organzac-mekhanzmi-vstavki" TargetMode="External"/><Relationship Id="rId26" Type="http://schemas.openxmlformats.org/officeDocument/2006/relationships/hyperlink" Target="https://github.com/artificial-intelligence-department/ai_programming_playground_2024/pull/479/files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github.com/artificial-intelligence-department/ai_programming_playground_2024/pull/479/files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rometheus.org.ua/cs50/sections/section6.html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ystosvita.org.ua/mod/page/view.php?id=888" TargetMode="External"/><Relationship Id="rId24" Type="http://schemas.openxmlformats.org/officeDocument/2006/relationships/hyperlink" Target="https://github.com/artificial-intelligence-department/ai_programming_playground_2024/pull/479/files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kostrub.online/2020/07/struktura-danyx-cherha-Queue." TargetMode="External"/><Relationship Id="rId23" Type="http://schemas.openxmlformats.org/officeDocument/2006/relationships/hyperlink" Target="https://github.com/artificial-intelligence-department/ai_programming_playground_2024/pull/479/files" TargetMode="External"/><Relationship Id="rId28" Type="http://schemas.openxmlformats.org/officeDocument/2006/relationships/hyperlink" Target="https://github.com/artificial-intelligence-department/ai_programming_playground_2024/pull/479/files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s://www.youtube.com/watch?v=NyOjKd5Qruk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111-stek-i-kupa/" TargetMode="External"/><Relationship Id="rId14" Type="http://schemas.openxmlformats.org/officeDocument/2006/relationships/hyperlink" Target="https://dystosvita.org.ua/mod/page/view.php?id=889" TargetMode="External"/><Relationship Id="rId22" Type="http://schemas.openxmlformats.org/officeDocument/2006/relationships/hyperlink" Target="https://github.com/artificial-intelligence-department/ai_programming_playground_2024/pull/479/files" TargetMode="External"/><Relationship Id="rId27" Type="http://schemas.openxmlformats.org/officeDocument/2006/relationships/hyperlink" Target="https://github.com/artificial-intelligence-department/ai_programming_playground_2024/pull/479/files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disted.edu.vn.ua/courses/learn/13472" TargetMode="External"/><Relationship Id="rId17" Type="http://schemas.openxmlformats.org/officeDocument/2006/relationships/hyperlink" Target="https://purecodecpp.com/uk/archives/2483" TargetMode="External"/><Relationship Id="rId25" Type="http://schemas.openxmlformats.org/officeDocument/2006/relationships/hyperlink" Target="https://github.com/artificial-intelligence-department/ai_programming_playground_2024/pull/479/files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theme" Target="theme/theme1.xml"/><Relationship Id="rId20" Type="http://schemas.openxmlformats.org/officeDocument/2006/relationships/hyperlink" Target="https://github.com/artificial-intelligence-department/ai_programming_playground_2024/pull/479/files" TargetMode="External"/><Relationship Id="rId4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554ED-DB99-4E00-AD6A-94CA1204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32</Pages>
  <Words>23030</Words>
  <Characters>13128</Characters>
  <Application>Microsoft Office Word</Application>
  <DocSecurity>0</DocSecurity>
  <Lines>109</Lines>
  <Paragraphs>72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2024-11-27T14:05:00Z</dcterms:created>
  <dcterms:modified xsi:type="dcterms:W3CDTF">2024-11-28T19:44:00Z</dcterms:modified>
</cp:coreProperties>
</file>