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Міністерство освіти і науки України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Національний університет «Львівська політехніка»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Кафедра систем штучного інтелекту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53"/>
          <w:szCs w:val="53"/>
          <w:rtl w:val="0"/>
        </w:rPr>
        <w:t>Звіт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7"/>
          <w:szCs w:val="37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про виконання розрахунково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графічних робіт блоку №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7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</w:rPr>
        <w:t xml:space="preserve">з 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2417311</wp:posOffset>
            </wp:positionH>
            <wp:positionV relativeFrom="page">
              <wp:posOffset>1995079</wp:posOffset>
            </wp:positionV>
            <wp:extent cx="2725433" cy="2585153"/>
            <wp:effectExtent l="0" t="0" r="0" b="0"/>
            <wp:wrapTopAndBottom distT="0" distB="0"/>
            <wp:docPr id="1073741825" name="officeArt object" descr="AD_4nXdCtaBSftmNVIgTsZdoQ4IjNx0PzuPSbVxi0i6W798tJXNu1WJn-Yo82WimXGSslAmr9IRNBzeP6DNDuYqb_2UMuSPY8nQe4gQ_a27iDeF63M3YZirxx6wq6_RrT1Xh3DmfJHfSXpuKPTcFBVWZ9TnKuFUSnyViPjL4qGcgTHvGRp9X6SYFhR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D_4nXdCtaBSftmNVIgTsZdoQ4IjNx0PzuPSbVxi0i6W798tJXNu1WJn-Yo82WimXGSslAmr9IRNBzeP6DNDuYqb_2UMuSPY8nQe4gQ_a27iDeF63M3YZirxx6wq6_RrT1Xh3DmfJHfSXpuKPTcFBVWZ9TnKuFUSnyViPjL4qGcgTHvGRp9X6SYFhRc.jpg" descr="AD_4nXdCtaBSftmNVIgTsZdoQ4IjNx0PzuPSbVxi0i6W798tJXNu1WJn-Yo82WimXGSslAmr9IRNBzeP6DNDuYqb_2UMuSPY8nQe4gQ_a27iDeF63M3YZirxx6wq6_RrT1Xh3DmfJHfSXpuKPTcFBVWZ9TnKuFUSnyViPjL4qGcgTHvGRp9X6SYFhRc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33" cy="2585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</w:rPr>
        <w:t>дисципліни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«Основи програмування»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до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ВНС Розрахунково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графічних робіт № </w:t>
      </w:r>
      <w:r>
        <w:rPr>
          <w:rFonts w:ascii="Times New Roman" w:hAnsi="Times New Roman"/>
          <w:sz w:val="26"/>
          <w:szCs w:val="26"/>
          <w:rtl w:val="0"/>
        </w:rPr>
        <w:t>1-4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Практичних Робіт до блоку № </w:t>
      </w:r>
      <w:r>
        <w:rPr>
          <w:rFonts w:ascii="Times New Roman" w:hAnsi="Times New Roman"/>
          <w:sz w:val="26"/>
          <w:szCs w:val="26"/>
          <w:rtl w:val="0"/>
        </w:rPr>
        <w:t>7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Викона</w:t>
      </w:r>
      <w:r>
        <w:rPr>
          <w:rFonts w:ascii="Times New Roman" w:hAnsi="Times New Roman" w:hint="default"/>
          <w:b w:val="1"/>
          <w:bCs w:val="1"/>
          <w:rtl w:val="0"/>
        </w:rPr>
        <w:t>ла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</w:rPr>
        <w:t> </w:t>
      </w:r>
      <w:r>
        <w:rPr>
          <w:rFonts w:ascii="Times New Roman" w:hAnsi="Times New Roman" w:hint="default"/>
          <w:rtl w:val="0"/>
        </w:rPr>
        <w:t>Студентка групи ШІ</w:t>
      </w:r>
      <w:r>
        <w:rPr>
          <w:rFonts w:ascii="Times New Roman" w:hAnsi="Times New Roman"/>
          <w:rtl w:val="0"/>
        </w:rPr>
        <w:t>-12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</w:rPr>
        <w:t>Ляшко Леся Ігорівна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 xml:space="preserve">Львів </w:t>
      </w:r>
      <w:r>
        <w:rPr>
          <w:rFonts w:ascii="Times Roman" w:hAnsi="Times Roman"/>
          <w:b w:val="1"/>
          <w:bCs w:val="1"/>
          <w:rtl w:val="0"/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Мета роботи</w:t>
      </w:r>
      <w:r>
        <w:rPr>
          <w:rFonts w:ascii="Times Roman" w:hAnsi="Times Roman"/>
          <w:b w:val="1"/>
          <w:bCs w:val="1"/>
          <w:sz w:val="26"/>
          <w:szCs w:val="26"/>
          <w:rtl w:val="0"/>
        </w:rPr>
        <w:t xml:space="preserve">: </w:t>
      </w:r>
      <w:r>
        <w:rPr>
          <w:rFonts w:ascii="Times Roman" w:hAnsi="Times Roman" w:hint="default"/>
          <w:b w:val="0"/>
          <w:bCs w:val="0"/>
          <w:sz w:val="26"/>
          <w:szCs w:val="26"/>
          <w:rtl w:val="0"/>
        </w:rPr>
        <w:t>одержати практичні навички в розробці і</w:t>
      </w:r>
      <w:r>
        <w:rPr>
          <w:rFonts w:ascii="Times Roman" w:hAnsi="Times Roman"/>
          <w:b w:val="0"/>
          <w:bCs w:val="0"/>
          <w:sz w:val="26"/>
          <w:szCs w:val="26"/>
          <w:rtl w:val="0"/>
        </w:rPr>
        <w:t xml:space="preserve"> </w:t>
      </w:r>
      <w:r>
        <w:rPr>
          <w:rFonts w:ascii="Times Roman" w:hAnsi="Times Roman" w:hint="default"/>
          <w:b w:val="0"/>
          <w:bCs w:val="0"/>
          <w:sz w:val="26"/>
          <w:szCs w:val="26"/>
          <w:rtl w:val="0"/>
        </w:rPr>
        <w:t>дослідженні алгоритмів розв’язання задач</w:t>
      </w:r>
      <w:r>
        <w:rPr>
          <w:rFonts w:ascii="Times Roman" w:hAnsi="Times Roman"/>
          <w:b w:val="0"/>
          <w:bCs w:val="0"/>
          <w:sz w:val="26"/>
          <w:szCs w:val="26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1: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VNS Practice Work - Task 1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4001258</wp:posOffset>
            </wp:positionH>
            <wp:positionV relativeFrom="line">
              <wp:posOffset>723045</wp:posOffset>
            </wp:positionV>
            <wp:extent cx="2325409" cy="35738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Знімок екрана 2024-11-25 о 8.08.16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2024-11-25 о 8.08.16 пп.png" descr="Знімок екрана 2024-11-25 о 8.08.16 пп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09" cy="35738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1.1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0.004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cos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)),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1669743</wp:posOffset>
            </wp:positionH>
            <wp:positionV relativeFrom="page">
              <wp:posOffset>1701483</wp:posOffset>
            </wp:positionV>
            <wp:extent cx="4220569" cy="382035"/>
            <wp:effectExtent l="0" t="0" r="0" b="0"/>
            <wp:wrapTopAndBottom distT="152400" distB="152400"/>
            <wp:docPr id="1073741829" name="officeArt object" descr="Знімок екрана 2024-11-24 о 10.49.25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німок екрана 2024-11-24 о 10.49.25 пп.png" descr="Знімок екрана 2024-11-24 о 10.49.25 пп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69" cy="38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943393</wp:posOffset>
            </wp:positionH>
            <wp:positionV relativeFrom="line">
              <wp:posOffset>321205</wp:posOffset>
            </wp:positionV>
            <wp:extent cx="2277632" cy="4947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Знімок екрана 2024-11-24 о 10.51.10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німок екрана 2024-11-24 о 10.51.10 пп.png" descr="Знімок екрана 2024-11-24 о 10.51.10 пп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632" cy="494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2: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VNS Practice Work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2.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1050806</wp:posOffset>
            </wp:positionH>
            <wp:positionV relativeFrom="line">
              <wp:posOffset>205142</wp:posOffset>
            </wp:positionV>
            <wp:extent cx="4340438" cy="869321"/>
            <wp:effectExtent l="0" t="0" r="0" b="0"/>
            <wp:wrapTopAndBottom distT="152400" distB="152400"/>
            <wp:docPr id="1073741828" name="officeArt object" descr="Знімок екрана 2024-11-24 о 10.54.08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німок екрана 2024-11-24 о 10.54.08 пп.png" descr="Знімок екрана 2024-11-24 о 10.54.08 пп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438" cy="869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xst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};</w:t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3775914</wp:posOffset>
            </wp:positionH>
            <wp:positionV relativeFrom="page">
              <wp:posOffset>225043</wp:posOffset>
            </wp:positionV>
            <wp:extent cx="2418241" cy="37165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Знімок екрана 2024-11-25 о 8.15.13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німок екрана 2024-11-25 о 8.15.13 пп.png" descr="Знімок екрана 2024-11-25 о 8.15.13 пп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41" cy="3716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при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x="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та а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="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 y="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xst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  <w:drawing xmlns:a="http://schemas.openxmlformats.org/drawingml/2006/main">
          <wp:inline distT="0" distB="0" distL="0" distR="0">
            <wp:extent cx="2110153" cy="945931"/>
            <wp:effectExtent l="0" t="0" r="0" b="0"/>
            <wp:docPr id="1073741831" name="officeArt object" descr="вставлений-фі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вставлений-фільм.png" descr="вставлений-фільм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3" cy="945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3: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VNS Practice Work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3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73945</wp:posOffset>
            </wp:positionH>
            <wp:positionV relativeFrom="line">
              <wp:posOffset>221497</wp:posOffset>
            </wp:positionV>
            <wp:extent cx="6120057" cy="900353"/>
            <wp:effectExtent l="0" t="0" r="0" b="0"/>
            <wp:wrapThrough wrapText="bothSides" distL="152400" distR="152400">
              <wp:wrapPolygon edited="1">
                <wp:start x="0" y="0"/>
                <wp:lineTo x="0" y="21604"/>
                <wp:lineTo x="21601" y="21604"/>
                <wp:lineTo x="21601" y="0"/>
                <wp:lineTo x="0" y="0"/>
              </wp:wrapPolygon>
            </wp:wrapThrough>
            <wp:docPr id="1073741832" name="officeArt object" descr="Знімок екрана 2024-11-24 о 10.55.00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німок екрана 2024-11-24 о 10.55.00 пп.png" descr="Знімок екрана 2024-11-24 о 10.55.00 пп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0" b="2654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00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73945</wp:posOffset>
            </wp:positionH>
            <wp:positionV relativeFrom="line">
              <wp:posOffset>1122007</wp:posOffset>
            </wp:positionV>
            <wp:extent cx="6120057" cy="2234559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3" name="officeArt object" descr="Знімок екрана 2024-11-24 о 10.55.23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Знімок екрана 2024-11-24 о 10.55.23 пп.png" descr="Знімок екрана 2024-11-24 о 10.55.23 пп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1431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34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&lt;iomanip&gt;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sec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Введіть відствнь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метри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):"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Введіть час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хв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-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пробіл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-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сек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):"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sec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min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4085715</wp:posOffset>
            </wp:positionH>
            <wp:positionV relativeFrom="line">
              <wp:posOffset>-152400</wp:posOffset>
            </wp:positionV>
            <wp:extent cx="2468353" cy="42057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Знімок екрана 2024-11-25 о 8.42.58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Знімок екрана 2024-11-25 о 8.42.58 пп.png" descr="Знімок екрана 2024-11-25 о 8.42.58 пп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53" cy="4205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v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sec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3.6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fixed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setprecision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км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/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год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Введіть значення напруги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Введіть значення сили струму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u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Ом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cccccc"/>
          <w:sz w:val="26"/>
          <w:szCs w:val="26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inline distT="0" distB="0" distL="0" distR="0">
            <wp:extent cx="1954814" cy="973633"/>
            <wp:effectExtent l="0" t="0" r="0" b="0"/>
            <wp:docPr id="1073741835" name="officeArt object" descr="Знімок екрана 2024-11-24 о 10.59.39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Знімок екрана 2024-11-24 о 10.59.39 пп.png" descr="Знімок екрана 2024-11-24 о 10.59.39 пп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14" cy="973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4: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VNS Practice Work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4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577376</wp:posOffset>
            </wp:positionH>
            <wp:positionV relativeFrom="line">
              <wp:posOffset>378583</wp:posOffset>
            </wp:positionV>
            <wp:extent cx="4952767" cy="290615"/>
            <wp:effectExtent l="0" t="0" r="0" b="0"/>
            <wp:wrapTopAndBottom distT="152400" distB="152400"/>
            <wp:docPr id="1073741836" name="officeArt object" descr="Знімок екрана 2024-11-24 о 11.00.37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Знімок екрана 2024-11-24 о 11.00.37 пп.png" descr="Знімок екрана 2024-11-24 о 11.00.37 пп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0" t="2031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767" cy="290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"2^"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 =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inline distT="0" distB="0" distL="0" distR="0">
            <wp:extent cx="1083578" cy="1426711"/>
            <wp:effectExtent l="0" t="0" r="0" b="0"/>
            <wp:docPr id="1073741837" name="officeArt object" descr="Знімок екрана 2024-11-24 о 11.01.32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Знімок екрана 2024-11-24 о 11.01.32 пп.png" descr="Знімок екрана 2024-11-24 о 11.01.32 пп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78" cy="1426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1501801</wp:posOffset>
            </wp:positionV>
            <wp:extent cx="2032000" cy="2971800"/>
            <wp:effectExtent l="0" t="0" r="0" b="0"/>
            <wp:wrapTopAndBottom distT="152400" distB="152400"/>
            <wp:docPr id="1073741838" name="officeArt object" descr="Знімок екрана 2024-11-25 о 8.22.55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Знімок екрана 2024-11-25 о 8.22.55 пп.png" descr="Знімок екрана 2024-11-25 о 8.22.55 пп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4103820</wp:posOffset>
            </wp:positionH>
            <wp:positionV relativeFrom="line">
              <wp:posOffset>4928094</wp:posOffset>
            </wp:positionV>
            <wp:extent cx="2009886" cy="40510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Знімок екрана 2024-11-25 о 7.20.32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Знімок екрана 2024-11-25 о 7.20.32 пп.png" descr="Знімок екрана 2024-11-25 о 7.20.32 пп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886" cy="4051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5: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Algotester Task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1.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instrText xml:space="preserve"> HYPERLINK "https://algotester.com/uk/ArchiveProblem/DisplayWithEditor/40789#mySolutions"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 w:hint="default"/>
          <w:b w:val="1"/>
          <w:bCs w:val="1"/>
          <w:sz w:val="26"/>
          <w:szCs w:val="26"/>
          <w:rtl w:val="0"/>
        </w:rPr>
        <w:t>Задача</w:t>
      </w:r>
      <w:r>
        <w:rPr>
          <w:rStyle w:val="Hyperlink.0"/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begin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'0'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inline distT="0" distB="0" distL="0" distR="0">
            <wp:extent cx="1524000" cy="558800"/>
            <wp:effectExtent l="0" t="0" r="0" b="0"/>
            <wp:docPr id="1073741840" name="officeArt object" descr="Знімок екрана 2024-11-24 о 11.05.01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Знімок екрана 2024-11-24 о 11.05.01 пп.png" descr="Знімок екрана 2024-11-24 о 11.05.01 пп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6: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Algotester Task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2.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instrText xml:space="preserve"> HYPERLINK "https://algotester.com/uk/ArchiveProblem/DisplayWithEditor/40498#mySolutions"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 w:hint="default"/>
          <w:b w:val="1"/>
          <w:bCs w:val="1"/>
          <w:sz w:val="26"/>
          <w:szCs w:val="26"/>
          <w:rtl w:val="0"/>
        </w:rPr>
        <w:t>Задача</w:t>
      </w:r>
      <w:r>
        <w:rPr>
          <w:rStyle w:val="Hyperlink.0"/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inline distT="0" distB="0" distL="0" distR="0">
            <wp:extent cx="1524000" cy="558800"/>
            <wp:effectExtent l="0" t="0" r="0" b="0"/>
            <wp:docPr id="1073741841" name="officeArt object" descr="Знімок екрана 2024-11-24 о 11.06.35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Знімок екрана 2024-11-24 о 11.06.35 пп.png" descr="Знімок екрана 2024-11-24 о 11.06.35 пп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Блок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схема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1552497" cy="3129125"/>
            <wp:effectExtent l="0" t="0" r="0" b="0"/>
            <wp:docPr id="1073741842" name="officeArt object" descr="Знімок екрана 2024-11-25 о 7.25.48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Знімок екрана 2024-11-25 о 7.25.48 пп.png" descr="Знімок екрана 2024-11-25 о 7.25.48 пп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497" cy="312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4205187</wp:posOffset>
            </wp:positionH>
            <wp:positionV relativeFrom="line">
              <wp:posOffset>3278020</wp:posOffset>
            </wp:positionV>
            <wp:extent cx="2269405" cy="50633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Знімок екрана 2024-11-25 о 9.26.49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Знімок екрана 2024-11-25 о 9.26.49 пп.png" descr="Знімок екрана 2024-11-25 о 9.26.49 пп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05" cy="5063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7: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Algotester Task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3.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instrText xml:space="preserve"> HYPERLINK "https://algotester.com/uk/ArchiveProblem/DisplayWithEditor/40477#mySolutions"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 w:hint="default"/>
          <w:b w:val="1"/>
          <w:bCs w:val="1"/>
          <w:sz w:val="26"/>
          <w:szCs w:val="26"/>
          <w:rtl w:val="0"/>
        </w:rPr>
        <w:t>Задача</w:t>
      </w:r>
      <w:r>
        <w:rPr>
          <w:rStyle w:val="Hyperlink.0"/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swap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"-1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'A'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swap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zh-TW" w:eastAsia="zh-TW"/>
          <w14:textFill>
            <w14:solidFill>
              <w14:srgbClr w14:val="D4D4D4"/>
            </w14:solidFill>
          </w14:textFill>
        </w:rPr>
        <w:t>?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inline distT="0" distB="0" distL="0" distR="0">
            <wp:extent cx="1524000" cy="558800"/>
            <wp:effectExtent l="0" t="0" r="0" b="0"/>
            <wp:docPr id="1073741844" name="officeArt object" descr="Знімок екрана 2024-11-24 о 11.08.02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Знімок екрана 2024-11-24 о 11.08.02 пп.png" descr="Знімок екрана 2024-11-24 о 11.08.02 пп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3867821</wp:posOffset>
            </wp:positionH>
            <wp:positionV relativeFrom="line">
              <wp:posOffset>728837</wp:posOffset>
            </wp:positionV>
            <wp:extent cx="2451100" cy="488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 descr="Знімок екрана 2024-11-25 о 8.03.47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Знімок екрана 2024-11-25 о 8.03.47 пп.png" descr="Знімок екрана 2024-11-25 о 8.03.47 пп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88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№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8: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Algotester Task - Task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4.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instrText xml:space="preserve"> HYPERLINK "https://algotester.com/uk/ArchiveProblem/DisplayWithEditor/40478#mySolutions"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 w:hint="default"/>
          <w:b w:val="1"/>
          <w:bCs w:val="1"/>
          <w:sz w:val="26"/>
          <w:szCs w:val="26"/>
          <w:rtl w:val="0"/>
        </w:rPr>
        <w:t>Задача</w:t>
      </w:r>
      <w:r>
        <w:rPr>
          <w:rStyle w:val="Hyperlink.0"/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Результат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inline distT="0" distB="0" distL="0" distR="0">
            <wp:extent cx="1524000" cy="558800"/>
            <wp:effectExtent l="0" t="0" r="0" b="0"/>
            <wp:docPr id="1073741846" name="officeArt object" descr="Знімок екрана 2024-11-24 о 11.09.43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Знімок екрана 2024-11-24 о 11.09.43 пп.png" descr="Знімок екрана 2024-11-24 о 11.09.43 пп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r>
    </w:p>
    <w:sectPr>
      <w:headerReference w:type="default" r:id="rId26"/>
      <w:footerReference w:type="default" r:id="rId2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Штрихове"/>
  </w:abstractNum>
  <w:abstractNum w:abstractNumId="1">
    <w:multiLevelType w:val="hybridMultilevel"/>
    <w:styleLink w:val="Штрихове"/>
    <w:lvl w:ilvl="0">
      <w:start w:val="1"/>
      <w:numFmt w:val="bullet"/>
      <w:suff w:val="tab"/>
      <w:lvlText w:val="-"/>
      <w:lvlJc w:val="left"/>
      <w:pPr>
        <w:ind w:left="40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Штрихове">
    <w:name w:val="Штрихове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