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641E" w14:textId="4F4A242D" w:rsidR="00816854" w:rsidRDefault="00F52919">
      <w:r>
        <w:rPr>
          <w:noProof/>
        </w:rPr>
        <w:drawing>
          <wp:inline distT="0" distB="0" distL="0" distR="0" wp14:anchorId="6A5AB76C" wp14:editId="5E40EFB3">
            <wp:extent cx="7034936" cy="10622280"/>
            <wp:effectExtent l="0" t="0" r="0" b="7620"/>
            <wp:docPr id="52483108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108" name="Picture 1" descr="A graph paper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7105" cy="107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54" w:rsidSect="00F529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54"/>
    <w:rsid w:val="005D491E"/>
    <w:rsid w:val="00816854"/>
    <w:rsid w:val="00F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3FA9"/>
  <w15:chartTrackingRefBased/>
  <w15:docId w15:val="{58391C28-79E4-466A-BB54-42BD1774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masarati01ua@gmail.com</dc:creator>
  <cp:keywords/>
  <dc:description/>
  <cp:lastModifiedBy>masarati01ua@gmail.com</cp:lastModifiedBy>
  <cp:revision>2</cp:revision>
  <dcterms:created xsi:type="dcterms:W3CDTF">2024-10-22T17:06:00Z</dcterms:created>
  <dcterms:modified xsi:type="dcterms:W3CDTF">2024-10-22T17:07:00Z</dcterms:modified>
</cp:coreProperties>
</file>