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4D74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F770195" w14:textId="77777777" w:rsidR="00BF2183" w:rsidRPr="009F693F" w:rsidRDefault="00BF2183" w:rsidP="00BF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BA41690" w14:textId="22A6E404" w:rsidR="004E5F51" w:rsidRPr="004E5F51" w:rsidRDefault="00BF2183" w:rsidP="00E866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3A1AAAF1" w14:textId="67548588" w:rsidR="004E5F51" w:rsidRDefault="004E5F51" w:rsidP="00E86651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DD573" wp14:editId="440BBFE2">
            <wp:extent cx="3581400" cy="33982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35" cy="3432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3CA0E" w14:textId="77777777" w:rsidR="00E86651" w:rsidRPr="009F693F" w:rsidRDefault="00E86651" w:rsidP="00E86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06D1894A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2F8C9FB2" w14:textId="34424E40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 xml:space="preserve">На тему:  </w:t>
      </w:r>
      <w:r w:rsidRPr="007D617B">
        <w:rPr>
          <w:rFonts w:ascii="Times New Roman" w:hAnsi="Times New Roman" w:cs="Times New Roman"/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14:paraId="40D748E5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i/>
          <w:iCs/>
          <w:sz w:val="28"/>
          <w:szCs w:val="28"/>
        </w:rPr>
        <w:t>з дисципліни:</w:t>
      </w:r>
      <w:r w:rsidRPr="007D617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D617B">
        <w:rPr>
          <w:rFonts w:ascii="Times New Roman" w:hAnsi="Times New Roman" w:cs="Times New Roman"/>
          <w:b/>
          <w:bCs/>
          <w:sz w:val="28"/>
          <w:szCs w:val="28"/>
        </w:rPr>
        <w:t>«Основи програмування»</w:t>
      </w:r>
    </w:p>
    <w:p w14:paraId="1E145099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</w:p>
    <w:p w14:paraId="0C64BFD2" w14:textId="6EC0C4B0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2</w:t>
      </w:r>
    </w:p>
    <w:p w14:paraId="101FA4A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3</w:t>
      </w:r>
    </w:p>
    <w:p w14:paraId="28FC211D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ВНС Лабораторної Роботи № 7</w:t>
      </w:r>
    </w:p>
    <w:p w14:paraId="6B8F20D6" w14:textId="77777777" w:rsidR="007D617B" w:rsidRPr="007D617B" w:rsidRDefault="007D617B" w:rsidP="00F26E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Практичних Робіт до блоку № 3</w:t>
      </w:r>
    </w:p>
    <w:p w14:paraId="6ABF5B9E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4A2AA513" w14:textId="77777777" w:rsidR="00E86651" w:rsidRPr="009F693F" w:rsidRDefault="00E86651" w:rsidP="00E86651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4C6CBDB2" w14:textId="77777777" w:rsidR="00F26E38" w:rsidRDefault="00E86651" w:rsidP="00F26E3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Ходацька Аліна Віталіївна</w:t>
      </w:r>
    </w:p>
    <w:p w14:paraId="661216B6" w14:textId="16340392" w:rsidR="0046274F" w:rsidRDefault="00E86651" w:rsidP="00F26E38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B54AF5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роботи:  </w:t>
      </w:r>
    </w:p>
    <w:p w14:paraId="5AD84086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3530484C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Мета роботи:</w:t>
      </w:r>
    </w:p>
    <w:p w14:paraId="18524981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</w:p>
    <w:p w14:paraId="27DA8EB1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</w:rPr>
      </w:pPr>
      <w:r w:rsidRPr="007634D6"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14:paraId="06A0D1F4" w14:textId="77777777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Введення в Цикли та їх Види в С++:</w:t>
      </w:r>
    </w:p>
    <w:p w14:paraId="62A33336" w14:textId="6EFCD52B" w:rsidR="007634D6" w:rsidRPr="007634D6" w:rsidRDefault="007634D6" w:rsidP="007634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Огляд видів циклів: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>.</w:t>
      </w:r>
    </w:p>
    <w:p w14:paraId="29F099F3" w14:textId="77777777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Управління Виконанням Циклів:</w:t>
      </w:r>
    </w:p>
    <w:p w14:paraId="0E4ED85F" w14:textId="54BE0EA0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7634D6">
        <w:rPr>
          <w:rFonts w:ascii="Times New Roman" w:hAnsi="Times New Roman" w:cs="Times New Roman"/>
          <w:sz w:val="28"/>
          <w:szCs w:val="28"/>
        </w:rPr>
        <w:t xml:space="preserve">      Застосування операторів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>.</w:t>
      </w:r>
    </w:p>
    <w:p w14:paraId="01CF66DE" w14:textId="4F3BEBEC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7634D6">
        <w:rPr>
          <w:rFonts w:ascii="Times New Roman" w:hAnsi="Times New Roman" w:cs="Times New Roman"/>
          <w:sz w:val="28"/>
          <w:szCs w:val="28"/>
        </w:rPr>
        <w:t>      Умови завершення циклів.</w:t>
      </w:r>
    </w:p>
    <w:p w14:paraId="0CAA0886" w14:textId="77777777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Вкладені Цикли</w:t>
      </w:r>
    </w:p>
    <w:p w14:paraId="7215C728" w14:textId="77777777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Основи Функцій у С++</w:t>
      </w:r>
    </w:p>
    <w:p w14:paraId="48864F7E" w14:textId="77777777" w:rsidR="007634D6" w:rsidRP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Перевантаження Функцій та Простір Імен</w:t>
      </w:r>
    </w:p>
    <w:p w14:paraId="66227FCC" w14:textId="77777777" w:rsid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Розширені Можливості Функцій:</w:t>
      </w:r>
    </w:p>
    <w:p w14:paraId="3861F59E" w14:textId="6C13F7CE" w:rsidR="007634D6" w:rsidRPr="007634D6" w:rsidRDefault="007634D6" w:rsidP="007634D6">
      <w:pPr>
        <w:ind w:left="720"/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(еліпсис)</w:t>
      </w:r>
      <w:r w:rsidR="001A7540">
        <w:rPr>
          <w:rFonts w:ascii="Times New Roman" w:hAnsi="Times New Roman" w:cs="Times New Roman"/>
          <w:sz w:val="28"/>
          <w:szCs w:val="28"/>
        </w:rPr>
        <w:t>.</w:t>
      </w:r>
    </w:p>
    <w:p w14:paraId="21188DEF" w14:textId="5C269D15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  </w:t>
      </w:r>
      <w:r w:rsidRPr="007634D6">
        <w:rPr>
          <w:rFonts w:ascii="Times New Roman" w:hAnsi="Times New Roman" w:cs="Times New Roman"/>
          <w:sz w:val="28"/>
          <w:szCs w:val="28"/>
        </w:rPr>
        <w:tab/>
        <w:t xml:space="preserve">Область видимості функції –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extern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>.</w:t>
      </w:r>
    </w:p>
    <w:p w14:paraId="4609D401" w14:textId="23D92329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634D6">
        <w:rPr>
          <w:rFonts w:ascii="Times New Roman" w:hAnsi="Times New Roman" w:cs="Times New Roman"/>
          <w:sz w:val="28"/>
          <w:szCs w:val="28"/>
        </w:rPr>
        <w:t xml:space="preserve">     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634D6">
        <w:rPr>
          <w:rFonts w:ascii="Times New Roman" w:hAnsi="Times New Roman" w:cs="Times New Roman"/>
          <w:sz w:val="28"/>
          <w:szCs w:val="28"/>
        </w:rPr>
        <w:t>Рекурсія: основи, приклади рекурсивних функцій та їх аналіз.</w:t>
      </w:r>
    </w:p>
    <w:p w14:paraId="0216FD76" w14:textId="14BC6724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     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7634D6">
        <w:rPr>
          <w:rFonts w:ascii="Times New Roman" w:hAnsi="Times New Roman" w:cs="Times New Roman"/>
          <w:sz w:val="28"/>
          <w:szCs w:val="28"/>
        </w:rPr>
        <w:t>Передача масивів та об'єктів як параметрів.</w:t>
      </w:r>
    </w:p>
    <w:p w14:paraId="47065C34" w14:textId="2EB25C2D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634D6">
        <w:rPr>
          <w:rFonts w:ascii="Times New Roman" w:hAnsi="Times New Roman" w:cs="Times New Roman"/>
          <w:sz w:val="28"/>
          <w:szCs w:val="28"/>
        </w:rPr>
        <w:t xml:space="preserve">     Повернення масивів та об'єктів з функцій.</w:t>
      </w:r>
    </w:p>
    <w:p w14:paraId="5A0C038B" w14:textId="77777777" w:rsidR="007634D6" w:rsidRDefault="007634D6" w:rsidP="007634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>Вбудовані Функції в С++</w:t>
      </w:r>
    </w:p>
    <w:p w14:paraId="5E290E80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68D7863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2D7A45AE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31248EFF" w14:textId="77777777" w:rsidR="001A7540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1211B079" w14:textId="77777777" w:rsidR="001A7540" w:rsidRPr="007634D6" w:rsidRDefault="001A7540" w:rsidP="001A7540">
      <w:pPr>
        <w:rPr>
          <w:rFonts w:ascii="Times New Roman" w:hAnsi="Times New Roman" w:cs="Times New Roman"/>
          <w:sz w:val="28"/>
          <w:szCs w:val="28"/>
        </w:rPr>
      </w:pPr>
    </w:p>
    <w:p w14:paraId="19F0D55F" w14:textId="77777777" w:rsidR="007634D6" w:rsidRPr="007634D6" w:rsidRDefault="007634D6" w:rsidP="007634D6">
      <w:pPr>
        <w:rPr>
          <w:rFonts w:ascii="Times New Roman" w:hAnsi="Times New Roman" w:cs="Times New Roman"/>
          <w:sz w:val="28"/>
          <w:szCs w:val="28"/>
        </w:rPr>
      </w:pPr>
    </w:p>
    <w:p w14:paraId="47366A3D" w14:textId="77777777" w:rsidR="007634D6" w:rsidRPr="007634D6" w:rsidRDefault="007634D6" w:rsidP="007634D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634D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Опрацювання теоретичного матеріалу :</w:t>
      </w:r>
    </w:p>
    <w:p w14:paraId="4B0F34BB" w14:textId="77777777" w:rsidR="00A1401C" w:rsidRDefault="007634D6" w:rsidP="007634D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</w:t>
      </w:r>
    </w:p>
    <w:p w14:paraId="04668B63" w14:textId="2BD02AF6" w:rsidR="00A1401C" w:rsidRDefault="00A5633E" w:rsidP="00A1401C">
      <w:pPr>
        <w:ind w:left="1070"/>
        <w:rPr>
          <w:rFonts w:ascii="Times New Roman" w:hAnsi="Times New Roman" w:cs="Times New Roman"/>
          <w:sz w:val="28"/>
          <w:szCs w:val="28"/>
        </w:rPr>
      </w:pPr>
      <w:hyperlink r:id="rId6" w:history="1">
        <w:r w:rsidR="00A1401C" w:rsidRPr="007634D6">
          <w:rPr>
            <w:rStyle w:val="ae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0D968001" w14:textId="4DBA6FF9" w:rsidR="007634D6" w:rsidRPr="007634D6" w:rsidRDefault="00A5633E" w:rsidP="00A1401C">
      <w:pPr>
        <w:ind w:left="1070"/>
        <w:rPr>
          <w:rFonts w:ascii="Times New Roman" w:hAnsi="Times New Roman" w:cs="Times New Roman"/>
          <w:sz w:val="28"/>
          <w:szCs w:val="28"/>
        </w:rPr>
      </w:pPr>
      <w:hyperlink r:id="rId7" w:history="1">
        <w:r w:rsidR="007634D6" w:rsidRPr="007634D6">
          <w:rPr>
            <w:rStyle w:val="ae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14:paraId="61B951AC" w14:textId="77777777" w:rsidR="007634D6" w:rsidRPr="007634D6" w:rsidRDefault="007634D6" w:rsidP="007634D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634D6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34D6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7634D6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7634D6">
          <w:rPr>
            <w:rStyle w:val="ae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14:paraId="1D7F0CE0" w14:textId="6666EAF0" w:rsidR="007634D6" w:rsidRPr="007634D6" w:rsidRDefault="00A1401C" w:rsidP="007634D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634D6" w:rsidRPr="007634D6">
        <w:rPr>
          <w:rFonts w:ascii="Times New Roman" w:hAnsi="Times New Roman" w:cs="Times New Roman"/>
          <w:sz w:val="28"/>
          <w:szCs w:val="28"/>
        </w:rPr>
        <w:t xml:space="preserve">ідео щодо створення функцій </w:t>
      </w:r>
      <w:hyperlink r:id="rId9" w:history="1">
        <w:r w:rsidR="007634D6" w:rsidRPr="007634D6">
          <w:rPr>
            <w:rStyle w:val="ae"/>
            <w:rFonts w:ascii="Times New Roman" w:hAnsi="Times New Roman" w:cs="Times New Roman"/>
            <w:sz w:val="28"/>
            <w:szCs w:val="28"/>
          </w:rPr>
          <w:t>https://www.youtube.com/watch?v=VKQ242d-Rag</w:t>
        </w:r>
      </w:hyperlink>
      <w:r w:rsidR="007634D6" w:rsidRPr="007634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F28121" w14:textId="77777777" w:rsidR="0046274F" w:rsidRDefault="004627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7AD8ED" w14:textId="76E0B411" w:rsidR="00272108" w:rsidRPr="00272108" w:rsidRDefault="00267E95" w:rsidP="00272108">
      <w:pPr>
        <w:rPr>
          <w:rFonts w:ascii="Times New Roman" w:hAnsi="Times New Roman" w:cs="Times New Roman"/>
          <w:iCs/>
          <w:sz w:val="28"/>
          <w:szCs w:val="28"/>
        </w:rPr>
      </w:pPr>
      <w:r w:rsidRPr="00267E95">
        <w:rPr>
          <w:rFonts w:ascii="Times New Roman" w:hAnsi="Times New Roman" w:cs="Times New Roman"/>
          <w:b/>
          <w:sz w:val="28"/>
          <w:szCs w:val="28"/>
        </w:rPr>
        <w:lastRenderedPageBreak/>
        <w:t>Виконання роботи :</w:t>
      </w:r>
    </w:p>
    <w:p w14:paraId="251DDC7E" w14:textId="445D3A43" w:rsidR="005E667B" w:rsidRPr="00267E95" w:rsidRDefault="00267E95" w:rsidP="00267E9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№1: </w:t>
      </w:r>
      <w:r w:rsidR="000D5154">
        <w:rPr>
          <w:rFonts w:ascii="Times New Roman" w:hAnsi="Times New Roman" w:cs="Times New Roman"/>
          <w:sz w:val="28"/>
          <w:szCs w:val="28"/>
          <w:lang w:val="en-US"/>
        </w:rPr>
        <w:t>Practice task</w:t>
      </w:r>
      <w:r w:rsidRPr="00267E95">
        <w:rPr>
          <w:rFonts w:ascii="Times New Roman" w:hAnsi="Times New Roman" w:cs="Times New Roman"/>
          <w:sz w:val="28"/>
          <w:szCs w:val="28"/>
        </w:rPr>
        <w:t xml:space="preserve"> 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267E95">
        <w:rPr>
          <w:rFonts w:ascii="Times New Roman" w:hAnsi="Times New Roman" w:cs="Times New Roman"/>
          <w:sz w:val="28"/>
          <w:szCs w:val="28"/>
        </w:rPr>
        <w:t>Менеджмент бібліотеки</w:t>
      </w:r>
      <w:r w:rsidR="000C4440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4A47131" w14:textId="1180BF08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2677D4">
        <w:rPr>
          <w:rFonts w:ascii="Times New Roman" w:hAnsi="Times New Roman" w:cs="Times New Roman"/>
          <w:bCs/>
          <w:sz w:val="28"/>
          <w:szCs w:val="28"/>
        </w:rPr>
        <w:t>твор</w:t>
      </w:r>
      <w:r>
        <w:rPr>
          <w:rFonts w:ascii="Times New Roman" w:hAnsi="Times New Roman" w:cs="Times New Roman"/>
          <w:bCs/>
          <w:sz w:val="28"/>
          <w:szCs w:val="28"/>
        </w:rPr>
        <w:t>ити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539725C3" w14:textId="2EA2DE5D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Програма повинна </w:t>
      </w:r>
    </w:p>
    <w:p w14:paraId="6890962F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Перерахувати всі книги.</w:t>
      </w:r>
    </w:p>
    <w:p w14:paraId="0DDE7BF1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взяти книгу (за наявності).</w:t>
      </w:r>
    </w:p>
    <w:p w14:paraId="2B45917D" w14:textId="77777777" w:rsidR="002677D4" w:rsidRPr="002677D4" w:rsidRDefault="002677D4" w:rsidP="002677D4">
      <w:pPr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Дозволити повернення книги.</w:t>
      </w:r>
    </w:p>
    <w:p w14:paraId="26EB2015" w14:textId="77777777" w:rsidR="002677D4" w:rsidRPr="002677D4" w:rsidRDefault="002677D4" w:rsidP="002677D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>Структури даних</w:t>
      </w:r>
    </w:p>
    <w:p w14:paraId="253A9DE5" w14:textId="60A9EA12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масив або вектор для зберігання назв книг.</w:t>
      </w:r>
    </w:p>
    <w:p w14:paraId="54C832FB" w14:textId="050CF6AC" w:rsidR="002677D4" w:rsidRPr="002677D4" w:rsidRDefault="002677D4" w:rsidP="002677D4">
      <w:pPr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</w:rPr>
        <w:t>Використо</w:t>
      </w:r>
      <w:r w:rsidR="00A678EE">
        <w:rPr>
          <w:rFonts w:ascii="Times New Roman" w:hAnsi="Times New Roman" w:cs="Times New Roman"/>
          <w:bCs/>
          <w:sz w:val="28"/>
          <w:szCs w:val="28"/>
        </w:rPr>
        <w:t>ву</w:t>
      </w:r>
      <w:r w:rsidRPr="002677D4">
        <w:rPr>
          <w:rFonts w:ascii="Times New Roman" w:hAnsi="Times New Roman" w:cs="Times New Roman"/>
          <w:bCs/>
          <w:sz w:val="28"/>
          <w:szCs w:val="28"/>
        </w:rPr>
        <w:t>в</w:t>
      </w:r>
      <w:r w:rsidR="00A678EE">
        <w:rPr>
          <w:rFonts w:ascii="Times New Roman" w:hAnsi="Times New Roman" w:cs="Times New Roman"/>
          <w:bCs/>
          <w:sz w:val="28"/>
          <w:szCs w:val="28"/>
        </w:rPr>
        <w:t>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інший масив або вектор для збереження стану доступності кожної книги.</w:t>
      </w:r>
    </w:p>
    <w:p w14:paraId="1F58AA64" w14:textId="77777777" w:rsidR="002677D4" w:rsidRPr="002677D4" w:rsidRDefault="002677D4" w:rsidP="002677D4">
      <w:pPr>
        <w:rPr>
          <w:rFonts w:ascii="Times New Roman" w:hAnsi="Times New Roman" w:cs="Times New Roman"/>
          <w:bCs/>
          <w:sz w:val="28"/>
          <w:szCs w:val="28"/>
        </w:rPr>
      </w:pPr>
      <w:r w:rsidRPr="002677D4">
        <w:rPr>
          <w:rFonts w:ascii="Times New Roman" w:hAnsi="Times New Roman" w:cs="Times New Roman"/>
          <w:bCs/>
          <w:sz w:val="28"/>
          <w:szCs w:val="28"/>
          <w:u w:val="single"/>
        </w:rPr>
        <w:t xml:space="preserve">Умови задачі : </w:t>
      </w:r>
    </w:p>
    <w:p w14:paraId="278D84B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продовжувати працювати, доки користувач не вирішить вийти.</w:t>
      </w:r>
    </w:p>
    <w:p w14:paraId="7B281CEA" w14:textId="7F0CE39A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Після кожної операції (позичити, повернути, перерахувати) запиту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користувача, чи хоче він виконати іншу операцію. Якщо так, поверн</w:t>
      </w:r>
      <w:r w:rsidR="00A678EE">
        <w:rPr>
          <w:rFonts w:ascii="Times New Roman" w:hAnsi="Times New Roman" w:cs="Times New Roman"/>
          <w:bCs/>
          <w:sz w:val="28"/>
          <w:szCs w:val="28"/>
        </w:rPr>
        <w:t>утись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назад.</w:t>
      </w:r>
    </w:p>
    <w:p w14:paraId="4CEA3A10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список усіх книг за допомогою циклу.</w:t>
      </w:r>
    </w:p>
    <w:p w14:paraId="50C257CC" w14:textId="77777777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for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each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перевірити наявність кожної книги.</w:t>
      </w:r>
    </w:p>
    <w:p w14:paraId="4AAEFABC" w14:textId="7B1CD1EC" w:rsidR="002677D4" w:rsidRPr="002677D4" w:rsidRDefault="002677D4" w:rsidP="002677D4">
      <w:pPr>
        <w:numPr>
          <w:ilvl w:val="0"/>
          <w:numId w:val="1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: якщо користувач вводить неправильний вибір, використову</w:t>
      </w:r>
      <w:r w:rsidR="00A678EE">
        <w:rPr>
          <w:rFonts w:ascii="Times New Roman" w:hAnsi="Times New Roman" w:cs="Times New Roman"/>
          <w:bCs/>
          <w:sz w:val="28"/>
          <w:szCs w:val="28"/>
        </w:rPr>
        <w:t>вати</w:t>
      </w:r>
      <w:r w:rsidRPr="002677D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677D4">
        <w:rPr>
          <w:rFonts w:ascii="Times New Roman" w:hAnsi="Times New Roman" w:cs="Times New Roman"/>
          <w:bCs/>
          <w:sz w:val="28"/>
          <w:szCs w:val="28"/>
        </w:rPr>
        <w:t>goto</w:t>
      </w:r>
      <w:proofErr w:type="spellEnd"/>
      <w:r w:rsidRPr="002677D4">
        <w:rPr>
          <w:rFonts w:ascii="Times New Roman" w:hAnsi="Times New Roman" w:cs="Times New Roman"/>
          <w:bCs/>
          <w:sz w:val="28"/>
          <w:szCs w:val="28"/>
        </w:rPr>
        <w:t>, щоб перенаправити його до головного меню.</w:t>
      </w:r>
    </w:p>
    <w:p w14:paraId="67A5794C" w14:textId="46A61A90" w:rsidR="0046274F" w:rsidRDefault="0046274F" w:rsidP="00A140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A9D520" w14:textId="3DE76B92" w:rsid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8F3AC6">
        <w:rPr>
          <w:rFonts w:ascii="Times New Roman" w:hAnsi="Times New Roman" w:cs="Times New Roman"/>
          <w:sz w:val="28"/>
          <w:szCs w:val="28"/>
        </w:rPr>
        <w:t>1 год</w:t>
      </w:r>
    </w:p>
    <w:p w14:paraId="3E365D87" w14:textId="66E68C3F" w:rsidR="00F81C2F" w:rsidRPr="004237DF" w:rsidRDefault="00F81C2F" w:rsidP="00A14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Витрачений час:</w:t>
      </w:r>
      <w:r w:rsidR="008F3AC6">
        <w:rPr>
          <w:rFonts w:ascii="Times New Roman" w:hAnsi="Times New Roman" w:cs="Times New Roman"/>
          <w:sz w:val="28"/>
          <w:szCs w:val="28"/>
        </w:rPr>
        <w:t xml:space="preserve"> 1</w:t>
      </w:r>
      <w:r w:rsidR="002224F5">
        <w:rPr>
          <w:rFonts w:ascii="Times New Roman" w:hAnsi="Times New Roman" w:cs="Times New Roman"/>
          <w:sz w:val="28"/>
          <w:szCs w:val="28"/>
        </w:rPr>
        <w:t>,5</w:t>
      </w:r>
      <w:r w:rsidR="008F3AC6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115C7945" w14:textId="6AB610DC" w:rsidR="004237DF" w:rsidRPr="004237DF" w:rsidRDefault="002B01D5" w:rsidP="00A140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B1C5B9" wp14:editId="34422C7D">
            <wp:extent cx="3962400" cy="4995501"/>
            <wp:effectExtent l="0" t="0" r="0" b="0"/>
            <wp:docPr id="23" name="Рисунок 23" descr="Зображення, що містить схема, оригамі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хема, оригамі, візерунок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85" cy="50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2C" w14:textId="7A59B7D7" w:rsidR="0046274F" w:rsidRDefault="00C056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A954B" wp14:editId="5EEEAB84">
            <wp:extent cx="4189095" cy="9612630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126BA503" w14:textId="1C78BCE4" w:rsidR="0046274F" w:rsidRDefault="005B39F7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BD597" wp14:editId="626710E0">
            <wp:extent cx="5273040" cy="478233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41" cy="478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9340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</w:p>
    <w:p w14:paraId="52258B66" w14:textId="77777777" w:rsidR="00343866" w:rsidRDefault="003438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61B8FA" w14:textId="2175B2BE" w:rsidR="00343866" w:rsidRDefault="00343866" w:rsidP="003438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Task 1</w:t>
      </w:r>
      <w:r w:rsidR="00467B46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67309911" w14:textId="65C7D2EE" w:rsidR="00BD259A" w:rsidRPr="00BD259A" w:rsidRDefault="00BD259A" w:rsidP="00BD259A">
      <w:pPr>
        <w:rPr>
          <w:rFonts w:ascii="Times New Roman" w:hAnsi="Times New Roman" w:cs="Times New Roman"/>
          <w:sz w:val="28"/>
          <w:szCs w:val="28"/>
        </w:rPr>
      </w:pPr>
      <w:r w:rsidRPr="00BD259A">
        <w:rPr>
          <w:rFonts w:ascii="Times New Roman" w:hAnsi="Times New Roman" w:cs="Times New Roman"/>
          <w:sz w:val="28"/>
          <w:szCs w:val="28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41CC3BAE" w14:textId="77777777" w:rsidR="00194ACD" w:rsidRDefault="00194ACD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36BB4" wp14:editId="20CE9DDA">
            <wp:extent cx="4937760" cy="922596"/>
            <wp:effectExtent l="0" t="0" r="0" b="0"/>
            <wp:docPr id="7" name="Рисунок 7" descr="Зображення, що містить текст, Шрифт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Шрифт, знімок екрана, ряд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32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294" w14:textId="77777777" w:rsidR="008F3AC6" w:rsidRDefault="008F3AC6" w:rsidP="00BD259A">
      <w:pPr>
        <w:rPr>
          <w:rFonts w:ascii="Times New Roman" w:hAnsi="Times New Roman" w:cs="Times New Roman"/>
          <w:sz w:val="28"/>
          <w:szCs w:val="28"/>
        </w:rPr>
      </w:pPr>
    </w:p>
    <w:p w14:paraId="1248A5FE" w14:textId="59FAD959" w:rsidR="008F3AC6" w:rsidRDefault="008F3AC6" w:rsidP="008F3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Запланований час: </w:t>
      </w:r>
      <w:r w:rsidR="00C11E1D">
        <w:rPr>
          <w:rFonts w:ascii="Times New Roman" w:hAnsi="Times New Roman" w:cs="Times New Roman"/>
          <w:sz w:val="28"/>
          <w:szCs w:val="28"/>
        </w:rPr>
        <w:t>40 хв</w:t>
      </w:r>
    </w:p>
    <w:p w14:paraId="4981C3FD" w14:textId="040E33A5" w:rsidR="008F3AC6" w:rsidRDefault="008F3AC6" w:rsidP="00BD25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C11E1D">
        <w:rPr>
          <w:rFonts w:ascii="Times New Roman" w:hAnsi="Times New Roman" w:cs="Times New Roman"/>
          <w:sz w:val="28"/>
          <w:szCs w:val="28"/>
        </w:rPr>
        <w:t>45 хв</w:t>
      </w:r>
    </w:p>
    <w:p w14:paraId="24CBAE11" w14:textId="77777777" w:rsidR="006679F3" w:rsidRPr="006679F3" w:rsidRDefault="006679F3" w:rsidP="00BD25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1CFFA" w14:textId="58166147" w:rsidR="006B432E" w:rsidRDefault="006679F3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EC2A6" wp14:editId="3D6E0C18">
            <wp:extent cx="3643552" cy="3550920"/>
            <wp:effectExtent l="0" t="0" r="0" b="0"/>
            <wp:docPr id="24" name="Рисунок 24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63" cy="35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799" w14:textId="77777777" w:rsidR="006B432E" w:rsidRDefault="006B432E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14C0C" wp14:editId="68599167">
            <wp:extent cx="6120765" cy="4792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E866" w14:textId="60606784" w:rsidR="00036935" w:rsidRDefault="006B432E" w:rsidP="00BD2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70121C" wp14:editId="00F72B75">
            <wp:extent cx="6120765" cy="8496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3644819E" w14:textId="7EBE6339" w:rsidR="0046274F" w:rsidRDefault="005B39F7" w:rsidP="005B39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03693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 xml:space="preserve">VNS 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979C0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2F2A27">
        <w:rPr>
          <w:rFonts w:ascii="Times New Roman" w:hAnsi="Times New Roman" w:cs="Times New Roman"/>
          <w:sz w:val="28"/>
          <w:szCs w:val="28"/>
          <w:lang w:val="en-US"/>
        </w:rPr>
        <w:t xml:space="preserve"> 3 Task 1</w:t>
      </w:r>
    </w:p>
    <w:p w14:paraId="19556015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х,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змінюється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b з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кроком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(b-a)/k,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(k=10),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обчислити</w:t>
      </w:r>
      <w:proofErr w:type="spellEnd"/>
    </w:p>
    <w:p w14:paraId="7B53D473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f(x),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її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розклад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степеневий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двох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випадках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0A4346" w14:textId="77777777" w:rsidR="00EC558F" w:rsidRPr="00660D9E" w:rsidRDefault="00EC558F" w:rsidP="00EC558F">
      <w:pPr>
        <w:rPr>
          <w:rFonts w:ascii="Times New Roman" w:hAnsi="Times New Roman" w:cs="Times New Roman"/>
          <w:sz w:val="28"/>
          <w:szCs w:val="28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заданого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14:paraId="56C3CC3D" w14:textId="77777777" w:rsidR="00EC558F" w:rsidRP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б)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заданої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точності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ε (ε=0.0001).</w:t>
      </w:r>
    </w:p>
    <w:p w14:paraId="307F2B02" w14:textId="77777777" w:rsidR="00EC558F" w:rsidRDefault="00EC558F" w:rsidP="00EC558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порівняння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точне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C558F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EC55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97387" w14:textId="77777777" w:rsidR="00B666A3" w:rsidRPr="00EC558F" w:rsidRDefault="00B666A3" w:rsidP="00EC55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0EBAA7" w14:textId="3839E2C2" w:rsidR="002F2A27" w:rsidRDefault="00B666A3" w:rsidP="005B39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9AB55" wp14:editId="18514E4E">
            <wp:extent cx="6120765" cy="8159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CF6A" w14:textId="77777777" w:rsidR="00C11E1D" w:rsidRDefault="00C11E1D" w:rsidP="005B39F7">
      <w:pPr>
        <w:rPr>
          <w:rFonts w:ascii="Times New Roman" w:hAnsi="Times New Roman" w:cs="Times New Roman"/>
          <w:sz w:val="28"/>
          <w:szCs w:val="28"/>
        </w:rPr>
      </w:pPr>
    </w:p>
    <w:p w14:paraId="23E4553A" w14:textId="4004DEFC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09A6641F" w14:textId="71693E61" w:rsidR="00C11E1D" w:rsidRDefault="00C11E1D" w:rsidP="00C11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344FD6">
        <w:rPr>
          <w:rFonts w:ascii="Times New Roman" w:hAnsi="Times New Roman" w:cs="Times New Roman"/>
          <w:sz w:val="28"/>
          <w:szCs w:val="28"/>
        </w:rPr>
        <w:t>1,5 год</w:t>
      </w:r>
    </w:p>
    <w:p w14:paraId="7B364EBA" w14:textId="08E7A29A" w:rsidR="000265C9" w:rsidRPr="006869B0" w:rsidRDefault="006869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2F6C75" wp14:editId="39C3327B">
            <wp:extent cx="5292020" cy="5173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39" cy="51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A4F0" w14:textId="69AAC9D9" w:rsidR="006B432E" w:rsidRDefault="00910D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D39C15" wp14:editId="30667B0C">
            <wp:extent cx="6120765" cy="8763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FF2C" w14:textId="10740A53" w:rsidR="00910DD8" w:rsidRPr="00910DD8" w:rsidRDefault="00910D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BCD207" wp14:editId="3CD23DC2">
            <wp:extent cx="5128260" cy="28836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36" cy="28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9777" w14:textId="668B09F9" w:rsidR="0046274F" w:rsidRDefault="000265C9" w:rsidP="000265C9">
      <w:pPr>
        <w:rPr>
          <w:rFonts w:ascii="Times New Roman" w:hAnsi="Times New Roman" w:cs="Times New Roman"/>
          <w:sz w:val="28"/>
          <w:szCs w:val="28"/>
        </w:rPr>
      </w:pPr>
      <w:r w:rsidRPr="000265C9">
        <w:rPr>
          <w:noProof/>
        </w:rPr>
        <w:t xml:space="preserve"> </w:t>
      </w:r>
      <w:r w:rsidR="0046274F">
        <w:rPr>
          <w:rFonts w:ascii="Times New Roman" w:hAnsi="Times New Roman" w:cs="Times New Roman"/>
          <w:sz w:val="28"/>
          <w:szCs w:val="28"/>
        </w:rPr>
        <w:br w:type="page"/>
      </w:r>
    </w:p>
    <w:p w14:paraId="299BB175" w14:textId="34EE9E73" w:rsidR="00910DD8" w:rsidRDefault="00910DD8" w:rsidP="00910D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VNS Lab 7 Task 1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 xml:space="preserve"> Variant 12</w:t>
      </w:r>
    </w:p>
    <w:p w14:paraId="7B3B5B56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</w:p>
    <w:p w14:paraId="2F2BEF13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7F770E" w14:textId="77777777" w:rsidR="00C94E49" w:rsidRPr="00C94E49" w:rsidRDefault="00C94E49" w:rsidP="00C94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1A1E8" w14:textId="0C07350C" w:rsidR="008D4627" w:rsidRDefault="00C94E49" w:rsidP="00C94E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десяткової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вісімкову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разів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E49">
        <w:rPr>
          <w:rFonts w:ascii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C94E49">
        <w:rPr>
          <w:rFonts w:ascii="Times New Roman" w:hAnsi="Times New Roman" w:cs="Times New Roman"/>
          <w:sz w:val="28"/>
          <w:szCs w:val="28"/>
          <w:lang w:val="en-US"/>
        </w:rPr>
        <w:t xml:space="preserve"> 3, 5, 8.</w:t>
      </w:r>
    </w:p>
    <w:p w14:paraId="075E3BF2" w14:textId="77777777" w:rsidR="00344FD6" w:rsidRDefault="00344FD6" w:rsidP="00C94E49">
      <w:pPr>
        <w:rPr>
          <w:rFonts w:ascii="Times New Roman" w:hAnsi="Times New Roman" w:cs="Times New Roman"/>
          <w:sz w:val="28"/>
          <w:szCs w:val="28"/>
        </w:rPr>
      </w:pPr>
    </w:p>
    <w:p w14:paraId="21932716" w14:textId="005E4FF5" w:rsidR="00344FD6" w:rsidRDefault="00344FD6" w:rsidP="0034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54F44EB" w14:textId="3F52F634" w:rsidR="00344FD6" w:rsidRDefault="00344FD6" w:rsidP="00344F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A2503C">
        <w:rPr>
          <w:rFonts w:ascii="Times New Roman" w:hAnsi="Times New Roman" w:cs="Times New Roman"/>
          <w:sz w:val="28"/>
          <w:szCs w:val="28"/>
        </w:rPr>
        <w:t>35 хв</w:t>
      </w:r>
    </w:p>
    <w:p w14:paraId="756D5958" w14:textId="77777777" w:rsidR="006869B0" w:rsidRPr="006869B0" w:rsidRDefault="006869B0" w:rsidP="00344FD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FAA28" w14:textId="74CCF701" w:rsidR="000A5718" w:rsidRDefault="00CF1FA6" w:rsidP="00C9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CE7DB" wp14:editId="1FA35B0A">
            <wp:extent cx="5369853" cy="5349240"/>
            <wp:effectExtent l="0" t="0" r="2540" b="3810"/>
            <wp:docPr id="29" name="Рисунок 29" descr="Зображення, що містить схема, текст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схема, текст, Креслення, План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54" cy="53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A03" w14:textId="2803FDEA" w:rsidR="000A5718" w:rsidRPr="000A5718" w:rsidRDefault="000A5718" w:rsidP="00C94E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71761" wp14:editId="3C30C0D1">
            <wp:extent cx="6120765" cy="45904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FDE7" w14:textId="08DAA370" w:rsidR="000A5718" w:rsidRDefault="00CF1F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D3519" wp14:editId="61DB8246">
            <wp:extent cx="2491740" cy="333835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97" cy="33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00B5CB88" w14:textId="5B9C591B" w:rsidR="0014631F" w:rsidRPr="002B5007" w:rsidRDefault="0014631F" w:rsidP="001463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7 Task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B5007">
        <w:rPr>
          <w:rFonts w:ascii="Times New Roman" w:hAnsi="Times New Roman" w:cs="Times New Roman"/>
          <w:sz w:val="28"/>
          <w:szCs w:val="28"/>
        </w:rPr>
        <w:t xml:space="preserve"> </w:t>
      </w:r>
      <w:r w:rsidR="002B5007">
        <w:rPr>
          <w:rFonts w:ascii="Times New Roman" w:hAnsi="Times New Roman" w:cs="Times New Roman"/>
          <w:sz w:val="28"/>
          <w:szCs w:val="28"/>
          <w:lang w:val="en-US"/>
        </w:rPr>
        <w:t>Variant 12</w:t>
      </w:r>
    </w:p>
    <w:p w14:paraId="7BC20C02" w14:textId="0CF36735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5E539B97" w14:textId="77777777" w:rsidR="00744CA2" w:rsidRPr="00744CA2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12. а) для ділення десяткових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;</w:t>
      </w:r>
    </w:p>
    <w:p w14:paraId="0B70BAF3" w14:textId="4884DB3A" w:rsidR="000A5718" w:rsidRDefault="00744CA2" w:rsidP="00744CA2">
      <w:pPr>
        <w:rPr>
          <w:rFonts w:ascii="Times New Roman" w:hAnsi="Times New Roman" w:cs="Times New Roman"/>
          <w:sz w:val="28"/>
          <w:szCs w:val="28"/>
        </w:rPr>
      </w:pPr>
      <w:r w:rsidRPr="00744CA2">
        <w:rPr>
          <w:rFonts w:ascii="Times New Roman" w:hAnsi="Times New Roman" w:cs="Times New Roman"/>
          <w:sz w:val="28"/>
          <w:szCs w:val="28"/>
        </w:rPr>
        <w:t xml:space="preserve">      б) для ділення звичайних </w:t>
      </w:r>
      <w:proofErr w:type="spellStart"/>
      <w:r w:rsidRPr="00744CA2">
        <w:rPr>
          <w:rFonts w:ascii="Times New Roman" w:hAnsi="Times New Roman" w:cs="Times New Roman"/>
          <w:sz w:val="28"/>
          <w:szCs w:val="28"/>
        </w:rPr>
        <w:t>дробів</w:t>
      </w:r>
      <w:proofErr w:type="spellEnd"/>
      <w:r w:rsidRPr="00744CA2">
        <w:rPr>
          <w:rFonts w:ascii="Times New Roman" w:hAnsi="Times New Roman" w:cs="Times New Roman"/>
          <w:sz w:val="28"/>
          <w:szCs w:val="28"/>
        </w:rPr>
        <w:t>.</w:t>
      </w:r>
    </w:p>
    <w:p w14:paraId="05E698E8" w14:textId="77777777" w:rsidR="00A2503C" w:rsidRDefault="00A2503C" w:rsidP="00744CA2">
      <w:pPr>
        <w:rPr>
          <w:rFonts w:ascii="Times New Roman" w:hAnsi="Times New Roman" w:cs="Times New Roman"/>
          <w:sz w:val="28"/>
          <w:szCs w:val="28"/>
        </w:rPr>
      </w:pPr>
    </w:p>
    <w:p w14:paraId="2812DFBD" w14:textId="1F475468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520F17DA" w14:textId="1A25AA38" w:rsidR="00A2503C" w:rsidRDefault="00A2503C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55 хв</w:t>
      </w:r>
    </w:p>
    <w:p w14:paraId="583D82F9" w14:textId="77777777" w:rsidR="00454C95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3E4E9" w14:textId="7EDA9940" w:rsidR="00F71FE2" w:rsidRPr="00454C95" w:rsidRDefault="00454C95" w:rsidP="00744C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618AC" wp14:editId="202EE6C9">
            <wp:extent cx="3970020" cy="5123831"/>
            <wp:effectExtent l="0" t="0" r="0" b="635"/>
            <wp:docPr id="30" name="Рисунок 30" descr="Зображення, що містить текст, схема, коло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, схема, коло, Паралель&#10;&#10;Автоматично згенерований опис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69" cy="51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BA2" w14:textId="79B02787" w:rsidR="00F71FE2" w:rsidRDefault="00F71FE2" w:rsidP="00744C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6DCA0" wp14:editId="721CAA0B">
            <wp:extent cx="5884826" cy="8473440"/>
            <wp:effectExtent l="0" t="0" r="190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31" cy="850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5C8D" w14:textId="56B6ED17" w:rsidR="00F71FE2" w:rsidRPr="00F71FE2" w:rsidRDefault="00F71FE2" w:rsidP="00744C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B2676F" wp14:editId="5136E0F2">
            <wp:extent cx="3840480" cy="92171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16" cy="92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317D" w14:textId="77777777" w:rsidR="00915297" w:rsidRDefault="003F49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6: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15297" w:rsidRPr="00915297">
        <w:rPr>
          <w:rFonts w:ascii="Times New Roman" w:hAnsi="Times New Roman" w:cs="Times New Roman"/>
          <w:sz w:val="28"/>
          <w:szCs w:val="28"/>
        </w:rPr>
        <w:t xml:space="preserve">Спекотні </w:t>
      </w:r>
      <w:r w:rsidR="00915297">
        <w:rPr>
          <w:rFonts w:ascii="Times New Roman" w:hAnsi="Times New Roman" w:cs="Times New Roman"/>
          <w:sz w:val="28"/>
          <w:szCs w:val="28"/>
        </w:rPr>
        <w:t>д</w:t>
      </w:r>
      <w:r w:rsidR="00915297" w:rsidRPr="00915297">
        <w:rPr>
          <w:rFonts w:ascii="Times New Roman" w:hAnsi="Times New Roman" w:cs="Times New Roman"/>
          <w:sz w:val="28"/>
          <w:szCs w:val="28"/>
        </w:rPr>
        <w:t>ні пiнгвiнiв</w:t>
      </w:r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12881D" w14:textId="77777777" w:rsidR="00655FC4" w:rsidRDefault="009F5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BDEB9" wp14:editId="2568E451">
            <wp:extent cx="6120765" cy="2669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9F89" w14:textId="77777777" w:rsidR="00A2503C" w:rsidRDefault="00A2503C">
      <w:pPr>
        <w:rPr>
          <w:rFonts w:ascii="Times New Roman" w:hAnsi="Times New Roman" w:cs="Times New Roman"/>
          <w:sz w:val="28"/>
          <w:szCs w:val="28"/>
        </w:rPr>
      </w:pPr>
    </w:p>
    <w:p w14:paraId="00C50FD0" w14:textId="6710CD57" w:rsidR="00A2503C" w:rsidRDefault="00A2503C" w:rsidP="00A25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22FC56B0" w14:textId="00204ADE" w:rsidR="00A2503C" w:rsidRDefault="00A2503C" w:rsidP="00A250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Витрачений час: </w:t>
      </w:r>
      <w:r w:rsidR="0097673F">
        <w:rPr>
          <w:rFonts w:ascii="Times New Roman" w:hAnsi="Times New Roman" w:cs="Times New Roman"/>
          <w:sz w:val="28"/>
          <w:szCs w:val="28"/>
        </w:rPr>
        <w:t>25 хв</w:t>
      </w:r>
    </w:p>
    <w:p w14:paraId="013E0A4C" w14:textId="77777777" w:rsidR="00660D9E" w:rsidRPr="00660D9E" w:rsidRDefault="00660D9E" w:rsidP="00A250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DEADFA" w14:textId="71D19623" w:rsidR="00A2503C" w:rsidRPr="00A2503C" w:rsidRDefault="00660D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9BE7E" wp14:editId="3FAE9C27">
            <wp:extent cx="4636137" cy="4312920"/>
            <wp:effectExtent l="0" t="0" r="0" b="0"/>
            <wp:docPr id="25" name="Рисунок 25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92" cy="43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0E8" w14:textId="77777777" w:rsidR="00655FC4" w:rsidRDefault="00655F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25465" w14:textId="11873BC1" w:rsidR="00916AE2" w:rsidRPr="00916AE2" w:rsidRDefault="00916A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0C04B4" wp14:editId="13ACB797">
            <wp:extent cx="6120765" cy="2346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8F05" w14:textId="71F4B305" w:rsidR="000A5718" w:rsidRPr="00915297" w:rsidRDefault="00916A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2F2B84" wp14:editId="6EB35C9C">
            <wp:extent cx="3055620" cy="11433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44" cy="114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A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4CBD0" wp14:editId="32299790">
            <wp:extent cx="2626005" cy="11372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50" cy="114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718">
        <w:rPr>
          <w:rFonts w:ascii="Times New Roman" w:hAnsi="Times New Roman" w:cs="Times New Roman"/>
          <w:sz w:val="28"/>
          <w:szCs w:val="28"/>
        </w:rPr>
        <w:br w:type="page"/>
      </w:r>
    </w:p>
    <w:p w14:paraId="515706F4" w14:textId="377F522F" w:rsidR="00A93134" w:rsidRDefault="00A93134" w:rsidP="00A931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F4997">
        <w:rPr>
          <w:rFonts w:ascii="Times New Roman" w:hAnsi="Times New Roman" w:cs="Times New Roman"/>
          <w:sz w:val="28"/>
          <w:szCs w:val="28"/>
          <w:lang w:val="en-US"/>
        </w:rPr>
        <w:t>Self Practice</w:t>
      </w:r>
      <w:proofErr w:type="spellEnd"/>
      <w:r w:rsidRPr="003F4997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Зуби</w:t>
      </w:r>
      <w:r w:rsidRPr="003F4997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3AC537" w14:textId="71D4B181" w:rsidR="000A5718" w:rsidRDefault="009632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7B6BF" wp14:editId="37F3A715">
            <wp:extent cx="6120765" cy="3183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4680" w14:textId="77777777" w:rsidR="0097673F" w:rsidRDefault="0097673F">
      <w:pPr>
        <w:rPr>
          <w:rFonts w:ascii="Times New Roman" w:hAnsi="Times New Roman" w:cs="Times New Roman"/>
          <w:sz w:val="28"/>
          <w:szCs w:val="28"/>
        </w:rPr>
      </w:pPr>
    </w:p>
    <w:p w14:paraId="7B78C2CA" w14:textId="28539B5C" w:rsidR="0097673F" w:rsidRDefault="0097673F" w:rsidP="009767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Запланований час: 40 хв</w:t>
      </w:r>
    </w:p>
    <w:p w14:paraId="62D5BB16" w14:textId="5750A574" w:rsidR="0097673F" w:rsidRDefault="0097673F" w:rsidP="009767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Витрачений час: 40 хв</w:t>
      </w:r>
    </w:p>
    <w:p w14:paraId="6F14EB8A" w14:textId="77777777" w:rsidR="007B3F18" w:rsidRPr="007B3F18" w:rsidRDefault="007B3F18" w:rsidP="0097673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9A5EC" w14:textId="72F2BB75" w:rsidR="00963295" w:rsidRPr="002224F5" w:rsidRDefault="007B3F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E6D24" wp14:editId="6F2D9C23">
            <wp:extent cx="5082540" cy="4206712"/>
            <wp:effectExtent l="0" t="0" r="3810" b="3810"/>
            <wp:docPr id="26" name="Рисунок 26" descr="Зображення, що містить схема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хема, Креслення, План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78" cy="4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FB6" w14:textId="5FED846F" w:rsidR="00963295" w:rsidRPr="00A151AA" w:rsidRDefault="00A151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A1D617" wp14:editId="35FE9075">
            <wp:extent cx="6120765" cy="5617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616" w14:textId="01F8B532" w:rsidR="000A5718" w:rsidRDefault="00A151AA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BE6BA" wp14:editId="23DF43D1">
            <wp:extent cx="3779520" cy="130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42E9" w14:textId="77777777" w:rsidR="000A5718" w:rsidRDefault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334F0" w14:textId="7664DEFC" w:rsidR="000A5718" w:rsidRDefault="00D33D7D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Дошка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Click up </w:t>
      </w:r>
      <w:r>
        <w:rPr>
          <w:rFonts w:ascii="Times New Roman" w:hAnsi="Times New Roman" w:cs="Times New Roman"/>
          <w:sz w:val="28"/>
          <w:szCs w:val="28"/>
        </w:rPr>
        <w:t>та зустріч з командою</w:t>
      </w:r>
    </w:p>
    <w:p w14:paraId="1265D65D" w14:textId="2ED5AE48" w:rsidR="00D33D7D" w:rsidRDefault="001E25CF" w:rsidP="000A57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28CCB9" wp14:editId="4FAE46B1">
            <wp:extent cx="6120765" cy="2956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FB1B" w14:textId="3020A749" w:rsidR="001E25CF" w:rsidRDefault="002C2571" w:rsidP="000A57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A0C21" wp14:editId="4D149474">
            <wp:extent cx="5867031" cy="334772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031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E390" w14:textId="77777777" w:rsidR="005C1B4F" w:rsidRDefault="005C1B4F" w:rsidP="000A5718">
      <w:pPr>
        <w:rPr>
          <w:rFonts w:ascii="Times New Roman" w:hAnsi="Times New Roman" w:cs="Times New Roman"/>
          <w:sz w:val="28"/>
          <w:szCs w:val="28"/>
        </w:rPr>
      </w:pPr>
    </w:p>
    <w:p w14:paraId="780A2F2E" w14:textId="649B7F59" w:rsidR="005C1B4F" w:rsidRPr="005C1B4F" w:rsidRDefault="005C1B4F" w:rsidP="005C1B4F">
      <w:pPr>
        <w:rPr>
          <w:rFonts w:ascii="Times New Roman" w:hAnsi="Times New Roman" w:cs="Times New Roman"/>
          <w:sz w:val="28"/>
          <w:szCs w:val="28"/>
        </w:rPr>
      </w:pPr>
      <w:r w:rsidRPr="005C1B4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3B55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55D2" w:rsidRPr="003B55D2">
        <w:rPr>
          <w:rFonts w:ascii="Times New Roman" w:hAnsi="Times New Roman" w:cs="Times New Roman"/>
          <w:sz w:val="28"/>
          <w:szCs w:val="28"/>
        </w:rPr>
        <w:t>Під час виконання лабораторної роботи були засвоєні основні принципи роботи з одновимірними та двовимірними масивами, а також з динамічними масивами, вказівниками та посиланнями. Окрім того, було вивчено основні методи створення та обробки масивів, а також алгоритми їх обробки для вирішення різноманітних завдань. Отримані навички роботи з динамічними масивами і вказівниками дозволяють ефективно управляти пам'яттю під час виконання програм.</w:t>
      </w:r>
      <w:r w:rsidRPr="005C1B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5DF6C7" w14:textId="2B431F25" w:rsidR="005C1B4F" w:rsidRPr="005C1B4F" w:rsidRDefault="005C1B4F" w:rsidP="005C1B4F">
      <w:pPr>
        <w:rPr>
          <w:rFonts w:ascii="Times New Roman" w:hAnsi="Times New Roman" w:cs="Times New Roman"/>
          <w:sz w:val="28"/>
          <w:szCs w:val="28"/>
        </w:rPr>
      </w:pPr>
      <w:r w:rsidRPr="005C1B4F">
        <w:rPr>
          <w:rFonts w:ascii="Times New Roman" w:hAnsi="Times New Roman" w:cs="Times New Roman"/>
          <w:b/>
          <w:sz w:val="28"/>
          <w:szCs w:val="28"/>
        </w:rPr>
        <w:t xml:space="preserve">Посилання на </w:t>
      </w:r>
      <w:r w:rsidRPr="005C1B4F">
        <w:rPr>
          <w:rFonts w:ascii="Times New Roman" w:hAnsi="Times New Roman" w:cs="Times New Roman"/>
          <w:b/>
          <w:sz w:val="28"/>
          <w:szCs w:val="28"/>
          <w:lang w:val="en-US"/>
        </w:rPr>
        <w:t>Pull Request:</w:t>
      </w:r>
    </w:p>
    <w:sectPr w:rsidR="005C1B4F" w:rsidRPr="005C1B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66F8"/>
    <w:multiLevelType w:val="multilevel"/>
    <w:tmpl w:val="2A3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E0AC4"/>
    <w:multiLevelType w:val="multilevel"/>
    <w:tmpl w:val="786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20CDB"/>
    <w:multiLevelType w:val="multilevel"/>
    <w:tmpl w:val="9C4A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20B6D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3D21BB"/>
    <w:multiLevelType w:val="multilevel"/>
    <w:tmpl w:val="8B2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D95ADE"/>
    <w:multiLevelType w:val="multilevel"/>
    <w:tmpl w:val="7C2C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2606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70809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19897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5771500">
    <w:abstractNumId w:val="1"/>
  </w:num>
  <w:num w:numId="5" w16cid:durableId="1360004838">
    <w:abstractNumId w:val="4"/>
  </w:num>
  <w:num w:numId="6" w16cid:durableId="127069626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3407120">
    <w:abstractNumId w:val="0"/>
  </w:num>
  <w:num w:numId="8" w16cid:durableId="540361573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292101410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2101178423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1820070128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1576276535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25721120">
    <w:abstractNumId w:val="7"/>
  </w:num>
  <w:num w:numId="14" w16cid:durableId="91438941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07462314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5918403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5A"/>
    <w:rsid w:val="000265C9"/>
    <w:rsid w:val="00036935"/>
    <w:rsid w:val="000A5718"/>
    <w:rsid w:val="000C4440"/>
    <w:rsid w:val="000D5154"/>
    <w:rsid w:val="0014631F"/>
    <w:rsid w:val="00194ACD"/>
    <w:rsid w:val="001A7540"/>
    <w:rsid w:val="001E0E87"/>
    <w:rsid w:val="001E25CF"/>
    <w:rsid w:val="002224F5"/>
    <w:rsid w:val="00254FD9"/>
    <w:rsid w:val="002677D4"/>
    <w:rsid w:val="00267E95"/>
    <w:rsid w:val="00272108"/>
    <w:rsid w:val="002B01D5"/>
    <w:rsid w:val="002B5007"/>
    <w:rsid w:val="002C2571"/>
    <w:rsid w:val="002F2A27"/>
    <w:rsid w:val="00343866"/>
    <w:rsid w:val="00344FD6"/>
    <w:rsid w:val="003607F5"/>
    <w:rsid w:val="003B55D2"/>
    <w:rsid w:val="003F4997"/>
    <w:rsid w:val="004237DF"/>
    <w:rsid w:val="00454C95"/>
    <w:rsid w:val="0046274F"/>
    <w:rsid w:val="00467B46"/>
    <w:rsid w:val="004E5F51"/>
    <w:rsid w:val="005B39F7"/>
    <w:rsid w:val="005C1B4F"/>
    <w:rsid w:val="005E667B"/>
    <w:rsid w:val="00645092"/>
    <w:rsid w:val="00655FC4"/>
    <w:rsid w:val="00660D9E"/>
    <w:rsid w:val="006679F3"/>
    <w:rsid w:val="006869B0"/>
    <w:rsid w:val="006B432E"/>
    <w:rsid w:val="0072376F"/>
    <w:rsid w:val="00744CA2"/>
    <w:rsid w:val="007634D6"/>
    <w:rsid w:val="007B3F18"/>
    <w:rsid w:val="007D617B"/>
    <w:rsid w:val="00800A9F"/>
    <w:rsid w:val="00855618"/>
    <w:rsid w:val="008979C0"/>
    <w:rsid w:val="008D4627"/>
    <w:rsid w:val="008F32D8"/>
    <w:rsid w:val="008F3AC6"/>
    <w:rsid w:val="00910DD8"/>
    <w:rsid w:val="00915297"/>
    <w:rsid w:val="00916AE2"/>
    <w:rsid w:val="00963295"/>
    <w:rsid w:val="0097673F"/>
    <w:rsid w:val="009F59F4"/>
    <w:rsid w:val="00A1401C"/>
    <w:rsid w:val="00A151AA"/>
    <w:rsid w:val="00A172E8"/>
    <w:rsid w:val="00A2503C"/>
    <w:rsid w:val="00A678EE"/>
    <w:rsid w:val="00A93134"/>
    <w:rsid w:val="00B666A3"/>
    <w:rsid w:val="00BD259A"/>
    <w:rsid w:val="00BF2183"/>
    <w:rsid w:val="00C05651"/>
    <w:rsid w:val="00C11E1D"/>
    <w:rsid w:val="00C94E49"/>
    <w:rsid w:val="00CF1FA6"/>
    <w:rsid w:val="00D33D7D"/>
    <w:rsid w:val="00D9706D"/>
    <w:rsid w:val="00E86651"/>
    <w:rsid w:val="00EC558F"/>
    <w:rsid w:val="00F1225A"/>
    <w:rsid w:val="00F14FE5"/>
    <w:rsid w:val="00F26E38"/>
    <w:rsid w:val="00F71FE2"/>
    <w:rsid w:val="00F8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D2AE3"/>
  <w15:chartTrackingRefBased/>
  <w15:docId w15:val="{964CDB98-A3D2-4CFB-8AC1-B2B4CAAF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183"/>
  </w:style>
  <w:style w:type="paragraph" w:styleId="1">
    <w:name w:val="heading 1"/>
    <w:basedOn w:val="a"/>
    <w:next w:val="a"/>
    <w:link w:val="10"/>
    <w:uiPriority w:val="9"/>
    <w:qFormat/>
    <w:rsid w:val="00F12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2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2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2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22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22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22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22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12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2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22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225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22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22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22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22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22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2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22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2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22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22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22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22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2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22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225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34D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3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acode.com.u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VKQ242d-Ra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programiz.com/article/flowchart-programmi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3187</Words>
  <Characters>1817</Characters>
  <Application>Microsoft Office Word</Application>
  <DocSecurity>0</DocSecurity>
  <Lines>15</Lines>
  <Paragraphs>9</Paragraphs>
  <ScaleCrop>false</ScaleCrop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2024-11-20T18:44:00Z</dcterms:created>
  <dcterms:modified xsi:type="dcterms:W3CDTF">2024-11-20T18:44:00Z</dcterms:modified>
</cp:coreProperties>
</file>