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0950" w:rsidRDefault="00A37C62" w14:paraId="1D14685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930950" w:rsidRDefault="00A37C62" w14:paraId="32F2A10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930950" w:rsidRDefault="00A37C62" w14:paraId="211751F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930950" w:rsidRDefault="00930950" w14:paraId="16B0703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A37C62" w14:paraId="09CC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6EA61" wp14:editId="435A65C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0950" w:rsidRDefault="00930950" w14:paraId="084E88A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47DC063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5EE8412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0F176935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102BBE0B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792670C7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52C178C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634264B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A37C62" w14:paraId="051DDFAD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930950" w:rsidRDefault="00A37C62" w14:paraId="661AAF9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930950" w:rsidRDefault="00930950" w14:paraId="28CFE39E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A5BE61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297A57A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EB402F9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A37C62" w14:paraId="6AE2F980" w14:textId="77777777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930950" w:rsidP="249A63D9" w:rsidRDefault="00A37C62" w14:paraId="208A84AF" w14:textId="63E4F82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виконання лабораторних та практичних робіт блоку № </w:t>
      </w:r>
      <w:r w:rsidRPr="12D00D15" w:rsidR="4748AC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</w:p>
    <w:p w:rsidR="00930950" w:rsidRDefault="00A37C62" w14:paraId="7D10F7A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930950" w:rsidRDefault="00A37C62" w14:paraId="0EFA9A5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«Основи програмування»</w:t>
      </w:r>
    </w:p>
    <w:p w:rsidR="00930950" w:rsidRDefault="00A37C62" w14:paraId="3EFFC41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до:</w:t>
      </w:r>
    </w:p>
    <w:p w:rsidR="00930950" w:rsidRDefault="00A37C62" w14:paraId="75116616" w14:textId="74BA0CAE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D00D15" w:rsidR="00A37C62">
        <w:rPr>
          <w:rFonts w:ascii="Times New Roman" w:hAnsi="Times New Roman" w:eastAsia="Times New Roman" w:cs="Times New Roman"/>
          <w:sz w:val="28"/>
          <w:szCs w:val="28"/>
        </w:rPr>
        <w:t xml:space="preserve">Практичних Робіт до блоку № </w:t>
      </w:r>
      <w:r w:rsidRPr="12D00D15" w:rsidR="2AF924FE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00930950" w:rsidRDefault="00930950" w14:paraId="378656C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BAC7D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13922109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680A0F23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w:rsidR="00930950" w:rsidRDefault="00930950" w14:paraId="64F3ACBF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336FEF7" w14:textId="1762E70F">
      <w:pPr>
        <w:spacing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 w:rsidR="00930950" w:rsidP="709663D6" w:rsidRDefault="00A37C62" w14:paraId="1FE032EF" w14:textId="39D1F18E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Студент групи ШІ-13</w:t>
      </w:r>
    </w:p>
    <w:p w:rsidR="5864E6DD" w:rsidP="709663D6" w:rsidRDefault="5864E6DD" w14:paraId="6D5DC3B3" w14:textId="62D46F9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3ABDED" w:rsidR="5864E6DD">
        <w:rPr>
          <w:rFonts w:ascii="Times New Roman" w:hAnsi="Times New Roman" w:eastAsia="Times New Roman" w:cs="Times New Roman"/>
          <w:sz w:val="28"/>
          <w:szCs w:val="28"/>
        </w:rPr>
        <w:t>Михайло Білоусов</w:t>
      </w:r>
    </w:p>
    <w:p w:rsidR="00930950" w:rsidRDefault="00930950" w14:paraId="09641019" w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09663D6" w:rsidRDefault="00930950" w14:paraId="0EB34D48" w14:textId="1F12B614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0FA882C6" w14:textId="2DB01BEC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Львів</w:t>
      </w:r>
      <w:r w:rsidRPr="709663D6" w:rsidR="6FCE219D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 xml:space="preserve"> 2024</w:t>
      </w:r>
    </w:p>
    <w:p w:rsidR="00930950" w:rsidRDefault="00A37C62" w14:paraId="4EADA19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Тема: </w:t>
      </w:r>
    </w:p>
    <w:p w:rsidR="00930950" w:rsidRDefault="00930950" w14:paraId="761C4E5B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468419E2" w:rsidP="12D00D15" w:rsidRDefault="468419E2" w14:paraId="48407696" w14:textId="50350B5D">
      <w:pPr>
        <w:pStyle w:val="a"/>
      </w:pPr>
      <w:r w:rsidRPr="12D00D15" w:rsidR="468419E2">
        <w:rPr>
          <w:rFonts w:ascii="Times New Roman" w:hAnsi="Times New Roman" w:eastAsia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:rsidR="00930950" w:rsidRDefault="00930950" w14:paraId="37A0A0E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2848D791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Мета:</w:t>
      </w:r>
    </w:p>
    <w:p w:rsidR="00930950" w:rsidRDefault="00930950" w14:paraId="0D82AADF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7BBF10A7" w:rsidP="249A63D9" w:rsidRDefault="7BBF10A7" w14:paraId="6716E670" w14:textId="2E343D01">
      <w:pPr>
        <w:rPr>
          <w:rFonts w:ascii="Times New Roman" w:hAnsi="Times New Roman" w:eastAsia="Times New Roman" w:cs="Times New Roman"/>
          <w:sz w:val="28"/>
          <w:szCs w:val="28"/>
        </w:rPr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навчитися ефективно будувати програмну логіку та працювати з</w:t>
      </w:r>
    </w:p>
    <w:p w:rsidR="7BBF10A7" w:rsidP="249A63D9" w:rsidRDefault="7BBF10A7" w14:paraId="44FCC99E" w14:textId="51984D24">
      <w:pPr>
        <w:pStyle w:val="a"/>
      </w:pPr>
      <w:r w:rsidRPr="12D00D15" w:rsidR="76CCEAC0">
        <w:rPr>
          <w:rFonts w:ascii="Times New Roman" w:hAnsi="Times New Roman" w:eastAsia="Times New Roman" w:cs="Times New Roman"/>
          <w:sz w:val="28"/>
          <w:szCs w:val="28"/>
        </w:rPr>
        <w:t>Масивами, векторами, вказівниками та посиланнями</w:t>
      </w:r>
      <w:r w:rsidRPr="12D00D15" w:rsidR="7BBF10A7">
        <w:rPr>
          <w:rFonts w:ascii="Times New Roman" w:hAnsi="Times New Roman" w:eastAsia="Times New Roman" w:cs="Times New Roman"/>
          <w:sz w:val="28"/>
          <w:szCs w:val="28"/>
        </w:rPr>
        <w:t>, створювати чіткі й структуровані програми, що</w:t>
      </w:r>
    </w:p>
    <w:p w:rsidR="7BBF10A7" w:rsidP="249A63D9" w:rsidRDefault="7BBF10A7" w14:paraId="2201897D" w14:textId="36EE7407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вирішують різноманітні задачі з використанням стандартних інструментів</w:t>
      </w:r>
    </w:p>
    <w:p w:rsidR="7BBF10A7" w:rsidP="249A63D9" w:rsidRDefault="7BBF10A7" w14:paraId="32562F1F" w14:textId="053D68F8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програмування.</w:t>
      </w:r>
    </w:p>
    <w:p w:rsidR="00930950" w:rsidRDefault="00930950" w14:paraId="3F732A4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249A63D9" w:rsidRDefault="00930950" w14:paraId="342F8C96" w14:textId="7E9E31A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Теоретичні відомості:</w:t>
      </w:r>
    </w:p>
    <w:p w:rsidR="00930950" w:rsidRDefault="00A37C62" w14:paraId="1F312E03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2D00D15" w:rsidR="00A37C62">
        <w:rPr>
          <w:rFonts w:ascii="Times New Roman" w:hAnsi="Times New Roman" w:eastAsia="Times New Roman" w:cs="Times New Roman"/>
          <w:sz w:val="28"/>
          <w:szCs w:val="28"/>
        </w:rPr>
        <w:t>Вивчив/знав:</w:t>
      </w:r>
    </w:p>
    <w:p w:rsidR="7F0C7881" w:rsidP="12D00D15" w:rsidRDefault="7F0C7881" w14:paraId="61037B31" w14:textId="106F2D2B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2D00D15" w:rsidR="7F0C7881">
        <w:rPr>
          <w:rFonts w:ascii="Times New Roman" w:hAnsi="Times New Roman" w:eastAsia="Times New Roman" w:cs="Times New Roman"/>
          <w:sz w:val="28"/>
          <w:szCs w:val="28"/>
        </w:rPr>
        <w:t>Масиви (c-style, std::array)</w:t>
      </w:r>
    </w:p>
    <w:p w:rsidR="7F0C7881" w:rsidP="12D00D15" w:rsidRDefault="7F0C7881" w14:paraId="4450FA24" w14:textId="0F87E51B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2D00D15" w:rsidR="7F0C7881">
        <w:rPr>
          <w:rFonts w:ascii="Times New Roman" w:hAnsi="Times New Roman" w:eastAsia="Times New Roman" w:cs="Times New Roman"/>
          <w:sz w:val="28"/>
          <w:szCs w:val="28"/>
        </w:rPr>
        <w:t>Вектори</w:t>
      </w:r>
    </w:p>
    <w:p w:rsidR="7F0C7881" w:rsidP="12D00D15" w:rsidRDefault="7F0C7881" w14:paraId="034D5665" w14:textId="686830AA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2D00D15" w:rsidR="7F0C7881">
        <w:rPr>
          <w:rFonts w:ascii="Times New Roman" w:hAnsi="Times New Roman" w:eastAsia="Times New Roman" w:cs="Times New Roman"/>
          <w:sz w:val="28"/>
          <w:szCs w:val="28"/>
        </w:rPr>
        <w:t>Вказівники</w:t>
      </w:r>
    </w:p>
    <w:p w:rsidR="7F0C7881" w:rsidP="12D00D15" w:rsidRDefault="7F0C7881" w14:paraId="6F9350CF" w14:textId="09812DAE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2D00D15" w:rsidR="7F0C7881">
        <w:rPr>
          <w:rFonts w:ascii="Times New Roman" w:hAnsi="Times New Roman" w:eastAsia="Times New Roman" w:cs="Times New Roman"/>
          <w:sz w:val="28"/>
          <w:szCs w:val="28"/>
        </w:rPr>
        <w:t>Посилання</w:t>
      </w:r>
    </w:p>
    <w:p w:rsidR="00930950" w:rsidRDefault="00A37C62" w14:paraId="05EE6B33" w14:textId="5FF5C295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714EC2" w:rsidR="00A37C62">
        <w:rPr>
          <w:rFonts w:ascii="Times New Roman" w:hAnsi="Times New Roman" w:eastAsia="Times New Roman" w:cs="Times New Roman"/>
          <w:sz w:val="28"/>
          <w:szCs w:val="28"/>
        </w:rPr>
        <w:t>Джерела:</w:t>
      </w:r>
      <w:r w:rsidRPr="76714EC2" w:rsidR="42641364">
        <w:rPr>
          <w:rFonts w:ascii="Times New Roman" w:hAnsi="Times New Roman" w:eastAsia="Times New Roman" w:cs="Times New Roman"/>
          <w:sz w:val="28"/>
          <w:szCs w:val="28"/>
        </w:rPr>
        <w:t xml:space="preserve"> власний досвід</w:t>
      </w:r>
    </w:p>
    <w:p w:rsidR="00930950" w:rsidRDefault="00A37C62" w14:paraId="3E86795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Виконання роботи:</w:t>
      </w:r>
    </w:p>
    <w:p w:rsidR="00930950" w:rsidRDefault="00930950" w14:paraId="47E91867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30950" w:rsidP="193ABDED" w:rsidRDefault="00A37C62" w14:paraId="545A0A8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Опрацювання завдання та вимог до програми та середовища</w:t>
      </w:r>
    </w:p>
    <w:p w:rsidR="00930950" w:rsidP="0CA72A09" w:rsidRDefault="00A37C62" w14:paraId="1D53829D" w14:textId="57513D1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№1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2D00D15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Lab</w:t>
      </w:r>
      <w:r w:rsidRPr="12D00D15" w:rsidR="200F6F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2D00D15" w:rsidR="1DC3CB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12D00D15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Task 1</w:t>
      </w:r>
    </w:p>
    <w:p w:rsidR="5DB0928C" w:rsidP="12D00D15" w:rsidRDefault="5DB0928C" w14:paraId="3BBF820B" w14:textId="78E1723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24.</w:t>
      </w:r>
    </w:p>
    <w:p w:rsidR="5DB0928C" w:rsidP="76714EC2" w:rsidRDefault="5DB0928C" w14:paraId="59F71C29" w14:textId="56763654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1) Реалізувати з використанням масиву однонаправлене кільце (перегляд</w:t>
      </w:r>
    </w:p>
    <w:p w:rsidR="5DB0928C" w:rsidP="76714EC2" w:rsidRDefault="5DB0928C" w14:paraId="1D8C5163" w14:textId="116CD91C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можливий зліва направо, від останнього елемента можна перейти до</w:t>
      </w:r>
    </w:p>
    <w:p w:rsidR="5DB0928C" w:rsidP="76714EC2" w:rsidRDefault="5DB0928C" w14:paraId="7DF36D53" w14:textId="192523C7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першого).</w:t>
      </w:r>
    </w:p>
    <w:p w:rsidR="5DB0928C" w:rsidP="76714EC2" w:rsidRDefault="5DB0928C" w14:paraId="2D131A06" w14:textId="466D684E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2) Роздрукувати отриманий масив, починаючи з К-ого елемента й до К-1.</w:t>
      </w:r>
    </w:p>
    <w:p w:rsidR="5DB0928C" w:rsidP="76714EC2" w:rsidRDefault="5DB0928C" w14:paraId="6293E2C1" w14:textId="35760654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3) Впорядкувати елементи за зростанням</w:t>
      </w:r>
    </w:p>
    <w:p w:rsidR="5DB0928C" w:rsidP="76714EC2" w:rsidRDefault="5DB0928C" w14:paraId="3460580F" w14:textId="332060E4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4) Знищити з кільця парні елементи.</w:t>
      </w:r>
    </w:p>
    <w:p w:rsidR="5DB0928C" w:rsidP="76714EC2" w:rsidRDefault="5DB0928C" w14:paraId="5AB30332" w14:textId="77D81F7B">
      <w:pPr>
        <w:pStyle w:val="a"/>
      </w:pPr>
      <w:r w:rsidRPr="12D00D15" w:rsidR="4ADEC2EA">
        <w:rPr>
          <w:rFonts w:ascii="Times New Roman" w:hAnsi="Times New Roman" w:eastAsia="Times New Roman" w:cs="Times New Roman"/>
          <w:sz w:val="24"/>
          <w:szCs w:val="24"/>
        </w:rPr>
        <w:t>5) Роздрукувати отриманий масив, починаючи з К-ого елемента і до К-1.</w:t>
      </w:r>
    </w:p>
    <w:p w:rsidR="00930950" w:rsidP="76714EC2" w:rsidRDefault="00A37C62" w14:paraId="65B72B3B" w14:textId="7EF20CD7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12D00D15" w:rsidR="6218C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12D00D15" w:rsidR="7C4C38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2D00D15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VNS Lab </w:t>
      </w:r>
      <w:r w:rsidRPr="12D00D15" w:rsidR="22C71D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12D00D15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Task 1</w:t>
      </w:r>
    </w:p>
    <w:p w:rsidR="7874FA8D" w:rsidP="76714EC2" w:rsidRDefault="7874FA8D" w14:paraId="0E06FE30" w14:textId="73501161">
      <w:pPr>
        <w:pStyle w:val="a"/>
      </w:pPr>
      <w:r w:rsidRPr="12D00D15" w:rsidR="501AC4D4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24. Визначити скільки елементів двовимірного масиву більші від будь-якого</w:t>
      </w:r>
    </w:p>
    <w:p w:rsidR="7874FA8D" w:rsidP="76714EC2" w:rsidRDefault="7874FA8D" w14:paraId="0759143F" w14:textId="78BECE54">
      <w:pPr>
        <w:pStyle w:val="a"/>
      </w:pPr>
      <w:r w:rsidRPr="12D00D15" w:rsidR="501AC4D4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елемента на головній діагоналі.</w:t>
      </w:r>
    </w:p>
    <w:p w:rsidR="07D5A199" w:rsidP="76714EC2" w:rsidRDefault="07D5A199" w14:paraId="4EE1E502" w14:textId="74B7AD25">
      <w:pPr>
        <w:pStyle w:val="a"/>
        <w:spacing w:before="40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2D00D15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12D00D15" w:rsidR="0535F08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3</w:t>
      </w:r>
      <w:r w:rsidRPr="12D00D15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7DF4BC7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 Lab 2</w:t>
      </w:r>
    </w:p>
    <w:p w:rsidR="2B7E6533" w:rsidP="12D00D15" w:rsidRDefault="2B7E6533" w14:paraId="487D99CF" w14:textId="6D3FB6E2">
      <w:pPr>
        <w:pStyle w:val="1"/>
        <w:spacing w:before="0" w:beforeAutospacing="off" w:after="322" w:afterAutospacing="off"/>
      </w:pP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Lab 2v2</w:t>
      </w:r>
    </w:p>
    <w:p w:rsidR="2B7E6533" w:rsidP="12D00D15" w:rsidRDefault="2B7E6533" w14:paraId="3AC6C6A2" w14:textId="3975E8C7">
      <w:pPr>
        <w:spacing w:before="240" w:beforeAutospacing="off" w:after="240" w:afterAutospacing="off"/>
      </w:pPr>
      <w:r w:rsidRPr="12D00D15" w:rsidR="2B7E653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Limits: 1 sec., 256 MiB</w:t>
      </w:r>
    </w:p>
    <w:p w:rsidR="2B7E6533" w:rsidP="12D00D15" w:rsidRDefault="2B7E6533" w14:paraId="022D27B7" w14:textId="44E378D0">
      <w:pPr>
        <w:spacing w:before="240" w:beforeAutospacing="off" w:after="240" w:afterAutospacing="off"/>
      </w:pP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У вас є масив r</w:t>
      </w: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розміром N. Також вам дано 3 цілих числа.</w:t>
      </w: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Спочатку ви маєте видалити з масиву ці 3 числа, які вам дані. Після цього перетворити цей масив у масив сум, розміром Nnew−1</w:t>
      </w: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(розмір нового масиву після видалення елементів), який буде відображати суми сусідніх елементів нового масиву.</w:t>
      </w:r>
    </w:p>
    <w:p w:rsidR="2B7E6533" w:rsidP="12D00D15" w:rsidRDefault="2B7E6533" w14:paraId="5A484385" w14:textId="1BE5A8E8">
      <w:pPr>
        <w:spacing w:before="240" w:beforeAutospacing="off" w:after="240" w:afterAutospacing="off"/>
      </w:pPr>
      <w:r w:rsidRPr="12D00D15" w:rsidR="2B7E653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Далі необхідно вивести масив сум на екран.</w:t>
      </w:r>
    </w:p>
    <w:p w:rsidR="0CA72A09" w:rsidP="0CA72A09" w:rsidRDefault="0CA72A09" w14:paraId="34A8412B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0CA72A09" w:rsidP="76714EC2" w:rsidRDefault="0CA72A09" w14:paraId="31446893" w14:textId="41493A36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12D00D15" w:rsidR="377BA9D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12D00D15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12D00D15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Lab 3</w:t>
      </w:r>
    </w:p>
    <w:p w:rsidR="52E5F9D5" w:rsidP="12D00D15" w:rsidRDefault="52E5F9D5" w14:paraId="55722758" w14:textId="1BCF499A">
      <w:pPr>
        <w:pStyle w:val="1"/>
        <w:spacing w:before="0" w:beforeAutospacing="off" w:after="322" w:afterAutospacing="off"/>
      </w:pPr>
      <w:r w:rsidRPr="12D00D15" w:rsidR="52E5F9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 3v3</w:t>
      </w:r>
    </w:p>
    <w:p w:rsidR="52E5F9D5" w:rsidP="12D00D15" w:rsidRDefault="52E5F9D5" w14:paraId="69EE03F4" w14:textId="3886407F">
      <w:pPr>
        <w:spacing w:before="240" w:beforeAutospacing="off" w:after="240" w:afterAutospacing="off"/>
      </w:pPr>
      <w:r w:rsidRPr="12D00D15" w:rsidR="52E5F9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Limits: 1 sec., 256 MiB</w:t>
      </w:r>
    </w:p>
    <w:p w:rsidR="52E5F9D5" w:rsidP="12D00D15" w:rsidRDefault="52E5F9D5" w14:paraId="0BF35A47" w14:textId="4C65F9BA">
      <w:pPr>
        <w:spacing w:before="240" w:beforeAutospacing="off" w:after="240" w:afterAutospacing="off"/>
      </w:pPr>
      <w:r w:rsidRPr="12D00D15" w:rsidR="52E5F9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Вам дана стрічка s.</w:t>
      </w:r>
    </w:p>
    <w:p w:rsidR="52E5F9D5" w:rsidP="12D00D15" w:rsidRDefault="52E5F9D5" w14:paraId="47B85148" w14:textId="0076DD1D">
      <w:pPr>
        <w:spacing w:before="240" w:beforeAutospacing="off" w:after="240" w:afterAutospacing="off"/>
      </w:pPr>
      <w:r w:rsidRPr="12D00D15" w:rsidR="52E5F9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:rsidR="12D00D15" w:rsidP="12D00D15" w:rsidRDefault="12D00D15" w14:paraId="4BF5B70D" w14:textId="461FA128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:rsidR="76714EC2" w:rsidP="76714EC2" w:rsidRDefault="76714EC2" w14:paraId="16632A76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3399E977" w:rsidP="76714EC2" w:rsidRDefault="3399E977" w14:paraId="46026F42" w14:textId="7D08E02E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12D00D15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12D00D15" w:rsidR="2612EE8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12D00D15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78E0402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Class Practice Work</w:t>
      </w:r>
      <w:r w:rsidRPr="12D00D15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760934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</w:t>
      </w:r>
      <w:r w:rsidRPr="12D00D15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7A52DA1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Перевірка чи слово або </w:t>
      </w:r>
      <w:r w:rsidRPr="12D00D15" w:rsidR="7A52DA1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число</w:t>
      </w:r>
      <w:r w:rsidRPr="12D00D15" w:rsidR="7A52DA1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є </w:t>
      </w:r>
      <w:r w:rsidRPr="12D00D15" w:rsidR="7A52DA1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паліндромом</w:t>
      </w:r>
    </w:p>
    <w:p w:rsidR="7A52DA1F" w:rsidP="12D00D15" w:rsidRDefault="7A52DA1F" w14:paraId="28A62EC4" w14:textId="4845D5D7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Задача</w:t>
      </w:r>
    </w:p>
    <w:p w:rsidR="7A52DA1F" w:rsidP="12D00D15" w:rsidRDefault="7A52DA1F" w14:paraId="2F8A83ED" w14:textId="57E51225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Реалізувати програму, яка перевіряє, чи дане слово чи число є паліндромом за допомогою рекурсії.</w:t>
      </w:r>
    </w:p>
    <w:p w:rsidR="7A52DA1F" w:rsidP="12D00D15" w:rsidRDefault="7A52DA1F" w14:paraId="62A9989D" w14:textId="3B50DBCD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Паліндром — це послідовність символів, яка однаково читається вперед і назад (наприклад, «radar», «level», «12321»).</w:t>
      </w:r>
    </w:p>
    <w:p w:rsidR="7A52DA1F" w:rsidP="12D00D15" w:rsidRDefault="7A52DA1F" w14:paraId="76C2B781" w14:textId="19501D5B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Мета Задачі</w:t>
      </w:r>
    </w:p>
    <w:p w:rsidR="7A52DA1F" w:rsidP="12D00D15" w:rsidRDefault="7A52DA1F" w14:paraId="438F430A" w14:textId="1BECAB25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Навчитися користуватися механізмами перевантаження функції та використовувати рекурсію для вирішення задач обчислення.</w:t>
      </w:r>
    </w:p>
    <w:p w:rsidR="7A52DA1F" w:rsidP="12D00D15" w:rsidRDefault="7A52DA1F" w14:paraId="3240F3E0" w14:textId="5A454780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Вимоги:</w:t>
      </w:r>
    </w:p>
    <w:p w:rsidR="7A52DA1F" w:rsidP="12D00D15" w:rsidRDefault="7A52DA1F" w14:paraId="20A6AEE8" w14:textId="015EAF68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Визначення функції:</w:t>
      </w:r>
    </w:p>
    <w:p w:rsidR="7A52DA1F" w:rsidP="12D00D15" w:rsidRDefault="7A52DA1F" w14:paraId="39A0DC82" w14:textId="4E1E1AF8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Реалізуйте рекурсивну функцію isPalindrome, яка перевіряє, чи заданий рядок є паліндромом.</w:t>
      </w:r>
    </w:p>
    <w:p w:rsidR="7A52DA1F" w:rsidP="12D00D15" w:rsidRDefault="7A52DA1F" w14:paraId="348BFAD6" w14:textId="37AFE2A8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Приклад визначення функції:</w:t>
      </w:r>
    </w:p>
    <w:p w:rsidR="7A52DA1F" w:rsidP="12D00D15" w:rsidRDefault="7A52DA1F" w14:paraId="185FDA60" w14:textId="5FBDCAAC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bool isPalindrome(const string&amp; str, int start, int end);</w:t>
      </w:r>
    </w:p>
    <w:p w:rsidR="7A52DA1F" w:rsidP="12D00D15" w:rsidRDefault="7A52DA1F" w14:paraId="56B1E15C" w14:textId="45911300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Перевантаження функцій:</w:t>
      </w:r>
    </w:p>
    <w:p w:rsidR="7A52DA1F" w:rsidP="12D00D15" w:rsidRDefault="7A52DA1F" w14:paraId="7143A19E" w14:textId="4F06954D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Перевантажте функцію isPalindrome для роботи з цілими значеннями.</w:t>
      </w:r>
    </w:p>
    <w:p w:rsidR="7A52DA1F" w:rsidP="12D00D15" w:rsidRDefault="7A52DA1F" w14:paraId="2C5C3B4B" w14:textId="1949259B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bool isPalindrome(ціле число);</w:t>
      </w:r>
    </w:p>
    <w:p w:rsidR="7A52DA1F" w:rsidP="12D00D15" w:rsidRDefault="7A52DA1F" w14:paraId="0801C249" w14:textId="42AE3D09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Рекурсія:</w:t>
      </w:r>
    </w:p>
    <w:p w:rsidR="7A52DA1F" w:rsidP="12D00D15" w:rsidRDefault="7A52DA1F" w14:paraId="35EFA105" w14:textId="3953FE9B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7A52DA1F" w:rsidP="12D00D15" w:rsidRDefault="7A52DA1F" w14:paraId="71B009EE" w14:textId="53DD6E9E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Кроки реалізації</w:t>
      </w:r>
    </w:p>
    <w:p w:rsidR="7A52DA1F" w:rsidP="12D00D15" w:rsidRDefault="7A52DA1F" w14:paraId="4070B7DA" w14:textId="5B83582E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Визначте та реалізуйте рекурсивну функцію isPalindrome для рядків.</w:t>
      </w:r>
    </w:p>
    <w:p w:rsidR="7A52DA1F" w:rsidP="12D00D15" w:rsidRDefault="7A52DA1F" w14:paraId="562FC215" w14:textId="0517FF50">
      <w:pPr>
        <w:pStyle w:val="a"/>
      </w:pPr>
      <w:r w:rsidRPr="12D00D15" w:rsidR="7A52DA1F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Визначте та реалізуйте перевантажену функцію isPalindrome для цілих чисел. Використати математичний підхід щоб перевірити чи число є паліндромом.</w:t>
      </w:r>
    </w:p>
    <w:p w:rsidR="12D00D15" w:rsidP="12D00D15" w:rsidRDefault="12D00D15" w14:paraId="2EBE5A28" w14:textId="4519C515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</w:p>
    <w:p w:rsidR="76714EC2" w:rsidP="76714EC2" w:rsidRDefault="76714EC2" w14:paraId="3D62BC73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76093423" w:rsidP="76714EC2" w:rsidRDefault="76093423" w14:paraId="2867791B" w14:textId="5F0B531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№6 Self Practice Task </w:t>
      </w:r>
    </w:p>
    <w:p w:rsidR="0780AB29" w:rsidP="12D00D15" w:rsidRDefault="0780AB29" w14:paraId="4E79DB4F" w14:textId="4BD9DB4D">
      <w:pPr>
        <w:pStyle w:val="1"/>
        <w:spacing w:before="0" w:beforeAutospacing="off" w:after="322" w:afterAutospacing="off"/>
      </w:pP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 2v1</w:t>
      </w:r>
    </w:p>
    <w:p w:rsidR="0780AB29" w:rsidP="12D00D15" w:rsidRDefault="0780AB29" w14:paraId="6EAA75AC" w14:textId="1B1AD799">
      <w:pPr>
        <w:spacing w:before="240" w:beforeAutospacing="off" w:after="240" w:afterAutospacing="off"/>
      </w:pPr>
      <w:r w:rsidRPr="12D00D15" w:rsidR="0780AB2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Limits: 1 sec., 256 MiB</w:t>
      </w:r>
    </w:p>
    <w:p w:rsidR="0780AB29" w:rsidP="12D00D15" w:rsidRDefault="0780AB29" w14:paraId="7CB4E6BC" w14:textId="400D913A">
      <w:pPr>
        <w:spacing w:before="240" w:beforeAutospacing="off" w:after="240" w:afterAutospacing="off"/>
      </w:pP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У 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вас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є 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дорога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яка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виглядає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780AB29" w:rsidP="12D00D15" w:rsidRDefault="0780AB29" w14:paraId="56F38FC4" w14:textId="05761DC7">
      <w:pPr>
        <w:spacing w:before="240" w:beforeAutospacing="off" w:after="240" w:afterAutospacing="off"/>
      </w:pP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Після того як ви по ній пройдете - вашу втому можна визначити як різницю максимального та мінімального елементу.</w:t>
      </w:r>
    </w:p>
    <w:p w:rsidR="0780AB29" w:rsidP="12D00D15" w:rsidRDefault="0780AB29" w14:paraId="46A7F0D4" w14:textId="41D27654">
      <w:pPr>
        <w:spacing w:before="240" w:beforeAutospacing="off" w:after="240" w:afterAutospacing="off"/>
      </w:pP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 хочете мінімізувати втому, але все що ви можете зробити - викинути одне число з дороги, тобто забрати його з масиву.</w:t>
      </w:r>
    </w:p>
    <w:p w:rsidR="0780AB29" w:rsidP="12D00D15" w:rsidRDefault="0780AB29" w14:paraId="7DDD1A2D" w14:textId="24F479B2">
      <w:pPr>
        <w:spacing w:before="240" w:beforeAutospacing="off" w:after="240" w:afterAutospacing="off"/>
      </w:pPr>
      <w:r w:rsidRPr="12D00D15" w:rsidR="0780A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 результаті цієї дії, яку мінімальну втому ви можете отримати в кінці дороги?</w:t>
      </w:r>
    </w:p>
    <w:p w:rsidR="12D00D15" w:rsidP="12D00D15" w:rsidRDefault="12D00D15" w14:paraId="31F8CAD5" w14:textId="1024FB93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</w:p>
    <w:p w:rsidR="76714EC2" w:rsidP="76714EC2" w:rsidRDefault="76714EC2" w14:paraId="12176F7B" w14:textId="6576A3C2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:rsidR="00930950" w:rsidRDefault="00930950" w14:paraId="3C9DB004" w14:textId="77777777">
      <w:pPr>
        <w:rPr>
          <w:rFonts w:ascii="Times New Roman" w:hAnsi="Times New Roman" w:eastAsia="Times New Roman" w:cs="Times New Roman"/>
          <w:i/>
          <w:color w:val="333333"/>
          <w:sz w:val="28"/>
          <w:szCs w:val="28"/>
          <w:highlight w:val="white"/>
        </w:rPr>
      </w:pPr>
    </w:p>
    <w:p w:rsidR="00930950" w:rsidP="193ABDED" w:rsidRDefault="00A37C62" w14:paraId="087651EA" w14:textId="77777777">
      <w:pPr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76714EC2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:rsidR="2A3D8C88" w:rsidP="12D00D15" w:rsidRDefault="2A3D8C88" w14:paraId="52B9419A" w14:textId="6B83F606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12D00D15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>До завдання</w:t>
      </w:r>
      <w:r w:rsidRPr="12D00D15" w:rsidR="0FAF1D3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 5 (</w:t>
      </w:r>
      <w:r w:rsidRPr="12D00D15" w:rsidR="0A4FE6C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>Class Practice Work)</w:t>
      </w:r>
      <w:r w:rsidRPr="12D00D15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 є файл з блоксхемою у форматі drawio, названий ідентично файлу з кодом</w:t>
      </w:r>
    </w:p>
    <w:p w:rsidR="0CA72A09" w:rsidP="0CA72A09" w:rsidRDefault="0CA72A09" w14:paraId="144F7EE2" w14:textId="6534AC3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193ABDED" w:rsidP="193ABDED" w:rsidRDefault="193ABDED" w14:paraId="4A52D77E" w14:textId="484DDB87">
      <w:pPr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930950" w:rsidP="193ABDED" w:rsidRDefault="00930950" w14:paraId="40718C2C" w14:textId="77777777">
      <w:pPr>
        <w:spacing w:line="331" w:lineRule="auto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00930950" w:rsidP="0CA72A09" w:rsidRDefault="00A37C62" w14:paraId="2B5A77B9" w14:textId="019B66DE">
      <w:pPr>
        <w:spacing w:line="331" w:lineRule="auto"/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3</w:t>
      </w:r>
      <w:r w:rsidRPr="0CA72A09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:rsidR="00930950" w:rsidP="0CA72A09" w:rsidRDefault="00A37C62" w14:paraId="48AFAEE0" w14:textId="3F1E6B13">
      <w:pPr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№1 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</w:t>
      </w:r>
      <w:r w:rsidRPr="12D00D15" w:rsidR="18ACD6B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12D00D15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_task_1_</w:t>
      </w:r>
      <w:r w:rsidRPr="12D00D15" w:rsidR="7D72380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variant_24_</w:t>
      </w:r>
      <w:r w:rsidRPr="12D00D15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mykhailo_bilousov.cpp</w:t>
      </w:r>
    </w:p>
    <w:p w:rsidR="00A37C62" w:rsidP="76714EC2" w:rsidRDefault="00A37C62" w14:paraId="193E2684" w14:textId="4EC6028D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№2 </w:t>
      </w: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12D00D15" w:rsidR="0867D27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</w:t>
      </w:r>
      <w:r w:rsidRPr="12D00D15" w:rsidR="18ACD6B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12D00D15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_task_1_variant_24_mykhailo_bilousov.cpp</w:t>
      </w:r>
    </w:p>
    <w:p w:rsidR="010EB1C9" w:rsidP="76714EC2" w:rsidRDefault="010EB1C9" w14:paraId="4600B0B8" w14:textId="760C30E0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№3 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2BB6FB5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_lab_</w:t>
      </w:r>
      <w:r w:rsidRPr="12D00D15" w:rsidR="07EF486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2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_variant_2_mykhailo_bilousov.cpp</w:t>
      </w:r>
    </w:p>
    <w:p w:rsidR="010EB1C9" w:rsidP="76714EC2" w:rsidRDefault="010EB1C9" w14:paraId="5536FCC1" w14:textId="4D3784D1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№4 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12D00D15" w:rsidR="13A687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algotester_lab_3_variant_3</w:t>
      </w:r>
      <w:r w:rsidRPr="12D00D15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_mykhailo_bilousov.cpp</w:t>
      </w:r>
    </w:p>
    <w:p w:rsidR="4C55CF74" w:rsidP="0CA72A09" w:rsidRDefault="4C55CF74" w14:paraId="744A4746" w14:textId="0588D916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76714EC2" w:rsidR="2F1D06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practice_work_team_tasks_mykhailo_bilousov.cpp</w:t>
      </w:r>
    </w:p>
    <w:p w:rsidR="4C55CF74" w:rsidP="0CA72A09" w:rsidRDefault="4C55CF74" w14:paraId="2D8C0C58" w14:textId="030AF599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76714EC2" w:rsidR="26C8C5E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6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practice_work_self_algotester_tas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k</w:t>
      </w:r>
      <w:r w:rsidRPr="76714EC2" w:rsidR="2ECBA30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s</w:t>
      </w:r>
      <w:r w:rsidRPr="76714EC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_mykhailo_bilousov.cpp</w:t>
      </w:r>
    </w:p>
    <w:p w:rsidR="0CA72A09" w:rsidP="0CA72A09" w:rsidRDefault="0CA72A09" w14:paraId="52B442F1" w14:textId="38DA3012">
      <w:pPr>
        <w:pStyle w:val="a"/>
        <w:spacing w:line="331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0930950" w:rsidRDefault="00930950" w14:paraId="22774D7C" w14:textId="77777777">
      <w:pPr>
        <w:spacing w:line="331" w:lineRule="auto"/>
        <w:ind w:firstLine="720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</w:p>
    <w:p w:rsidR="00930950" w:rsidP="193ABDED" w:rsidRDefault="00A37C62" w14:paraId="55E460FE" w14:textId="7568342A">
      <w:pPr>
        <w:spacing w:line="331" w:lineRule="auto"/>
        <w:ind w:firstLine="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5) Результати виконаних завдань, тестування </w:t>
      </w:r>
      <w:r w:rsidRPr="193ABDED" w:rsidR="557CB166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і</w:t>
      </w: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 затрачений час</w:t>
      </w:r>
    </w:p>
    <w:p w:rsidR="00930950" w:rsidP="77A04870" w:rsidRDefault="00A37C62" w14:paraId="3569CD09" w14:textId="338C480F">
      <w:pPr>
        <w:pStyle w:val="a"/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Завдання №1 </w:t>
      </w:r>
      <w:r w:rsidR="36FF89C1">
        <w:drawing>
          <wp:inline wp14:editId="2C193F91" wp14:anchorId="3AB06E88">
            <wp:extent cx="2647950" cy="5724524"/>
            <wp:effectExtent l="0" t="0" r="0" b="0"/>
            <wp:docPr id="172540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fea47096f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FF89C1">
        <w:drawing>
          <wp:inline wp14:editId="0D18D54E" wp14:anchorId="0855E6A4">
            <wp:extent cx="2019300" cy="5724524"/>
            <wp:effectExtent l="0" t="0" r="0" b="0"/>
            <wp:docPr id="68774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98b0cf984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FF89C1">
        <w:drawing>
          <wp:inline wp14:editId="6DDEF11C" wp14:anchorId="478879A5">
            <wp:extent cx="2019300" cy="5724524"/>
            <wp:effectExtent l="0" t="0" r="0" b="0"/>
            <wp:docPr id="1114958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166293a16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FF89C1">
        <w:drawing>
          <wp:inline wp14:editId="03EF1745" wp14:anchorId="1F61D60C">
            <wp:extent cx="2019300" cy="5724524"/>
            <wp:effectExtent l="0" t="0" r="0" b="0"/>
            <wp:docPr id="174783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7ea58ae13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36EBA72A" w14:textId="734B04B5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12D00D15" w:rsidR="41D8126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Час</w:t>
      </w:r>
      <w:r w:rsidRPr="12D00D15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 - </w:t>
      </w:r>
      <w:r w:rsidRPr="12D00D15" w:rsidR="4EE57F0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15</w:t>
      </w:r>
      <w:r w:rsidRPr="12D00D15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 хв</w:t>
      </w:r>
    </w:p>
    <w:p w:rsidR="00930950" w:rsidRDefault="00930950" w14:paraId="0978C862" w14:textId="77777777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:rsidR="00930950" w:rsidP="0CA72A09" w:rsidRDefault="00930950" w14:paraId="58A4CAC3" w14:textId="26CF48AE">
      <w:pPr>
        <w:pStyle w:val="a"/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№2 </w:t>
      </w:r>
      <w:r w:rsidR="1F33A1A5">
        <w:drawing>
          <wp:inline wp14:editId="76C08202" wp14:anchorId="3B9C93EB">
            <wp:extent cx="5724524" cy="2590800"/>
            <wp:effectExtent l="0" t="0" r="0" b="0"/>
            <wp:docPr id="95896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b9e17c0c0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78174" w:rsidP="0CA72A09" w:rsidRDefault="56978174" w14:paraId="3B2C3014" w14:textId="3E5019D9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2D00D15" w:rsidR="56978174">
        <w:rPr>
          <w:rFonts w:ascii="Times New Roman" w:hAnsi="Times New Roman" w:eastAsia="Times New Roman" w:cs="Times New Roman"/>
          <w:sz w:val="28"/>
          <w:szCs w:val="28"/>
        </w:rPr>
        <w:t>Час - 1</w:t>
      </w:r>
      <w:r w:rsidRPr="12D00D15" w:rsidR="244F285F">
        <w:rPr>
          <w:rFonts w:ascii="Times New Roman" w:hAnsi="Times New Roman" w:eastAsia="Times New Roman" w:cs="Times New Roman"/>
          <w:sz w:val="28"/>
          <w:szCs w:val="28"/>
        </w:rPr>
        <w:t>5</w:t>
      </w:r>
      <w:r w:rsidRPr="12D00D15" w:rsidR="56978174">
        <w:rPr>
          <w:rFonts w:ascii="Times New Roman" w:hAnsi="Times New Roman" w:eastAsia="Times New Roman" w:cs="Times New Roman"/>
          <w:sz w:val="28"/>
          <w:szCs w:val="28"/>
        </w:rPr>
        <w:t xml:space="preserve"> хв</w:t>
      </w:r>
    </w:p>
    <w:p w:rsidR="00930950" w:rsidRDefault="00930950" w14:paraId="349F5AD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7A04870" w:rsidRDefault="00A37C62" w14:paraId="606CE091" w14:textId="3800C31C">
      <w:pPr>
        <w:pStyle w:val="a"/>
      </w:pPr>
      <w:r w:rsidRPr="12D00D15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№3</w:t>
      </w:r>
      <w:r w:rsidR="3A79500A">
        <w:drawing>
          <wp:inline wp14:editId="2E332103" wp14:anchorId="32FBD88F">
            <wp:extent cx="5724524" cy="1504950"/>
            <wp:effectExtent l="0" t="0" r="0" b="0"/>
            <wp:docPr id="156261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eea9f97bb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4BEFFB2F" w14:textId="1CDC2D5E">
      <w:pPr>
        <w:rPr>
          <w:rFonts w:ascii="Times New Roman" w:hAnsi="Times New Roman" w:eastAsia="Times New Roman" w:cs="Times New Roman"/>
          <w:sz w:val="28"/>
          <w:szCs w:val="28"/>
        </w:rPr>
      </w:pPr>
      <w:r w:rsidRPr="12D00D15" w:rsidR="7EDA1A7D">
        <w:rPr>
          <w:rFonts w:ascii="Times New Roman" w:hAnsi="Times New Roman" w:eastAsia="Times New Roman" w:cs="Times New Roman"/>
          <w:sz w:val="28"/>
          <w:szCs w:val="28"/>
        </w:rPr>
        <w:t xml:space="preserve">Час </w:t>
      </w:r>
      <w:r w:rsidRPr="12D00D15" w:rsidR="00A37C6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12D00D15" w:rsidR="40DFE84F">
        <w:rPr>
          <w:rFonts w:ascii="Times New Roman" w:hAnsi="Times New Roman" w:eastAsia="Times New Roman" w:cs="Times New Roman"/>
          <w:sz w:val="28"/>
          <w:szCs w:val="28"/>
        </w:rPr>
        <w:t>15</w:t>
      </w:r>
      <w:r w:rsidRPr="12D00D15" w:rsidR="00A37C62">
        <w:rPr>
          <w:rFonts w:ascii="Times New Roman" w:hAnsi="Times New Roman" w:eastAsia="Times New Roman" w:cs="Times New Roman"/>
          <w:sz w:val="28"/>
          <w:szCs w:val="28"/>
        </w:rPr>
        <w:t xml:space="preserve"> хв</w:t>
      </w:r>
    </w:p>
    <w:p w:rsidR="0CA72A09" w:rsidP="0CA72A09" w:rsidRDefault="0CA72A09" w14:paraId="279A8104" w14:textId="094E4BB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BB0C29A" w:rsidP="0CA72A09" w:rsidRDefault="3BB0C29A" w14:paraId="0E585F8B" w14:textId="0D587375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D00D15" w:rsidR="3BB0C2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  <w:r w:rsidR="0B64116D">
        <w:drawing>
          <wp:inline wp14:editId="3FFF05A0" wp14:anchorId="462A5A27">
            <wp:extent cx="5724524" cy="1504950"/>
            <wp:effectExtent l="0" t="0" r="0" b="0"/>
            <wp:docPr id="63102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fa7d07a77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D00D15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Час - </w:t>
      </w:r>
      <w:r w:rsidRPr="12D00D15" w:rsidR="09EDEE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12D00D15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 хв</w:t>
      </w:r>
    </w:p>
    <w:p w:rsidR="0CA72A09" w:rsidP="0CA72A09" w:rsidRDefault="0CA72A09" w14:paraId="27E20024" w14:textId="3314237C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6560DA" w:rsidP="76714EC2" w:rsidRDefault="616560DA" w14:paraId="31A02CB8" w14:textId="05CB42D4">
      <w:pPr>
        <w:pStyle w:val="a"/>
      </w:pPr>
      <w:r w:rsidRPr="12D00D15" w:rsidR="616560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№5</w:t>
      </w:r>
      <w:r w:rsidR="56DF609D">
        <w:drawing>
          <wp:inline wp14:editId="0EA4A169" wp14:anchorId="0272B903">
            <wp:extent cx="5724524" cy="1504950"/>
            <wp:effectExtent l="0" t="0" r="0" b="0"/>
            <wp:docPr id="194570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bd632539b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4EC2" w:rsidP="76714EC2" w:rsidRDefault="76714EC2" w14:paraId="0DAD7005" w14:textId="602D06B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2D00D15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Час - </w:t>
      </w:r>
      <w:r w:rsidRPr="12D00D15" w:rsidR="31034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20</w:t>
      </w:r>
      <w:r w:rsidRPr="12D00D15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хв</w:t>
      </w:r>
    </w:p>
    <w:p w:rsidR="03D89DF3" w:rsidP="76714EC2" w:rsidRDefault="03D89DF3" w14:paraId="3FE5415D" w14:textId="3E50AB94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2D00D15" w:rsidR="03D89D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№6</w:t>
      </w:r>
      <w:r w:rsidR="6CDFE2C3">
        <w:drawing>
          <wp:inline wp14:editId="070378DC" wp14:anchorId="1E72F1FF">
            <wp:extent cx="5724524" cy="1504950"/>
            <wp:effectExtent l="0" t="0" r="0" b="0"/>
            <wp:docPr id="166957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a108d7784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D00D15" w:rsidR="02848A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 - 10 хв</w:t>
      </w:r>
    </w:p>
    <w:p w:rsidR="00930950" w:rsidRDefault="00930950" w14:paraId="5084121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9691C40" w:rsidP="12D00D15" w:rsidRDefault="09691C40" w14:paraId="69B7F88E" w14:textId="4BB8F2C7">
      <w:pPr>
        <w:pStyle w:val="a"/>
      </w:pPr>
      <w:r w:rsidRPr="12D00D15" w:rsidR="09691C40">
        <w:rPr>
          <w:rFonts w:ascii="Times New Roman" w:hAnsi="Times New Roman" w:eastAsia="Times New Roman" w:cs="Times New Roman"/>
          <w:sz w:val="28"/>
          <w:szCs w:val="28"/>
        </w:rPr>
        <w:t>Зустріч команди</w:t>
      </w:r>
      <w:r w:rsidRPr="12D00D15" w:rsidR="09691C40">
        <w:rPr>
          <w:rFonts w:ascii="Times New Roman" w:hAnsi="Times New Roman" w:eastAsia="Times New Roman" w:cs="Times New Roman"/>
          <w:sz w:val="12"/>
          <w:szCs w:val="12"/>
        </w:rPr>
        <w:t>?</w:t>
      </w:r>
      <w:r w:rsidR="5B175E2D">
        <w:drawing>
          <wp:inline wp14:editId="734931A8" wp14:anchorId="0C3F717B">
            <wp:extent cx="5724524" cy="2971800"/>
            <wp:effectExtent l="0" t="0" r="0" b="0"/>
            <wp:docPr id="66890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266f00d4f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4EC2" w:rsidP="76714EC2" w:rsidRDefault="76714EC2" w14:paraId="22440813" w14:textId="0F52CFD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5B7CCC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Висновки:</w:t>
      </w:r>
    </w:p>
    <w:p w:rsidR="07C4A756" w:rsidP="0CA72A09" w:rsidRDefault="07C4A756" w14:paraId="22E7FE5B" w14:textId="6443AE56">
      <w:pPr>
        <w:pStyle w:val="a"/>
      </w:pPr>
      <w:r w:rsidRPr="12D00D15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У цьому епіку я глибше ознайомився з C++, ознайомився з </w:t>
      </w:r>
      <w:r w:rsidRPr="12D00D15" w:rsidR="53EA234F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векторами, масивами, векторами та посиланнями</w:t>
      </w:r>
      <w:r w:rsidRPr="12D00D15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Також я їх застосував для написання задач в Алготестері та лабораторних робіт у ВНС.</w:t>
      </w:r>
    </w:p>
    <w:p w:rsidRPr="00A37C62" w:rsidR="00A37C62" w:rsidRDefault="00A37C62" w14:paraId="5F5699FE" w14:textId="5280E79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A37C62" w:rsidP="00A37C62" w:rsidRDefault="00857962" w14:paraId="36417D4C" w14:textId="5E1DF2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12D00D15" w:rsidR="00A37C62">
        <w:rPr>
          <w:rFonts w:ascii="Times New Roman" w:hAnsi="Times New Roman" w:cs="Times New Roman"/>
          <w:sz w:val="28"/>
          <w:szCs w:val="28"/>
          <w:lang w:val="uk-UA"/>
        </w:rPr>
        <w:t>https://github.com/artificial-intelligence-department/ai_programming_playground_2024/pull/new/epic_</w:t>
      </w:r>
      <w:r w:rsidRPr="12D00D15" w:rsidR="5268D7B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12D00D15" w:rsidR="00A37C62">
        <w:rPr>
          <w:rFonts w:ascii="Times New Roman" w:hAnsi="Times New Roman" w:cs="Times New Roman"/>
          <w:sz w:val="28"/>
          <w:szCs w:val="28"/>
          <w:lang w:val="uk-UA"/>
        </w:rPr>
        <w:t>_practice_and_labs_</w:t>
      </w:r>
      <w:r w:rsidRPr="12D00D15" w:rsidR="2CDC8761">
        <w:rPr>
          <w:rFonts w:ascii="Times New Roman" w:hAnsi="Times New Roman" w:cs="Times New Roman"/>
          <w:sz w:val="28"/>
          <w:szCs w:val="28"/>
          <w:lang w:val="uk-UA"/>
        </w:rPr>
        <w:t>mykhailo_bilousov</w:t>
      </w:r>
    </w:p>
    <w:p w:rsidRPr="00A37C62" w:rsidR="00A37C62" w:rsidP="00A37C62" w:rsidRDefault="00A37C62" w14:paraId="05662654" w14:textId="777777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A37C62" w:rsidR="00A37C6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0d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1e0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232b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D3C50"/>
    <w:multiLevelType w:val="multilevel"/>
    <w:tmpl w:val="FAF2C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50"/>
    <w:rsid w:val="00139D21"/>
    <w:rsid w:val="0056238A"/>
    <w:rsid w:val="00857962"/>
    <w:rsid w:val="00930950"/>
    <w:rsid w:val="00A37C62"/>
    <w:rsid w:val="00ED7BFC"/>
    <w:rsid w:val="010EB1C9"/>
    <w:rsid w:val="013F5F85"/>
    <w:rsid w:val="01FCD687"/>
    <w:rsid w:val="022A5425"/>
    <w:rsid w:val="02368A82"/>
    <w:rsid w:val="02848A52"/>
    <w:rsid w:val="0290A86F"/>
    <w:rsid w:val="02F7D24E"/>
    <w:rsid w:val="03D89DF3"/>
    <w:rsid w:val="051B9EB4"/>
    <w:rsid w:val="0535F086"/>
    <w:rsid w:val="05DC319F"/>
    <w:rsid w:val="05E77685"/>
    <w:rsid w:val="074D6CEC"/>
    <w:rsid w:val="0764D8BC"/>
    <w:rsid w:val="0780AB29"/>
    <w:rsid w:val="07C4A756"/>
    <w:rsid w:val="07D5A199"/>
    <w:rsid w:val="07EF4866"/>
    <w:rsid w:val="082D2D56"/>
    <w:rsid w:val="085DE025"/>
    <w:rsid w:val="0867D273"/>
    <w:rsid w:val="087B967E"/>
    <w:rsid w:val="09691C40"/>
    <w:rsid w:val="09EDEE24"/>
    <w:rsid w:val="0A4FE6CE"/>
    <w:rsid w:val="0B2BD248"/>
    <w:rsid w:val="0B64116D"/>
    <w:rsid w:val="0BAD60E2"/>
    <w:rsid w:val="0CA72A09"/>
    <w:rsid w:val="0D3D519E"/>
    <w:rsid w:val="0D60897E"/>
    <w:rsid w:val="0E878B55"/>
    <w:rsid w:val="0FAF1D35"/>
    <w:rsid w:val="108B8A35"/>
    <w:rsid w:val="10F8F93F"/>
    <w:rsid w:val="11153543"/>
    <w:rsid w:val="129244AF"/>
    <w:rsid w:val="12A6DAA9"/>
    <w:rsid w:val="12D00D15"/>
    <w:rsid w:val="13A6873A"/>
    <w:rsid w:val="14161A7E"/>
    <w:rsid w:val="15AF4292"/>
    <w:rsid w:val="15B73DAD"/>
    <w:rsid w:val="15CAB9BD"/>
    <w:rsid w:val="160CB239"/>
    <w:rsid w:val="177CC30A"/>
    <w:rsid w:val="1810F89F"/>
    <w:rsid w:val="18AABC58"/>
    <w:rsid w:val="18ACD6BD"/>
    <w:rsid w:val="193ABDED"/>
    <w:rsid w:val="19C94D94"/>
    <w:rsid w:val="1A4C97FB"/>
    <w:rsid w:val="1A55C3A1"/>
    <w:rsid w:val="1BC278BB"/>
    <w:rsid w:val="1C140266"/>
    <w:rsid w:val="1C885586"/>
    <w:rsid w:val="1C9EFDB3"/>
    <w:rsid w:val="1D823529"/>
    <w:rsid w:val="1DC3CBAB"/>
    <w:rsid w:val="1E3BAC5A"/>
    <w:rsid w:val="1E9FDEF6"/>
    <w:rsid w:val="1EA79D29"/>
    <w:rsid w:val="1F33A1A5"/>
    <w:rsid w:val="1F58F583"/>
    <w:rsid w:val="1FBBC0DC"/>
    <w:rsid w:val="1FBDADD9"/>
    <w:rsid w:val="200F6F00"/>
    <w:rsid w:val="21E5BC48"/>
    <w:rsid w:val="22C71DBC"/>
    <w:rsid w:val="237F5541"/>
    <w:rsid w:val="244F285F"/>
    <w:rsid w:val="245307AD"/>
    <w:rsid w:val="249A63D9"/>
    <w:rsid w:val="24EA6F1B"/>
    <w:rsid w:val="2612EE8E"/>
    <w:rsid w:val="26C8C5E7"/>
    <w:rsid w:val="27619BE4"/>
    <w:rsid w:val="27D8E878"/>
    <w:rsid w:val="28134018"/>
    <w:rsid w:val="2834438D"/>
    <w:rsid w:val="28EBFA23"/>
    <w:rsid w:val="290846AB"/>
    <w:rsid w:val="29D5A195"/>
    <w:rsid w:val="2A3D8C88"/>
    <w:rsid w:val="2A4AF483"/>
    <w:rsid w:val="2AB5B22F"/>
    <w:rsid w:val="2AF924FE"/>
    <w:rsid w:val="2B5AF0FB"/>
    <w:rsid w:val="2B7E6533"/>
    <w:rsid w:val="2B885058"/>
    <w:rsid w:val="2B951AE3"/>
    <w:rsid w:val="2BB6FB58"/>
    <w:rsid w:val="2BB9B874"/>
    <w:rsid w:val="2CDC8761"/>
    <w:rsid w:val="2D0D96EA"/>
    <w:rsid w:val="2D3DCDB4"/>
    <w:rsid w:val="2ECBA304"/>
    <w:rsid w:val="2F1D06AF"/>
    <w:rsid w:val="2FE30CF2"/>
    <w:rsid w:val="31034244"/>
    <w:rsid w:val="319B2512"/>
    <w:rsid w:val="3229F337"/>
    <w:rsid w:val="327920DF"/>
    <w:rsid w:val="32E43CA3"/>
    <w:rsid w:val="3399E977"/>
    <w:rsid w:val="350DFF30"/>
    <w:rsid w:val="35ED46C3"/>
    <w:rsid w:val="36DE8507"/>
    <w:rsid w:val="36FF89C1"/>
    <w:rsid w:val="377BA9D1"/>
    <w:rsid w:val="37EFF709"/>
    <w:rsid w:val="38841309"/>
    <w:rsid w:val="3895A46A"/>
    <w:rsid w:val="3905A8AF"/>
    <w:rsid w:val="39B15AA2"/>
    <w:rsid w:val="3A79500A"/>
    <w:rsid w:val="3A8B4664"/>
    <w:rsid w:val="3BB0C29A"/>
    <w:rsid w:val="3C364E86"/>
    <w:rsid w:val="3CE893C1"/>
    <w:rsid w:val="3E7629D0"/>
    <w:rsid w:val="3F3C30D2"/>
    <w:rsid w:val="3F7704A9"/>
    <w:rsid w:val="40249A6E"/>
    <w:rsid w:val="4028E3E9"/>
    <w:rsid w:val="40DFE84F"/>
    <w:rsid w:val="41D81263"/>
    <w:rsid w:val="420EA488"/>
    <w:rsid w:val="42641364"/>
    <w:rsid w:val="4288FBE5"/>
    <w:rsid w:val="42BE61AB"/>
    <w:rsid w:val="43EA577C"/>
    <w:rsid w:val="442770CE"/>
    <w:rsid w:val="444786A9"/>
    <w:rsid w:val="44A31276"/>
    <w:rsid w:val="45298605"/>
    <w:rsid w:val="453171CA"/>
    <w:rsid w:val="454F0419"/>
    <w:rsid w:val="45665888"/>
    <w:rsid w:val="45A79BD8"/>
    <w:rsid w:val="45B917D3"/>
    <w:rsid w:val="45C58E9C"/>
    <w:rsid w:val="46057288"/>
    <w:rsid w:val="464566FE"/>
    <w:rsid w:val="465AB65C"/>
    <w:rsid w:val="4667DA9E"/>
    <w:rsid w:val="468419E2"/>
    <w:rsid w:val="46A8440D"/>
    <w:rsid w:val="4748AC49"/>
    <w:rsid w:val="47C6F6C3"/>
    <w:rsid w:val="47E899D5"/>
    <w:rsid w:val="492EAF5B"/>
    <w:rsid w:val="49C78A0B"/>
    <w:rsid w:val="4A081829"/>
    <w:rsid w:val="4A74550F"/>
    <w:rsid w:val="4ADEC2EA"/>
    <w:rsid w:val="4BF0D1A3"/>
    <w:rsid w:val="4C2BC0C1"/>
    <w:rsid w:val="4C55CF74"/>
    <w:rsid w:val="4D152E78"/>
    <w:rsid w:val="4D404CA9"/>
    <w:rsid w:val="4D8609DB"/>
    <w:rsid w:val="4E097A87"/>
    <w:rsid w:val="4E2AFCE0"/>
    <w:rsid w:val="4E67F068"/>
    <w:rsid w:val="4EE57F03"/>
    <w:rsid w:val="501AC4D4"/>
    <w:rsid w:val="5111A75E"/>
    <w:rsid w:val="520FCA6D"/>
    <w:rsid w:val="5268D7BC"/>
    <w:rsid w:val="5269ED60"/>
    <w:rsid w:val="52E5F9D5"/>
    <w:rsid w:val="5353F10A"/>
    <w:rsid w:val="53C2650C"/>
    <w:rsid w:val="53DF1E6E"/>
    <w:rsid w:val="53EA234F"/>
    <w:rsid w:val="552756E9"/>
    <w:rsid w:val="557CB166"/>
    <w:rsid w:val="55BFCCF2"/>
    <w:rsid w:val="55CE2E0C"/>
    <w:rsid w:val="55D71E56"/>
    <w:rsid w:val="566181D6"/>
    <w:rsid w:val="56978174"/>
    <w:rsid w:val="56DF609D"/>
    <w:rsid w:val="57AF0319"/>
    <w:rsid w:val="57C7C063"/>
    <w:rsid w:val="5864E6DD"/>
    <w:rsid w:val="58B5618B"/>
    <w:rsid w:val="5A186F58"/>
    <w:rsid w:val="5A6F93A4"/>
    <w:rsid w:val="5AA7A134"/>
    <w:rsid w:val="5B08823A"/>
    <w:rsid w:val="5B175E2D"/>
    <w:rsid w:val="5B6C64B3"/>
    <w:rsid w:val="5C4D5123"/>
    <w:rsid w:val="5DB0928C"/>
    <w:rsid w:val="5ECD43A3"/>
    <w:rsid w:val="5F01B896"/>
    <w:rsid w:val="5FA2BA5F"/>
    <w:rsid w:val="6077B590"/>
    <w:rsid w:val="608FEE16"/>
    <w:rsid w:val="6098F22A"/>
    <w:rsid w:val="60DCE5D3"/>
    <w:rsid w:val="60EF9FDA"/>
    <w:rsid w:val="616560DA"/>
    <w:rsid w:val="61A17FD9"/>
    <w:rsid w:val="620C286C"/>
    <w:rsid w:val="6218CC55"/>
    <w:rsid w:val="62656A07"/>
    <w:rsid w:val="62A66E17"/>
    <w:rsid w:val="62F3AC80"/>
    <w:rsid w:val="6303E4B9"/>
    <w:rsid w:val="6387DF39"/>
    <w:rsid w:val="642D355B"/>
    <w:rsid w:val="6439494E"/>
    <w:rsid w:val="65618B1F"/>
    <w:rsid w:val="66903EDA"/>
    <w:rsid w:val="67B939DD"/>
    <w:rsid w:val="67F1C21B"/>
    <w:rsid w:val="6880137B"/>
    <w:rsid w:val="68AC9C95"/>
    <w:rsid w:val="68C12317"/>
    <w:rsid w:val="6A555D30"/>
    <w:rsid w:val="6A9DD33C"/>
    <w:rsid w:val="6AEF9976"/>
    <w:rsid w:val="6C11B020"/>
    <w:rsid w:val="6C383A74"/>
    <w:rsid w:val="6CDFE2C3"/>
    <w:rsid w:val="6D3BC762"/>
    <w:rsid w:val="6DCCE3D5"/>
    <w:rsid w:val="6EC04CC7"/>
    <w:rsid w:val="6F9A21AD"/>
    <w:rsid w:val="6FCE219D"/>
    <w:rsid w:val="709663D6"/>
    <w:rsid w:val="70D9E680"/>
    <w:rsid w:val="70FEF82A"/>
    <w:rsid w:val="72CFF186"/>
    <w:rsid w:val="731C960E"/>
    <w:rsid w:val="73D33BE5"/>
    <w:rsid w:val="7403C50E"/>
    <w:rsid w:val="74043218"/>
    <w:rsid w:val="7436E65E"/>
    <w:rsid w:val="75085255"/>
    <w:rsid w:val="76093423"/>
    <w:rsid w:val="7617DD63"/>
    <w:rsid w:val="76714EC2"/>
    <w:rsid w:val="76CCEAC0"/>
    <w:rsid w:val="77A04870"/>
    <w:rsid w:val="78636983"/>
    <w:rsid w:val="786CC506"/>
    <w:rsid w:val="7874FA8D"/>
    <w:rsid w:val="78C1163B"/>
    <w:rsid w:val="78E0402E"/>
    <w:rsid w:val="7A258840"/>
    <w:rsid w:val="7A52DA1F"/>
    <w:rsid w:val="7BBF10A7"/>
    <w:rsid w:val="7BC275F4"/>
    <w:rsid w:val="7C43BC50"/>
    <w:rsid w:val="7C4C3840"/>
    <w:rsid w:val="7D72380F"/>
    <w:rsid w:val="7DE7477E"/>
    <w:rsid w:val="7DF4BC7D"/>
    <w:rsid w:val="7DFAD7CD"/>
    <w:rsid w:val="7EDA1A7D"/>
    <w:rsid w:val="7F09A72C"/>
    <w:rsid w:val="7F0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67B"/>
  <w15:docId w15:val="{98EE13FC-AE79-4B1D-B589-FED66F19A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7C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C6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b.png" Id="R1fcfea47096f4715" /><Relationship Type="http://schemas.openxmlformats.org/officeDocument/2006/relationships/image" Target="/media/imagec.png" Id="Re0598b0cf984414a" /><Relationship Type="http://schemas.openxmlformats.org/officeDocument/2006/relationships/image" Target="/media/imaged.png" Id="Rfbd166293a164c1a" /><Relationship Type="http://schemas.openxmlformats.org/officeDocument/2006/relationships/image" Target="/media/imagee.png" Id="Rb207ea58ae1343d1" /><Relationship Type="http://schemas.openxmlformats.org/officeDocument/2006/relationships/image" Target="/media/imagef.png" Id="R546b9e17c0c04c98" /><Relationship Type="http://schemas.openxmlformats.org/officeDocument/2006/relationships/image" Target="/media/image10.png" Id="Rba4eea9f97bb4408" /><Relationship Type="http://schemas.openxmlformats.org/officeDocument/2006/relationships/image" Target="/media/image16.png" Id="Rf8ffa7d07a774c7c" /><Relationship Type="http://schemas.openxmlformats.org/officeDocument/2006/relationships/image" Target="/media/image17.png" Id="R48bbd632539b4251" /><Relationship Type="http://schemas.openxmlformats.org/officeDocument/2006/relationships/image" Target="/media/image18.png" Id="R8cca108d778448c8" /><Relationship Type="http://schemas.openxmlformats.org/officeDocument/2006/relationships/image" Target="/media/image2.jpg" Id="R912266f00d4f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Білоусов Михайло Тимурович</lastModifiedBy>
  <revision>10</revision>
  <dcterms:created xsi:type="dcterms:W3CDTF">2024-09-29T16:39:00.0000000Z</dcterms:created>
  <dcterms:modified xsi:type="dcterms:W3CDTF">2024-11-15T04:25:22.4183010Z</dcterms:modified>
</coreProperties>
</file>