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6244D" w14:textId="4BD7E97E" w:rsidR="002609CA" w:rsidRDefault="002609CA" w:rsidP="002609CA">
      <w:pPr>
        <w:pStyle w:val="Title"/>
      </w:pPr>
      <w:proofErr w:type="spellStart"/>
      <w:r>
        <w:t>TiRaLabra</w:t>
      </w:r>
      <w:proofErr w:type="spellEnd"/>
      <w:r>
        <w:t>, testausdokumentti</w:t>
      </w:r>
    </w:p>
    <w:p w14:paraId="3CDB805B" w14:textId="747CC9C6" w:rsidR="002609CA" w:rsidRDefault="002609CA" w:rsidP="002609CA">
      <w:r>
        <w:t>Arto Kaikkonen</w:t>
      </w:r>
    </w:p>
    <w:p w14:paraId="352556B9" w14:textId="77777777" w:rsidR="002609CA" w:rsidRDefault="002609CA" w:rsidP="002609CA"/>
    <w:p w14:paraId="7255B793" w14:textId="77777777" w:rsidR="002609CA" w:rsidRDefault="002609CA" w:rsidP="002609CA"/>
    <w:p w14:paraId="5D706BFA" w14:textId="77777777" w:rsidR="002609CA" w:rsidRPr="002609CA" w:rsidRDefault="002609CA" w:rsidP="002609CA">
      <w:bookmarkStart w:id="0" w:name="_GoBack"/>
      <w:bookmarkEnd w:id="0"/>
    </w:p>
    <w:p w14:paraId="22011235" w14:textId="77777777" w:rsidR="00A828FB" w:rsidRDefault="005527C2" w:rsidP="005527C2">
      <w:pPr>
        <w:pStyle w:val="Heading1"/>
      </w:pPr>
      <w:r>
        <w:t>Algoritmi</w:t>
      </w:r>
      <w:r w:rsidR="00FB4085">
        <w:t>t</w:t>
      </w:r>
    </w:p>
    <w:p w14:paraId="1E244FC7" w14:textId="77777777" w:rsidR="00154DC8" w:rsidRDefault="00154DC8"/>
    <w:p w14:paraId="72153492" w14:textId="77777777" w:rsidR="00154DC8" w:rsidRDefault="00154DC8">
      <w:r>
        <w:t xml:space="preserve">Tein ongelman visualisointia ja testausta varten pienen koodinpätkän, joka arpoo verkon, ja antaa sen syötteenä kahdelle eri kauppamatkustajan ongelmaa ratkovalle algoritmille. Ohjelma tulostaa </w:t>
      </w:r>
      <w:r w:rsidR="00506163">
        <w:t xml:space="preserve">näytölle </w:t>
      </w:r>
      <w:r>
        <w:t xml:space="preserve">verkon pisteet ja piirtää lyhimmän reitin viivoina pisteiden välille. </w:t>
      </w:r>
      <w:r w:rsidR="00506163">
        <w:t>Ainakin osa algoritmeista</w:t>
      </w:r>
      <w:r>
        <w:t xml:space="preserve"> palauttaa virheilmoituksen kun verkon koko on 2 tai al</w:t>
      </w:r>
      <w:r w:rsidR="00506163">
        <w:t>le, mutta en koe sitä tässä kohtaa ongelmana.</w:t>
      </w:r>
    </w:p>
    <w:p w14:paraId="328EB67B" w14:textId="77777777" w:rsidR="005527C2" w:rsidRDefault="005527C2"/>
    <w:p w14:paraId="27FB66D3" w14:textId="77777777" w:rsidR="005527C2" w:rsidRDefault="005527C2">
      <w:r>
        <w:t>Solmujen määrä on koodattu sisään ohjelmaan, mutta sitä on helppo muuttaa. Samoin käytettäviä algoritmeja on helppo vaihtaa tarvittaessa. Muuttamalla paria kohtaa koodista.</w:t>
      </w:r>
    </w:p>
    <w:p w14:paraId="72A473D5" w14:textId="77777777" w:rsidR="00154DC8" w:rsidRDefault="00154DC8"/>
    <w:p w14:paraId="29FCA1A6" w14:textId="77777777" w:rsidR="00154DC8" w:rsidRDefault="00154DC8">
      <w:r>
        <w:t>Ajoin ohjelman lukuisia kertoja eri kokoisilla verkoilla (5-100</w:t>
      </w:r>
      <w:r w:rsidR="00E90D26">
        <w:t>0</w:t>
      </w:r>
      <w:r>
        <w:t xml:space="preserve"> solmua) ja päättelin algoritmien toiminnasta seuraavaa:</w:t>
      </w:r>
    </w:p>
    <w:p w14:paraId="5BD22D1A" w14:textId="77777777" w:rsidR="00154DC8" w:rsidRDefault="00154DC8" w:rsidP="005527C2">
      <w:pPr>
        <w:pStyle w:val="Heading2"/>
      </w:pPr>
      <w:r>
        <w:t xml:space="preserve">Brute </w:t>
      </w:r>
      <w:proofErr w:type="spellStart"/>
      <w:r>
        <w:t>force</w:t>
      </w:r>
      <w:proofErr w:type="spellEnd"/>
      <w:r>
        <w:t>:</w:t>
      </w:r>
    </w:p>
    <w:p w14:paraId="29192972" w14:textId="77777777" w:rsidR="00154DC8" w:rsidRDefault="00154DC8">
      <w:r>
        <w:t xml:space="preserve">Brute </w:t>
      </w:r>
      <w:proofErr w:type="spellStart"/>
      <w:r>
        <w:t>force</w:t>
      </w:r>
      <w:proofErr w:type="spellEnd"/>
      <w:r>
        <w:t xml:space="preserve"> toimii järkevässä ajassa kun solmuja alle 15. Ajoin </w:t>
      </w:r>
      <w:proofErr w:type="spellStart"/>
      <w:r>
        <w:t>brute</w:t>
      </w:r>
      <w:proofErr w:type="spellEnd"/>
      <w:r>
        <w:t xml:space="preserve"> </w:t>
      </w:r>
      <w:proofErr w:type="spellStart"/>
      <w:r>
        <w:t>forcen</w:t>
      </w:r>
      <w:proofErr w:type="spellEnd"/>
      <w:r>
        <w:t xml:space="preserve"> kymmeniä kertoja muiden eri algoritmien kanssa ja tuloksena saatu reitti oli aina yhtä pitkä tai lyhyempi kuin toisella algoritmilla saatu tulos. Reitti kävi myös joka kerta jokaisessa solmussa, joten </w:t>
      </w:r>
      <w:proofErr w:type="spellStart"/>
      <w:r>
        <w:t>brute</w:t>
      </w:r>
      <w:proofErr w:type="spellEnd"/>
      <w:r>
        <w:t xml:space="preserve"> </w:t>
      </w:r>
      <w:proofErr w:type="spellStart"/>
      <w:r>
        <w:t>forcen</w:t>
      </w:r>
      <w:proofErr w:type="spellEnd"/>
      <w:r>
        <w:t xml:space="preserve"> pitäisi toimia oikein</w:t>
      </w:r>
    </w:p>
    <w:p w14:paraId="4557BC93" w14:textId="77777777" w:rsidR="00154DC8" w:rsidRDefault="00154DC8" w:rsidP="005527C2">
      <w:pPr>
        <w:pStyle w:val="Heading2"/>
      </w:pPr>
      <w:proofErr w:type="spellStart"/>
      <w:r>
        <w:t>Branch-and-bound</w:t>
      </w:r>
      <w:proofErr w:type="spellEnd"/>
      <w:r>
        <w:t>:</w:t>
      </w:r>
    </w:p>
    <w:p w14:paraId="51EA3C27" w14:textId="77777777" w:rsidR="00E90D26" w:rsidRDefault="00154DC8">
      <w:r>
        <w:t xml:space="preserve">Ensimmäinen versio </w:t>
      </w:r>
      <w:proofErr w:type="spellStart"/>
      <w:r>
        <w:t>branch-and-boundista</w:t>
      </w:r>
      <w:proofErr w:type="spellEnd"/>
      <w:r>
        <w:t xml:space="preserve"> tuotti niinikään aina </w:t>
      </w:r>
      <w:proofErr w:type="spellStart"/>
      <w:r>
        <w:t>hamiltonin</w:t>
      </w:r>
      <w:proofErr w:type="spellEnd"/>
      <w:r>
        <w:t xml:space="preserve"> kierroksen. Kierros oli aina sama kuin </w:t>
      </w:r>
      <w:proofErr w:type="spellStart"/>
      <w:r>
        <w:t>brute</w:t>
      </w:r>
      <w:proofErr w:type="spellEnd"/>
      <w:r>
        <w:t xml:space="preserve"> </w:t>
      </w:r>
      <w:proofErr w:type="spellStart"/>
      <w:r>
        <w:t>forcella</w:t>
      </w:r>
      <w:proofErr w:type="spellEnd"/>
      <w:r>
        <w:t xml:space="preserve">, joten oletettavasti reitti oli aina myös lyhin. </w:t>
      </w:r>
      <w:proofErr w:type="spellStart"/>
      <w:r>
        <w:t>Branch-and-bound</w:t>
      </w:r>
      <w:proofErr w:type="spellEnd"/>
      <w:r>
        <w:t xml:space="preserve"> toimi hieman nopeammin kuin </w:t>
      </w:r>
      <w:proofErr w:type="spellStart"/>
      <w:r>
        <w:t>brute</w:t>
      </w:r>
      <w:proofErr w:type="spellEnd"/>
      <w:r>
        <w:t xml:space="preserve"> </w:t>
      </w:r>
      <w:proofErr w:type="spellStart"/>
      <w:r>
        <w:t>force</w:t>
      </w:r>
      <w:proofErr w:type="spellEnd"/>
      <w:r>
        <w:t>, mutta</w:t>
      </w:r>
      <w:r w:rsidR="00E90D26">
        <w:t xml:space="preserve"> käytännössä sillä sai laskettua vain 1-2 solmua isompia verkkoja kuin </w:t>
      </w:r>
      <w:proofErr w:type="spellStart"/>
      <w:r w:rsidR="00E90D26">
        <w:t>brute</w:t>
      </w:r>
      <w:proofErr w:type="spellEnd"/>
      <w:r w:rsidR="00E90D26">
        <w:t xml:space="preserve"> </w:t>
      </w:r>
      <w:proofErr w:type="spellStart"/>
      <w:r w:rsidR="00E90D26">
        <w:t>forcella</w:t>
      </w:r>
      <w:proofErr w:type="spellEnd"/>
      <w:r w:rsidR="00E90D26">
        <w:t>. Tulokset olivat odotettuja, joten olettaisin koodin toimivan kuten pitääkin.</w:t>
      </w:r>
    </w:p>
    <w:p w14:paraId="22127B76" w14:textId="77777777" w:rsidR="00E90D26" w:rsidRDefault="00E90D26" w:rsidP="005527C2">
      <w:pPr>
        <w:pStyle w:val="Heading2"/>
      </w:pPr>
      <w:r>
        <w:t>Aina lähimpään:</w:t>
      </w:r>
    </w:p>
    <w:p w14:paraId="3A1728CC" w14:textId="77777777" w:rsidR="00E90D26" w:rsidRDefault="00E90D26">
      <w:r>
        <w:t xml:space="preserve">Aina lähimmän käymättömän naapurin valitseva algoritmi tuotti aina Hamiltonin kierroksen. Pienemmillä syötteillä kierros oli usein sama kuin tarkan vastauksen antavilla algoritmeilla, mutta isommilla syötteillä </w:t>
      </w:r>
      <w:r w:rsidR="005527C2">
        <w:t xml:space="preserve">(15-30) </w:t>
      </w:r>
      <w:r>
        <w:t>tuli jo eroja. Algoritmi toimi vielä yli tuhannen kokoisilla sy</w:t>
      </w:r>
      <w:r w:rsidR="00506163">
        <w:t>ötteillä kohtuullisen nopeasti, ja näyttäisi testien perusteella toimivan oikein.</w:t>
      </w:r>
    </w:p>
    <w:p w14:paraId="2584E62A" w14:textId="77777777" w:rsidR="005527C2" w:rsidRDefault="005527C2" w:rsidP="005527C2">
      <w:pPr>
        <w:pStyle w:val="Heading2"/>
      </w:pPr>
      <w:proofErr w:type="spellStart"/>
      <w:r>
        <w:t>Karp-Held</w:t>
      </w:r>
      <w:proofErr w:type="spellEnd"/>
      <w:r>
        <w:t xml:space="preserve"> –heuristiikka:</w:t>
      </w:r>
    </w:p>
    <w:p w14:paraId="767E9ABE" w14:textId="77777777" w:rsidR="005527C2" w:rsidRDefault="005527C2">
      <w:proofErr w:type="spellStart"/>
      <w:r>
        <w:t>Karp-Held</w:t>
      </w:r>
      <w:proofErr w:type="spellEnd"/>
      <w:r>
        <w:t xml:space="preserve"> toimii kuten sen kuuluukin, eli se joko löytää lyhimmän reitin tai tietää, </w:t>
      </w:r>
      <w:r w:rsidR="00E73019">
        <w:t xml:space="preserve">ettei lyhintä reittiä löytynyt. </w:t>
      </w:r>
      <w:proofErr w:type="spellStart"/>
      <w:r w:rsidR="00E73019">
        <w:t>Karp-Heldin</w:t>
      </w:r>
      <w:proofErr w:type="spellEnd"/>
      <w:r w:rsidR="00E73019">
        <w:t xml:space="preserve"> löytämä reitti oli aina sama kuin </w:t>
      </w:r>
      <w:proofErr w:type="spellStart"/>
      <w:r w:rsidR="00E73019">
        <w:lastRenderedPageBreak/>
        <w:t>branch-and-boundin</w:t>
      </w:r>
      <w:proofErr w:type="spellEnd"/>
      <w:r w:rsidR="00E73019">
        <w:t xml:space="preserve"> tai </w:t>
      </w:r>
      <w:proofErr w:type="spellStart"/>
      <w:r w:rsidR="00E73019">
        <w:t>brute</w:t>
      </w:r>
      <w:proofErr w:type="spellEnd"/>
      <w:r w:rsidR="00E73019">
        <w:t xml:space="preserve"> </w:t>
      </w:r>
      <w:proofErr w:type="spellStart"/>
      <w:r w:rsidR="00E73019">
        <w:t>forcen</w:t>
      </w:r>
      <w:proofErr w:type="spellEnd"/>
      <w:r w:rsidR="00E73019">
        <w:t xml:space="preserve">, tosin näitä pystyttiin testaamaan vain noin 15 solmun kokoisilla verkoilla. 15-30 solmun kokoisilla verkoilla </w:t>
      </w:r>
      <w:proofErr w:type="spellStart"/>
      <w:r w:rsidR="00E73019">
        <w:t>Karp-Held</w:t>
      </w:r>
      <w:proofErr w:type="spellEnd"/>
      <w:r w:rsidR="00E73019">
        <w:t xml:space="preserve"> löysi lähes aina lyhyemmän reitin kuin aina lähimmän naapurin valitseva algoritmi. Tätä suuremmilla verkoilla algoritmi osasi kyllä arvioida lyhimmän reitin pituuden, mutta arvion oikeellisuutta on hankala empiirisesti arvioida, koska lyhin reitti ei ole tiedossa. Joka tapauksessa </w:t>
      </w:r>
      <w:proofErr w:type="spellStart"/>
      <w:r w:rsidR="00E73019">
        <w:t>Karp-Held</w:t>
      </w:r>
      <w:proofErr w:type="spellEnd"/>
      <w:r w:rsidR="00E73019">
        <w:t xml:space="preserve"> ei kertaakaan palauttanut pidempää reittiä kuin muut algoritmit, ja toisaalta se palautti aina joko </w:t>
      </w:r>
      <w:proofErr w:type="spellStart"/>
      <w:r w:rsidR="00E73019">
        <w:t>hamiltonin</w:t>
      </w:r>
      <w:proofErr w:type="spellEnd"/>
      <w:r w:rsidR="00E73019">
        <w:t xml:space="preserve"> kierroksen tai ei mitään. Näin ollen olettaisin sen toimivan oikein.</w:t>
      </w:r>
    </w:p>
    <w:p w14:paraId="720361C8" w14:textId="77777777" w:rsidR="00E90D26" w:rsidRDefault="00E90D26"/>
    <w:p w14:paraId="06CB321E" w14:textId="77777777" w:rsidR="00E90D26" w:rsidRDefault="00E90D26" w:rsidP="00E73019">
      <w:pPr>
        <w:pStyle w:val="Heading2"/>
      </w:pPr>
      <w:proofErr w:type="spellStart"/>
      <w:r>
        <w:t>Primin</w:t>
      </w:r>
      <w:proofErr w:type="spellEnd"/>
      <w:r>
        <w:t xml:space="preserve"> algoritmi:</w:t>
      </w:r>
    </w:p>
    <w:p w14:paraId="3C4E5123" w14:textId="77777777" w:rsidR="00E73019" w:rsidRDefault="00E73019" w:rsidP="00E73019"/>
    <w:p w14:paraId="238B73F3" w14:textId="77777777" w:rsidR="00E73019" w:rsidRDefault="00506163" w:rsidP="00E73019">
      <w:r>
        <w:t xml:space="preserve">Käytin </w:t>
      </w:r>
      <w:proofErr w:type="spellStart"/>
      <w:r>
        <w:t>Primin</w:t>
      </w:r>
      <w:proofErr w:type="spellEnd"/>
      <w:r>
        <w:t xml:space="preserve"> algoritmin muunnelmaa </w:t>
      </w:r>
      <w:r w:rsidR="00E73019">
        <w:t xml:space="preserve">apuna </w:t>
      </w:r>
      <w:proofErr w:type="spellStart"/>
      <w:r w:rsidR="00E73019">
        <w:t>Karp-Heldin</w:t>
      </w:r>
      <w:proofErr w:type="spellEnd"/>
      <w:r w:rsidR="00E73019">
        <w:t xml:space="preserve"> algoritmin toteutuksessa. </w:t>
      </w:r>
      <w:proofErr w:type="spellStart"/>
      <w:r w:rsidR="00E73019">
        <w:t>Primin</w:t>
      </w:r>
      <w:proofErr w:type="spellEnd"/>
      <w:r w:rsidR="00E73019">
        <w:t xml:space="preserve"> algoritmi löytää siis pienimmän virittävän puun, ja sen muunnos pienimmän virittävän l-puun. Testasin l-puun löytävää metodia samalla metodilla kuin muita algori</w:t>
      </w:r>
      <w:r>
        <w:t>tmeja, eli tulostin sen tuottaman virittävän l-puun näytölle joitakin kymmeniä kertoja ja varmistin, että tulos oli aina virittävä l-puu, joka ainakin näytti pienimmältä mahdolliselta.</w:t>
      </w:r>
    </w:p>
    <w:p w14:paraId="37EBE8A6" w14:textId="77777777" w:rsidR="00FB4085" w:rsidRDefault="00FB4085" w:rsidP="00FB4085">
      <w:pPr>
        <w:pStyle w:val="Heading1"/>
      </w:pPr>
      <w:r>
        <w:t>Tietorakenteet</w:t>
      </w:r>
    </w:p>
    <w:p w14:paraId="70490B0F" w14:textId="77777777" w:rsidR="00FB4085" w:rsidRDefault="00FB4085" w:rsidP="00FB4085"/>
    <w:p w14:paraId="3D3A27B9" w14:textId="77777777" w:rsidR="00FB4085" w:rsidRPr="00FB4085" w:rsidRDefault="00FB4085" w:rsidP="00FB4085">
      <w:r>
        <w:t xml:space="preserve">Kaikkia käyttämiäni tietorakenteita olen testannut </w:t>
      </w:r>
      <w:proofErr w:type="spellStart"/>
      <w:r>
        <w:t>JUnit-testeillä</w:t>
      </w:r>
      <w:proofErr w:type="spellEnd"/>
      <w:r>
        <w:t xml:space="preserve"> melko kattavasti.</w:t>
      </w:r>
    </w:p>
    <w:sectPr w:rsidR="00FB4085" w:rsidRPr="00FB4085" w:rsidSect="00A828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C8"/>
    <w:rsid w:val="00154DC8"/>
    <w:rsid w:val="002609CA"/>
    <w:rsid w:val="003043CB"/>
    <w:rsid w:val="00506163"/>
    <w:rsid w:val="005527C2"/>
    <w:rsid w:val="00A828FB"/>
    <w:rsid w:val="00E73019"/>
    <w:rsid w:val="00E90D26"/>
    <w:rsid w:val="00FB4085"/>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256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7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27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7C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27C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60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9C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7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27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7C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27C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60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9C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485</Words>
  <Characters>2767</Characters>
  <Application>Microsoft Macintosh Word</Application>
  <DocSecurity>0</DocSecurity>
  <Lines>23</Lines>
  <Paragraphs>6</Paragraphs>
  <ScaleCrop>false</ScaleCrop>
  <Company>Aalto-yliopisto</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Arto Kaikkonen</dc:creator>
  <cp:keywords/>
  <dc:description/>
  <cp:lastModifiedBy>Arto Kaikkonen</cp:lastModifiedBy>
  <cp:revision>4</cp:revision>
  <dcterms:created xsi:type="dcterms:W3CDTF">2013-01-24T17:37:00Z</dcterms:created>
  <dcterms:modified xsi:type="dcterms:W3CDTF">2013-01-24T18:41:00Z</dcterms:modified>
</cp:coreProperties>
</file>