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</w:p>
    <w:p w:rsidR="00AA1E37" w:rsidRDefault="00AA1E37" w:rsidP="00AA1E37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AA1E37" w:rsidRDefault="00AA1E37" w:rsidP="00AA1E37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Диспетчеризация и планирование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AA1E37" w:rsidRDefault="00AA1E37" w:rsidP="00AA1E3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AA1E37" w:rsidRDefault="00AA1E37" w:rsidP="00AA1E3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AA1E37" w:rsidRPr="00AA1E37" w:rsidRDefault="00AA1E37" w:rsidP="00AA1E37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Кулешов Артём Алексеевич</w:t>
      </w:r>
    </w:p>
    <w:p w:rsidR="00AA1E37" w:rsidRDefault="00AA1E37" w:rsidP="00AA1E37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Преподаватель: асс. Бернацкий П.В.</w:t>
      </w: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AA1E37" w:rsidRDefault="00AA1E37" w:rsidP="00AA1E37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AA1E37" w:rsidRDefault="00AA1E37" w:rsidP="00AA1E37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p w:rsidR="003B1CB4" w:rsidRDefault="003B1CB4" w:rsidP="003B1CB4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1467188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:rsidR="003B1CB4" w:rsidRDefault="003B1CB4" w:rsidP="003B1C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абораторная работа посвящена исследованию механизмов планирования потоков в операционных системах Windows и Linux. Основная задача </w:t>
      </w:r>
      <w:r w:rsidR="004F184C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детально разобрать принципы диспетчеризации, алгоритмы</w:t>
      </w:r>
      <w:r w:rsidR="004F18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процессорного времени, а также специфику работы планировщиков в разных программных средах. </w:t>
      </w:r>
      <w:r w:rsidR="009B73C2">
        <w:rPr>
          <w:rFonts w:ascii="Times New Roman" w:hAnsi="Times New Roman" w:cs="Times New Roman"/>
          <w:sz w:val="28"/>
          <w:szCs w:val="28"/>
          <w:lang w:val="ru-RU"/>
        </w:rPr>
        <w:t>Основное</w:t>
      </w:r>
      <w:r w:rsidR="007C56A0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место в работе отводится изучению системы приоритетов: рассматривается, как уровень приоритета влияет на быстродействие и отзывчивость приложений. Практическая часть включает освоение навыков управления приоритетами, анализ распределения вычислительной нагрузки между ядрами и оценку воздействия планировщика на эффективность многопоточного ПО. Для диагностики состояния потоков применяются инструменты Process Explorer и Диспетчер задач (Windows), а также утилита ps и интерфейс /proc (Linux). Программная реализация осуществляется на языке C/C++ с использованием API Windows и стандарта POSIX. Итогом работы должно стать четкое понимание логики планирования потоков, умение варьировать их приоритеты и анализировать зависимость производительности программы от выбранных алгоритмов планирования.</w:t>
      </w:r>
    </w:p>
    <w:p w:rsidR="007C56A0" w:rsidRDefault="007C56A0">
      <w:pPr>
        <w:spacing w:line="278" w:lineRule="auto"/>
        <w:rPr>
          <w:lang w:val="ru-RU"/>
        </w:rPr>
      </w:pPr>
      <w:r>
        <w:rPr>
          <w:lang w:val="ru-RU"/>
        </w:rPr>
        <w:br w:type="page"/>
      </w:r>
    </w:p>
    <w:p w:rsidR="007C56A0" w:rsidRDefault="007C56A0" w:rsidP="00980B3F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14671888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7C56A0" w:rsidRPr="007C56A0" w:rsidRDefault="007C56A0" w:rsidP="00980B3F">
      <w:pPr>
        <w:spacing w:after="24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7C56A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Lab</w:t>
      </w:r>
      <w:r w:rsidRPr="007C56A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-05</w:t>
      </w:r>
      <w:r w:rsidRPr="007C56A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</w:t>
      </w:r>
      <w:r w:rsidRPr="007C56A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</w:p>
    <w:p w:rsidR="007C56A0" w:rsidRPr="007C56A0" w:rsidRDefault="007C56A0" w:rsidP="007C56A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ab/>
        <w:t>Простейшее консольное приложение, выводящее на консоль следующую информацию: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текущего процесса;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текущего потока;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Приоритет текущего потока;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:rsidR="007C56A0" w:rsidRPr="007C56A0" w:rsidRDefault="007C56A0" w:rsidP="007C56A0">
      <w:pPr>
        <w:numPr>
          <w:ilvl w:val="0"/>
          <w:numId w:val="2"/>
        </w:numPr>
        <w:spacing w:after="0" w:line="240" w:lineRule="auto"/>
        <w:ind w:left="851" w:hanging="142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C56A0">
        <w:rPr>
          <w:rFonts w:ascii="Times New Roman" w:eastAsia="Calibri" w:hAnsi="Times New Roman" w:cs="Times New Roman"/>
          <w:sz w:val="28"/>
          <w:szCs w:val="28"/>
          <w:lang w:val="ru-RU"/>
        </w:rPr>
        <w:t>Номер процессора, назначенного для выполнения текущему потоку.</w:t>
      </w:r>
    </w:p>
    <w:p w:rsidR="00A53802" w:rsidRDefault="007C56A0" w:rsidP="00CF7D8E">
      <w:pPr>
        <w:spacing w:after="24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7C56A0">
        <w:rPr>
          <w:rFonts w:ascii="Times New Roman" w:hAnsi="Times New Roman" w:cs="Times New Roman"/>
          <w:sz w:val="28"/>
          <w:szCs w:val="28"/>
          <w:lang w:val="ru-RU"/>
        </w:rPr>
        <w:t>Код программы представлен в листинге 1.1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>#include &lt;iostream&gt;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>#include &lt;Windows.h&gt;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>#include &lt;bitset&gt;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>using namespace std;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>int main() {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 xml:space="preserve">    setlocale(LC_ALL, "ru");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HANDLE hProcess = GetCurrentProcess();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HANDLE hThread = GetCurrentThread();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DWORD_PTR processAffinityMask = 0;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DWORD_PTR systemAffinityMask = 0;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GetProcessAffinityMask(hProcess, &amp;processAffinityMask, &amp;systemAffinityMask);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bitset&lt;sizeof(DWORD_PTR) * 8&gt;pMask(processAffinityMask);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ab/>
        <w:t>bitset&lt;sizeof(DWORD_PTR) * 8&gt; sMask(systemAffinityMask);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 xml:space="preserve">    cout &lt;&lt; "PID: " &lt;&lt; GetCurrentProcessId()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 xml:space="preserve">    cout &lt;&lt; "TID: " &lt;&lt; GetCurrentThreadId()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 xml:space="preserve">    cout &lt;&lt; "</w:t>
      </w:r>
      <w:r w:rsidRPr="007C56A0">
        <w:rPr>
          <w:rFonts w:ascii="Courier New" w:hAnsi="Courier New" w:cs="Courier New"/>
          <w:lang w:val="ru-RU"/>
        </w:rPr>
        <w:t>класс</w:t>
      </w:r>
      <w:r w:rsidRPr="007C56A0">
        <w:rPr>
          <w:rFonts w:ascii="Courier New" w:hAnsi="Courier New" w:cs="Courier New"/>
          <w:lang w:val="en-US"/>
        </w:rPr>
        <w:t xml:space="preserve"> </w:t>
      </w:r>
      <w:r w:rsidRPr="007C56A0">
        <w:rPr>
          <w:rFonts w:ascii="Courier New" w:hAnsi="Courier New" w:cs="Courier New"/>
          <w:lang w:val="ru-RU"/>
        </w:rPr>
        <w:t>приоритетов</w:t>
      </w:r>
      <w:r w:rsidRPr="007C56A0">
        <w:rPr>
          <w:rFonts w:ascii="Courier New" w:hAnsi="Courier New" w:cs="Courier New"/>
          <w:lang w:val="en-US"/>
        </w:rPr>
        <w:t xml:space="preserve"> </w:t>
      </w:r>
      <w:r w:rsidRPr="007C56A0">
        <w:rPr>
          <w:rFonts w:ascii="Courier New" w:hAnsi="Courier New" w:cs="Courier New"/>
          <w:lang w:val="ru-RU"/>
        </w:rPr>
        <w:t>процесса</w:t>
      </w:r>
      <w:r w:rsidRPr="007C56A0">
        <w:rPr>
          <w:rFonts w:ascii="Courier New" w:hAnsi="Courier New" w:cs="Courier New"/>
          <w:lang w:val="en-US"/>
        </w:rPr>
        <w:t>: " &lt;&lt; GetPriorityClass(hProcess)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en-US"/>
        </w:rPr>
        <w:t xml:space="preserve">    cout &lt;&lt; "</w:t>
      </w:r>
      <w:r w:rsidRPr="007C56A0">
        <w:rPr>
          <w:rFonts w:ascii="Courier New" w:hAnsi="Courier New" w:cs="Courier New"/>
          <w:lang w:val="ru-RU"/>
        </w:rPr>
        <w:t>приоритет</w:t>
      </w:r>
      <w:r w:rsidRPr="007C56A0">
        <w:rPr>
          <w:rFonts w:ascii="Courier New" w:hAnsi="Courier New" w:cs="Courier New"/>
          <w:lang w:val="en-US"/>
        </w:rPr>
        <w:t xml:space="preserve"> </w:t>
      </w:r>
      <w:r w:rsidRPr="007C56A0">
        <w:rPr>
          <w:rFonts w:ascii="Courier New" w:hAnsi="Courier New" w:cs="Courier New"/>
          <w:lang w:val="ru-RU"/>
        </w:rPr>
        <w:t>потока</w:t>
      </w:r>
      <w:r w:rsidRPr="007C56A0">
        <w:rPr>
          <w:rFonts w:ascii="Courier New" w:hAnsi="Courier New" w:cs="Courier New"/>
          <w:lang w:val="en-US"/>
        </w:rPr>
        <w:t>: " &lt;&lt; GetThreadPriority(hThread)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ru-RU"/>
        </w:rPr>
      </w:pPr>
      <w:r w:rsidRPr="007C56A0">
        <w:rPr>
          <w:rFonts w:ascii="Courier New" w:hAnsi="Courier New" w:cs="Courier New"/>
          <w:lang w:val="en-US"/>
        </w:rPr>
        <w:t xml:space="preserve">    </w:t>
      </w:r>
      <w:r w:rsidRPr="007C56A0">
        <w:rPr>
          <w:rFonts w:ascii="Courier New" w:hAnsi="Courier New" w:cs="Courier New"/>
          <w:lang w:val="ru-RU"/>
        </w:rPr>
        <w:t>cout &lt;&lt; "маска родственности процесса: " &lt;&lt; pMask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ru-RU"/>
        </w:rPr>
      </w:pPr>
      <w:r w:rsidRPr="007C56A0">
        <w:rPr>
          <w:rFonts w:ascii="Courier New" w:hAnsi="Courier New" w:cs="Courier New"/>
          <w:lang w:val="ru-RU"/>
        </w:rPr>
        <w:t xml:space="preserve">    cout &lt;&lt; "системная маска родственности:  " &lt;&lt; sMask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ru-RU"/>
        </w:rPr>
      </w:pPr>
      <w:r w:rsidRPr="007C56A0">
        <w:rPr>
          <w:rFonts w:ascii="Courier New" w:hAnsi="Courier New" w:cs="Courier New"/>
          <w:lang w:val="ru-RU"/>
        </w:rPr>
        <w:t xml:space="preserve">    cout &lt;&lt; "количество процессоров доступных для выполнения процессу: " &lt;&lt; pMask.count() &lt;&lt; endl;</w:t>
      </w:r>
    </w:p>
    <w:p w:rsidR="007C56A0" w:rsidRP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en-US"/>
        </w:rPr>
      </w:pPr>
      <w:r w:rsidRPr="007C56A0">
        <w:rPr>
          <w:rFonts w:ascii="Courier New" w:hAnsi="Courier New" w:cs="Courier New"/>
          <w:lang w:val="ru-RU"/>
        </w:rPr>
        <w:t xml:space="preserve">    </w:t>
      </w:r>
      <w:r w:rsidRPr="007C56A0">
        <w:rPr>
          <w:rFonts w:ascii="Courier New" w:hAnsi="Courier New" w:cs="Courier New"/>
          <w:lang w:val="en-US"/>
        </w:rPr>
        <w:t>cout &lt;&lt; "</w:t>
      </w:r>
      <w:r w:rsidRPr="007C56A0">
        <w:rPr>
          <w:rFonts w:ascii="Courier New" w:hAnsi="Courier New" w:cs="Courier New"/>
          <w:lang w:val="ru-RU"/>
        </w:rPr>
        <w:t>номер</w:t>
      </w:r>
      <w:r w:rsidRPr="007C56A0">
        <w:rPr>
          <w:rFonts w:ascii="Courier New" w:hAnsi="Courier New" w:cs="Courier New"/>
          <w:lang w:val="en-US"/>
        </w:rPr>
        <w:t xml:space="preserve"> </w:t>
      </w:r>
      <w:r w:rsidRPr="007C56A0">
        <w:rPr>
          <w:rFonts w:ascii="Courier New" w:hAnsi="Courier New" w:cs="Courier New"/>
          <w:lang w:val="ru-RU"/>
        </w:rPr>
        <w:t>текущего</w:t>
      </w:r>
      <w:r w:rsidRPr="007C56A0">
        <w:rPr>
          <w:rFonts w:ascii="Courier New" w:hAnsi="Courier New" w:cs="Courier New"/>
          <w:lang w:val="en-US"/>
        </w:rPr>
        <w:t xml:space="preserve"> </w:t>
      </w:r>
      <w:r w:rsidRPr="007C56A0">
        <w:rPr>
          <w:rFonts w:ascii="Courier New" w:hAnsi="Courier New" w:cs="Courier New"/>
          <w:lang w:val="ru-RU"/>
        </w:rPr>
        <w:t>процесса</w:t>
      </w:r>
      <w:r w:rsidRPr="007C56A0">
        <w:rPr>
          <w:rFonts w:ascii="Courier New" w:hAnsi="Courier New" w:cs="Courier New"/>
          <w:lang w:val="en-US"/>
        </w:rPr>
        <w:t>: " &lt;&lt; GetCurrentProcessorNumber() &lt;&lt; endl;</w:t>
      </w:r>
    </w:p>
    <w:p w:rsidR="007C56A0" w:rsidRDefault="007C56A0" w:rsidP="007C5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rPr>
          <w:rFonts w:ascii="Courier New" w:hAnsi="Courier New" w:cs="Courier New"/>
          <w:lang w:val="ru-RU"/>
        </w:rPr>
      </w:pPr>
      <w:r w:rsidRPr="007C56A0">
        <w:rPr>
          <w:rFonts w:ascii="Courier New" w:hAnsi="Courier New" w:cs="Courier New"/>
          <w:lang w:val="ru-RU"/>
        </w:rPr>
        <w:t>}</w:t>
      </w:r>
    </w:p>
    <w:p w:rsidR="007C56A0" w:rsidRDefault="007C56A0" w:rsidP="00FB402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56A0">
        <w:rPr>
          <w:rFonts w:ascii="Times New Roman" w:hAnsi="Times New Roman" w:cs="Times New Roman"/>
          <w:sz w:val="28"/>
          <w:szCs w:val="28"/>
          <w:lang w:val="ru-RU"/>
        </w:rPr>
        <w:t>Листинг 1.1 – Код пр</w:t>
      </w:r>
      <w:r w:rsidR="00FF5C04">
        <w:rPr>
          <w:rFonts w:ascii="Times New Roman" w:hAnsi="Times New Roman" w:cs="Times New Roman"/>
          <w:sz w:val="28"/>
          <w:szCs w:val="28"/>
          <w:lang w:val="ru-RU"/>
        </w:rPr>
        <w:t>ограммы</w:t>
      </w:r>
      <w:r w:rsidRPr="007C56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56A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C56A0">
        <w:rPr>
          <w:rFonts w:ascii="Times New Roman" w:hAnsi="Times New Roman" w:cs="Times New Roman"/>
          <w:sz w:val="28"/>
          <w:szCs w:val="28"/>
          <w:lang w:val="ru-RU"/>
        </w:rPr>
        <w:t>-05</w:t>
      </w:r>
    </w:p>
    <w:p w:rsidR="00FB402D" w:rsidRDefault="00FB402D" w:rsidP="00FB402D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Результат выполнения представлен на рисунке 1.1.</w:t>
      </w:r>
    </w:p>
    <w:p w:rsidR="00FB402D" w:rsidRDefault="00FB402D" w:rsidP="00FB402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5093759" cy="1355090"/>
            <wp:effectExtent l="0" t="0" r="0" b="0"/>
            <wp:docPr id="2523828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28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612" cy="135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402D" w:rsidRDefault="00FB402D" w:rsidP="00FB402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Lab-05a</w:t>
      </w:r>
    </w:p>
    <w:p w:rsidR="00FB402D" w:rsidRDefault="00FB402D" w:rsidP="00FB402D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</w:t>
      </w:r>
      <w:r w:rsidRPr="00FB402D">
        <w:rPr>
          <w:rFonts w:ascii="Times New Roman" w:hAnsi="Times New Roman" w:cs="Times New Roman"/>
          <w:sz w:val="28"/>
          <w:szCs w:val="28"/>
          <w:lang w:val="ru-RU"/>
        </w:rPr>
        <w:t xml:space="preserve"> маске родственности процесса и в системной маске родственности количество битов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402D">
        <w:rPr>
          <w:rFonts w:ascii="Times New Roman" w:hAnsi="Times New Roman" w:cs="Times New Roman"/>
          <w:sz w:val="28"/>
          <w:szCs w:val="28"/>
          <w:lang w:val="ru-RU"/>
        </w:rPr>
        <w:t>соответствует числу процессоров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(1)</w:t>
      </w:r>
      <w:r w:rsidRPr="00FB402D">
        <w:rPr>
          <w:rFonts w:ascii="Times New Roman" w:hAnsi="Times New Roman" w:cs="Times New Roman"/>
          <w:sz w:val="28"/>
          <w:szCs w:val="28"/>
          <w:lang w:val="ru-RU"/>
        </w:rPr>
        <w:t xml:space="preserve">, которые доступны для выполнения процессу. </w:t>
      </w:r>
    </w:p>
    <w:p w:rsidR="00FB402D" w:rsidRPr="00FB402D" w:rsidRDefault="00FB402D" w:rsidP="00FB402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Приложение Lab-05</w:t>
      </w:r>
      <w:r w:rsidRPr="00FB402D">
        <w:rPr>
          <w:rFonts w:ascii="Times New Roman" w:eastAsia="Calibri" w:hAnsi="Times New Roman" w:cs="Times New Roman"/>
          <w:b/>
          <w:sz w:val="28"/>
          <w:szCs w:val="28"/>
          <w:lang w:val="en-US"/>
        </w:rPr>
        <w:t>x</w:t>
      </w:r>
      <w:r w:rsidRPr="00FB402D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FB402D" w:rsidRPr="00FB402D" w:rsidRDefault="00FB402D" w:rsidP="00FB402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Номер итерации;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процесса;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потока;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Класс приоритета процесса;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Приоритет потока;</w:t>
      </w:r>
    </w:p>
    <w:p w:rsidR="00FB402D" w:rsidRPr="00FB402D" w:rsidRDefault="00FB402D" w:rsidP="00FB402D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:rsidR="00FB402D" w:rsidRDefault="00FB402D" w:rsidP="00FB402D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6" w:history="1">
        <w:r w:rsidRPr="00FB402D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clock</w:t>
        </w:r>
      </w:hyperlink>
      <w:r w:rsidRPr="00FB402D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:rsidR="00FB402D" w:rsidRPr="00FB402D" w:rsidRDefault="00FB402D" w:rsidP="00FB402D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Код программы представлен в листинге 1.2.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>#include &lt;iostream&gt;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>#include &lt;ctime&gt;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>#include &lt;Windows.h&gt;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>using namespace std;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>int main() {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setlocale(LC_ALL, "ru");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DWORD procId = GetCurrentProcessId();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DWORD thrId = GetCurrentThreadId();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HANDLE hProcess = GetCurrentProcess();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HANDLE hThread = GetCurrentThread();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clock_t start = clock();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for (int i = 1; i &lt;= 1000000; i++) {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if (i % 1000 == 0)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{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lastRenderedPageBreak/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</w:t>
      </w:r>
      <w:r w:rsidRPr="00FB402D">
        <w:rPr>
          <w:rFonts w:ascii="Courier New" w:hAnsi="Courier New" w:cs="Courier New"/>
          <w:lang w:val="ru-RU"/>
        </w:rPr>
        <w:t>итерация</w:t>
      </w:r>
      <w:r w:rsidRPr="00FB402D">
        <w:rPr>
          <w:rFonts w:ascii="Courier New" w:hAnsi="Courier New" w:cs="Courier New"/>
          <w:lang w:val="en-US"/>
        </w:rPr>
        <w:t>: " &lt;&lt; i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"PID: " &lt;&lt; procId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"TID: " &lt;&lt; thrId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</w:t>
      </w:r>
      <w:r w:rsidRPr="00FB402D">
        <w:rPr>
          <w:rFonts w:ascii="Courier New" w:hAnsi="Courier New" w:cs="Courier New"/>
          <w:lang w:val="ru-RU"/>
        </w:rPr>
        <w:t>класс</w:t>
      </w:r>
      <w:r w:rsidRPr="00FB402D">
        <w:rPr>
          <w:rFonts w:ascii="Courier New" w:hAnsi="Courier New" w:cs="Courier New"/>
          <w:lang w:val="en-US"/>
        </w:rPr>
        <w:t xml:space="preserve"> </w:t>
      </w:r>
      <w:r w:rsidRPr="00FB402D">
        <w:rPr>
          <w:rFonts w:ascii="Courier New" w:hAnsi="Courier New" w:cs="Courier New"/>
          <w:lang w:val="ru-RU"/>
        </w:rPr>
        <w:t>приоритета</w:t>
      </w:r>
      <w:r w:rsidRPr="00FB402D">
        <w:rPr>
          <w:rFonts w:ascii="Courier New" w:hAnsi="Courier New" w:cs="Courier New"/>
          <w:lang w:val="en-US"/>
        </w:rPr>
        <w:t xml:space="preserve"> </w:t>
      </w:r>
      <w:r w:rsidRPr="00FB402D">
        <w:rPr>
          <w:rFonts w:ascii="Courier New" w:hAnsi="Courier New" w:cs="Courier New"/>
          <w:lang w:val="ru-RU"/>
        </w:rPr>
        <w:t>процесса</w:t>
      </w:r>
      <w:r w:rsidRPr="00FB402D">
        <w:rPr>
          <w:rFonts w:ascii="Courier New" w:hAnsi="Courier New" w:cs="Courier New"/>
          <w:lang w:val="en-US"/>
        </w:rPr>
        <w:t>: " &lt;&lt; GetPriorityClass(hProcess)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</w:t>
      </w:r>
      <w:r w:rsidRPr="00FB402D">
        <w:rPr>
          <w:rFonts w:ascii="Courier New" w:hAnsi="Courier New" w:cs="Courier New"/>
          <w:lang w:val="ru-RU"/>
        </w:rPr>
        <w:t>приоритет</w:t>
      </w:r>
      <w:r w:rsidRPr="00FB402D">
        <w:rPr>
          <w:rFonts w:ascii="Courier New" w:hAnsi="Courier New" w:cs="Courier New"/>
          <w:lang w:val="en-US"/>
        </w:rPr>
        <w:t xml:space="preserve"> </w:t>
      </w:r>
      <w:r w:rsidRPr="00FB402D">
        <w:rPr>
          <w:rFonts w:ascii="Courier New" w:hAnsi="Courier New" w:cs="Courier New"/>
          <w:lang w:val="ru-RU"/>
        </w:rPr>
        <w:t>потока</w:t>
      </w:r>
      <w:r w:rsidRPr="00FB402D">
        <w:rPr>
          <w:rFonts w:ascii="Courier New" w:hAnsi="Courier New" w:cs="Courier New"/>
          <w:lang w:val="en-US"/>
        </w:rPr>
        <w:t>: " &lt;&lt; GetThreadPriority(hThread)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cout &lt;&lt; "</w:t>
      </w:r>
      <w:r w:rsidRPr="00FB402D">
        <w:rPr>
          <w:rFonts w:ascii="Courier New" w:hAnsi="Courier New" w:cs="Courier New"/>
          <w:lang w:val="ru-RU"/>
        </w:rPr>
        <w:t>номер</w:t>
      </w:r>
      <w:r w:rsidRPr="00FB402D">
        <w:rPr>
          <w:rFonts w:ascii="Courier New" w:hAnsi="Courier New" w:cs="Courier New"/>
          <w:lang w:val="en-US"/>
        </w:rPr>
        <w:t xml:space="preserve"> </w:t>
      </w:r>
      <w:r w:rsidRPr="00FB402D">
        <w:rPr>
          <w:rFonts w:ascii="Courier New" w:hAnsi="Courier New" w:cs="Courier New"/>
          <w:lang w:val="ru-RU"/>
        </w:rPr>
        <w:t>процесса</w:t>
      </w:r>
      <w:r w:rsidRPr="00FB402D">
        <w:rPr>
          <w:rFonts w:ascii="Courier New" w:hAnsi="Courier New" w:cs="Courier New"/>
          <w:lang w:val="en-US"/>
        </w:rPr>
        <w:t>: " &lt;&lt; GetCurrentProcessorNumber() &lt;&lt; endl &lt;&lt; endl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Sleep(200);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</w:r>
      <w:r w:rsidRPr="00FB402D">
        <w:rPr>
          <w:rFonts w:ascii="Courier New" w:hAnsi="Courier New" w:cs="Courier New"/>
          <w:lang w:val="en-US"/>
        </w:rPr>
        <w:tab/>
        <w:t>}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}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clock_t end = clock();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double elapsed = double(end - start) / CLOCKS_PER_SEC;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cout &lt;&lt; "</w:t>
      </w:r>
      <w:r w:rsidRPr="00FB402D">
        <w:rPr>
          <w:rFonts w:ascii="Courier New" w:hAnsi="Courier New" w:cs="Courier New"/>
          <w:lang w:val="ru-RU"/>
        </w:rPr>
        <w:t>общее</w:t>
      </w:r>
      <w:r w:rsidRPr="00FB402D">
        <w:rPr>
          <w:rFonts w:ascii="Courier New" w:hAnsi="Courier New" w:cs="Courier New"/>
          <w:lang w:val="en-US"/>
        </w:rPr>
        <w:t xml:space="preserve"> </w:t>
      </w:r>
      <w:r w:rsidRPr="00FB402D">
        <w:rPr>
          <w:rFonts w:ascii="Courier New" w:hAnsi="Courier New" w:cs="Courier New"/>
          <w:lang w:val="ru-RU"/>
        </w:rPr>
        <w:t>время</w:t>
      </w:r>
      <w:r w:rsidRPr="00FB402D">
        <w:rPr>
          <w:rFonts w:ascii="Courier New" w:hAnsi="Courier New" w:cs="Courier New"/>
          <w:lang w:val="en-US"/>
        </w:rPr>
        <w:t>: " &lt;&lt; elapsed &lt;&lt; endl;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en-US"/>
        </w:rPr>
      </w:pPr>
      <w:r w:rsidRPr="00FB402D">
        <w:rPr>
          <w:rFonts w:ascii="Courier New" w:hAnsi="Courier New" w:cs="Courier New"/>
          <w:lang w:val="en-US"/>
        </w:rPr>
        <w:tab/>
        <w:t>system("pause");</w:t>
      </w:r>
    </w:p>
    <w:p w:rsidR="00FB402D" w:rsidRPr="00FB402D" w:rsidRDefault="00FB402D" w:rsidP="00FB4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jc w:val="both"/>
        <w:rPr>
          <w:rFonts w:ascii="Courier New" w:hAnsi="Courier New" w:cs="Courier New"/>
          <w:lang w:val="ru-RU"/>
        </w:rPr>
      </w:pPr>
      <w:r w:rsidRPr="00FB402D">
        <w:rPr>
          <w:rFonts w:ascii="Courier New" w:hAnsi="Courier New" w:cs="Courier New"/>
          <w:lang w:val="ru-RU"/>
        </w:rPr>
        <w:t>}</w:t>
      </w:r>
    </w:p>
    <w:p w:rsidR="00FB402D" w:rsidRPr="00FF5C04" w:rsidRDefault="00FB402D" w:rsidP="00415A7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1.2 – Код пр</w:t>
      </w:r>
      <w:r w:rsidR="000D6705">
        <w:rPr>
          <w:rFonts w:ascii="Times New Roman" w:hAnsi="Times New Roman" w:cs="Times New Roman"/>
          <w:sz w:val="28"/>
          <w:szCs w:val="28"/>
          <w:lang w:val="ru-RU"/>
        </w:rPr>
        <w:t>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5C04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415A7D" w:rsidRDefault="00415A7D" w:rsidP="00415A7D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C04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представлен на рисунке 1.2.</w:t>
      </w:r>
    </w:p>
    <w:p w:rsidR="00415A7D" w:rsidRDefault="00415A7D" w:rsidP="00415A7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689215" cy="4103370"/>
            <wp:effectExtent l="0" t="0" r="6985" b="0"/>
            <wp:docPr id="836345086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5086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" t="2212" r="4077" b="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77" cy="411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A7D" w:rsidRDefault="00415A7D" w:rsidP="00415A7D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Результат </w:t>
      </w:r>
      <w:r w:rsidR="001E411C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Lab-05x</w:t>
      </w:r>
    </w:p>
    <w:p w:rsidR="00F63BB1" w:rsidRPr="00F63BB1" w:rsidRDefault="00F63BB1" w:rsidP="00F63BB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>Приложение Lab-05</w:t>
      </w:r>
      <w:r w:rsidRPr="00F63BB1">
        <w:rPr>
          <w:rFonts w:ascii="Times New Roman" w:eastAsia="Calibri" w:hAnsi="Times New Roman" w:cs="Times New Roman"/>
          <w:b/>
          <w:sz w:val="28"/>
          <w:szCs w:val="28"/>
          <w:lang w:val="en-US"/>
        </w:rPr>
        <w:t>b</w:t>
      </w:r>
      <w:r w:rsidRPr="00F63BB1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F63BB1" w:rsidRPr="00F63BB1" w:rsidRDefault="00F63BB1" w:rsidP="00F63B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:rsidR="00F63BB1" w:rsidRPr="00F63BB1" w:rsidRDefault="00F63BB1" w:rsidP="00F63BB1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:rsidR="00F63BB1" w:rsidRPr="00F63BB1" w:rsidRDefault="00F63BB1" w:rsidP="00F63BB1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:rsidR="00F63BB1" w:rsidRPr="00F63BB1" w:rsidRDefault="00F63BB1" w:rsidP="00F63BB1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3 – целое число, задающее класс приоритета второго дочернего процесса.</w:t>
      </w:r>
    </w:p>
    <w:p w:rsidR="00F63BB1" w:rsidRPr="00F63BB1" w:rsidRDefault="00F63BB1" w:rsidP="00F63B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:rsidR="00F63BB1" w:rsidRPr="00F63BB1" w:rsidRDefault="00F63BB1" w:rsidP="00F63BB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3BB1" w:rsidRPr="00F63BB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P3</w:t>
            </w:r>
          </w:p>
        </w:tc>
      </w:tr>
      <w:tr w:rsidR="00F63BB1" w:rsidRPr="00F63BB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(32)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(32)</w:t>
            </w:r>
          </w:p>
        </w:tc>
      </w:tr>
      <w:tr w:rsidR="00F63BB1" w:rsidRPr="00F63BB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ru-RU"/>
              </w:rPr>
              <w:t>Below Normal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(16384)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(128)</w:t>
            </w:r>
          </w:p>
        </w:tc>
      </w:tr>
      <w:tr w:rsidR="00F63BB1" w:rsidRPr="00F63BB1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ru-RU"/>
              </w:rPr>
              <w:t>1 процессор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(1)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ru-RU"/>
              </w:rPr>
              <w:t>Below Normal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(16384)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3BB1" w:rsidRPr="00F63BB1" w:rsidRDefault="00F63BB1" w:rsidP="00F63BB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F63BB1">
              <w:rPr>
                <w:rFonts w:ascii="Times New Roman" w:hAnsi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(128)</w:t>
            </w:r>
          </w:p>
        </w:tc>
      </w:tr>
    </w:tbl>
    <w:p w:rsidR="00F63BB1" w:rsidRPr="00F63BB1" w:rsidRDefault="00F63BB1" w:rsidP="00F63BB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F63BB1" w:rsidRPr="00F63BB1" w:rsidRDefault="00F63BB1" w:rsidP="00F63BB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ab/>
        <w:t xml:space="preserve">Во время работы приложения найти информацию о приоритетах процессов в </w:t>
      </w:r>
      <w:r w:rsidRPr="00F63BB1">
        <w:rPr>
          <w:rFonts w:ascii="Times New Roman" w:eastAsia="Calibri" w:hAnsi="Times New Roman" w:cs="Times New Roman"/>
          <w:sz w:val="28"/>
          <w:szCs w:val="28"/>
          <w:lang w:val="en-US"/>
        </w:rPr>
        <w:t>Process</w:t>
      </w: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63BB1">
        <w:rPr>
          <w:rFonts w:ascii="Times New Roman" w:eastAsia="Calibri" w:hAnsi="Times New Roman" w:cs="Times New Roman"/>
          <w:sz w:val="28"/>
          <w:szCs w:val="28"/>
          <w:lang w:val="en-US"/>
        </w:rPr>
        <w:t>Explorer</w:t>
      </w: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</w:t>
      </w:r>
    </w:p>
    <w:p w:rsidR="00F63BB1" w:rsidRPr="00F63BB1" w:rsidRDefault="00F63BB1" w:rsidP="00F63BB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ab/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:rsidR="00F63BB1" w:rsidRDefault="00F63BB1" w:rsidP="00F63BB1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BB1">
        <w:rPr>
          <w:rFonts w:ascii="Times New Roman" w:eastAsia="Calibri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:rsidR="00E77549" w:rsidRDefault="00E77549" w:rsidP="00E77549">
      <w:pPr>
        <w:spacing w:after="28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Код программы представлен в листинге 1.3.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>#include &lt;iostream&gt;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>#include &lt;windows.h&gt;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>using namespace std;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>int main(int argc, char* argv[])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>{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setlocale(LC_ALL, "ru");</w:t>
      </w:r>
    </w:p>
    <w:p w:rsidR="00E77549" w:rsidRPr="00E77549" w:rsidRDefault="00E77549" w:rsidP="008F2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if (argc &lt; 4){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cout &lt;&lt; "Usage: Lab-05b &lt;AffinityMask&gt; &lt;Priority1&gt; &lt;Priority2&gt;" &lt;&lt; endl;</w:t>
      </w:r>
    </w:p>
    <w:p w:rsidR="00E77549" w:rsidRPr="00E77549" w:rsidRDefault="00E77549" w:rsidP="008F2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return 1;}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DWORD_PTR affinityMask = atoi(argv[1]);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int priority1 = atoi(argv[2]);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int priority2 = atoi(argv[3]);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</w:t>
      </w:r>
      <w:r w:rsidRPr="00E77549">
        <w:rPr>
          <w:rFonts w:ascii="Courier New" w:eastAsia="Calibri" w:hAnsi="Courier New" w:cs="Courier New"/>
          <w:lang w:val="ru-RU"/>
        </w:rPr>
        <w:t>cout &lt;&lt; "маска родственности процессоров: " &lt;&lt; affinityMask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cout &lt;&lt; "класс приоритета 1 дочернего процесса: " &lt;&lt; priority1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cout &lt;&lt; "класс приоритета 2 дочернего процесса: " &lt;&lt; priority2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ru-RU"/>
        </w:rPr>
        <w:lastRenderedPageBreak/>
        <w:t xml:space="preserve">    </w:t>
      </w:r>
      <w:r w:rsidRPr="00E77549">
        <w:rPr>
          <w:rFonts w:ascii="Courier New" w:eastAsia="Calibri" w:hAnsi="Courier New" w:cs="Courier New"/>
          <w:lang w:val="en-US"/>
        </w:rPr>
        <w:t>SetProcessAffinityMask(GetCurrentProcess(), affinityMask);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STARTUPINFO si1 = { sizeof(STARTUPINFO) };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PROCESS_INFORMATION pi1;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STARTUPINFO si2 = { sizeof(STARTUPINFO) };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PROCESS_INFORMATION pi2;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if (CreateProcess(L"Lab-05x.exe", NULL, NULL, NULL, FALSE, CREATE_NEW_CONSOLE, NULL, NULL, &amp;si1, &amp;pi1))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{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SetPriorityClass(pi1.hProcess, priority1);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cout &lt;&lt; "1 </w:t>
      </w:r>
      <w:r w:rsidRPr="00E77549">
        <w:rPr>
          <w:rFonts w:ascii="Courier New" w:eastAsia="Calibri" w:hAnsi="Courier New" w:cs="Courier New"/>
          <w:lang w:val="ru-RU"/>
        </w:rPr>
        <w:t>дочерний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процесс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запущен</w:t>
      </w:r>
      <w:r w:rsidRPr="00E77549">
        <w:rPr>
          <w:rFonts w:ascii="Courier New" w:eastAsia="Calibri" w:hAnsi="Courier New" w:cs="Courier New"/>
          <w:lang w:val="en-US"/>
        </w:rPr>
        <w:t xml:space="preserve"> (PID: " &lt;&lt; pi1.dwProcessId &lt;&lt; ")"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</w:t>
      </w:r>
      <w:r w:rsidRPr="00E77549">
        <w:rPr>
          <w:rFonts w:ascii="Courier New" w:eastAsia="Calibri" w:hAnsi="Courier New" w:cs="Courier New"/>
          <w:lang w:val="ru-RU"/>
        </w:rPr>
        <w:t>}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else { cout &lt;&lt; "ошибка запуска 1 дочернего процесса" &lt;&lt; endl; }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</w:t>
      </w:r>
      <w:r w:rsidRPr="00E77549">
        <w:rPr>
          <w:rFonts w:ascii="Courier New" w:eastAsia="Calibri" w:hAnsi="Courier New" w:cs="Courier New"/>
          <w:lang w:val="en-US"/>
        </w:rPr>
        <w:t>if (CreateProcess(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L"Lab-05x.exe",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NULL, NULL, NULL, FALSE,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CREATE_NEW_CONSOLE, NULL, NULL, &amp;si2, &amp;pi2))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{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SetPriorityClass(pi2.hProcess, priority2);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    cout &lt;&lt; "2 </w:t>
      </w:r>
      <w:r w:rsidRPr="00E77549">
        <w:rPr>
          <w:rFonts w:ascii="Courier New" w:eastAsia="Calibri" w:hAnsi="Courier New" w:cs="Courier New"/>
          <w:lang w:val="ru-RU"/>
        </w:rPr>
        <w:t>дочерний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процесс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запущен</w:t>
      </w:r>
      <w:r w:rsidRPr="00E77549">
        <w:rPr>
          <w:rFonts w:ascii="Courier New" w:eastAsia="Calibri" w:hAnsi="Courier New" w:cs="Courier New"/>
          <w:lang w:val="en-US"/>
        </w:rPr>
        <w:t xml:space="preserve"> (PID: " &lt;&lt; pi2.dwProcessId &lt;&lt; ")"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</w:t>
      </w:r>
      <w:r w:rsidRPr="00E77549">
        <w:rPr>
          <w:rFonts w:ascii="Courier New" w:eastAsia="Calibri" w:hAnsi="Courier New" w:cs="Courier New"/>
          <w:lang w:val="ru-RU"/>
        </w:rPr>
        <w:t>}</w:t>
      </w:r>
    </w:p>
    <w:p w:rsidR="00E77549" w:rsidRPr="00E77549" w:rsidRDefault="00E77549" w:rsidP="008F2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else{</w:t>
      </w:r>
    </w:p>
    <w:p w:rsidR="00E77549" w:rsidRPr="008F2608" w:rsidRDefault="00E77549" w:rsidP="008F26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E77549">
        <w:rPr>
          <w:rFonts w:ascii="Courier New" w:eastAsia="Calibri" w:hAnsi="Courier New" w:cs="Courier New"/>
          <w:lang w:val="ru-RU"/>
        </w:rPr>
        <w:t xml:space="preserve">        cout&lt;&lt;"ошибка запуска 2 дочернего процесса"&lt;&lt;endl;</w:t>
      </w:r>
      <w:r w:rsidRPr="008F2608">
        <w:rPr>
          <w:rFonts w:ascii="Courier New" w:eastAsia="Calibri" w:hAnsi="Courier New" w:cs="Courier New"/>
          <w:lang w:val="ru-RU"/>
        </w:rPr>
        <w:t>}</w:t>
      </w:r>
    </w:p>
    <w:p w:rsidR="00E77549" w:rsidRPr="008F2608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F2608">
        <w:rPr>
          <w:rFonts w:ascii="Courier New" w:eastAsia="Calibri" w:hAnsi="Courier New" w:cs="Courier New"/>
          <w:lang w:val="ru-RU"/>
        </w:rPr>
        <w:t xml:space="preserve">    </w:t>
      </w:r>
      <w:r w:rsidRPr="00E77549">
        <w:rPr>
          <w:rFonts w:ascii="Courier New" w:eastAsia="Calibri" w:hAnsi="Courier New" w:cs="Courier New"/>
          <w:lang w:val="en-US"/>
        </w:rPr>
        <w:t>HANDLE processes[2] = { pi1.hProcess, pi2.hProcess };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WaitForMultipleObjects(2, processes, TRUE, INFINITE);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cout &lt;&lt; "</w:t>
      </w:r>
      <w:r w:rsidRPr="00E77549">
        <w:rPr>
          <w:rFonts w:ascii="Courier New" w:eastAsia="Calibri" w:hAnsi="Courier New" w:cs="Courier New"/>
          <w:lang w:val="ru-RU"/>
        </w:rPr>
        <w:t>дочерние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процессы</w:t>
      </w:r>
      <w:r w:rsidRPr="00E77549">
        <w:rPr>
          <w:rFonts w:ascii="Courier New" w:eastAsia="Calibri" w:hAnsi="Courier New" w:cs="Courier New"/>
          <w:lang w:val="en-US"/>
        </w:rPr>
        <w:t xml:space="preserve"> </w:t>
      </w:r>
      <w:r w:rsidRPr="00E77549">
        <w:rPr>
          <w:rFonts w:ascii="Courier New" w:eastAsia="Calibri" w:hAnsi="Courier New" w:cs="Courier New"/>
          <w:lang w:val="ru-RU"/>
        </w:rPr>
        <w:t>завершены</w:t>
      </w:r>
      <w:r w:rsidRPr="00E77549">
        <w:rPr>
          <w:rFonts w:ascii="Courier New" w:eastAsia="Calibri" w:hAnsi="Courier New" w:cs="Courier New"/>
          <w:lang w:val="en-US"/>
        </w:rPr>
        <w:t>" &lt;&lt; endl;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CloseHandle(pi1.hProcess);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CloseHandle(pi1.hThread);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CloseHandle(pi2.hProcess);</w:t>
      </w:r>
    </w:p>
    <w:p w:rsidR="00E77549" w:rsidRPr="00E77549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CloseHandle(pi2.hThread);</w:t>
      </w:r>
    </w:p>
    <w:p w:rsidR="00E77549" w:rsidRPr="008F2608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E77549">
        <w:rPr>
          <w:rFonts w:ascii="Courier New" w:eastAsia="Calibri" w:hAnsi="Courier New" w:cs="Courier New"/>
          <w:lang w:val="en-US"/>
        </w:rPr>
        <w:t xml:space="preserve">    </w:t>
      </w:r>
      <w:r w:rsidRPr="008F2608">
        <w:rPr>
          <w:rFonts w:ascii="Courier New" w:eastAsia="Calibri" w:hAnsi="Courier New" w:cs="Courier New"/>
          <w:lang w:val="en-US"/>
        </w:rPr>
        <w:t>system("pause");</w:t>
      </w:r>
    </w:p>
    <w:p w:rsidR="00E77549" w:rsidRPr="008F2608" w:rsidRDefault="00E77549" w:rsidP="00E7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8F2608">
        <w:rPr>
          <w:rFonts w:ascii="Courier New" w:eastAsia="Calibri" w:hAnsi="Courier New" w:cs="Courier New"/>
          <w:lang w:val="en-US"/>
        </w:rPr>
        <w:t>}</w:t>
      </w:r>
    </w:p>
    <w:p w:rsidR="00E77549" w:rsidRPr="008F2608" w:rsidRDefault="008F2608" w:rsidP="00AC2D24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Листинг</w:t>
      </w:r>
      <w:r w:rsidRPr="008F260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1.3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Код</w:t>
      </w:r>
      <w:r w:rsidRPr="008F260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программы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8F2608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1E411C" w:rsidRDefault="00667D2D" w:rsidP="00667D2D">
      <w:pPr>
        <w:spacing w:before="240" w:after="280" w:line="278" w:lineRule="auto"/>
        <w:jc w:val="both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Первый запуск приложения с указанными параметрами (255, 32, 32) представлен на рисунке 1.3.</w:t>
      </w:r>
      <w:r w:rsidR="001E411C" w:rsidRPr="001E411C">
        <w:t xml:space="preserve"> </w:t>
      </w:r>
    </w:p>
    <w:p w:rsidR="00F63BB1" w:rsidRDefault="001E411C" w:rsidP="001E411C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524860" cy="930729"/>
            <wp:effectExtent l="0" t="0" r="0" b="3175"/>
            <wp:docPr id="1715236723" name="Рисунок 3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6723" name="Рисунок 3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10" r="53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888" cy="93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11C" w:rsidRDefault="001E411C" w:rsidP="001E411C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E411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после первого запуска</w:t>
      </w:r>
    </w:p>
    <w:p w:rsidR="00AA37BC" w:rsidRDefault="00AA37BC" w:rsidP="00AA37BC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На рисунке 1.4 представлено выполнение приложения с указанными параметрами (255, 32, 32).</w:t>
      </w:r>
    </w:p>
    <w:p w:rsidR="00AA37BC" w:rsidRDefault="00AA37BC" w:rsidP="00AA37BC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5165271" cy="3336948"/>
            <wp:effectExtent l="0" t="0" r="0" b="0"/>
            <wp:docPr id="1564617776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7776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" t="1414" r="7443" b="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03" cy="333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7BC" w:rsidRDefault="00AA37BC" w:rsidP="00AA37BC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первого запуска</w:t>
      </w:r>
    </w:p>
    <w:p w:rsidR="00A9764C" w:rsidRDefault="00A9764C" w:rsidP="00A9764C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Информация о потоках, полученная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 время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9764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976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соответствующими параметрами (255, 32, 32)</w:t>
      </w:r>
      <w:r w:rsidRPr="00A976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на рисунке 1.</w:t>
      </w:r>
      <w:r w:rsidR="00327AC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27AC8" w:rsidRDefault="00327AC8" w:rsidP="00A9764C">
      <w:pPr>
        <w:spacing w:before="240"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5709285" cy="2525364"/>
            <wp:effectExtent l="0" t="0" r="5715" b="8890"/>
            <wp:docPr id="1551468642" name="Рисунок 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68642" name="Рисунок 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t="2755" r="2502" b="2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152" cy="252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AC8" w:rsidRDefault="00327AC8" w:rsidP="00327AC8">
      <w:pPr>
        <w:spacing w:before="240"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1.5 – Информация о дочерних процессах</w:t>
      </w:r>
    </w:p>
    <w:p w:rsidR="00263B35" w:rsidRDefault="00263B35" w:rsidP="00263B35">
      <w:pPr>
        <w:spacing w:before="240" w:after="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выполнении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63B35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63B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доступом ко всем ядрам планировщик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63B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распределил потоки по разным ядрам. Количество итераций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увеличивалось синхронно, также время выполнения в обоих окнах схоже друг с другом.</w:t>
      </w:r>
    </w:p>
    <w:p w:rsidR="00263B35" w:rsidRDefault="00263B35" w:rsidP="00263B35">
      <w:pPr>
        <w:spacing w:after="280" w:line="27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Второй запуск приложения с указанными параметрами (255, 16384, 128) представлен на рисунке 1.6.</w:t>
      </w:r>
    </w:p>
    <w:p w:rsidR="00263B35" w:rsidRDefault="00263B35" w:rsidP="00263B35">
      <w:pPr>
        <w:spacing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610100" cy="1398905"/>
            <wp:effectExtent l="0" t="0" r="0" b="0"/>
            <wp:docPr id="41756646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6646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B35" w:rsidRDefault="00263B35" w:rsidP="00263B35">
      <w:pPr>
        <w:spacing w:after="280"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E411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второго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запуска</w:t>
      </w:r>
    </w:p>
    <w:p w:rsidR="00641C4C" w:rsidRDefault="00641C4C" w:rsidP="00641C4C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выполнение приложения с указанными параметрами (255, 16384, 128).</w:t>
      </w:r>
    </w:p>
    <w:p w:rsidR="00641C4C" w:rsidRDefault="00641C4C" w:rsidP="00641C4C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5034642" cy="3500904"/>
            <wp:effectExtent l="0" t="0" r="0" b="4445"/>
            <wp:docPr id="55803426" name="Рисунок 7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426" name="Рисунок 7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2141" r="4587" b="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349" cy="351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1C4C" w:rsidRDefault="00641C4C" w:rsidP="00641C4C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FE14E0" w:rsidRDefault="00FE14E0" w:rsidP="00FE14E0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4E0">
        <w:rPr>
          <w:rFonts w:ascii="Times New Roman" w:hAnsi="Times New Roman" w:cs="Times New Roman"/>
          <w:sz w:val="28"/>
          <w:szCs w:val="28"/>
          <w:lang w:val="ru-RU"/>
        </w:rPr>
        <w:t>Информация о потоках и изменение приоритетов в рамках второго запуска приложения представлена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E14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E14E0" w:rsidRDefault="00FE14E0" w:rsidP="00FE14E0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312228" cy="3004547"/>
            <wp:effectExtent l="0" t="0" r="3175" b="5715"/>
            <wp:docPr id="1753778516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8516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" t="1826" r="15233" b="3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37" cy="301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4E0" w:rsidRDefault="00FE14E0" w:rsidP="00FE14E0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1.8 – Информация о дочерних процессах</w:t>
      </w:r>
    </w:p>
    <w:p w:rsidR="000E59F6" w:rsidRDefault="000E59F6" w:rsidP="00A83065">
      <w:pPr>
        <w:spacing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9F6">
        <w:rPr>
          <w:rFonts w:ascii="Times New Roman" w:hAnsi="Times New Roman" w:cs="Times New Roman"/>
          <w:sz w:val="28"/>
          <w:szCs w:val="28"/>
          <w:lang w:val="ru-RU"/>
        </w:rPr>
        <w:t>Были запущены два процесса с разными классами приоритетов: High (128) и Below Normal (16384). Маска родства (255) разрешала использование всех доступных процессорных ядер.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9F6">
        <w:rPr>
          <w:rFonts w:ascii="Times New Roman" w:hAnsi="Times New Roman" w:cs="Times New Roman"/>
          <w:sz w:val="28"/>
          <w:szCs w:val="28"/>
          <w:lang w:val="ru-RU"/>
        </w:rPr>
        <w:t xml:space="preserve">Процесс с приоритетом High завершил работу быстрее </w:t>
      </w:r>
      <w:r>
        <w:rPr>
          <w:rFonts w:ascii="Times New Roman" w:hAnsi="Times New Roman" w:cs="Times New Roman"/>
          <w:sz w:val="28"/>
          <w:szCs w:val="28"/>
          <w:lang w:val="ru-RU"/>
        </w:rPr>
        <w:t>почти на 25 секунд.</w:t>
      </w:r>
      <w:r w:rsidR="00902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9F6">
        <w:rPr>
          <w:rFonts w:ascii="Times New Roman" w:hAnsi="Times New Roman" w:cs="Times New Roman"/>
          <w:sz w:val="28"/>
          <w:szCs w:val="28"/>
          <w:lang w:val="ru-RU"/>
        </w:rPr>
        <w:t>Данное расхождение объясняется работой планировщика Windows. Даже при наличии нескольких ядер, высокоприоритетный процесс получал преимущество при доступе к общим системным ресурсам</w:t>
      </w:r>
      <w:r w:rsidR="0090243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E59F6">
        <w:rPr>
          <w:rFonts w:ascii="Times New Roman" w:hAnsi="Times New Roman" w:cs="Times New Roman"/>
          <w:sz w:val="28"/>
          <w:szCs w:val="28"/>
          <w:lang w:val="ru-RU"/>
        </w:rPr>
        <w:t>Кроме того, любые фоновые системные задачи с большей вероятностью вытесняли именно процесс Below Normal, заставляя его ожидать в очереди, в то время как процесс High продолжал выполнение.</w:t>
      </w:r>
    </w:p>
    <w:p w:rsidR="00A83065" w:rsidRDefault="00A83065" w:rsidP="00902432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, 16384, 128) представлен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83065" w:rsidRDefault="00A83065" w:rsidP="00A83065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861885" cy="1387928"/>
            <wp:effectExtent l="0" t="0" r="0" b="3175"/>
            <wp:docPr id="1796993085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93085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32" cy="139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065" w:rsidRDefault="00A83065" w:rsidP="00A83065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– </w:t>
      </w:r>
      <w:r w:rsidR="00B93CF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 w:rsidR="00B93CF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B93CF1" w:rsidRPr="001E411C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B93C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93CF1"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r w:rsidR="00B93CF1"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 w:rsidR="00B93CF1"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B93CF1" w:rsidRDefault="00B93CF1" w:rsidP="00B93CF1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выполнение приложения с указанными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, 16384, 128).</w:t>
      </w:r>
    </w:p>
    <w:p w:rsidR="00B93CF1" w:rsidRDefault="00B93CF1" w:rsidP="00B93CF1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4762682" cy="3020410"/>
            <wp:effectExtent l="0" t="0" r="0" b="8890"/>
            <wp:docPr id="1864311500" name="Рисунок 1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1500" name="Рисунок 1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" t="1548" r="21742" b="6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84" cy="302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F1" w:rsidRDefault="00B93CF1" w:rsidP="00B93CF1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2049CD" w:rsidRDefault="002049CD" w:rsidP="002049CD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49CD">
        <w:rPr>
          <w:rFonts w:ascii="Times New Roman" w:hAnsi="Times New Roman" w:cs="Times New Roman"/>
          <w:sz w:val="28"/>
          <w:szCs w:val="28"/>
          <w:lang w:val="ru-RU"/>
        </w:rPr>
        <w:t>Информация о потоках и изменение приоритетов в рамках третьего запуска приложения представлена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049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1B24" w:rsidRDefault="00B91B24" w:rsidP="00B91B24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642757" cy="2400300"/>
            <wp:effectExtent l="0" t="0" r="5715" b="0"/>
            <wp:docPr id="1549901195" name="Рисунок 1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1195" name="Рисунок 1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1847" r="20553" b="30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58" cy="240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B24" w:rsidRPr="002049CD" w:rsidRDefault="00B91B24" w:rsidP="00B91B24">
      <w:pPr>
        <w:spacing w:after="280" w:line="278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1.11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Информация о дочерних процессах</w:t>
      </w:r>
    </w:p>
    <w:p w:rsidR="002049CD" w:rsidRDefault="005C132B" w:rsidP="00964C5A">
      <w:pPr>
        <w:spacing w:after="280" w:line="27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132B">
        <w:rPr>
          <w:rFonts w:ascii="Times New Roman" w:hAnsi="Times New Roman" w:cs="Times New Roman"/>
          <w:sz w:val="28"/>
          <w:szCs w:val="28"/>
          <w:lang w:val="ru-RU"/>
        </w:rPr>
        <w:t>Были запущены два процесса с разными приоритетами: High (128) и Below Normal (16384). Маска родства была установлена в значение 1, 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132B">
        <w:rPr>
          <w:rFonts w:ascii="Times New Roman" w:hAnsi="Times New Roman" w:cs="Times New Roman"/>
          <w:sz w:val="28"/>
          <w:szCs w:val="28"/>
          <w:lang w:val="ru-RU"/>
        </w:rPr>
        <w:t>ограничило выполнение обоих процессов одним единственным логическим ядром.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5C132B">
        <w:rPr>
          <w:rFonts w:ascii="Times New Roman" w:hAnsi="Times New Roman" w:cs="Times New Roman"/>
          <w:sz w:val="28"/>
          <w:szCs w:val="28"/>
          <w:lang w:val="ru-RU"/>
        </w:rPr>
        <w:t xml:space="preserve">роцесс с приоритетом High завершил работу быстрее </w:t>
      </w:r>
      <w:r>
        <w:rPr>
          <w:rFonts w:ascii="Times New Roman" w:hAnsi="Times New Roman" w:cs="Times New Roman"/>
          <w:sz w:val="28"/>
          <w:szCs w:val="28"/>
          <w:lang w:val="ru-RU"/>
        </w:rPr>
        <w:t>почти на 20 секунд</w:t>
      </w:r>
      <w:r w:rsidR="00964C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C132B">
        <w:rPr>
          <w:rFonts w:ascii="Times New Roman" w:hAnsi="Times New Roman" w:cs="Times New Roman"/>
          <w:sz w:val="28"/>
          <w:szCs w:val="28"/>
          <w:lang w:val="ru-RU"/>
        </w:rPr>
        <w:t>Планировщик ОС</w:t>
      </w:r>
      <w:r w:rsidR="00964C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132B">
        <w:rPr>
          <w:rFonts w:ascii="Times New Roman" w:hAnsi="Times New Roman" w:cs="Times New Roman"/>
          <w:sz w:val="28"/>
          <w:szCs w:val="28"/>
          <w:lang w:val="ru-RU"/>
        </w:rPr>
        <w:t xml:space="preserve">отдавал процессорное время задаче с высоким приоритетом. Процесс Below Normal получал возможность исполняться только в моменты простоя высокоприоритетного процесса (во время вызова функции Sleep). </w:t>
      </w:r>
    </w:p>
    <w:p w:rsidR="00C172CD" w:rsidRPr="00C172CD" w:rsidRDefault="00C172CD" w:rsidP="00C172C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>Приложение Lab-05</w:t>
      </w:r>
      <w:r w:rsidRPr="00C172CD">
        <w:rPr>
          <w:rFonts w:ascii="Times New Roman" w:eastAsia="Calibri" w:hAnsi="Times New Roman" w:cs="Times New Roman"/>
          <w:b/>
          <w:sz w:val="28"/>
          <w:szCs w:val="28"/>
          <w:lang w:val="en-US"/>
        </w:rPr>
        <w:t>c</w:t>
      </w:r>
      <w:r w:rsidRPr="00C172CD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C172CD" w:rsidRPr="00C172CD" w:rsidRDefault="00C172CD" w:rsidP="00C172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:rsidR="00C172CD" w:rsidRPr="00C172CD" w:rsidRDefault="00C172CD" w:rsidP="00C172CD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:rsidR="00C172CD" w:rsidRPr="00C172CD" w:rsidRDefault="00C172CD" w:rsidP="00C172CD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:rsidR="00C172CD" w:rsidRPr="00C172CD" w:rsidRDefault="00C172CD" w:rsidP="00C172CD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3 – целое число, задающее класс приоритета первого дочернего потока;</w:t>
      </w:r>
    </w:p>
    <w:p w:rsidR="00C172CD" w:rsidRPr="00C172CD" w:rsidRDefault="00C172CD" w:rsidP="00C172CD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4 – целое число, задающее класс приоритета второго дочернего потока.</w:t>
      </w:r>
    </w:p>
    <w:p w:rsidR="00C172CD" w:rsidRPr="00C172CD" w:rsidRDefault="00C172CD" w:rsidP="00C172CD">
      <w:pPr>
        <w:spacing w:after="0" w:line="240" w:lineRule="auto"/>
        <w:ind w:left="-142"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C172CD" w:rsidRPr="00C172CD" w:rsidRDefault="00C172CD" w:rsidP="00C172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:rsidR="00C172CD" w:rsidRPr="00C172CD" w:rsidRDefault="00C172CD" w:rsidP="00C172C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1986"/>
        <w:gridCol w:w="2355"/>
        <w:gridCol w:w="2174"/>
      </w:tblGrid>
      <w:tr w:rsidR="00C172CD" w:rsidRPr="00C172CD" w:rsidTr="00C172C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P4</w:t>
            </w:r>
          </w:p>
        </w:tc>
      </w:tr>
      <w:tr w:rsidR="00C172CD" w:rsidRPr="00C172CD" w:rsidTr="00C172C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(255)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(32)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(0)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(0)</w:t>
            </w:r>
          </w:p>
        </w:tc>
      </w:tr>
      <w:tr w:rsidR="00C172CD" w:rsidRPr="00C172CD" w:rsidTr="00C172C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(255)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ru-RU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(32)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Lowest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(-2)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Highest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(2)</w:t>
            </w:r>
          </w:p>
        </w:tc>
      </w:tr>
      <w:tr w:rsidR="00C172CD" w:rsidRPr="00C172CD" w:rsidTr="00C172C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ru-RU"/>
              </w:rPr>
              <w:t>1 процессор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(1)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ru-RU"/>
              </w:rPr>
              <w:t>Normal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(32)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Lowest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(-2)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72CD" w:rsidRPr="00C172CD" w:rsidRDefault="00C172CD" w:rsidP="00C172C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172CD">
              <w:rPr>
                <w:rFonts w:ascii="Times New Roman" w:hAnsi="Times New Roman"/>
                <w:sz w:val="28"/>
                <w:szCs w:val="28"/>
                <w:lang w:val="en-US"/>
              </w:rPr>
              <w:t>Highest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(2)</w:t>
            </w:r>
          </w:p>
        </w:tc>
      </w:tr>
    </w:tbl>
    <w:p w:rsidR="00C172CD" w:rsidRPr="00C172CD" w:rsidRDefault="00C172CD" w:rsidP="00C172CD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Process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172CD">
        <w:rPr>
          <w:rFonts w:ascii="Times New Roman" w:eastAsia="Calibri" w:hAnsi="Times New Roman" w:cs="Times New Roman"/>
          <w:sz w:val="28"/>
          <w:szCs w:val="28"/>
          <w:lang w:val="en-US"/>
        </w:rPr>
        <w:t>Explorer</w:t>
      </w: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C172CD" w:rsidRPr="00C172CD" w:rsidRDefault="00C172CD" w:rsidP="00C172C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:rsidR="00C172CD" w:rsidRPr="00C172CD" w:rsidRDefault="00C172CD" w:rsidP="00C172CD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172CD">
        <w:rPr>
          <w:rFonts w:ascii="Times New Roman" w:eastAsia="Calibri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:rsidR="00B93CF1" w:rsidRDefault="00C172CD" w:rsidP="00C172CD">
      <w:pPr>
        <w:spacing w:after="28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Код программы представлен в листинге 1.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4.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#include &lt;windows.h&gt;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#include &lt;iostream&gt;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#include &lt;string&gt;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#include &lt;ctime&gt; 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#include &lt;iomanip&gt;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using namespace std;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CRITICAL_SECTION csConsole;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void threadFunc(const string&amp; name)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{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clock_t start = clock();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DWORD pid = GetCurrentProcessId();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DWORD tid = GetCurrentThreadId();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for (int i = 0; i &lt; 1000000; i++) {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for (volatile int k = 0; k &lt; 10000; ++k) {}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if (i % 1000 == 0) {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EnterCriticalSection(&amp;csConsole);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DWORD cpuNum = GetCurrentProcessorNumber();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cout &lt;&lt; left &lt;&lt; setw(10) &lt;&lt; name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    &lt;&lt; " | </w:t>
      </w:r>
      <w:r w:rsidRPr="00C172CD">
        <w:rPr>
          <w:rFonts w:ascii="Courier New" w:eastAsia="Calibri" w:hAnsi="Courier New" w:cs="Courier New"/>
          <w:lang w:val="ru-RU"/>
        </w:rPr>
        <w:t>итерация</w:t>
      </w:r>
      <w:r w:rsidRPr="00C172CD">
        <w:rPr>
          <w:rFonts w:ascii="Courier New" w:eastAsia="Calibri" w:hAnsi="Courier New" w:cs="Courier New"/>
          <w:lang w:val="en-US"/>
        </w:rPr>
        <w:t>: " &lt;&lt; setw(7) &lt;&lt; i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    &lt;&lt; " | PID: " &lt;&lt; setw(5) &lt;&lt; pid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lastRenderedPageBreak/>
        <w:t xml:space="preserve">                &lt;&lt; " | TID: " &lt;&lt; setw(5) &lt;&lt; tid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    &lt;&lt; " | CPU: " &lt;&lt; cpuNum &lt;&lt; 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LeaveCriticalSection(&amp;csConsole);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    Sleep(200);}}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clock_t end = clock();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double elapsed = double(end - start) / CLOCKS_PER_SEC;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EnterCriticalSection(&amp;csConsole);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 &lt;&lt; name &lt;&lt; " </w:t>
      </w:r>
      <w:r w:rsidRPr="00C172CD">
        <w:rPr>
          <w:rFonts w:ascii="Courier New" w:eastAsia="Calibri" w:hAnsi="Courier New" w:cs="Courier New"/>
          <w:lang w:val="ru-RU"/>
        </w:rPr>
        <w:t>завершен</w:t>
      </w:r>
      <w:r w:rsidRPr="00C172CD">
        <w:rPr>
          <w:rFonts w:ascii="Courier New" w:eastAsia="Calibri" w:hAnsi="Courier New" w:cs="Courier New"/>
          <w:lang w:val="en-US"/>
        </w:rPr>
        <w:t xml:space="preserve">. </w:t>
      </w:r>
      <w:r w:rsidRPr="00C172CD">
        <w:rPr>
          <w:rFonts w:ascii="Courier New" w:eastAsia="Calibri" w:hAnsi="Courier New" w:cs="Courier New"/>
          <w:lang w:val="ru-RU"/>
        </w:rPr>
        <w:t>время</w:t>
      </w:r>
      <w:r w:rsidRPr="00C172CD">
        <w:rPr>
          <w:rFonts w:ascii="Courier New" w:eastAsia="Calibri" w:hAnsi="Courier New" w:cs="Courier New"/>
          <w:lang w:val="en-US"/>
        </w:rPr>
        <w:t>: " &lt;&lt; elapsed &lt;&lt; 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LeaveCriticalSection(&amp;csConsole);}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>int main(int argc, char* argv[])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en-US"/>
        </w:rPr>
        <w:t>{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setlocale(LC_ALL, "ru");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InitializeCriticalSection(&amp;csConsole);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if (argc &lt; 5) {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cout &lt;&lt; "Usage: Lab-05c &lt;P1 mask&gt; &lt;P2 proc_priority&gt; &lt;P3 thread1_priority&gt; &lt;P4 thread2_priority&gt;\n";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return 0;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}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DWORD_PTR mask = stoi(argv[1]);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int procPriority = stoi(argv[2]);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int thread1Priority = stoi(argv[3]);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int thread2Priority = stoi(argv[4]);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cout&lt;&lt;"</w:t>
      </w:r>
      <w:r w:rsidRPr="00C172CD">
        <w:rPr>
          <w:rFonts w:ascii="Courier New" w:eastAsia="Calibri" w:hAnsi="Courier New" w:cs="Courier New"/>
          <w:lang w:val="ru-RU"/>
        </w:rPr>
        <w:t>маска</w:t>
      </w:r>
      <w:r w:rsidRPr="00C172CD">
        <w:rPr>
          <w:rFonts w:ascii="Courier New" w:eastAsia="Calibri" w:hAnsi="Courier New" w:cs="Courier New"/>
          <w:lang w:val="en-US"/>
        </w:rPr>
        <w:t xml:space="preserve"> (P1): "&lt;&lt;mask&lt; 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cout&lt;&lt;"</w:t>
      </w:r>
      <w:r w:rsidRPr="00C172CD">
        <w:rPr>
          <w:rFonts w:ascii="Courier New" w:eastAsia="Calibri" w:hAnsi="Courier New" w:cs="Courier New"/>
          <w:lang w:val="ru-RU"/>
        </w:rPr>
        <w:t>приоритет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ru-RU"/>
        </w:rPr>
        <w:t>процесса</w:t>
      </w:r>
      <w:r w:rsidRPr="00C172CD">
        <w:rPr>
          <w:rFonts w:ascii="Courier New" w:eastAsia="Calibri" w:hAnsi="Courier New" w:cs="Courier New"/>
          <w:lang w:val="en-US"/>
        </w:rPr>
        <w:t xml:space="preserve"> P2): "&lt;&lt; procPriority&lt;&lt;endl;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cout&lt;&lt;"</w:t>
      </w:r>
      <w:r w:rsidRPr="00C172CD">
        <w:rPr>
          <w:rFonts w:ascii="Courier New" w:eastAsia="Calibri" w:hAnsi="Courier New" w:cs="Courier New"/>
          <w:lang w:val="ru-RU"/>
        </w:rPr>
        <w:t>приоритет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ru-RU"/>
        </w:rPr>
        <w:t>потока</w:t>
      </w:r>
      <w:r w:rsidRPr="00C172CD">
        <w:rPr>
          <w:rFonts w:ascii="Courier New" w:eastAsia="Calibri" w:hAnsi="Courier New" w:cs="Courier New"/>
          <w:lang w:val="en-US"/>
        </w:rPr>
        <w:t xml:space="preserve"> 1 P3): "&lt;&lt;thread1Priority&lt;&lt;endl;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cout&lt;&lt;"</w:t>
      </w:r>
      <w:r w:rsidRPr="00C172CD">
        <w:rPr>
          <w:rFonts w:ascii="Courier New" w:eastAsia="Calibri" w:hAnsi="Courier New" w:cs="Courier New"/>
          <w:lang w:val="ru-RU"/>
        </w:rPr>
        <w:t>приоритет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ru-RU"/>
        </w:rPr>
        <w:t>потока</w:t>
      </w:r>
      <w:r w:rsidRPr="00C172CD">
        <w:rPr>
          <w:rFonts w:ascii="Courier New" w:eastAsia="Calibri" w:hAnsi="Courier New" w:cs="Courier New"/>
          <w:lang w:val="en-US"/>
        </w:rPr>
        <w:t xml:space="preserve"> 2(P4):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en-US"/>
        </w:rPr>
        <w:t>"&lt;&lt;thread2Priority&lt;&lt;endl;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 &lt;&lt; "-----" &lt;&lt; 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HANDLE hProcess = GetCurrentProcess();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SetProcessAffinityMask(hProcess, mask);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SetPriorityClass(hProcess, procPriority);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HANDLE</w:t>
      </w:r>
      <w:r w:rsidRPr="00C172CD">
        <w:rPr>
          <w:rFonts w:ascii="Courier New" w:eastAsia="Calibri" w:hAnsi="Courier New" w:cs="Courier New"/>
          <w:lang w:val="en-US"/>
        </w:rPr>
        <w:t> </w:t>
      </w:r>
      <w:r w:rsidRPr="00C172CD">
        <w:rPr>
          <w:rFonts w:ascii="Courier New" w:eastAsia="Calibri" w:hAnsi="Courier New" w:cs="Courier New"/>
          <w:lang w:val="en-US"/>
        </w:rPr>
        <w:t>t1=CreateThread(nullptr,0, (LPTHREAD_START_ROUTINE)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[](LPVOID)-&gt;DWORD { threadFunc("</w:t>
      </w:r>
      <w:r w:rsidRPr="00C172CD">
        <w:rPr>
          <w:rFonts w:ascii="Courier New" w:eastAsia="Calibri" w:hAnsi="Courier New" w:cs="Courier New"/>
          <w:lang w:val="ru-RU"/>
        </w:rPr>
        <w:t>поток</w:t>
      </w:r>
      <w:r w:rsidRPr="00C172CD">
        <w:rPr>
          <w:rFonts w:ascii="Courier New" w:eastAsia="Calibri" w:hAnsi="Courier New" w:cs="Courier New"/>
          <w:lang w:val="en-US"/>
        </w:rPr>
        <w:t xml:space="preserve"> 1"); return 0; }, nullptr, 0, nullptr);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HANDLE</w:t>
      </w:r>
      <w:r w:rsidRPr="00C172CD">
        <w:rPr>
          <w:rFonts w:ascii="Courier New" w:eastAsia="Calibri" w:hAnsi="Courier New" w:cs="Courier New"/>
          <w:lang w:val="en-US"/>
        </w:rPr>
        <w:t> </w:t>
      </w:r>
      <w:r w:rsidRPr="00C172CD">
        <w:rPr>
          <w:rFonts w:ascii="Courier New" w:eastAsia="Calibri" w:hAnsi="Courier New" w:cs="Courier New"/>
          <w:lang w:val="en-US"/>
        </w:rPr>
        <w:t>t2</w:t>
      </w:r>
      <w:r w:rsidRPr="00C172CD">
        <w:rPr>
          <w:rFonts w:ascii="Courier New" w:eastAsia="Calibri" w:hAnsi="Courier New" w:cs="Courier New"/>
          <w:lang w:val="en-US"/>
        </w:rPr>
        <w:t> </w:t>
      </w:r>
      <w:r w:rsidRPr="00C172CD">
        <w:rPr>
          <w:rFonts w:ascii="Courier New" w:eastAsia="Calibri" w:hAnsi="Courier New" w:cs="Courier New"/>
          <w:lang w:val="en-US"/>
        </w:rPr>
        <w:t>=</w:t>
      </w:r>
      <w:r w:rsidRPr="00C172CD">
        <w:rPr>
          <w:rFonts w:ascii="Courier New" w:eastAsia="Calibri" w:hAnsi="Courier New" w:cs="Courier New"/>
          <w:lang w:val="en-US"/>
        </w:rPr>
        <w:t> </w:t>
      </w:r>
      <w:r w:rsidRPr="00C172CD">
        <w:rPr>
          <w:rFonts w:ascii="Courier New" w:eastAsia="Calibri" w:hAnsi="Courier New" w:cs="Courier New"/>
          <w:lang w:val="en-US"/>
        </w:rPr>
        <w:t>CreateThread(nullptr,</w:t>
      </w:r>
      <w:r w:rsidRPr="00C172CD">
        <w:rPr>
          <w:rFonts w:ascii="Courier New" w:eastAsia="Calibri" w:hAnsi="Courier New" w:cs="Courier New"/>
          <w:lang w:val="en-US"/>
        </w:rPr>
        <w:t> </w:t>
      </w:r>
      <w:r w:rsidRPr="00C172CD">
        <w:rPr>
          <w:rFonts w:ascii="Courier New" w:eastAsia="Calibri" w:hAnsi="Courier New" w:cs="Courier New"/>
          <w:lang w:val="en-US"/>
        </w:rPr>
        <w:t>0, (LPTHREAD_START_ROUTINE)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    [](LPVOID)-&gt;DWORD { threadFunc("</w:t>
      </w:r>
      <w:r w:rsidRPr="00C172CD">
        <w:rPr>
          <w:rFonts w:ascii="Courier New" w:eastAsia="Calibri" w:hAnsi="Courier New" w:cs="Courier New"/>
          <w:lang w:val="ru-RU"/>
        </w:rPr>
        <w:t>поток</w:t>
      </w:r>
      <w:r w:rsidRPr="00C172CD">
        <w:rPr>
          <w:rFonts w:ascii="Courier New" w:eastAsia="Calibri" w:hAnsi="Courier New" w:cs="Courier New"/>
          <w:lang w:val="en-US"/>
        </w:rPr>
        <w:t xml:space="preserve"> 2"); return 0; }, nullptr, 0, nullptr);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SetThreadPriority(t1, thread1Priority);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SetThreadPriority(t2, thread2Priority);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WaitForSingleObject(t1, INFINITE);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WaitForSingleObject(t2, INFINITE);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CloseHandle(t1);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CloseHandle(t2);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DeleteCriticalSection(&amp;csConsole);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cout &lt;&lt; "</w:t>
      </w:r>
      <w:r w:rsidRPr="00C172CD">
        <w:rPr>
          <w:rFonts w:ascii="Courier New" w:eastAsia="Calibri" w:hAnsi="Courier New" w:cs="Courier New"/>
          <w:lang w:val="ru-RU"/>
        </w:rPr>
        <w:t>потоки</w:t>
      </w:r>
      <w:r w:rsidRPr="00C172CD">
        <w:rPr>
          <w:rFonts w:ascii="Courier New" w:eastAsia="Calibri" w:hAnsi="Courier New" w:cs="Courier New"/>
          <w:lang w:val="en-US"/>
        </w:rPr>
        <w:t xml:space="preserve"> </w:t>
      </w:r>
      <w:r w:rsidRPr="00C172CD">
        <w:rPr>
          <w:rFonts w:ascii="Courier New" w:eastAsia="Calibri" w:hAnsi="Courier New" w:cs="Courier New"/>
          <w:lang w:val="ru-RU"/>
        </w:rPr>
        <w:t>завершены</w:t>
      </w:r>
      <w:r w:rsidRPr="00C172CD">
        <w:rPr>
          <w:rFonts w:ascii="Courier New" w:eastAsia="Calibri" w:hAnsi="Courier New" w:cs="Courier New"/>
          <w:lang w:val="en-US"/>
        </w:rPr>
        <w:t>" &lt;&lt; endl;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system("pause");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C172CD">
        <w:rPr>
          <w:rFonts w:ascii="Courier New" w:eastAsia="Calibri" w:hAnsi="Courier New" w:cs="Courier New"/>
          <w:lang w:val="en-US"/>
        </w:rPr>
        <w:t xml:space="preserve">    return 0;</w:t>
      </w:r>
    </w:p>
    <w:p w:rsidR="00C172CD" w:rsidRPr="00C172CD" w:rsidRDefault="00C172CD" w:rsidP="00C17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C172CD">
        <w:rPr>
          <w:rFonts w:ascii="Courier New" w:eastAsia="Calibri" w:hAnsi="Courier New" w:cs="Courier New"/>
          <w:lang w:val="ru-RU"/>
        </w:rPr>
        <w:t>}</w:t>
      </w:r>
    </w:p>
    <w:p w:rsidR="00FE14E0" w:rsidRDefault="00C172CD" w:rsidP="00C172CD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1.4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Код</w:t>
      </w:r>
      <w:r w:rsidRPr="008F260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программы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8F2608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C172CD" w:rsidRDefault="00C172CD" w:rsidP="00C172CD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Первый запуск приложения с указанными параметрами (255, 32, </w:t>
      </w:r>
      <w:r>
        <w:rPr>
          <w:rFonts w:ascii="Times New Roman" w:hAnsi="Times New Roman" w:cs="Times New Roman"/>
          <w:sz w:val="28"/>
          <w:szCs w:val="28"/>
          <w:lang w:val="ru-RU"/>
        </w:rPr>
        <w:t>0, 0</w:t>
      </w:r>
      <w:r>
        <w:rPr>
          <w:rFonts w:ascii="Times New Roman" w:hAnsi="Times New Roman" w:cs="Times New Roman"/>
          <w:sz w:val="28"/>
          <w:szCs w:val="28"/>
          <w:lang w:val="ru-RU"/>
        </w:rPr>
        <w:t>) представлен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12.</w:t>
      </w:r>
    </w:p>
    <w:p w:rsidR="00C172CD" w:rsidRDefault="000A2EB7" w:rsidP="00295873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411453" cy="3102429"/>
            <wp:effectExtent l="0" t="0" r="0" b="3175"/>
            <wp:docPr id="427142273" name="Рисунок 17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2273" name="Рисунок 17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" t="2250" r="44012" b="2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712" cy="310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5873" w:rsidRDefault="00295873" w:rsidP="00295873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5C34FB" w:rsidRPr="005C34FB" w:rsidRDefault="005C34FB" w:rsidP="005C34FB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первого запуска с соответствующими параметрами (255, 32, 0, 0)</w:t>
      </w:r>
      <w:r w:rsidR="006915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1.1</w:t>
      </w:r>
      <w:r w:rsidR="000F51F0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:rsidR="00C172CD" w:rsidRDefault="001D36EE" w:rsidP="002D40C6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259882" cy="3053080"/>
            <wp:effectExtent l="0" t="0" r="0" b="0"/>
            <wp:docPr id="390425626" name="Рисунок 18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5626" name="Рисунок 18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" t="1738" r="44839" b="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462" cy="305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40C6" w:rsidRDefault="002D40C6" w:rsidP="000F51F0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0F51F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первого запуска</w:t>
      </w:r>
    </w:p>
    <w:p w:rsidR="000A2EB7" w:rsidRPr="000A2EB7" w:rsidRDefault="000A2EB7" w:rsidP="000A2EB7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приоритетности потоков, полученная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на рисунке 1.11.</w:t>
      </w:r>
    </w:p>
    <w:p w:rsidR="00C172CD" w:rsidRDefault="000F51F0" w:rsidP="000F51F0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4481521" cy="2334986"/>
            <wp:effectExtent l="0" t="0" r="0" b="8255"/>
            <wp:docPr id="1209593497" name="Рисунок 1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3497" name="Рисунок 1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" t="2053" r="856" b="2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358" cy="2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1F0" w:rsidRDefault="000F51F0" w:rsidP="000F51F0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1.14 – Информация о приоритетности потоков</w:t>
      </w:r>
    </w:p>
    <w:p w:rsidR="000F6DA6" w:rsidRDefault="000F6DA6" w:rsidP="005A1BC4">
      <w:pPr>
        <w:spacing w:before="240"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DA6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программы</w:t>
      </w:r>
      <w:r w:rsidRPr="000F6DA6">
        <w:rPr>
          <w:rFonts w:ascii="Times New Roman" w:hAnsi="Times New Roman" w:cs="Times New Roman"/>
          <w:sz w:val="28"/>
          <w:szCs w:val="28"/>
          <w:lang w:val="ru-RU"/>
        </w:rPr>
        <w:t xml:space="preserve"> потоки выполнялись параллельно и равномерно. Планировщик Windows динамически распределял нагрузку, периодически перенося потоки с одного ядра на другое, что видно по изменению значений в столбце CPU.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DA6">
        <w:rPr>
          <w:rFonts w:ascii="Times New Roman" w:hAnsi="Times New Roman" w:cs="Times New Roman"/>
          <w:sz w:val="28"/>
          <w:szCs w:val="28"/>
          <w:lang w:val="ru-RU"/>
        </w:rPr>
        <w:t>Поскольку приоритеты были равны и дефицита ресурсов не наблюдалось, оба потока завершили выполнение практически одновременно. Данные Process 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DA6">
        <w:rPr>
          <w:rFonts w:ascii="Times New Roman" w:hAnsi="Times New Roman" w:cs="Times New Roman"/>
          <w:sz w:val="28"/>
          <w:szCs w:val="28"/>
          <w:lang w:val="ru-RU"/>
        </w:rPr>
        <w:t>подтверждают распределение ресурсов: оба рабочих потока создавали идентичную нагрузку на процессор.</w:t>
      </w:r>
    </w:p>
    <w:p w:rsidR="00C64325" w:rsidRDefault="00C64325" w:rsidP="005A1BC4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(255, 32, </w:t>
      </w:r>
      <w:r w:rsidR="00DA46CA">
        <w:rPr>
          <w:rFonts w:ascii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A46C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 представлен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F6DA6" w:rsidRDefault="000F6DA6" w:rsidP="000F6DA6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584803" cy="3261999"/>
            <wp:effectExtent l="0" t="0" r="0" b="0"/>
            <wp:docPr id="1059990736" name="Рисунок 2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0736" name="Рисунок 2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1924" r="44742" b="2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75" cy="33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BC4" w:rsidRDefault="005A1BC4" w:rsidP="000F6DA6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1.15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C64325" w:rsidRDefault="00C64325" w:rsidP="00C64325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с соответствующими параметрами (255, 32, </w:t>
      </w:r>
      <w:r>
        <w:rPr>
          <w:rFonts w:ascii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 представлен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A1BC4" w:rsidRDefault="005A1BC4" w:rsidP="005A1BC4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1B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3BD6C4" wp14:editId="728DD079">
            <wp:extent cx="2879000" cy="2681942"/>
            <wp:effectExtent l="0" t="0" r="0" b="4445"/>
            <wp:docPr id="2137625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25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/>
                    <a:srcRect l="275" t="1741" r="44839" b="1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429" cy="270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76CA" w:rsidRDefault="00EF76CA" w:rsidP="005A1BC4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1.16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C64325" w:rsidRDefault="00C64325" w:rsidP="00C64325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приоритетности потоков, полученная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0CEB" w:rsidRDefault="00170CEB" w:rsidP="00170CEB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767943" cy="2477257"/>
            <wp:effectExtent l="0" t="0" r="0" b="0"/>
            <wp:docPr id="250599763" name="Рисунок 1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9763" name="Рисунок 1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427" r="766" b="18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94" cy="249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0CEB" w:rsidRDefault="00170CEB" w:rsidP="00170CEB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1.17 – Информация о приоритетности потоков</w:t>
      </w:r>
    </w:p>
    <w:p w:rsidR="009A05CB" w:rsidRDefault="00F871C7" w:rsidP="009A05CB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выполнении н</w:t>
      </w:r>
      <w:r w:rsidRPr="00F871C7">
        <w:rPr>
          <w:rFonts w:ascii="Times New Roman" w:hAnsi="Times New Roman" w:cs="Times New Roman"/>
          <w:sz w:val="28"/>
          <w:szCs w:val="28"/>
          <w:lang w:val="ru-RU"/>
        </w:rPr>
        <w:t>аблюдалась работа на нескольких ядрах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871C7">
        <w:rPr>
          <w:rFonts w:ascii="Times New Roman" w:hAnsi="Times New Roman" w:cs="Times New Roman"/>
          <w:sz w:val="28"/>
          <w:szCs w:val="28"/>
          <w:lang w:val="ru-RU"/>
        </w:rPr>
        <w:t>Несмотря на доступность вычислительных ресурсов, поток с приоритетом Highest завершил работу немного быстрее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871C7">
        <w:rPr>
          <w:rFonts w:ascii="Times New Roman" w:hAnsi="Times New Roman" w:cs="Times New Roman"/>
          <w:sz w:val="28"/>
          <w:szCs w:val="28"/>
          <w:lang w:val="ru-RU"/>
        </w:rPr>
        <w:t xml:space="preserve">Разрыв во времени </w:t>
      </w:r>
      <w:r>
        <w:rPr>
          <w:rFonts w:ascii="Times New Roman" w:hAnsi="Times New Roman" w:cs="Times New Roman"/>
          <w:sz w:val="28"/>
          <w:szCs w:val="28"/>
          <w:lang w:val="ru-RU"/>
        </w:rPr>
        <w:t>в 4 секунды</w:t>
      </w:r>
      <w:r w:rsidR="009A05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1C7">
        <w:rPr>
          <w:rFonts w:ascii="Times New Roman" w:hAnsi="Times New Roman" w:cs="Times New Roman"/>
          <w:sz w:val="28"/>
          <w:szCs w:val="28"/>
          <w:lang w:val="ru-RU"/>
        </w:rPr>
        <w:t>значительно меньше, чем при работе на одном ядре. Он объясняется тем, что поток с высоким приоритетом</w:t>
      </w:r>
      <w:r w:rsidR="009A05CB">
        <w:rPr>
          <w:rFonts w:ascii="Times New Roman" w:hAnsi="Times New Roman" w:cs="Times New Roman"/>
          <w:sz w:val="28"/>
          <w:szCs w:val="28"/>
          <w:lang w:val="ru-RU"/>
        </w:rPr>
        <w:t xml:space="preserve"> б</w:t>
      </w:r>
      <w:r w:rsidRPr="00F871C7">
        <w:rPr>
          <w:rFonts w:ascii="Times New Roman" w:hAnsi="Times New Roman" w:cs="Times New Roman"/>
          <w:sz w:val="28"/>
          <w:szCs w:val="28"/>
          <w:lang w:val="ru-RU"/>
        </w:rPr>
        <w:t>ыстрее получает управление после выхода из состояния ожидания (Sleep).</w:t>
      </w:r>
    </w:p>
    <w:p w:rsidR="00DA46CA" w:rsidRDefault="00DA46CA" w:rsidP="009A05CB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Третий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32, </w:t>
      </w:r>
      <w:r>
        <w:rPr>
          <w:rFonts w:ascii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 представлен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A05CB" w:rsidRDefault="009A05CB" w:rsidP="009A05CB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287032" cy="3009900"/>
            <wp:effectExtent l="0" t="0" r="8890" b="0"/>
            <wp:docPr id="338364892" name="Рисунок 22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64892" name="Рисунок 22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2610" r="43921" b="1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772" cy="301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5CB" w:rsidRDefault="009A05CB" w:rsidP="009A05CB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1.18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DA46CA" w:rsidRDefault="00DA46CA" w:rsidP="00DA46CA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C34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с соответствующими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, 32, -2, 2) представлен на рисунке 1.1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560F4" w:rsidRDefault="008560F4" w:rsidP="008560F4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165577" cy="3886200"/>
            <wp:effectExtent l="0" t="0" r="0" b="0"/>
            <wp:docPr id="1429770549" name="Рисунок 23" descr="Изображение выглядит как снимок экрана, текс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0549" name="Рисунок 23" descr="Изображение выглядит как снимок экрана, текст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918" r="44476" b="2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637" cy="389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60F4" w:rsidRDefault="008560F4" w:rsidP="008560F4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1.19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A37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</w:t>
      </w:r>
    </w:p>
    <w:p w:rsidR="00DA46CA" w:rsidRDefault="00DA46CA" w:rsidP="00DA46CA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Информация о приоритетности потоков, полученная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A2E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04968" w:rsidRDefault="00304968" w:rsidP="00304968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648200" cy="2408770"/>
            <wp:effectExtent l="0" t="0" r="0" b="0"/>
            <wp:docPr id="2046538069" name="Рисунок 2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8069" name="Рисунок 2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" t="1583" r="1034" b="18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80" cy="241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968" w:rsidRPr="005C34FB" w:rsidRDefault="00304968" w:rsidP="00304968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1.20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 о приоритетности потоков</w:t>
      </w:r>
    </w:p>
    <w:p w:rsidR="00DA46CA" w:rsidRDefault="00234281" w:rsidP="00234281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выполнении результаты</w:t>
      </w:r>
      <w:r w:rsidRPr="002342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продемонстрировали</w:t>
      </w:r>
      <w:r w:rsidRPr="00234281">
        <w:rPr>
          <w:rFonts w:ascii="Times New Roman" w:hAnsi="Times New Roman" w:cs="Times New Roman"/>
          <w:sz w:val="28"/>
          <w:szCs w:val="28"/>
          <w:lang w:val="ru-RU"/>
        </w:rPr>
        <w:t xml:space="preserve"> работу вытесняющей многозадачности 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4281">
        <w:rPr>
          <w:rFonts w:ascii="Times New Roman" w:hAnsi="Times New Roman" w:cs="Times New Roman"/>
          <w:sz w:val="28"/>
          <w:szCs w:val="28"/>
          <w:lang w:val="ru-RU"/>
        </w:rPr>
        <w:t xml:space="preserve"> Поток 2 завершил выполнение за 288.015 с. Поток 1, завершил работу спустя 9.4 секунды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F0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0482" w:rsidRPr="009F0482">
        <w:rPr>
          <w:rFonts w:ascii="Times New Roman" w:hAnsi="Times New Roman" w:cs="Times New Roman"/>
          <w:sz w:val="28"/>
          <w:szCs w:val="28"/>
        </w:rPr>
        <w:t>Скриншот Process Explorer подтверждает, что разница в приоритетах составляла 4 пункта, что для планировщика является строгим указанием отдавать предпочтение потоку с приоритетом 10.</w:t>
      </w:r>
    </w:p>
    <w:p w:rsidR="00980B3F" w:rsidRPr="00980B3F" w:rsidRDefault="00980B3F" w:rsidP="00980B3F">
      <w:pPr>
        <w:spacing w:before="240" w:after="120" w:line="278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14671889"/>
      <w:r w:rsidRPr="00980B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Задачи для </w:t>
      </w:r>
      <w:r w:rsidRPr="00980B3F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bookmarkEnd w:id="2"/>
    </w:p>
    <w:p w:rsidR="00980B3F" w:rsidRPr="00980B3F" w:rsidRDefault="00980B3F" w:rsidP="00980B3F">
      <w:pPr>
        <w:spacing w:before="120" w:after="240" w:line="27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0B3F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Lab-05</w:t>
      </w:r>
      <w:r w:rsidRPr="00980B3F">
        <w:rPr>
          <w:rFonts w:ascii="Times New Roman" w:hAnsi="Times New Roman" w:cs="Times New Roman"/>
          <w:b/>
          <w:sz w:val="28"/>
          <w:szCs w:val="28"/>
        </w:rPr>
        <w:t>a</w:t>
      </w:r>
    </w:p>
    <w:p w:rsidR="00980B3F" w:rsidRDefault="00980B3F" w:rsidP="00980B3F">
      <w:pPr>
        <w:spacing w:before="240"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0B3F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 w:rsidRPr="00980B3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0B3F">
        <w:rPr>
          <w:rFonts w:ascii="Times New Roman" w:hAnsi="Times New Roman" w:cs="Times New Roman"/>
          <w:sz w:val="28"/>
          <w:szCs w:val="28"/>
          <w:lang w:val="ru-RU"/>
        </w:rPr>
        <w:t xml:space="preserve"> за исключением пункта о системной маске родственности (в </w:t>
      </w:r>
      <w:r w:rsidRPr="00980B3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80B3F">
        <w:rPr>
          <w:rFonts w:ascii="Times New Roman" w:hAnsi="Times New Roman" w:cs="Times New Roman"/>
          <w:sz w:val="28"/>
          <w:szCs w:val="28"/>
          <w:lang w:val="ru-RU"/>
        </w:rPr>
        <w:t xml:space="preserve"> её выводить не требуется).</w:t>
      </w:r>
    </w:p>
    <w:p w:rsidR="00980B3F" w:rsidRPr="00980B3F" w:rsidRDefault="00980B3F" w:rsidP="00980B3F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80B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 представлен в листинге 2.1.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#</w:t>
      </w:r>
      <w:r w:rsidRPr="00980B3F">
        <w:rPr>
          <w:rFonts w:ascii="Courier New" w:hAnsi="Courier New" w:cs="Courier New"/>
          <w:lang w:val="en-US"/>
        </w:rPr>
        <w:t>define</w:t>
      </w:r>
      <w:r w:rsidRPr="00980B3F">
        <w:rPr>
          <w:rFonts w:ascii="Courier New" w:hAnsi="Courier New" w:cs="Courier New"/>
          <w:lang w:val="ru-RU"/>
        </w:rPr>
        <w:t xml:space="preserve"> _</w:t>
      </w:r>
      <w:r w:rsidRPr="00980B3F">
        <w:rPr>
          <w:rFonts w:ascii="Courier New" w:hAnsi="Courier New" w:cs="Courier New"/>
          <w:lang w:val="en-US"/>
        </w:rPr>
        <w:t>GNU</w:t>
      </w:r>
      <w:r w:rsidRPr="00980B3F">
        <w:rPr>
          <w:rFonts w:ascii="Courier New" w:hAnsi="Courier New" w:cs="Courier New"/>
          <w:lang w:val="ru-RU"/>
        </w:rPr>
        <w:t>_</w:t>
      </w:r>
      <w:r w:rsidRPr="00980B3F">
        <w:rPr>
          <w:rFonts w:ascii="Courier New" w:hAnsi="Courier New" w:cs="Courier New"/>
          <w:lang w:val="en-US"/>
        </w:rPr>
        <w:t>SOURCE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&lt;stdio.h&gt;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&lt;unistd.h&gt;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&lt;sys/syscall.h&gt;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&lt;pthread.h&gt;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&lt;sched.h&gt;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&lt;sys/resource.h&gt;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#include &lt;sys/types.h&gt;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int main()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lastRenderedPageBreak/>
        <w:t>{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pid_t pid = getpid();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long tid = syscall(SYS_gettid);</w:t>
      </w:r>
    </w:p>
    <w:p w:rsidR="00980B3F" w:rsidRPr="00A2776C" w:rsidRDefault="00980B3F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en-US"/>
        </w:rPr>
        <w:t>    int prio_process = getpriority(PRIO_PROCESS, pid);</w:t>
      </w:r>
    </w:p>
    <w:p w:rsidR="00980B3F" w:rsidRPr="00980B3F" w:rsidRDefault="00980B3F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struct sched_param sp;</w:t>
      </w:r>
      <w:r w:rsidR="00A2776C" w:rsidRPr="00A2776C">
        <w:rPr>
          <w:rFonts w:ascii="Courier New" w:hAnsi="Courier New" w:cs="Courier New"/>
          <w:lang w:val="en-US"/>
        </w:rPr>
        <w:t xml:space="preserve"> </w:t>
      </w:r>
      <w:r w:rsidRPr="00980B3F">
        <w:rPr>
          <w:rFonts w:ascii="Courier New" w:hAnsi="Courier New" w:cs="Courier New"/>
          <w:lang w:val="en-US"/>
        </w:rPr>
        <w:t>int policy;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if(pthread_getschedparam(pthread_self(),&amp;policy,&amp;sp)!=0){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    perror("pthread_getschedparam failed");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}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int prio_thread = sp.sched_priority;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 xml:space="preserve">    </w:t>
      </w:r>
      <w:r w:rsidRPr="00980B3F">
        <w:rPr>
          <w:rFonts w:ascii="Courier New" w:hAnsi="Courier New" w:cs="Courier New"/>
          <w:i/>
          <w:iCs/>
          <w:lang w:val="en-US"/>
        </w:rPr>
        <w:t>cpu_set_t</w:t>
      </w:r>
      <w:r w:rsidRPr="00980B3F">
        <w:rPr>
          <w:rFonts w:ascii="Courier New" w:hAnsi="Courier New" w:cs="Courier New"/>
          <w:lang w:val="en-US"/>
        </w:rPr>
        <w:t xml:space="preserve"> mask;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CPU_ZERO(&amp;mask);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if (sched_getaffinity(0, sizeof(mask), &amp;mask) == -1) {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    perror("sched_getaffinity failed");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}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long cpus = sysconf(_SC_NPROCESSORS_ONLN);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int current_cpu = sched_getcpu();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printf("PID: %d\n", pid);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printf("TID: %ld\n", tid);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printf("</w:t>
      </w:r>
      <w:r w:rsidRPr="00980B3F">
        <w:rPr>
          <w:rFonts w:ascii="Courier New" w:hAnsi="Courier New" w:cs="Courier New"/>
          <w:lang w:val="ru-RU"/>
        </w:rPr>
        <w:t>Приоритет</w:t>
      </w:r>
      <w:r w:rsidRPr="00980B3F">
        <w:rPr>
          <w:rFonts w:ascii="Courier New" w:hAnsi="Courier New" w:cs="Courier New"/>
          <w:lang w:val="en-US"/>
        </w:rPr>
        <w:t xml:space="preserve"> </w:t>
      </w:r>
      <w:r w:rsidRPr="00980B3F">
        <w:rPr>
          <w:rFonts w:ascii="Courier New" w:hAnsi="Courier New" w:cs="Courier New"/>
          <w:lang w:val="ru-RU"/>
        </w:rPr>
        <w:t>процесса</w:t>
      </w:r>
      <w:r w:rsidRPr="00980B3F">
        <w:rPr>
          <w:rFonts w:ascii="Courier New" w:hAnsi="Courier New" w:cs="Courier New"/>
          <w:lang w:val="en-US"/>
        </w:rPr>
        <w:t xml:space="preserve"> (nice): %d\n", prio_process);</w:t>
      </w:r>
    </w:p>
    <w:p w:rsidR="00980B3F" w:rsidRPr="002A2E5E" w:rsidRDefault="00980B3F" w:rsidP="002A2E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en-US"/>
        </w:rPr>
        <w:t>    printf("</w:t>
      </w:r>
      <w:r w:rsidRPr="00980B3F">
        <w:rPr>
          <w:rFonts w:ascii="Courier New" w:hAnsi="Courier New" w:cs="Courier New"/>
          <w:lang w:val="ru-RU"/>
        </w:rPr>
        <w:t>Приоритет</w:t>
      </w:r>
      <w:r w:rsidRPr="00980B3F">
        <w:rPr>
          <w:rFonts w:ascii="Courier New" w:hAnsi="Courier New" w:cs="Courier New"/>
          <w:lang w:val="en-US"/>
        </w:rPr>
        <w:t xml:space="preserve"> </w:t>
      </w:r>
      <w:r w:rsidRPr="00980B3F">
        <w:rPr>
          <w:rFonts w:ascii="Courier New" w:hAnsi="Courier New" w:cs="Courier New"/>
          <w:lang w:val="ru-RU"/>
        </w:rPr>
        <w:t>потока</w:t>
      </w:r>
      <w:r w:rsidRPr="00980B3F">
        <w:rPr>
          <w:rFonts w:ascii="Courier New" w:hAnsi="Courier New" w:cs="Courier New"/>
          <w:lang w:val="en-US"/>
        </w:rPr>
        <w:t xml:space="preserve"> (realtime): %d\n", prio_thread);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printf("</w:t>
      </w:r>
      <w:r w:rsidRPr="00980B3F">
        <w:rPr>
          <w:rFonts w:ascii="Courier New" w:hAnsi="Courier New" w:cs="Courier New"/>
          <w:lang w:val="ru-RU"/>
        </w:rPr>
        <w:t>Маска</w:t>
      </w:r>
      <w:r w:rsidRPr="00980B3F">
        <w:rPr>
          <w:rFonts w:ascii="Courier New" w:hAnsi="Courier New" w:cs="Courier New"/>
          <w:lang w:val="en-US"/>
        </w:rPr>
        <w:t xml:space="preserve"> </w:t>
      </w:r>
      <w:r w:rsidRPr="00980B3F">
        <w:rPr>
          <w:rFonts w:ascii="Courier New" w:hAnsi="Courier New" w:cs="Courier New"/>
          <w:lang w:val="ru-RU"/>
        </w:rPr>
        <w:t>родства</w:t>
      </w:r>
      <w:r w:rsidRPr="00980B3F">
        <w:rPr>
          <w:rFonts w:ascii="Courier New" w:hAnsi="Courier New" w:cs="Courier New"/>
          <w:lang w:val="en-US"/>
        </w:rPr>
        <w:t xml:space="preserve"> (Affinity): ");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980B3F">
        <w:rPr>
          <w:rFonts w:ascii="Courier New" w:hAnsi="Courier New" w:cs="Courier New"/>
          <w:lang w:val="en-US"/>
        </w:rPr>
        <w:t>    for (int i = cpus - 1; i &gt;= 0; i--) {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en-US"/>
        </w:rPr>
        <w:t xml:space="preserve">        printf("%d", CPU_ISSET(i, &amp;mask) ? </w:t>
      </w:r>
      <w:r w:rsidRPr="00980B3F">
        <w:rPr>
          <w:rFonts w:ascii="Courier New" w:hAnsi="Courier New" w:cs="Courier New"/>
          <w:lang w:val="ru-RU"/>
        </w:rPr>
        <w:t>1 : 0);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    }</w:t>
      </w:r>
    </w:p>
    <w:p w:rsidR="00980B3F" w:rsidRPr="00980B3F" w:rsidRDefault="00980B3F" w:rsidP="002A2E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    printf("\n");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    printf("Доступные процессоры (кол-во): %ld\n", cpus);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    printf("Номер текущего процессора: %d\n", current_cpu);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    return 0;</w:t>
      </w:r>
    </w:p>
    <w:p w:rsidR="00980B3F" w:rsidRPr="00980B3F" w:rsidRDefault="00980B3F" w:rsidP="00980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980B3F">
        <w:rPr>
          <w:rFonts w:ascii="Courier New" w:hAnsi="Courier New" w:cs="Courier New"/>
          <w:lang w:val="ru-RU"/>
        </w:rPr>
        <w:t>}</w:t>
      </w:r>
    </w:p>
    <w:p w:rsidR="00980B3F" w:rsidRDefault="00980B3F" w:rsidP="002A2E5E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2.1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80B3F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A2E5E" w:rsidRDefault="002A2E5E" w:rsidP="002A2E5E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приложения представлен на рисунке 2.1.</w:t>
      </w:r>
    </w:p>
    <w:p w:rsidR="002A2E5E" w:rsidRPr="002A2E5E" w:rsidRDefault="002A2E5E" w:rsidP="002A2E5E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382967" cy="1807029"/>
            <wp:effectExtent l="0" t="0" r="0" b="3175"/>
            <wp:docPr id="2019712888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2888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2" t="4546" r="3289" b="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50" cy="181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B3F" w:rsidRPr="00A2776C" w:rsidRDefault="00A2776C" w:rsidP="00A2776C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Результат </w:t>
      </w:r>
      <w:r w:rsidR="004A6A36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2776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A2776C" w:rsidRPr="00A2776C" w:rsidRDefault="00A2776C" w:rsidP="00A2776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>Приложение Lab-05</w:t>
      </w:r>
      <w:r w:rsidRPr="00A2776C">
        <w:rPr>
          <w:rFonts w:ascii="Times New Roman" w:eastAsia="Calibri" w:hAnsi="Times New Roman" w:cs="Times New Roman"/>
          <w:b/>
          <w:sz w:val="28"/>
          <w:szCs w:val="28"/>
          <w:lang w:val="en-US"/>
        </w:rPr>
        <w:t>x</w:t>
      </w:r>
      <w:r w:rsidRPr="00A2776C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A2776C" w:rsidRPr="00A2776C" w:rsidRDefault="00A2776C" w:rsidP="00A2776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A2776C" w:rsidRPr="00A2776C" w:rsidRDefault="00A2776C" w:rsidP="00A2776C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Номер итерации;</w:t>
      </w:r>
    </w:p>
    <w:p w:rsidR="00A2776C" w:rsidRPr="00A2776C" w:rsidRDefault="00A2776C" w:rsidP="00A2776C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процесса;</w:t>
      </w:r>
    </w:p>
    <w:p w:rsidR="00A2776C" w:rsidRPr="00A2776C" w:rsidRDefault="00A2776C" w:rsidP="00A2776C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Идентификатор потока;</w:t>
      </w:r>
    </w:p>
    <w:p w:rsidR="00A2776C" w:rsidRPr="00A2776C" w:rsidRDefault="00A2776C" w:rsidP="00A2776C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Уровень любезности;</w:t>
      </w:r>
    </w:p>
    <w:p w:rsidR="00A2776C" w:rsidRPr="00A2776C" w:rsidRDefault="00A2776C" w:rsidP="00A2776C">
      <w:pPr>
        <w:numPr>
          <w:ilvl w:val="0"/>
          <w:numId w:val="3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:rsidR="00A2776C" w:rsidRPr="00A2776C" w:rsidRDefault="00A2776C" w:rsidP="00A277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27" w:history="1">
        <w:r w:rsidRPr="00A2776C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clock</w:t>
        </w:r>
      </w:hyperlink>
      <w:r w:rsidRPr="00A2776C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:rsidR="00C64325" w:rsidRDefault="00A2776C" w:rsidP="00A2776C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представлен в листинге 2.2.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&lt;iostream&gt;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&lt;sys/syscall.h&gt;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&lt;unistd.h&gt;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&lt;sys/resource.h&gt;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&lt;sched.h&gt;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#include &lt;ctime&gt;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using namespace std;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int main() {</w:t>
      </w:r>
    </w:p>
    <w:p w:rsidR="00A2776C" w:rsidRPr="00A2776C" w:rsidRDefault="00A2776C" w:rsidP="007C6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clock_t start = clock();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pid_t pid = getpid();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long tid = syscall(SYS_gettid);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for (int i = 1; i &lt;= 1000000; i++) {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    if (i % 1000 == 0) {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        int nice_level = getpriority(PRIO_PROCESS, pid);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en-US"/>
        </w:rPr>
        <w:t>            int cpu = sched_getcpu();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        cout &lt;&lt; "</w:t>
      </w:r>
      <w:r w:rsidRPr="00A2776C">
        <w:rPr>
          <w:rFonts w:ascii="Courier New" w:hAnsi="Courier New" w:cs="Courier New"/>
          <w:lang w:val="ru-RU"/>
        </w:rPr>
        <w:t>итерация</w:t>
      </w:r>
      <w:r w:rsidRPr="00A2776C">
        <w:rPr>
          <w:rFonts w:ascii="Courier New" w:hAnsi="Courier New" w:cs="Courier New"/>
          <w:lang w:val="en-US"/>
        </w:rPr>
        <w:t>: " &lt;&lt; i &lt;&lt; "\n";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        cout &lt;&lt; "PID: " &lt;&lt; pid &lt;&lt; "\n";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        cout &lt;&lt; "TID: " &lt;&lt; tid &lt;&lt; "\n";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en-US"/>
        </w:rPr>
        <w:t> </w:t>
      </w:r>
      <w:r w:rsidRPr="00A2776C">
        <w:rPr>
          <w:rFonts w:ascii="Courier New" w:hAnsi="Courier New" w:cs="Courier New"/>
          <w:lang w:val="ru-RU"/>
        </w:rPr>
        <w:t xml:space="preserve"> </w:t>
      </w:r>
      <w:r w:rsidRPr="00A2776C">
        <w:rPr>
          <w:rFonts w:ascii="Courier New" w:hAnsi="Courier New" w:cs="Courier New"/>
          <w:lang w:val="en-US"/>
        </w:rPr>
        <w:t> </w:t>
      </w:r>
      <w:r w:rsidRPr="00A2776C">
        <w:rPr>
          <w:rFonts w:ascii="Courier New" w:hAnsi="Courier New" w:cs="Courier New"/>
          <w:lang w:val="ru-RU"/>
        </w:rPr>
        <w:t xml:space="preserve"> </w:t>
      </w:r>
      <w:r w:rsidRPr="00A2776C">
        <w:rPr>
          <w:rFonts w:ascii="Courier New" w:hAnsi="Courier New" w:cs="Courier New"/>
          <w:lang w:val="en-US"/>
        </w:rPr>
        <w:t> </w:t>
      </w:r>
      <w:r w:rsidRPr="00A2776C">
        <w:rPr>
          <w:rFonts w:ascii="Courier New" w:hAnsi="Courier New" w:cs="Courier New"/>
          <w:lang w:val="ru-RU"/>
        </w:rPr>
        <w:t xml:space="preserve"> </w:t>
      </w:r>
      <w:r w:rsidRPr="00A2776C">
        <w:rPr>
          <w:rFonts w:ascii="Courier New" w:hAnsi="Courier New" w:cs="Courier New"/>
          <w:lang w:val="en-US"/>
        </w:rPr>
        <w:t> </w:t>
      </w:r>
      <w:r w:rsidRPr="00A2776C">
        <w:rPr>
          <w:rFonts w:ascii="Courier New" w:hAnsi="Courier New" w:cs="Courier New"/>
          <w:lang w:val="ru-RU"/>
        </w:rPr>
        <w:t xml:space="preserve"> </w:t>
      </w:r>
      <w:r w:rsidRPr="00A2776C">
        <w:rPr>
          <w:rFonts w:ascii="Courier New" w:hAnsi="Courier New" w:cs="Courier New"/>
          <w:lang w:val="en-US"/>
        </w:rPr>
        <w:t> </w:t>
      </w:r>
      <w:r w:rsidRPr="00A2776C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  <w:lang w:val="ru-RU"/>
        </w:rPr>
        <w:t xml:space="preserve">  </w:t>
      </w:r>
      <w:r w:rsidRPr="00A2776C">
        <w:rPr>
          <w:rFonts w:ascii="Courier New" w:hAnsi="Courier New" w:cs="Courier New"/>
          <w:lang w:val="ru-RU"/>
        </w:rPr>
        <w:t>cout&lt;&lt;"приоритет потока: "&lt;&lt; nice_level &lt;&lt; "\n";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ru-RU"/>
        </w:rPr>
        <w:t>            cout &lt;&lt; "текущий процессор: " &lt;&lt; cpu &lt;&lt; "\n\n";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ru-RU"/>
        </w:rPr>
        <w:t xml:space="preserve">            </w:t>
      </w:r>
      <w:r w:rsidRPr="00A2776C">
        <w:rPr>
          <w:rFonts w:ascii="Courier New" w:hAnsi="Courier New" w:cs="Courier New"/>
          <w:lang w:val="en-US"/>
        </w:rPr>
        <w:t>usleep(200000);}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en-US"/>
        </w:rPr>
        <w:t>    }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en-US"/>
        </w:rPr>
        <w:t>    clock_t end = clock();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A2776C">
        <w:rPr>
          <w:rFonts w:ascii="Courier New" w:hAnsi="Courier New" w:cs="Courier New"/>
          <w:lang w:val="en-US"/>
        </w:rPr>
        <w:t>    double elapsed = double(end - start) / CLOCKS_PER_SEC;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en-US"/>
        </w:rPr>
        <w:t xml:space="preserve">    </w:t>
      </w:r>
      <w:r w:rsidRPr="00A2776C">
        <w:rPr>
          <w:rFonts w:ascii="Courier New" w:hAnsi="Courier New" w:cs="Courier New"/>
          <w:lang w:val="ru-RU"/>
        </w:rPr>
        <w:t>cout &lt;&lt; "время: " &lt;&lt; elapsed;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ru-RU"/>
        </w:rPr>
        <w:t>    return 0;</w:t>
      </w:r>
    </w:p>
    <w:p w:rsidR="00A2776C" w:rsidRPr="00A2776C" w:rsidRDefault="00A2776C" w:rsidP="00A2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A2776C">
        <w:rPr>
          <w:rFonts w:ascii="Courier New" w:hAnsi="Courier New" w:cs="Courier New"/>
          <w:lang w:val="ru-RU"/>
        </w:rPr>
        <w:t>}</w:t>
      </w:r>
    </w:p>
    <w:p w:rsidR="00A2776C" w:rsidRPr="00A2776C" w:rsidRDefault="00A2776C" w:rsidP="007C682F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2.2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2776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250E09" w:rsidRDefault="00250E09" w:rsidP="00250E09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 приложения представлен на рисунке 2.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50E09" w:rsidRDefault="00250E09" w:rsidP="00250E09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559950" cy="3055966"/>
            <wp:effectExtent l="0" t="0" r="2540" b="0"/>
            <wp:docPr id="2070083371" name="Рисунок 2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3371" name="Рисунок 2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" t="1613" r="2415" b="1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230" cy="307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E09" w:rsidRPr="00250E09" w:rsidRDefault="00250E09" w:rsidP="00250E09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50E09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693075" w:rsidRP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Приложение Lab-05</w:t>
      </w:r>
      <w:r w:rsidRPr="00693075">
        <w:rPr>
          <w:rFonts w:ascii="Times New Roman" w:eastAsia="Calibri" w:hAnsi="Times New Roman" w:cs="Times New Roman"/>
          <w:b/>
          <w:sz w:val="28"/>
          <w:szCs w:val="28"/>
          <w:lang w:val="en-US"/>
        </w:rPr>
        <w:t>b</w:t>
      </w:r>
      <w:r w:rsidRPr="00693075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693075" w:rsidRPr="00693075" w:rsidRDefault="00693075" w:rsidP="006930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3 – целое число, задающее класс приоритета второго дочернего процесса.</w:t>
      </w:r>
    </w:p>
    <w:p w:rsidR="00693075" w:rsidRPr="00693075" w:rsidRDefault="00693075" w:rsidP="006930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nice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:rsidR="00693075" w:rsidRP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3075" w:rsidRPr="0069307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P3</w:t>
            </w:r>
          </w:p>
        </w:tc>
      </w:tr>
      <w:tr w:rsidR="00693075" w:rsidRPr="0069307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693075" w:rsidRPr="0069307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-20</w:t>
            </w:r>
          </w:p>
        </w:tc>
      </w:tr>
      <w:tr w:rsidR="00693075" w:rsidRPr="0069307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-20</w:t>
            </w:r>
          </w:p>
        </w:tc>
      </w:tr>
    </w:tbl>
    <w:p w:rsidR="00693075" w:rsidRP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через утилиту 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ps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каталог /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proc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. Через каталог /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proc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также найти информацию о маске родственности.</w:t>
      </w:r>
    </w:p>
    <w:p w:rsidR="00693075" w:rsidRP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ab/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:rsid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По зафиксированным скриншотам, объясните полученные результаты.</w:t>
      </w:r>
    </w:p>
    <w:p w:rsid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Код программы представлен в листинге 2.3.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lastRenderedPageBreak/>
        <w:t>#include &lt;iostream&gt;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#include &lt;unistd.h&gt;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#include &lt;sys/wait.h&gt;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#include &lt;cstdlib&gt;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#include &lt;sched.h&gt;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using namespace std;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 xml:space="preserve">int main(int </w:t>
      </w:r>
      <w:r w:rsidRPr="00693075">
        <w:rPr>
          <w:rFonts w:ascii="Courier New" w:eastAsia="Calibri" w:hAnsi="Courier New" w:cs="Courier New"/>
          <w:i/>
          <w:iCs/>
          <w:lang w:val="en-US"/>
        </w:rPr>
        <w:t>argc</w:t>
      </w:r>
      <w:r w:rsidRPr="00693075">
        <w:rPr>
          <w:rFonts w:ascii="Courier New" w:eastAsia="Calibri" w:hAnsi="Courier New" w:cs="Courier New"/>
          <w:lang w:val="en-US"/>
        </w:rPr>
        <w:t xml:space="preserve">, char* </w:t>
      </w:r>
      <w:r w:rsidRPr="00693075">
        <w:rPr>
          <w:rFonts w:ascii="Courier New" w:eastAsia="Calibri" w:hAnsi="Courier New" w:cs="Courier New"/>
          <w:i/>
          <w:iCs/>
          <w:lang w:val="en-US"/>
        </w:rPr>
        <w:t>argv</w:t>
      </w:r>
      <w:r w:rsidRPr="00693075">
        <w:rPr>
          <w:rFonts w:ascii="Courier New" w:eastAsia="Calibri" w:hAnsi="Courier New" w:cs="Courier New"/>
          <w:lang w:val="en-US"/>
        </w:rPr>
        <w:t>[]) {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if (argc != 4) return 1;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int P1 = atoi(argv[1]);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int P2 = atoi(argv[2]);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int P3 = atoi(argv[3]);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cout &lt;&lt; "P1: " &lt;&lt; P1 &lt;&lt; "\n";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cout &lt;&lt; "P2: " &lt;&lt; P2 &lt;&lt; "\n";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cout &lt;&lt; "P3: " &lt;&lt; P3 &lt;&lt; "\n";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 xml:space="preserve">    </w:t>
      </w:r>
      <w:r w:rsidRPr="00693075">
        <w:rPr>
          <w:rFonts w:ascii="Courier New" w:eastAsia="Calibri" w:hAnsi="Courier New" w:cs="Courier New"/>
          <w:i/>
          <w:iCs/>
          <w:lang w:val="en-US"/>
        </w:rPr>
        <w:t>cpu_set_t</w:t>
      </w:r>
      <w:r w:rsidRPr="00693075">
        <w:rPr>
          <w:rFonts w:ascii="Courier New" w:eastAsia="Calibri" w:hAnsi="Courier New" w:cs="Courier New"/>
          <w:lang w:val="en-US"/>
        </w:rPr>
        <w:t xml:space="preserve"> set;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CPU_ZERO(&amp;set);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if (P1 == 1) CPU_SET(0, &amp;set);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else {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long cpus = sysconf(_SC_NPROCESSORS_ONLN);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for (int i = 0; i &lt; cpus; i++) CPU_SET(i, &amp;set);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}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pid_t c1 = fork();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if (c1 == 0) {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sched_setaffinity(0, sizeof(set), &amp;set);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nice(P2);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execl("./Lab-05xc", "./Lab-05xc", NULL);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exit(0);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}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pid_t c2 = fork();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if (c2 == 0) {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sched_setaffinity(0, sizeof(set), &amp;set);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nice(P3);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execl("./Lab-05xc", "./Lab-05xc", NULL);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    exit(0);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}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waitpid(c1, NULL, 0);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  <w:r w:rsidRPr="00693075">
        <w:rPr>
          <w:rFonts w:ascii="Courier New" w:eastAsia="Calibri" w:hAnsi="Courier New" w:cs="Courier New"/>
          <w:lang w:val="en-US"/>
        </w:rPr>
        <w:t>    waitpid(c2, NULL, 0);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en-US"/>
        </w:rPr>
      </w:pP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693075">
        <w:rPr>
          <w:rFonts w:ascii="Courier New" w:eastAsia="Calibri" w:hAnsi="Courier New" w:cs="Courier New"/>
          <w:lang w:val="en-US"/>
        </w:rPr>
        <w:t xml:space="preserve">    </w:t>
      </w:r>
      <w:r w:rsidRPr="00693075">
        <w:rPr>
          <w:rFonts w:ascii="Courier New" w:eastAsia="Calibri" w:hAnsi="Courier New" w:cs="Courier New"/>
          <w:lang w:val="ru-RU"/>
        </w:rPr>
        <w:t>return 0;</w:t>
      </w:r>
    </w:p>
    <w:p w:rsidR="00693075" w:rsidRPr="00693075" w:rsidRDefault="00693075" w:rsidP="006930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20"/>
        <w:jc w:val="both"/>
        <w:rPr>
          <w:rFonts w:ascii="Courier New" w:eastAsia="Calibri" w:hAnsi="Courier New" w:cs="Courier New"/>
          <w:lang w:val="ru-RU"/>
        </w:rPr>
      </w:pPr>
      <w:r w:rsidRPr="00693075">
        <w:rPr>
          <w:rFonts w:ascii="Courier New" w:eastAsia="Calibri" w:hAnsi="Courier New" w:cs="Courier New"/>
          <w:lang w:val="ru-RU"/>
        </w:rPr>
        <w:t>}</w:t>
      </w:r>
    </w:p>
    <w:p w:rsidR="00693075" w:rsidRP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693075" w:rsidRPr="00693075" w:rsidRDefault="00693075" w:rsidP="00693075">
      <w:pPr>
        <w:spacing w:after="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Листинг 2.3 – Код программы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</w:p>
    <w:p w:rsidR="00DC5263" w:rsidRDefault="00DC5263" w:rsidP="00DC5263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представлен на рисунке </w:t>
      </w:r>
      <w:r w:rsidR="0076079E">
        <w:rPr>
          <w:rFonts w:ascii="Times New Roman" w:hAnsi="Times New Roman" w:cs="Times New Roman"/>
          <w:sz w:val="28"/>
          <w:szCs w:val="28"/>
          <w:lang w:val="ru-RU"/>
        </w:rPr>
        <w:t>2.5.</w:t>
      </w:r>
    </w:p>
    <w:p w:rsidR="00693075" w:rsidRDefault="00DC5263" w:rsidP="0076079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477986" cy="3338477"/>
            <wp:effectExtent l="0" t="0" r="8255" b="0"/>
            <wp:docPr id="1718081509" name="Рисунок 2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81509" name="Рисунок 2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" t="1437" r="1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98" cy="334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079E" w:rsidRDefault="0076079E" w:rsidP="0076079E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2.5 – 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при первом запуске</w:t>
      </w:r>
    </w:p>
    <w:p w:rsidR="0076079E" w:rsidRDefault="0076079E" w:rsidP="0076079E">
      <w:pPr>
        <w:spacing w:before="240" w:after="28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Вывод информации</w:t>
      </w:r>
      <w:r w:rsidR="00C23F7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 процессах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через утилиту 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proc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представлен на рисунке 2.6.</w:t>
      </w:r>
    </w:p>
    <w:p w:rsidR="0076079E" w:rsidRDefault="0076079E" w:rsidP="0076079E">
      <w:pPr>
        <w:spacing w:before="240" w:after="280" w:line="24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103914" cy="1614789"/>
            <wp:effectExtent l="0" t="0" r="0" b="5080"/>
            <wp:docPr id="880230033" name="Рисунок 27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0033" name="Рисунок 27" descr="Изображение выглядит как текст, Шрифт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1650" r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535" cy="161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079E" w:rsidRDefault="0076079E" w:rsidP="0076079E">
      <w:pPr>
        <w:spacing w:before="240" w:after="280" w:line="24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2.6 – Информация </w:t>
      </w:r>
      <w:r w:rsidR="00C23F7C">
        <w:rPr>
          <w:rFonts w:ascii="Times New Roman" w:eastAsia="Calibri" w:hAnsi="Times New Roman" w:cs="Times New Roman"/>
          <w:sz w:val="28"/>
          <w:szCs w:val="28"/>
          <w:lang w:val="ru-RU"/>
        </w:rPr>
        <w:t>о процессах при первом запуске</w:t>
      </w:r>
    </w:p>
    <w:p w:rsidR="008F3AFE" w:rsidRPr="008F3AFE" w:rsidRDefault="008F3AFE" w:rsidP="008F3AFE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выполнении 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>обоих процессов видно, что столбец «текущий процессор» принимает значения 0 и 1. Это свидетельствует о том, что планировщик Linux обнаружил наличие двух вычислительных ядер и распределил процессы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>по разным физическим ресурсам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 xml:space="preserve">Команда grep Cpus /proc/3341/status вернула значение Cpus_allowed: 3. В двоичной системе счисления 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 xml:space="preserve"> это 0011. Это подтверждает, что процессу разрешено исполняться на </w:t>
      </w:r>
      <w:r>
        <w:rPr>
          <w:rFonts w:ascii="Times New Roman" w:hAnsi="Times New Roman" w:cs="Times New Roman"/>
          <w:sz w:val="28"/>
          <w:szCs w:val="28"/>
          <w:lang w:val="ru-RU"/>
        </w:rPr>
        <w:t>двух ядрах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>Разница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 времени выполнения</w:t>
      </w:r>
      <w:r w:rsidRPr="00B71E52">
        <w:rPr>
          <w:rFonts w:ascii="Times New Roman" w:hAnsi="Times New Roman" w:cs="Times New Roman"/>
          <w:sz w:val="28"/>
          <w:szCs w:val="28"/>
          <w:lang w:val="ru-RU"/>
        </w:rPr>
        <w:t xml:space="preserve"> составляет тысячные доли секунды (менее 1%).</w:t>
      </w:r>
    </w:p>
    <w:p w:rsidR="00004895" w:rsidRDefault="008F3AFE" w:rsidP="00004895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Второй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-2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0) представлен на рисунке 2.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0048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7ED7" w:rsidRDefault="00C07ED7" w:rsidP="00C07ED7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222171" cy="3166234"/>
            <wp:effectExtent l="0" t="0" r="0" b="0"/>
            <wp:docPr id="1876201627" name="Рисунок 28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01627" name="Рисунок 28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1534" r="4518" b="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269" cy="317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ED7" w:rsidRDefault="00C07ED7" w:rsidP="00C07ED7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2.7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втором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004895" w:rsidRDefault="00004895" w:rsidP="00004895">
      <w:pPr>
        <w:spacing w:before="240" w:after="28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Вывод информации о процессах через утилиту 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proc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представлен на рисунке 2.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004895" w:rsidRDefault="00D05528" w:rsidP="00D05528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804557" cy="1453827"/>
            <wp:effectExtent l="0" t="0" r="5715" b="0"/>
            <wp:docPr id="1667049467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9467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7" r="1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30" cy="146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5528" w:rsidRDefault="00D05528" w:rsidP="00D05528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2.8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Информация о процессах при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втором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03233F" w:rsidRPr="0003233F" w:rsidRDefault="0003233F" w:rsidP="0003233F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>Подтверждение приоритетов:</w:t>
      </w:r>
    </w:p>
    <w:p w:rsidR="0003233F" w:rsidRDefault="0003233F" w:rsidP="00FB199A">
      <w:pPr>
        <w:spacing w:before="240" w:after="280" w:line="27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При выполнении н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втором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скриншоте команда ps aux демонстрирует статусы процессов с приоритетом 19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-20.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>Несмотря на колоссальную разницу в приоритетах (максимально возможный разрыв между 19 и -20), время выполнения оказалось практически одинаковым</w:t>
      </w:r>
      <w:r w:rsidR="00FB199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>Эксперимент показал, что при наличии свободных физических ядер приоритеты процессов не оказывают существенного влияния на скорость выполнения задач.</w:t>
      </w:r>
      <w:r w:rsidR="00FB199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03233F">
        <w:rPr>
          <w:rFonts w:ascii="Times New Roman" w:eastAsia="Calibri" w:hAnsi="Times New Roman" w:cs="Times New Roman"/>
          <w:sz w:val="28"/>
          <w:szCs w:val="28"/>
          <w:lang w:val="ru-RU"/>
        </w:rPr>
        <w:t>Операционная система выделила каждому процессу отдельное ядро.</w:t>
      </w:r>
    </w:p>
    <w:p w:rsidR="0065261E" w:rsidRDefault="008F3AFE" w:rsidP="0065261E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Третий</w:t>
      </w:r>
      <w:r w:rsidR="0065261E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5261E">
        <w:rPr>
          <w:rFonts w:ascii="Times New Roman" w:hAnsi="Times New Roman" w:cs="Times New Roman"/>
          <w:sz w:val="28"/>
          <w:szCs w:val="28"/>
          <w:lang w:val="ru-RU"/>
        </w:rPr>
        <w:t>, 19, -20) представлен на рисунке 2.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526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F3AFE" w:rsidRDefault="008F3AFE" w:rsidP="008F3AFE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543274" cy="3614057"/>
            <wp:effectExtent l="0" t="0" r="635" b="5715"/>
            <wp:docPr id="1854363047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3047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524" r="7084" b="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139" cy="363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AFE" w:rsidRDefault="008F3AFE" w:rsidP="008F3AFE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2.9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третьем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65261E" w:rsidRDefault="0065261E" w:rsidP="0065261E">
      <w:pPr>
        <w:spacing w:before="240" w:after="28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Вывод информации о процессах через утилиту 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proc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представлен на рисунке 2.</w:t>
      </w:r>
      <w:r w:rsidR="008F3AFE">
        <w:rPr>
          <w:rFonts w:ascii="Times New Roman" w:eastAsia="Calibri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65261E" w:rsidRDefault="00FB199A" w:rsidP="00FB199A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4562676" cy="1714500"/>
            <wp:effectExtent l="0" t="0" r="9525" b="0"/>
            <wp:docPr id="558330028" name="Рисунок 3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0028" name="Рисунок 3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r="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558" cy="172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407" w:rsidRDefault="00245407" w:rsidP="00FB199A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2.10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Информация о процессах при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третьем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FB199A" w:rsidRDefault="00FB199A" w:rsidP="00FB199A">
      <w:pPr>
        <w:spacing w:before="240"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выполнении команда 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Cpus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>/3398/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 xml:space="preserve"> вернула 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Cpus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B199A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>: 1 (0001). Это подтверждает, что оба процесса были жестко привязаны к ядру 0.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Приоритеты остались неизменными. 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 xml:space="preserve">PID 3399 </w:t>
      </w: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>авершил работу за 0.063645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 xml:space="preserve">PID 3398 </w:t>
      </w: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B199A">
        <w:rPr>
          <w:rFonts w:ascii="Times New Roman" w:hAnsi="Times New Roman" w:cs="Times New Roman"/>
          <w:sz w:val="28"/>
          <w:szCs w:val="28"/>
          <w:lang w:val="ru-RU"/>
        </w:rPr>
        <w:t>авершил работу за 0.195643 с.</w:t>
      </w:r>
    </w:p>
    <w:p w:rsidR="00004895" w:rsidRPr="007F2CB9" w:rsidRDefault="00FB199A" w:rsidP="007F2CB9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99A">
        <w:rPr>
          <w:rFonts w:ascii="Times New Roman" w:hAnsi="Times New Roman" w:cs="Times New Roman"/>
          <w:sz w:val="28"/>
          <w:szCs w:val="28"/>
          <w:lang w:val="ru-RU"/>
        </w:rPr>
        <w:t>Процесс с высоким приоритетом выполнился в 3 раза быстрее, чем процесс с низким приоритетом.</w:t>
      </w:r>
    </w:p>
    <w:p w:rsidR="00693075" w:rsidRP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b/>
          <w:sz w:val="28"/>
          <w:szCs w:val="28"/>
          <w:lang w:val="ru-RU"/>
        </w:rPr>
        <w:lastRenderedPageBreak/>
        <w:t>Приложение Lab-05</w:t>
      </w:r>
      <w:r w:rsidRPr="00693075">
        <w:rPr>
          <w:rFonts w:ascii="Times New Roman" w:eastAsia="Calibri" w:hAnsi="Times New Roman" w:cs="Times New Roman"/>
          <w:b/>
          <w:sz w:val="28"/>
          <w:szCs w:val="28"/>
          <w:lang w:val="en-US"/>
        </w:rPr>
        <w:t>c</w:t>
      </w:r>
      <w:r w:rsidRPr="00693075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693075" w:rsidRPr="00693075" w:rsidRDefault="00693075" w:rsidP="006930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потока;</w:t>
      </w:r>
    </w:p>
    <w:p w:rsidR="00693075" w:rsidRPr="00693075" w:rsidRDefault="00693075" w:rsidP="00693075">
      <w:pPr>
        <w:numPr>
          <w:ilvl w:val="0"/>
          <w:numId w:val="4"/>
        </w:numPr>
        <w:spacing w:after="0" w:line="240" w:lineRule="auto"/>
        <w:ind w:left="709" w:firstLine="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3 – целое число, задающее класс приоритета второго дочернего потока.</w:t>
      </w:r>
    </w:p>
    <w:p w:rsidR="00693075" w:rsidRPr="00693075" w:rsidRDefault="00693075" w:rsidP="00693075">
      <w:pPr>
        <w:spacing w:after="0" w:line="240" w:lineRule="auto"/>
        <w:ind w:left="-142" w:firstLine="851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693075" w:rsidRPr="00693075" w:rsidRDefault="00693075" w:rsidP="006930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r w:rsidRPr="00693075">
        <w:rPr>
          <w:rFonts w:ascii="Times New Roman" w:eastAsia="Calibri" w:hAnsi="Times New Roman" w:cs="Times New Roman"/>
          <w:sz w:val="28"/>
          <w:szCs w:val="28"/>
          <w:lang w:val="en-US"/>
        </w:rPr>
        <w:t>setpriority</w:t>
      </w: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:rsidR="00693075" w:rsidRP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693075" w:rsidRPr="00693075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en-US"/>
              </w:rPr>
              <w:t>P3</w:t>
            </w:r>
          </w:p>
        </w:tc>
      </w:tr>
      <w:tr w:rsidR="00693075" w:rsidRPr="00693075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693075" w:rsidRPr="00693075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-20</w:t>
            </w:r>
          </w:p>
        </w:tc>
      </w:tr>
      <w:tr w:rsidR="00693075" w:rsidRPr="00693075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3075" w:rsidRPr="00693075" w:rsidRDefault="00693075" w:rsidP="0069307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93075">
              <w:rPr>
                <w:rFonts w:ascii="Times New Roman" w:hAnsi="Times New Roman"/>
                <w:sz w:val="28"/>
                <w:szCs w:val="28"/>
                <w:lang w:val="ru-RU"/>
              </w:rPr>
              <w:t>-20</w:t>
            </w:r>
          </w:p>
        </w:tc>
      </w:tr>
    </w:tbl>
    <w:p w:rsidR="00693075" w:rsidRP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693075" w:rsidRP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ab/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:rsidR="00693075" w:rsidRPr="00693075" w:rsidRDefault="00693075" w:rsidP="00693075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sz w:val="28"/>
          <w:szCs w:val="28"/>
          <w:lang w:val="ru-RU"/>
        </w:rPr>
        <w:t>По зафиксированным скриншотам, объясните полученные результаты.</w:t>
      </w:r>
    </w:p>
    <w:p w:rsidR="00693075" w:rsidRDefault="00693075" w:rsidP="00693075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693075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ab/>
      </w:r>
      <w:r w:rsidRPr="00693075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Сравнить результаты между процессами и потоками и сделать выводы.</w:t>
      </w:r>
    </w:p>
    <w:p w:rsidR="007F2CB9" w:rsidRDefault="007F2CB9" w:rsidP="007F2CB9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Код программы представлен в листинге 2.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7F2CB9" w:rsidRPr="00693075" w:rsidRDefault="007F2CB9" w:rsidP="00693075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&lt;iostream&gt;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&lt;unistd.h&gt;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&lt;sys/syscall.h&gt;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&lt;sys/resource.h&gt;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&lt;sched.h&gt;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#include &lt;cstdlib&gt;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#include &lt;ctime&gt;       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 xml:space="preserve">#include &lt;pthread.h&gt;   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using namespace std;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struct </w:t>
      </w:r>
      <w:r w:rsidRPr="007F2CB9">
        <w:rPr>
          <w:rFonts w:ascii="Courier New" w:hAnsi="Courier New" w:cs="Courier New"/>
          <w:i/>
          <w:iCs/>
          <w:lang w:val="en-US"/>
        </w:rPr>
        <w:t>ThreadArgs</w:t>
      </w:r>
      <w:r w:rsidRPr="007F2CB9">
        <w:rPr>
          <w:rFonts w:ascii="Courier New" w:hAnsi="Courier New" w:cs="Courier New"/>
          <w:lang w:val="en-US"/>
        </w:rPr>
        <w:t xml:space="preserve">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int priority;};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void* thread_function(void* </w:t>
      </w:r>
      <w:r w:rsidRPr="007F2CB9">
        <w:rPr>
          <w:rFonts w:ascii="Courier New" w:hAnsi="Courier New" w:cs="Courier New"/>
          <w:i/>
          <w:iCs/>
          <w:lang w:val="en-US"/>
        </w:rPr>
        <w:t>arg</w:t>
      </w:r>
      <w:r w:rsidRPr="007F2CB9">
        <w:rPr>
          <w:rFonts w:ascii="Courier New" w:hAnsi="Courier New" w:cs="Courier New"/>
          <w:lang w:val="en-US"/>
        </w:rPr>
        <w:t>)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int priority = ((ThreadArgs*)arg)-&gt;priority;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pid_t pid = getpid();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long tid = syscall(SYS_gettid);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setpriority(PRIO_PROCESS, tid, priority);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 xml:space="preserve">    clock_t start = clock(); 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for (int i = 1; i &lt;= 1000000; i++)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if (i % 1000 == 0)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lastRenderedPageBreak/>
        <w:t>            int nice_level = getpriority(PRIO_PROCESS, tid);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        int cpu = sched_getcpu();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    cout &lt;&lt; "</w:t>
      </w:r>
      <w:r w:rsidRPr="007F2CB9">
        <w:rPr>
          <w:rFonts w:ascii="Courier New" w:hAnsi="Courier New" w:cs="Courier New"/>
          <w:lang w:val="ru-RU"/>
        </w:rPr>
        <w:t>итерация</w:t>
      </w:r>
      <w:r w:rsidRPr="007F2CB9">
        <w:rPr>
          <w:rFonts w:ascii="Courier New" w:hAnsi="Courier New" w:cs="Courier New"/>
          <w:lang w:val="en-US"/>
        </w:rPr>
        <w:t>: " &lt;&lt; i &lt;&lt; "\n";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    cout &lt;&lt; "PID: " &lt;&lt; pid &lt;&lt; "\n";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    cout &lt;&lt; "TID: " &lt;&lt; tid &lt;&lt; "\n";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cout&lt;&lt;"приоритет потока: "&lt;&lt; nice_level &lt;&lt; "\n";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ru-RU"/>
        </w:rPr>
        <w:t>            cout &lt;&lt; "текущий процессор: " &lt;&lt; cpu &lt;&lt; "\n\n";</w:t>
      </w:r>
    </w:p>
    <w:p w:rsidR="00781AB7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ru-RU"/>
        </w:rPr>
        <w:t xml:space="preserve">            </w:t>
      </w:r>
      <w:r w:rsidRPr="007F2CB9">
        <w:rPr>
          <w:rFonts w:ascii="Courier New" w:hAnsi="Courier New" w:cs="Courier New"/>
          <w:lang w:val="en-US"/>
        </w:rPr>
        <w:t>usleep(200000);</w:t>
      </w:r>
    </w:p>
    <w:p w:rsidR="00781AB7" w:rsidRDefault="00781AB7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 w:rsidR="007F2CB9" w:rsidRPr="007F2CB9">
        <w:rPr>
          <w:rFonts w:ascii="Courier New" w:hAnsi="Courier New" w:cs="Courier New"/>
          <w:lang w:val="en-US"/>
        </w:rPr>
        <w:t>}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}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clock_t end = clock();</w:t>
      </w:r>
    </w:p>
    <w:p w:rsid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double elapsed = double(end - start) / CLOCKS_PER_SEC;</w:t>
      </w:r>
    </w:p>
    <w:p w:rsidR="00781AB7" w:rsidRPr="007F2CB9" w:rsidRDefault="00781AB7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 xml:space="preserve">    cout &lt;&lt; "TID " &lt;&lt; tid &lt;&lt; " </w:t>
      </w:r>
      <w:r w:rsidRPr="007F2CB9">
        <w:rPr>
          <w:rFonts w:ascii="Courier New" w:hAnsi="Courier New" w:cs="Courier New"/>
          <w:lang w:val="ru-RU"/>
        </w:rPr>
        <w:t>время</w:t>
      </w:r>
      <w:r w:rsidRPr="007F2CB9">
        <w:rPr>
          <w:rFonts w:ascii="Courier New" w:hAnsi="Courier New" w:cs="Courier New"/>
          <w:lang w:val="en-US"/>
        </w:rPr>
        <w:t>: " &lt;&lt; elapsed;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return NULL;}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int main(int </w:t>
      </w:r>
      <w:r w:rsidRPr="007F2CB9">
        <w:rPr>
          <w:rFonts w:ascii="Courier New" w:hAnsi="Courier New" w:cs="Courier New"/>
          <w:i/>
          <w:iCs/>
          <w:lang w:val="en-US"/>
        </w:rPr>
        <w:t>argc</w:t>
      </w:r>
      <w:r w:rsidRPr="007F2CB9">
        <w:rPr>
          <w:rFonts w:ascii="Courier New" w:hAnsi="Courier New" w:cs="Courier New"/>
          <w:lang w:val="en-US"/>
        </w:rPr>
        <w:t xml:space="preserve">, char* </w:t>
      </w:r>
      <w:r w:rsidRPr="007F2CB9">
        <w:rPr>
          <w:rFonts w:ascii="Courier New" w:hAnsi="Courier New" w:cs="Courier New"/>
          <w:i/>
          <w:iCs/>
          <w:lang w:val="en-US"/>
        </w:rPr>
        <w:t>argv</w:t>
      </w:r>
      <w:r w:rsidRPr="007F2CB9">
        <w:rPr>
          <w:rFonts w:ascii="Courier New" w:hAnsi="Courier New" w:cs="Courier New"/>
          <w:lang w:val="en-US"/>
        </w:rPr>
        <w:t>[])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if (argc != 4) return 1;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int P1 = atoi(argv[1]);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int P2 = atoi(argv[2]);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int P3 = atoi(argv[3]);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    </w:t>
      </w:r>
      <w:r w:rsidRPr="007F2CB9">
        <w:rPr>
          <w:rFonts w:ascii="Courier New" w:hAnsi="Courier New" w:cs="Courier New"/>
          <w:i/>
          <w:iCs/>
          <w:lang w:val="en-US"/>
        </w:rPr>
        <w:t>cpu_set_t</w:t>
      </w:r>
      <w:r w:rsidRPr="007F2CB9">
        <w:rPr>
          <w:rFonts w:ascii="Courier New" w:hAnsi="Courier New" w:cs="Courier New"/>
          <w:lang w:val="en-US"/>
        </w:rPr>
        <w:t xml:space="preserve"> set;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CPU_ZERO(&amp;set);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if (P1 == 1)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CPU_SET(0, &amp;set);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} else {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long cpus = sysconf(_SC_NPROCESSORS_ONLN);</w:t>
      </w:r>
    </w:p>
    <w:p w:rsidR="00781AB7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    for (int i = 0; i &lt; cpus; i++) CPU_SET(i, &amp;set);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}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 xml:space="preserve">    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   sched_setaffinity(0, sizeof(set), &amp;set);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 xml:space="preserve">    </w:t>
      </w:r>
      <w:r w:rsidRPr="007F2CB9">
        <w:rPr>
          <w:rFonts w:ascii="Courier New" w:hAnsi="Courier New" w:cs="Courier New"/>
          <w:i/>
          <w:iCs/>
          <w:lang w:val="en-US"/>
        </w:rPr>
        <w:t>pthread_t</w:t>
      </w:r>
      <w:r w:rsidRPr="007F2CB9">
        <w:rPr>
          <w:rFonts w:ascii="Courier New" w:hAnsi="Courier New" w:cs="Courier New"/>
          <w:lang w:val="en-US"/>
        </w:rPr>
        <w:t xml:space="preserve"> t1, t2;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ThreadArgs args1 = {P2};</w:t>
      </w:r>
    </w:p>
    <w:p w:rsid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ThreadArgs args2 = {P3};</w:t>
      </w:r>
    </w:p>
    <w:p w:rsidR="00781AB7" w:rsidRPr="007F2CB9" w:rsidRDefault="00781AB7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pthread_create(&amp;t1, NULL, thread_function, &amp;args1);</w:t>
      </w:r>
    </w:p>
    <w:p w:rsid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pthread_create(&amp;t2, NULL, thread_function, &amp;args2);</w:t>
      </w:r>
    </w:p>
    <w:p w:rsidR="00781AB7" w:rsidRPr="007F2CB9" w:rsidRDefault="00781AB7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pthread_join(t1, NULL);</w:t>
      </w:r>
    </w:p>
    <w:p w:rsid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en-US"/>
        </w:rPr>
      </w:pPr>
      <w:r w:rsidRPr="007F2CB9">
        <w:rPr>
          <w:rFonts w:ascii="Courier New" w:hAnsi="Courier New" w:cs="Courier New"/>
          <w:lang w:val="en-US"/>
        </w:rPr>
        <w:t>    pthread_join(t2, NULL);</w:t>
      </w:r>
    </w:p>
    <w:p w:rsidR="00781AB7" w:rsidRPr="007F2CB9" w:rsidRDefault="00781AB7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</w:t>
      </w:r>
      <w:r w:rsidRPr="007F2CB9">
        <w:rPr>
          <w:rFonts w:ascii="Courier New" w:hAnsi="Courier New" w:cs="Courier New"/>
          <w:lang w:val="en-US"/>
        </w:rPr>
        <w:t> </w:t>
      </w:r>
      <w:r w:rsidRPr="007F2CB9">
        <w:rPr>
          <w:rFonts w:ascii="Courier New" w:hAnsi="Courier New" w:cs="Courier New"/>
          <w:lang w:val="ru-RU"/>
        </w:rPr>
        <w:t xml:space="preserve"> return 0;</w:t>
      </w:r>
    </w:p>
    <w:p w:rsidR="007F2CB9" w:rsidRPr="007F2CB9" w:rsidRDefault="007F2CB9" w:rsidP="007F2C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8" w:lineRule="auto"/>
        <w:ind w:firstLine="709"/>
        <w:jc w:val="both"/>
        <w:rPr>
          <w:rFonts w:ascii="Courier New" w:hAnsi="Courier New" w:cs="Courier New"/>
          <w:lang w:val="ru-RU"/>
        </w:rPr>
      </w:pPr>
      <w:r w:rsidRPr="007F2CB9">
        <w:rPr>
          <w:rFonts w:ascii="Courier New" w:hAnsi="Courier New" w:cs="Courier New"/>
          <w:lang w:val="ru-RU"/>
        </w:rPr>
        <w:t>}</w:t>
      </w:r>
    </w:p>
    <w:p w:rsidR="007F2CB9" w:rsidRPr="007F2CB9" w:rsidRDefault="007F2CB9" w:rsidP="00245407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2.4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F2CB9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45407" w:rsidRDefault="00245407" w:rsidP="00245407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Первый запуск приложения с указанными параметрами (0, 0, 0) представлен на рисунке 2.</w:t>
      </w:r>
      <w:r w:rsidR="00EE7391">
        <w:rPr>
          <w:rFonts w:ascii="Times New Roman" w:hAnsi="Times New Roman" w:cs="Times New Roman"/>
          <w:sz w:val="28"/>
          <w:szCs w:val="28"/>
          <w:lang w:val="ru-RU"/>
        </w:rPr>
        <w:t>11.</w:t>
      </w:r>
    </w:p>
    <w:p w:rsidR="00A2776C" w:rsidRDefault="00245407" w:rsidP="00245407">
      <w:pPr>
        <w:spacing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307611" cy="3494314"/>
            <wp:effectExtent l="0" t="0" r="7620" b="0"/>
            <wp:docPr id="1134244040" name="Рисунок 3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4040" name="Рисунок 3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" t="1009" r="6264" b="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63" cy="35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7391" w:rsidRDefault="00EE7391" w:rsidP="00EE7391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первом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A71516" w:rsidRDefault="00E6750E" w:rsidP="00A71516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(0, </w:t>
      </w:r>
      <w:r w:rsidR="00997787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97787">
        <w:rPr>
          <w:rFonts w:ascii="Times New Roman" w:hAnsi="Times New Roman" w:cs="Times New Roman"/>
          <w:sz w:val="28"/>
          <w:szCs w:val="28"/>
          <w:lang w:val="ru-RU"/>
        </w:rPr>
        <w:t>-20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>) представлен на рисунке 2.1</w:t>
      </w:r>
      <w:r w:rsidR="00A71516" w:rsidRPr="00A7151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7F62" w:rsidRPr="00A71516" w:rsidRDefault="001D7F62" w:rsidP="001D7F62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167425" cy="3380014"/>
            <wp:effectExtent l="0" t="0" r="0" b="0"/>
            <wp:docPr id="384802744" name="Рисунок 3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2744" name="Рисунок 3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820" r="6260" b="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589" cy="339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1516" w:rsidRPr="00A71516" w:rsidRDefault="00A71516" w:rsidP="00A71516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 w:rsidRPr="00A7151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</w:t>
      </w:r>
      <w:r w:rsidR="00E6750E">
        <w:rPr>
          <w:rFonts w:ascii="Times New Roman" w:eastAsia="Calibri" w:hAnsi="Times New Roman" w:cs="Times New Roman"/>
          <w:sz w:val="28"/>
          <w:szCs w:val="28"/>
          <w:lang w:val="ru-RU"/>
        </w:rPr>
        <w:t>втором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A71516" w:rsidRDefault="00E6750E" w:rsidP="00A71516">
      <w:pPr>
        <w:spacing w:before="240"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Третий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указанными параметрами (</w:t>
      </w:r>
      <w:r w:rsidR="0099778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97787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97787">
        <w:rPr>
          <w:rFonts w:ascii="Times New Roman" w:hAnsi="Times New Roman" w:cs="Times New Roman"/>
          <w:sz w:val="28"/>
          <w:szCs w:val="28"/>
          <w:lang w:val="ru-RU"/>
        </w:rPr>
        <w:t>-2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>0) представлен на рисунке 2.1</w:t>
      </w:r>
      <w:r w:rsidR="00A71516" w:rsidRPr="00A7151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715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7F62" w:rsidRPr="00A71516" w:rsidRDefault="001D7F62" w:rsidP="001D7F62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3419781" cy="3613785"/>
            <wp:effectExtent l="0" t="0" r="9525" b="5715"/>
            <wp:docPr id="2074340563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0563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" t="1284" r="6177" b="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968" cy="361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1516" w:rsidRPr="00A71516" w:rsidRDefault="00A71516" w:rsidP="00A71516">
      <w:pPr>
        <w:spacing w:before="240" w:after="280" w:line="278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 w:rsidRPr="00E6750E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>-05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76079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</w:t>
      </w:r>
      <w:r w:rsidR="00E6750E">
        <w:rPr>
          <w:rFonts w:ascii="Times New Roman" w:eastAsia="Calibri" w:hAnsi="Times New Roman" w:cs="Times New Roman"/>
          <w:sz w:val="28"/>
          <w:szCs w:val="28"/>
          <w:lang w:val="ru-RU"/>
        </w:rPr>
        <w:t>третьем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запуске</w:t>
      </w:r>
    </w:p>
    <w:p w:rsidR="001D7F62" w:rsidRDefault="001D7F62" w:rsidP="001D7F62">
      <w:pPr>
        <w:spacing w:before="240" w:after="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выполнении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>на всех процессорах (независимо от приоритетов) потоки работали параллельно.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 xml:space="preserve">Время выполнения было практически </w:t>
      </w:r>
      <w:r>
        <w:rPr>
          <w:rFonts w:ascii="Times New Roman" w:hAnsi="Times New Roman" w:cs="Times New Roman"/>
          <w:sz w:val="28"/>
          <w:szCs w:val="28"/>
          <w:lang w:val="ru-RU"/>
        </w:rPr>
        <w:t>одинаковым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 xml:space="preserve"> (разница в тысячные доли секунды).</w:t>
      </w:r>
    </w:p>
    <w:p w:rsidR="001D7F62" w:rsidRDefault="001D7F62" w:rsidP="001D7F62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7F62">
        <w:rPr>
          <w:rFonts w:ascii="Times New Roman" w:hAnsi="Times New Roman" w:cs="Times New Roman"/>
          <w:sz w:val="28"/>
          <w:szCs w:val="28"/>
          <w:lang w:val="ru-RU"/>
        </w:rPr>
        <w:t>При запуске с параметрами 1 19 -20 (одно ядро, разные приоритеты)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Оба потока выполнялись на одном процессоре.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>Поток с высоким приоритетом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>завершился за 0.329203 с, а поток с низким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 xml:space="preserve"> за 0.329292 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>В отличие от эксперимента с процессами (где разница была в 3 раза), здесь время почти одинаковое.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7F62">
        <w:rPr>
          <w:rFonts w:ascii="Times New Roman" w:hAnsi="Times New Roman" w:cs="Times New Roman"/>
          <w:sz w:val="28"/>
          <w:szCs w:val="28"/>
          <w:lang w:val="ru-RU"/>
        </w:rPr>
        <w:t>Когда высокоприоритетный поток засыпает (usleep), он добровольно отдает процессор, позволяя низкоприоритетному потоку работать.</w:t>
      </w:r>
    </w:p>
    <w:p w:rsidR="001D7F62" w:rsidRDefault="001D7F62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1D7F62" w:rsidRDefault="001D7F62" w:rsidP="001D7F62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bookmarkStart w:id="3" w:name="_Toc214671890"/>
      <w:r>
        <w:rPr>
          <w:rFonts w:ascii="Times New Roman" w:hAnsi="Times New Roman" w:cs="Times New Roman"/>
          <w:b/>
          <w:iCs/>
          <w:sz w:val="28"/>
          <w:szCs w:val="28"/>
          <w:lang w:val="ru-RU"/>
        </w:rPr>
        <w:lastRenderedPageBreak/>
        <w:t>Заключение</w:t>
      </w:r>
      <w:bookmarkEnd w:id="3"/>
    </w:p>
    <w:p w:rsidR="001D7F62" w:rsidRDefault="001D7F62" w:rsidP="001D7F6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ходе выполнения данной лабораторной работы были успешно решены поставленные задачи по исследованию механизмов планирования потоков в ОС Windows и Linux. Были практически изучены и сопоставлены принципы диспетчеризации и системы приоритетов в обеих операционных системах, включая анализ работы алгоритма многоуровневых очередей с обратной связью. Экспериментально подтверждено, что уровень приоритета является ключевым фактором, влияющим на производительность и отзывчивость приложений. Потоки с более высоким приоритетом получают преимущественный доступ к процессорному времени, что было продемонстрировано в обеих средах. Были освоены практические навыки управления приоритетами потоков с использованием API Windows и стандарта POSIX. Для анализа их поведения и распределения по ядрам процессора успешно применялись системные утилиты, такие как Process Explorer для Windows и ps с /proc для Linux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Таким образом, работа позволила сформировать глубокое понимание логики современных планировщиков, а также дала практические инструменты для анализа и оптимизации производительности многопоточных приложений в различных операционных системах.</w:t>
      </w:r>
    </w:p>
    <w:p w:rsidR="00A71516" w:rsidRPr="00A71516" w:rsidRDefault="00A71516" w:rsidP="001D7F62">
      <w:pPr>
        <w:spacing w:after="280" w:line="27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E7391" w:rsidRDefault="00EE7391" w:rsidP="00245407">
      <w:pPr>
        <w:spacing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64325" w:rsidRPr="00C172CD" w:rsidRDefault="00C64325" w:rsidP="000F51F0">
      <w:pPr>
        <w:spacing w:before="240" w:after="280" w:line="278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64325" w:rsidRPr="00C17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7AB6A87"/>
    <w:multiLevelType w:val="hybridMultilevel"/>
    <w:tmpl w:val="C0A8724A"/>
    <w:lvl w:ilvl="0" w:tplc="653646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06858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7945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125960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356344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37"/>
    <w:rsid w:val="00004895"/>
    <w:rsid w:val="0003233F"/>
    <w:rsid w:val="000A2EB7"/>
    <w:rsid w:val="000B40D6"/>
    <w:rsid w:val="000D0EBF"/>
    <w:rsid w:val="000D6705"/>
    <w:rsid w:val="000E59F6"/>
    <w:rsid w:val="000F51F0"/>
    <w:rsid w:val="000F6DA6"/>
    <w:rsid w:val="00132855"/>
    <w:rsid w:val="00146972"/>
    <w:rsid w:val="00170CEB"/>
    <w:rsid w:val="001D36EE"/>
    <w:rsid w:val="001D7F62"/>
    <w:rsid w:val="001E411C"/>
    <w:rsid w:val="002049CD"/>
    <w:rsid w:val="00234281"/>
    <w:rsid w:val="00245407"/>
    <w:rsid w:val="00250E09"/>
    <w:rsid w:val="00263B35"/>
    <w:rsid w:val="00295873"/>
    <w:rsid w:val="002A2E5E"/>
    <w:rsid w:val="002D40C6"/>
    <w:rsid w:val="00304968"/>
    <w:rsid w:val="00327AC8"/>
    <w:rsid w:val="003843D1"/>
    <w:rsid w:val="003B1CB4"/>
    <w:rsid w:val="00415A7D"/>
    <w:rsid w:val="00455232"/>
    <w:rsid w:val="004A6A36"/>
    <w:rsid w:val="004F184C"/>
    <w:rsid w:val="005A1BC4"/>
    <w:rsid w:val="005C132B"/>
    <w:rsid w:val="005C34FB"/>
    <w:rsid w:val="005F36C6"/>
    <w:rsid w:val="00641C4C"/>
    <w:rsid w:val="0065261E"/>
    <w:rsid w:val="00667D2D"/>
    <w:rsid w:val="00691526"/>
    <w:rsid w:val="00693075"/>
    <w:rsid w:val="006979A5"/>
    <w:rsid w:val="0076079E"/>
    <w:rsid w:val="00781AB7"/>
    <w:rsid w:val="007C56A0"/>
    <w:rsid w:val="007C682F"/>
    <w:rsid w:val="007F2CB9"/>
    <w:rsid w:val="008560F4"/>
    <w:rsid w:val="008F2608"/>
    <w:rsid w:val="008F3AFE"/>
    <w:rsid w:val="00902432"/>
    <w:rsid w:val="00964C5A"/>
    <w:rsid w:val="00980B3F"/>
    <w:rsid w:val="00997787"/>
    <w:rsid w:val="009A05CB"/>
    <w:rsid w:val="009B73C2"/>
    <w:rsid w:val="009F0482"/>
    <w:rsid w:val="00A2776C"/>
    <w:rsid w:val="00A53802"/>
    <w:rsid w:val="00A71516"/>
    <w:rsid w:val="00A83065"/>
    <w:rsid w:val="00A9764C"/>
    <w:rsid w:val="00AA1E37"/>
    <w:rsid w:val="00AA37BC"/>
    <w:rsid w:val="00AC2D24"/>
    <w:rsid w:val="00B71E52"/>
    <w:rsid w:val="00B91B24"/>
    <w:rsid w:val="00B93CF1"/>
    <w:rsid w:val="00C07ED7"/>
    <w:rsid w:val="00C172CD"/>
    <w:rsid w:val="00C23F7C"/>
    <w:rsid w:val="00C64325"/>
    <w:rsid w:val="00CF7D8E"/>
    <w:rsid w:val="00D05528"/>
    <w:rsid w:val="00DA46CA"/>
    <w:rsid w:val="00DC5263"/>
    <w:rsid w:val="00E6750E"/>
    <w:rsid w:val="00E77549"/>
    <w:rsid w:val="00EE7391"/>
    <w:rsid w:val="00EF76CA"/>
    <w:rsid w:val="00F63BB1"/>
    <w:rsid w:val="00F871C7"/>
    <w:rsid w:val="00FB199A"/>
    <w:rsid w:val="00FB402D"/>
    <w:rsid w:val="00FE14E0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778E"/>
  <w15:chartTrackingRefBased/>
  <w15:docId w15:val="{ABE8A222-9CC2-4615-9EB0-56AB56B5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516"/>
    <w:pPr>
      <w:spacing w:line="276" w:lineRule="auto"/>
    </w:pPr>
    <w:rPr>
      <w:lang/>
    </w:rPr>
  </w:style>
  <w:style w:type="paragraph" w:styleId="1">
    <w:name w:val="heading 1"/>
    <w:basedOn w:val="a"/>
    <w:next w:val="a"/>
    <w:link w:val="10"/>
    <w:uiPriority w:val="9"/>
    <w:qFormat/>
    <w:rsid w:val="00AA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E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E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E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E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E3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63BB1"/>
    <w:pPr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2776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27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cplusplus.com/reference/ctime/clock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cplusplus.com/reference/ctime/clock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30</Pages>
  <Words>4381</Words>
  <Characters>24978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75</cp:revision>
  <dcterms:created xsi:type="dcterms:W3CDTF">2025-12-19T21:05:00Z</dcterms:created>
  <dcterms:modified xsi:type="dcterms:W3CDTF">2025-12-19T23:09:00Z</dcterms:modified>
</cp:coreProperties>
</file>