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6551" w:rsidRDefault="00A26551" w:rsidP="00A2655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Белорусский государственный технологический университет</w:t>
      </w:r>
    </w:p>
    <w:p w:rsidR="00A26551" w:rsidRDefault="00A26551" w:rsidP="00A2655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Факультет информационных технологий</w:t>
      </w:r>
    </w:p>
    <w:p w:rsidR="00A26551" w:rsidRDefault="00A26551" w:rsidP="00A2655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Специальность программная инженерия</w:t>
      </w:r>
    </w:p>
    <w:p w:rsidR="00A26551" w:rsidRDefault="00A26551" w:rsidP="00A2655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26551" w:rsidRDefault="00A26551" w:rsidP="00A2655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26551" w:rsidRDefault="00A26551" w:rsidP="00A2655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26551" w:rsidRDefault="00A26551" w:rsidP="00A2655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26551" w:rsidRDefault="00A26551" w:rsidP="00A2655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по лабораторной работе №4</w:t>
      </w:r>
    </w:p>
    <w:p w:rsidR="00A26551" w:rsidRDefault="00A26551" w:rsidP="00A2655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«Разработка и анализ требований»</w:t>
      </w:r>
    </w:p>
    <w:p w:rsidR="00A26551" w:rsidRDefault="00A26551" w:rsidP="00A2655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 «Спецификация к проекту»</w:t>
      </w:r>
    </w:p>
    <w:p w:rsidR="00A26551" w:rsidRDefault="00A26551" w:rsidP="00A2655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26551" w:rsidRDefault="00A26551" w:rsidP="00A2655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26551" w:rsidRDefault="00A26551" w:rsidP="00A2655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26551" w:rsidRDefault="00A26551" w:rsidP="00A2655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26551" w:rsidRDefault="00A26551" w:rsidP="00A2655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26551" w:rsidRDefault="00A26551" w:rsidP="00A2655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26551" w:rsidRDefault="00A26551" w:rsidP="00A26551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A26551" w:rsidRDefault="00A26551" w:rsidP="00A26551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</w:t>
      </w:r>
    </w:p>
    <w:p w:rsidR="00A26551" w:rsidRDefault="00A26551" w:rsidP="00A26551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2 курса 8 группы</w:t>
      </w:r>
    </w:p>
    <w:p w:rsidR="00A26551" w:rsidRDefault="00A26551" w:rsidP="00A26551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Кулешов Артём Алексеевич</w:t>
      </w:r>
    </w:p>
    <w:p w:rsidR="00A26551" w:rsidRDefault="00A26551" w:rsidP="00A26551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асс.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Ромыш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А.С.</w:t>
      </w:r>
    </w:p>
    <w:p w:rsidR="00A26551" w:rsidRDefault="00A26551" w:rsidP="00A2655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26551" w:rsidRDefault="00A26551" w:rsidP="00A2655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26551" w:rsidRDefault="00A26551" w:rsidP="00A2655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26551" w:rsidRDefault="00A26551" w:rsidP="00A2655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26551" w:rsidRDefault="00A26551" w:rsidP="00A2655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26551" w:rsidRDefault="00A26551" w:rsidP="00A2655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Минск, 2025</w:t>
      </w:r>
    </w:p>
    <w:p w:rsidR="00A26551" w:rsidRDefault="00A26551" w:rsidP="00A26551">
      <w:pPr>
        <w:rPr>
          <w:rFonts w:ascii="Times New Roman" w:hAnsi="Times New Roman" w:cs="Times New Roman"/>
          <w:sz w:val="28"/>
          <w:szCs w:val="28"/>
        </w:rPr>
      </w:pPr>
      <w:r w:rsidRPr="00A26551">
        <w:rPr>
          <w:rFonts w:ascii="Times New Roman" w:hAnsi="Times New Roman" w:cs="Times New Roman"/>
          <w:sz w:val="28"/>
          <w:szCs w:val="28"/>
        </w:rPr>
        <w:lastRenderedPageBreak/>
        <w:t>Составьте спецификацию требований к своему курсовому проекту по рассмотренному шаблону и примерам.</w:t>
      </w:r>
    </w:p>
    <w:p w:rsidR="00A26551" w:rsidRPr="00C760ED" w:rsidRDefault="00A26551" w:rsidP="00A2655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Pr="00A26551">
        <w:rPr>
          <w:rFonts w:ascii="Times New Roman" w:hAnsi="Times New Roman" w:cs="Times New Roman"/>
          <w:sz w:val="28"/>
          <w:szCs w:val="28"/>
        </w:rPr>
        <w:t>: «Программное средство для организации работы маршрутных такси</w:t>
      </w:r>
    </w:p>
    <w:p w:rsidR="00A26551" w:rsidRPr="00E17F78" w:rsidRDefault="00A26551" w:rsidP="00E17F78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1. Введение</w:t>
      </w:r>
    </w:p>
    <w:p w:rsidR="00A26551" w:rsidRPr="00E17F78" w:rsidRDefault="00A26551" w:rsidP="00E17F78">
      <w:p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1.1 Назначение</w:t>
      </w:r>
    </w:p>
    <w:p w:rsidR="00A26551" w:rsidRPr="00A26551" w:rsidRDefault="00A26551" w:rsidP="00A26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6551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данного проекта является разработка программного средства для автоматизации учета, планирования и организации работы маршрутных такси. Система предназначена для диспетчеров</w:t>
      </w:r>
      <w:r w:rsidR="004A76A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760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26551">
        <w:rPr>
          <w:rFonts w:ascii="Times New Roman" w:eastAsia="Times New Roman" w:hAnsi="Times New Roman" w:cs="Times New Roman"/>
          <w:sz w:val="28"/>
          <w:szCs w:val="28"/>
          <w:lang w:eastAsia="ru-RU"/>
        </w:rPr>
        <w:t>водителей и администраторов.</w:t>
      </w:r>
    </w:p>
    <w:p w:rsidR="00A26551" w:rsidRPr="00E17F78" w:rsidRDefault="00A26551" w:rsidP="00E17F78">
      <w:p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1.2 Соглашения, принятые в документах</w:t>
      </w:r>
    </w:p>
    <w:p w:rsidR="00A26551" w:rsidRDefault="00931780" w:rsidP="00A265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– человек, который может выбирать поездки, бронировать места и покупать билеты.</w:t>
      </w:r>
    </w:p>
    <w:p w:rsidR="00931780" w:rsidRDefault="00931780" w:rsidP="00A265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Диспетчер (водитель) – сотрудник компании, имеющий доступ к спискам маршрутов.</w:t>
      </w:r>
    </w:p>
    <w:p w:rsidR="00931780" w:rsidRPr="00A26551" w:rsidRDefault="00931780" w:rsidP="00A265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 – сотрудник, имеющий полный доступ к броням клиента, списку маршрутов и водителей, а также к сведениям о поездках.</w:t>
      </w:r>
    </w:p>
    <w:p w:rsidR="00A26551" w:rsidRPr="00E17F78" w:rsidRDefault="00A26551" w:rsidP="00E17F78">
      <w:p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1.3 Границы проекта</w:t>
      </w:r>
    </w:p>
    <w:p w:rsidR="00A26551" w:rsidRPr="00A26551" w:rsidRDefault="00A26551" w:rsidP="00A26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65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охватывает следующие функции:</w:t>
      </w:r>
    </w:p>
    <w:p w:rsidR="00A26551" w:rsidRPr="00A26551" w:rsidRDefault="00166089" w:rsidP="00A2655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A26551">
        <w:rPr>
          <w:rFonts w:ascii="Times New Roman" w:hAnsi="Times New Roman" w:cs="Times New Roman"/>
          <w:sz w:val="28"/>
          <w:szCs w:val="28"/>
        </w:rPr>
        <w:t>ыбор маршрута, бронирование мест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26551" w:rsidRPr="00A26551" w:rsidRDefault="00166089" w:rsidP="00A2655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A26551">
        <w:rPr>
          <w:rFonts w:ascii="Times New Roman" w:hAnsi="Times New Roman" w:cs="Times New Roman"/>
          <w:sz w:val="28"/>
          <w:szCs w:val="28"/>
        </w:rPr>
        <w:t>росмотр маршрутов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26551" w:rsidRPr="00A26551" w:rsidRDefault="00166089" w:rsidP="00A2655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A26551">
        <w:rPr>
          <w:rFonts w:ascii="Times New Roman" w:hAnsi="Times New Roman" w:cs="Times New Roman"/>
          <w:sz w:val="28"/>
          <w:szCs w:val="28"/>
        </w:rPr>
        <w:t>едактирование маршрутов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26551" w:rsidRPr="00A26551" w:rsidRDefault="00166089" w:rsidP="00A2655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A26551">
        <w:rPr>
          <w:rFonts w:ascii="Times New Roman" w:hAnsi="Times New Roman" w:cs="Times New Roman"/>
          <w:sz w:val="28"/>
          <w:szCs w:val="28"/>
        </w:rPr>
        <w:t>оставление отчетов после каждой поездки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31780" w:rsidRDefault="00A26551" w:rsidP="00931780">
      <w:p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1.4 Ссылки</w:t>
      </w:r>
    </w:p>
    <w:p w:rsidR="00931780" w:rsidRDefault="00931780" w:rsidP="00931780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ГОСТ Р 34.201-89</w:t>
      </w:r>
    </w:p>
    <w:p w:rsidR="00931780" w:rsidRPr="00931780" w:rsidRDefault="00931780" w:rsidP="00931780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Руководство по проектированию консольных интерфейсов.</w:t>
      </w:r>
    </w:p>
    <w:p w:rsidR="00A26551" w:rsidRPr="00E17F78" w:rsidRDefault="00A26551" w:rsidP="00E17F78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2. Общее описание</w:t>
      </w:r>
    </w:p>
    <w:p w:rsidR="00A26551" w:rsidRPr="00E17F78" w:rsidRDefault="00A26551" w:rsidP="00E17F78">
      <w:p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2.1 Общий взгляд на продукт</w:t>
      </w:r>
    </w:p>
    <w:p w:rsidR="00A26551" w:rsidRPr="00A26551" w:rsidRDefault="00A26551" w:rsidP="00A26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6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 представляет собой клиент-серверное приложение с графическим интерфейсом. Клиентская часть используется </w:t>
      </w:r>
      <w:r w:rsidR="00931780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администратором</w:t>
      </w:r>
      <w:r w:rsidRPr="00A26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водителями, серверная — обрабатывает данные и взаимодействует с БД.</w:t>
      </w:r>
    </w:p>
    <w:p w:rsidR="00A26551" w:rsidRPr="00E17F78" w:rsidRDefault="00A26551" w:rsidP="00E17F78">
      <w:p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lastRenderedPageBreak/>
        <w:t>2.2 Классы и характеристики пользователей</w:t>
      </w:r>
    </w:p>
    <w:p w:rsidR="00A26551" w:rsidRPr="00A26551" w:rsidRDefault="00A26551" w:rsidP="00A26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655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Администратор:</w:t>
      </w:r>
      <w:r w:rsidRPr="00A26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31780" w:rsidRPr="00A26551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маршрутами и водителями</w:t>
      </w:r>
      <w:r w:rsidR="0093178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26551" w:rsidRDefault="00A26551" w:rsidP="00A26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655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Водитель: </w:t>
      </w:r>
      <w:r w:rsidRPr="00A265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расписания и маршрутов</w:t>
      </w:r>
      <w:r w:rsidR="0093178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31780" w:rsidRPr="00A26551" w:rsidRDefault="00931780" w:rsidP="00A265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Пользователь</w:t>
      </w:r>
      <w:r w:rsidRPr="0093178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Pr="009317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бронирование и покупка билетов.</w:t>
      </w:r>
    </w:p>
    <w:p w:rsidR="00A26551" w:rsidRPr="00E17F78" w:rsidRDefault="00A26551" w:rsidP="00E17F78">
      <w:p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2.3 Операционная среда</w:t>
      </w:r>
    </w:p>
    <w:p w:rsidR="00A26551" w:rsidRPr="00A26551" w:rsidRDefault="00A26551" w:rsidP="00A265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6551">
        <w:rPr>
          <w:rFonts w:ascii="Times New Roman" w:eastAsia="Times New Roman" w:hAnsi="Times New Roman" w:cs="Times New Roman"/>
          <w:sz w:val="28"/>
          <w:szCs w:val="28"/>
          <w:lang w:eastAsia="ru-RU"/>
        </w:rPr>
        <w:t>ОС: Windows 10+</w:t>
      </w:r>
      <w:r w:rsidR="00931780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931780" w:rsidRPr="009317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31780">
        <w:rPr>
          <w:rFonts w:ascii="Times New Roman" w:hAnsi="Times New Roman" w:cs="Times New Roman"/>
          <w:sz w:val="28"/>
          <w:szCs w:val="28"/>
          <w:lang w:val="en-US"/>
        </w:rPr>
        <w:t>macOS, Linux.</w:t>
      </w:r>
    </w:p>
    <w:p w:rsidR="00A26551" w:rsidRDefault="00A26551" w:rsidP="00A265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6551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реализации: C# (.NET)</w:t>
      </w:r>
    </w:p>
    <w:p w:rsidR="00931780" w:rsidRPr="00931780" w:rsidRDefault="00931780" w:rsidP="00931780">
      <w:pPr>
        <w:pStyle w:val="a7"/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1780">
        <w:rPr>
          <w:rFonts w:ascii="Times New Roman" w:eastAsia="Times New Roman" w:hAnsi="Times New Roman" w:cs="Times New Roman"/>
          <w:sz w:val="28"/>
          <w:szCs w:val="28"/>
          <w:lang w:eastAsia="ru-RU"/>
        </w:rPr>
        <w:t>СУБД: Microsoft SQL.</w:t>
      </w:r>
    </w:p>
    <w:p w:rsidR="00A26551" w:rsidRPr="00E17F78" w:rsidRDefault="00A26551" w:rsidP="00E17F78">
      <w:p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2.4 Ограничения дизайна и реализации</w:t>
      </w:r>
    </w:p>
    <w:p w:rsidR="00A26551" w:rsidRDefault="00A26551" w:rsidP="00A265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6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Интерфейс должен быть реализован на Windows </w:t>
      </w:r>
      <w:proofErr w:type="spellStart"/>
      <w:r w:rsidRPr="00A26551">
        <w:rPr>
          <w:rFonts w:ascii="Times New Roman" w:eastAsia="Times New Roman" w:hAnsi="Times New Roman" w:cs="Times New Roman"/>
          <w:sz w:val="28"/>
          <w:szCs w:val="28"/>
          <w:lang w:eastAsia="ru-RU"/>
        </w:rPr>
        <w:t>Forms</w:t>
      </w:r>
      <w:proofErr w:type="spellEnd"/>
      <w:r w:rsidR="00166089" w:rsidRPr="0016608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D250D" w:rsidRPr="000D250D" w:rsidRDefault="000D250D" w:rsidP="000D250D">
      <w:pPr>
        <w:pStyle w:val="a7"/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250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Поддерживаемые форматы данных: JSON (для экспорта/импорта).</w:t>
      </w:r>
    </w:p>
    <w:p w:rsidR="00A26551" w:rsidRPr="00E17F78" w:rsidRDefault="00A26551" w:rsidP="00E17F78">
      <w:p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2.5 Предположения и зависимости</w:t>
      </w:r>
    </w:p>
    <w:p w:rsidR="00A26551" w:rsidRPr="00A26551" w:rsidRDefault="00A26551" w:rsidP="00A26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65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Пользователи обладают базовыми навыками работы с ПК</w:t>
      </w:r>
      <w:r w:rsidR="00166089" w:rsidRPr="0016608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26551" w:rsidRDefault="00A26551" w:rsidP="00A26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655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 подключения к интернету при передаче данных между клиентом и сервером</w:t>
      </w:r>
      <w:r w:rsidR="00166089" w:rsidRPr="0016608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66089" w:rsidRDefault="00166089" w:rsidP="00A26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.NET 8.</w:t>
      </w:r>
    </w:p>
    <w:p w:rsidR="00166089" w:rsidRPr="00A26551" w:rsidRDefault="00166089" w:rsidP="00A265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Библиотеки для работы в БД.</w:t>
      </w:r>
    </w:p>
    <w:p w:rsidR="007212A7" w:rsidRPr="00E17F78" w:rsidRDefault="007212A7" w:rsidP="00E17F78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3. Функции системы</w:t>
      </w:r>
    </w:p>
    <w:p w:rsidR="007212A7" w:rsidRPr="00E17F78" w:rsidRDefault="007212A7" w:rsidP="00E17F78">
      <w:p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3.1 Управление маршрутами</w:t>
      </w:r>
    </w:p>
    <w:p w:rsidR="007212A7" w:rsidRPr="00E17F78" w:rsidRDefault="007212A7" w:rsidP="00E17F78">
      <w:p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3.1.1 Описание</w:t>
      </w:r>
    </w:p>
    <w:p w:rsidR="007212A7" w:rsidRPr="007212A7" w:rsidRDefault="007212A7" w:rsidP="00721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2A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Создание, редактирование и удаление маршрутов.</w:t>
      </w:r>
    </w:p>
    <w:p w:rsidR="007212A7" w:rsidRPr="00E17F78" w:rsidRDefault="007212A7" w:rsidP="00E17F78">
      <w:p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3.1.2 Функциональные требования</w:t>
      </w:r>
    </w:p>
    <w:p w:rsidR="007212A7" w:rsidRPr="007212A7" w:rsidRDefault="007212A7" w:rsidP="007212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2A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позволять создать маршрут с указанием точек остановок</w:t>
      </w:r>
      <w:r w:rsidR="0016608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212A7" w:rsidRPr="007212A7" w:rsidRDefault="007212A7" w:rsidP="007212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2A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отображать список маршрутов</w:t>
      </w:r>
      <w:r w:rsidR="0016608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212A7" w:rsidRPr="007212A7" w:rsidRDefault="007212A7" w:rsidP="007212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2A7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 маршрута</w:t>
      </w:r>
      <w:r w:rsidR="0016608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212A7" w:rsidRPr="00E17F78" w:rsidRDefault="007212A7" w:rsidP="00E17F78">
      <w:p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3.2 Расписание и учет водителей</w:t>
      </w:r>
    </w:p>
    <w:p w:rsidR="007212A7" w:rsidRPr="00E17F78" w:rsidRDefault="007212A7" w:rsidP="00E17F78">
      <w:p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3.2.1 Описание</w:t>
      </w:r>
    </w:p>
    <w:p w:rsidR="007212A7" w:rsidRPr="007212A7" w:rsidRDefault="007212A7" w:rsidP="00721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2A7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Планирование смен, назначение водителей на маршруты.</w:t>
      </w:r>
    </w:p>
    <w:p w:rsidR="007212A7" w:rsidRPr="00E17F78" w:rsidRDefault="007212A7" w:rsidP="00E17F78">
      <w:p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3.2.2 Функциональные требования</w:t>
      </w:r>
    </w:p>
    <w:p w:rsidR="007212A7" w:rsidRPr="007212A7" w:rsidRDefault="007212A7" w:rsidP="007212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2A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Назначение водителей на рейсы</w:t>
      </w:r>
      <w:r w:rsidR="0016608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212A7" w:rsidRPr="007212A7" w:rsidRDefault="007212A7" w:rsidP="007212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2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и редактирование расписания</w:t>
      </w:r>
      <w:r w:rsidR="0016608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212A7" w:rsidRPr="007212A7" w:rsidRDefault="007212A7" w:rsidP="007212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2A7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по выездам</w:t>
      </w:r>
      <w:r w:rsidR="0016608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212A7" w:rsidRPr="00E17F78" w:rsidRDefault="007212A7" w:rsidP="00E17F78">
      <w:p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3.3 Отчеты и аналитика</w:t>
      </w:r>
    </w:p>
    <w:p w:rsidR="007212A7" w:rsidRPr="00E17F78" w:rsidRDefault="007212A7" w:rsidP="00E17F78">
      <w:p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3.3.1 Описание</w:t>
      </w:r>
    </w:p>
    <w:p w:rsidR="007212A7" w:rsidRPr="007212A7" w:rsidRDefault="007212A7" w:rsidP="00721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2A7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отчетов по маршрутам.</w:t>
      </w:r>
    </w:p>
    <w:p w:rsidR="007212A7" w:rsidRPr="00E17F78" w:rsidRDefault="007212A7" w:rsidP="00E17F78">
      <w:p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3.3.2 Функциональные требования</w:t>
      </w:r>
    </w:p>
    <w:p w:rsidR="007212A7" w:rsidRPr="007212A7" w:rsidRDefault="007212A7" w:rsidP="007212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2A7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отчета за выбранный период</w:t>
      </w:r>
      <w:r w:rsidR="0016608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E7366" w:rsidRPr="00DE7366" w:rsidRDefault="007212A7" w:rsidP="00DE73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12A7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Экспорт отчета</w:t>
      </w:r>
      <w:r w:rsidR="0016608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E7366" w:rsidRPr="00E17F78" w:rsidRDefault="00DE7366" w:rsidP="00E17F78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4. Требования к данным</w:t>
      </w:r>
    </w:p>
    <w:p w:rsidR="00DE7366" w:rsidRPr="00E17F78" w:rsidRDefault="00DE7366" w:rsidP="00E17F78">
      <w:p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4.1 Логическая модель данных</w:t>
      </w:r>
    </w:p>
    <w:p w:rsidR="00DE7366" w:rsidRPr="00DE7366" w:rsidRDefault="00DE7366" w:rsidP="00DE73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36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Таблицы: Маршруты, Водители, Смены, Остановки, Расписания</w:t>
      </w:r>
      <w:r w:rsidR="0016608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E7366" w:rsidRPr="00E17F78" w:rsidRDefault="00DE7366" w:rsidP="00E17F78">
      <w:p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4.2 Словарь данных</w:t>
      </w:r>
    </w:p>
    <w:p w:rsidR="00DE7366" w:rsidRPr="00DE7366" w:rsidRDefault="00DE7366" w:rsidP="00DE73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366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Маршрут: ID, название, список остановок</w:t>
      </w:r>
      <w:r w:rsidR="0016608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E7366" w:rsidRPr="00DE7366" w:rsidRDefault="00DE7366" w:rsidP="00DE73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366">
        <w:rPr>
          <w:rFonts w:ascii="Times New Roman" w:eastAsia="Times New Roman" w:hAnsi="Times New Roman" w:cs="Times New Roman"/>
          <w:sz w:val="28"/>
          <w:szCs w:val="28"/>
          <w:lang w:eastAsia="ru-RU"/>
        </w:rPr>
        <w:t>Водитель: ID, ФИО, стаж, категории</w:t>
      </w:r>
      <w:r w:rsidR="0016608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E7366" w:rsidRPr="00DE7366" w:rsidRDefault="00DE7366" w:rsidP="00DE73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366">
        <w:rPr>
          <w:rFonts w:ascii="Times New Roman" w:eastAsia="Times New Roman" w:hAnsi="Times New Roman" w:cs="Times New Roman"/>
          <w:sz w:val="28"/>
          <w:szCs w:val="28"/>
          <w:lang w:eastAsia="ru-RU"/>
        </w:rPr>
        <w:t>Смена: ID, водитель, маршрут, время начала и окончания</w:t>
      </w:r>
      <w:r w:rsidR="0016608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E7366" w:rsidRPr="00E17F78" w:rsidRDefault="00DE7366" w:rsidP="00E17F78">
      <w:p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4.3 Отчеты</w:t>
      </w:r>
    </w:p>
    <w:p w:rsidR="00DE7366" w:rsidRPr="00DE7366" w:rsidRDefault="00DE7366" w:rsidP="00DE73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Поездка по</w:t>
      </w:r>
      <w:r w:rsidRPr="00DE73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маршрут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16608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E7366" w:rsidRPr="00DE7366" w:rsidRDefault="00DE7366" w:rsidP="00DE73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36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Загрузка по водителям</w:t>
      </w:r>
      <w:r w:rsidR="0016608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E7366" w:rsidRPr="00E17F78" w:rsidRDefault="00DE7366" w:rsidP="00E17F78">
      <w:p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4.4 Получение, целостность, хранение и утилизация данных</w:t>
      </w:r>
    </w:p>
    <w:p w:rsidR="00DE7366" w:rsidRPr="00DE7366" w:rsidRDefault="00DE7366" w:rsidP="00DE73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366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вводятся вручную через формы</w:t>
      </w:r>
      <w:r w:rsidR="0016608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E7366" w:rsidRPr="00DE7366" w:rsidRDefault="00DE7366" w:rsidP="00DE73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366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— в СУБД</w:t>
      </w:r>
      <w:r w:rsidR="0016608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E7366" w:rsidRPr="00DE7366" w:rsidRDefault="00DE7366" w:rsidP="00DE73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366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Архивация — по завершении квартала</w:t>
      </w:r>
      <w:r w:rsidR="0016608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E7366" w:rsidRDefault="00DE7366" w:rsidP="00DE73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366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 — с подтверждением</w:t>
      </w:r>
      <w:r w:rsidR="0016608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E7366" w:rsidRPr="00E17F78" w:rsidRDefault="00DE7366" w:rsidP="00E17F78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5. Требования к внешним интерфейсам</w:t>
      </w:r>
    </w:p>
    <w:p w:rsidR="00DE7366" w:rsidRPr="00E17F78" w:rsidRDefault="00DE7366" w:rsidP="00E17F78">
      <w:p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5.1 Пользовательские интерфейсы</w:t>
      </w:r>
    </w:p>
    <w:p w:rsidR="00DE7366" w:rsidRPr="00DE7366" w:rsidRDefault="00DE7366" w:rsidP="00DE73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3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Формы Windows </w:t>
      </w:r>
      <w:proofErr w:type="spellStart"/>
      <w:r w:rsidRPr="00DE7366">
        <w:rPr>
          <w:rFonts w:ascii="Times New Roman" w:eastAsia="Times New Roman" w:hAnsi="Times New Roman" w:cs="Times New Roman"/>
          <w:sz w:val="28"/>
          <w:szCs w:val="28"/>
          <w:lang w:eastAsia="ru-RU"/>
        </w:rPr>
        <w:t>Forms</w:t>
      </w:r>
      <w:proofErr w:type="spellEnd"/>
      <w:r w:rsidRPr="00DE73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кнопками, выпадающими списками и таблицами</w:t>
      </w:r>
    </w:p>
    <w:p w:rsidR="00DE7366" w:rsidRPr="00DE7366" w:rsidRDefault="00DE7366" w:rsidP="00DE73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366">
        <w:rPr>
          <w:rFonts w:ascii="Times New Roman" w:eastAsia="Times New Roman" w:hAnsi="Times New Roman" w:cs="Times New Roman"/>
          <w:sz w:val="28"/>
          <w:szCs w:val="28"/>
          <w:lang w:eastAsia="ru-RU"/>
        </w:rPr>
        <w:t>Панель администратора</w:t>
      </w:r>
    </w:p>
    <w:p w:rsidR="00166089" w:rsidRDefault="00DE7366" w:rsidP="00166089">
      <w:p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lastRenderedPageBreak/>
        <w:t>5.2 Интерфейсы ПО</w:t>
      </w:r>
    </w:p>
    <w:p w:rsidR="00166089" w:rsidRPr="00166089" w:rsidRDefault="00166089" w:rsidP="00166089">
      <w:pPr>
        <w:pStyle w:val="a7"/>
        <w:numPr>
          <w:ilvl w:val="0"/>
          <w:numId w:val="43"/>
        </w:num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Хранение данных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: Microsoft SQL.</w:t>
      </w:r>
    </w:p>
    <w:p w:rsidR="00166089" w:rsidRPr="00166089" w:rsidRDefault="00166089" w:rsidP="00166089">
      <w:pPr>
        <w:pStyle w:val="a7"/>
        <w:numPr>
          <w:ilvl w:val="0"/>
          <w:numId w:val="43"/>
        </w:num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Экспорт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</w:p>
    <w:p w:rsidR="00DE7366" w:rsidRPr="00E17F78" w:rsidRDefault="00DE7366" w:rsidP="00E17F78">
      <w:p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5.3 Интерфейсы оборудования</w:t>
      </w:r>
    </w:p>
    <w:p w:rsidR="00DE7366" w:rsidRDefault="00DE7366" w:rsidP="00DE73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36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ввода с клавиатуры и мыши</w:t>
      </w:r>
      <w:r w:rsidR="0016608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66089" w:rsidRPr="00DE7366" w:rsidRDefault="00166089" w:rsidP="00DE73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с файловой системой (сохранение отчетов).</w:t>
      </w:r>
    </w:p>
    <w:p w:rsidR="00DE7366" w:rsidRPr="00E17F78" w:rsidRDefault="00DE7366" w:rsidP="00E17F78">
      <w:p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5.4 Коммуникационные интерфейсы</w:t>
      </w:r>
    </w:p>
    <w:p w:rsidR="00DE7366" w:rsidRDefault="00930DD4" w:rsidP="00DE73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0DD4">
        <w:rPr>
          <w:rFonts w:ascii="Times New Roman" w:eastAsia="Times New Roman" w:hAnsi="Times New Roman" w:cs="Times New Roman"/>
          <w:sz w:val="28"/>
          <w:szCs w:val="28"/>
          <w:lang w:eastAsia="ru-RU"/>
        </w:rPr>
        <w:t>//</w:t>
      </w:r>
      <w:proofErr w:type="spellStart"/>
      <w:r w:rsidRPr="00930DD4">
        <w:rPr>
          <w:rFonts w:ascii="Times New Roman" w:eastAsia="Times New Roman" w:hAnsi="Times New Roman" w:cs="Times New Roman"/>
          <w:sz w:val="28"/>
          <w:szCs w:val="28"/>
          <w:lang w:eastAsia="ru-RU"/>
        </w:rPr>
        <w:t>Push</w:t>
      </w:r>
      <w:proofErr w:type="spellEnd"/>
      <w:r w:rsidRPr="00930DD4">
        <w:rPr>
          <w:rFonts w:ascii="Times New Roman" w:eastAsia="Times New Roman" w:hAnsi="Times New Roman" w:cs="Times New Roman"/>
          <w:sz w:val="28"/>
          <w:szCs w:val="28"/>
          <w:lang w:eastAsia="ru-RU"/>
        </w:rPr>
        <w:t>-уведомление на почту том, что произошла бронь билета.</w:t>
      </w:r>
    </w:p>
    <w:p w:rsidR="00DE7366" w:rsidRPr="00E17F78" w:rsidRDefault="00DE7366" w:rsidP="00E17F78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6. Атрибуты качества</w:t>
      </w:r>
    </w:p>
    <w:p w:rsidR="00DE7366" w:rsidRPr="00E17F78" w:rsidRDefault="00DE7366" w:rsidP="00E17F78">
      <w:p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6.1 Удобство использования</w:t>
      </w:r>
    </w:p>
    <w:p w:rsidR="00DE7366" w:rsidRPr="00DE7366" w:rsidRDefault="00DE7366" w:rsidP="00DE73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366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Интуитивный интерфейс</w:t>
      </w:r>
      <w:r w:rsidR="00F631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E7366" w:rsidRPr="00DE7366" w:rsidRDefault="00DE7366" w:rsidP="00DE73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36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Подсказки и документация</w:t>
      </w:r>
      <w:r w:rsidR="00F631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E7366" w:rsidRPr="00E17F78" w:rsidRDefault="00DE7366" w:rsidP="00E17F78">
      <w:p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6.2 Производительность</w:t>
      </w:r>
    </w:p>
    <w:p w:rsidR="00DE7366" w:rsidRPr="00DE7366" w:rsidRDefault="00DE7366" w:rsidP="00DE736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366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 отклика интерфейса не более 1 сек</w:t>
      </w:r>
      <w:r w:rsidR="00F6316A" w:rsidRPr="00F6316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E7366" w:rsidRPr="00DE7366" w:rsidRDefault="00F6316A" w:rsidP="00DE736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Низкое потребление ресурсов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E7366" w:rsidRPr="00E17F78" w:rsidRDefault="00DE7366" w:rsidP="00E17F78">
      <w:p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6.3 Безопасность</w:t>
      </w:r>
    </w:p>
    <w:p w:rsidR="00DE7366" w:rsidRPr="00DE7366" w:rsidRDefault="00DE7366" w:rsidP="00DE736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366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Авторизация пользователей</w:t>
      </w:r>
      <w:r w:rsidR="00B563C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E7366" w:rsidRPr="00DE7366" w:rsidRDefault="00DE7366" w:rsidP="00DE736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366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Ограничение прав доступа</w:t>
      </w:r>
      <w:r w:rsidR="00B563C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E7366" w:rsidRPr="00E17F78" w:rsidRDefault="00DE7366" w:rsidP="00E17F78">
      <w:pPr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6.4 Техника безопасности</w:t>
      </w:r>
    </w:p>
    <w:p w:rsidR="00DE7366" w:rsidRDefault="00F6316A" w:rsidP="00DE736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Резервные копии (архивация).</w:t>
      </w:r>
    </w:p>
    <w:p w:rsidR="00DE7366" w:rsidRPr="00E17F78" w:rsidRDefault="00DE7366" w:rsidP="00E17F78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7. Требования по интернационализации и локализации</w:t>
      </w:r>
    </w:p>
    <w:p w:rsidR="00DE7366" w:rsidRPr="00DE7366" w:rsidRDefault="00DE7366" w:rsidP="00DE736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366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– на русском языке</w:t>
      </w:r>
      <w:r w:rsidR="00B563C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E7366" w:rsidRDefault="00DE7366" w:rsidP="00DE736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366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локализации (опционально)</w:t>
      </w:r>
      <w:r w:rsidR="00B563C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E7366" w:rsidRPr="00E17F78" w:rsidRDefault="00DE7366" w:rsidP="00E17F78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8. Остальные требования</w:t>
      </w:r>
    </w:p>
    <w:p w:rsidR="00DE7366" w:rsidRDefault="00DE7366" w:rsidP="00DE736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366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резервного копирования БД</w:t>
      </w:r>
      <w:r w:rsidR="00B563C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563CE" w:rsidRPr="00DE7366" w:rsidRDefault="00B563CE" w:rsidP="00DE736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Лицензия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бесплатная.</w:t>
      </w:r>
    </w:p>
    <w:p w:rsidR="00DE7366" w:rsidRPr="00E17F78" w:rsidRDefault="00DE7366" w:rsidP="00E17F78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Приложение A. Словарь терминов</w:t>
      </w:r>
    </w:p>
    <w:p w:rsidR="00DE7366" w:rsidRPr="00DE7366" w:rsidRDefault="00DE7366" w:rsidP="00DE736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36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lastRenderedPageBreak/>
        <w:t>Маршрут</w:t>
      </w:r>
      <w:r w:rsidRPr="00DE73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путь следования маршрутного такси с остановками</w:t>
      </w:r>
      <w:r w:rsidR="00B563C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E7366" w:rsidRPr="00DE7366" w:rsidRDefault="00DE7366" w:rsidP="00DE736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36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Смена</w:t>
      </w:r>
      <w:r w:rsidRPr="00DE73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рабочий период водителя</w:t>
      </w:r>
      <w:r w:rsidR="00B563C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E7366" w:rsidRPr="00D4105F" w:rsidRDefault="00DE7366" w:rsidP="00DE736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736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Диспетчер</w:t>
      </w:r>
      <w:r w:rsidRPr="00DE73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сотрудник, управляющий маршрутами</w:t>
      </w:r>
      <w:r w:rsidR="00B563C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4105F" w:rsidRDefault="00D4105F" w:rsidP="00D4105F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17F7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Б</w:t>
      </w:r>
      <w:r w:rsidRPr="00E17F7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Модели анализа</w:t>
      </w:r>
    </w:p>
    <w:p w:rsidR="00D4105F" w:rsidRPr="00D4105F" w:rsidRDefault="00D4105F" w:rsidP="00D4105F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UML</w:t>
      </w:r>
      <w:r>
        <w:rPr>
          <w:rFonts w:ascii="Times New Roman" w:hAnsi="Times New Roman" w:cs="Times New Roman"/>
          <w:sz w:val="28"/>
          <w:szCs w:val="28"/>
          <w:lang w:eastAsia="ru-RU"/>
        </w:rPr>
        <w:t>-диаграмма (взаимодействие модулей).</w:t>
      </w:r>
    </w:p>
    <w:p w:rsidR="00D4105F" w:rsidRPr="00DE7366" w:rsidRDefault="00D4105F" w:rsidP="00DE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E7366" w:rsidRPr="00DE7366" w:rsidRDefault="00DE7366" w:rsidP="00DE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E7366" w:rsidRPr="00DE7366" w:rsidRDefault="00DE7366" w:rsidP="00DE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E7366" w:rsidRPr="007212A7" w:rsidRDefault="00DE7366" w:rsidP="00DE7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53802" w:rsidRDefault="00A53802"/>
    <w:sectPr w:rsidR="00A538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CC6"/>
    <w:multiLevelType w:val="multilevel"/>
    <w:tmpl w:val="7616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15DAD"/>
    <w:multiLevelType w:val="hybridMultilevel"/>
    <w:tmpl w:val="DADCA8F2"/>
    <w:lvl w:ilvl="0" w:tplc="4552DB00">
      <w:start w:val="1"/>
      <w:numFmt w:val="decimal"/>
      <w:lvlText w:val="%1.4.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A545E3"/>
    <w:multiLevelType w:val="multilevel"/>
    <w:tmpl w:val="CC4A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1579A"/>
    <w:multiLevelType w:val="multilevel"/>
    <w:tmpl w:val="CD10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D134E"/>
    <w:multiLevelType w:val="multilevel"/>
    <w:tmpl w:val="960A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62CFB"/>
    <w:multiLevelType w:val="hybridMultilevel"/>
    <w:tmpl w:val="CF4E6D12"/>
    <w:lvl w:ilvl="0" w:tplc="8384C74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6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EF0CCC"/>
    <w:multiLevelType w:val="multilevel"/>
    <w:tmpl w:val="5D9C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9708F"/>
    <w:multiLevelType w:val="multilevel"/>
    <w:tmpl w:val="EA2E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45975"/>
    <w:multiLevelType w:val="multilevel"/>
    <w:tmpl w:val="52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052CC"/>
    <w:multiLevelType w:val="hybridMultilevel"/>
    <w:tmpl w:val="4ACE4E88"/>
    <w:lvl w:ilvl="0" w:tplc="D812D9EE">
      <w:start w:val="5"/>
      <w:numFmt w:val="decimal"/>
      <w:lvlText w:val="%1.4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B56591"/>
    <w:multiLevelType w:val="multilevel"/>
    <w:tmpl w:val="7604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356D2"/>
    <w:multiLevelType w:val="multilevel"/>
    <w:tmpl w:val="0392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073FF0"/>
    <w:multiLevelType w:val="multilevel"/>
    <w:tmpl w:val="4156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66FB2"/>
    <w:multiLevelType w:val="hybridMultilevel"/>
    <w:tmpl w:val="9E28D480"/>
    <w:lvl w:ilvl="0" w:tplc="9D042DC6">
      <w:start w:val="5"/>
      <w:numFmt w:val="decimal"/>
      <w:lvlText w:val="5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BA6D3F"/>
    <w:multiLevelType w:val="hybridMultilevel"/>
    <w:tmpl w:val="C55E4846"/>
    <w:lvl w:ilvl="0" w:tplc="774E6A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DF613A"/>
    <w:multiLevelType w:val="multilevel"/>
    <w:tmpl w:val="58E4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E93E77"/>
    <w:multiLevelType w:val="multilevel"/>
    <w:tmpl w:val="1DCA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3F63A9"/>
    <w:multiLevelType w:val="multilevel"/>
    <w:tmpl w:val="38FE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B55610"/>
    <w:multiLevelType w:val="hybridMultilevel"/>
    <w:tmpl w:val="D5E431BC"/>
    <w:lvl w:ilvl="0" w:tplc="AB043EAE">
      <w:start w:val="1"/>
      <w:numFmt w:val="decimal"/>
      <w:lvlText w:val="5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DB4A27"/>
    <w:multiLevelType w:val="multilevel"/>
    <w:tmpl w:val="089E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A43D91"/>
    <w:multiLevelType w:val="multilevel"/>
    <w:tmpl w:val="339A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483359"/>
    <w:multiLevelType w:val="multilevel"/>
    <w:tmpl w:val="4920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067839"/>
    <w:multiLevelType w:val="hybridMultilevel"/>
    <w:tmpl w:val="DAC09A7A"/>
    <w:lvl w:ilvl="0" w:tplc="4552DB00">
      <w:start w:val="1"/>
      <w:numFmt w:val="decimal"/>
      <w:lvlText w:val="%1.4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3701EA"/>
    <w:multiLevelType w:val="multilevel"/>
    <w:tmpl w:val="1F5A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B0095F"/>
    <w:multiLevelType w:val="multilevel"/>
    <w:tmpl w:val="4420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5C4F31"/>
    <w:multiLevelType w:val="hybridMultilevel"/>
    <w:tmpl w:val="B4B048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A84F42"/>
    <w:multiLevelType w:val="multilevel"/>
    <w:tmpl w:val="98DC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14011B"/>
    <w:multiLevelType w:val="hybridMultilevel"/>
    <w:tmpl w:val="1E6A48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166582"/>
    <w:multiLevelType w:val="hybridMultilevel"/>
    <w:tmpl w:val="4704EE4E"/>
    <w:lvl w:ilvl="0" w:tplc="4552DB00">
      <w:start w:val="1"/>
      <w:numFmt w:val="decimal"/>
      <w:lvlText w:val="%1.4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5A606B"/>
    <w:multiLevelType w:val="multilevel"/>
    <w:tmpl w:val="606E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5403B5"/>
    <w:multiLevelType w:val="multilevel"/>
    <w:tmpl w:val="C0B6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EC560F"/>
    <w:multiLevelType w:val="multilevel"/>
    <w:tmpl w:val="8132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2011CE"/>
    <w:multiLevelType w:val="hybridMultilevel"/>
    <w:tmpl w:val="5DC23E5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445273A"/>
    <w:multiLevelType w:val="multilevel"/>
    <w:tmpl w:val="3048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1973D4"/>
    <w:multiLevelType w:val="multilevel"/>
    <w:tmpl w:val="C446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D769F6"/>
    <w:multiLevelType w:val="multilevel"/>
    <w:tmpl w:val="6CBA754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6" w15:restartNumberingAfterBreak="0">
    <w:nsid w:val="64881008"/>
    <w:multiLevelType w:val="multilevel"/>
    <w:tmpl w:val="5FCC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FA4196"/>
    <w:multiLevelType w:val="multilevel"/>
    <w:tmpl w:val="945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DA436C"/>
    <w:multiLevelType w:val="multilevel"/>
    <w:tmpl w:val="7F82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C609D6"/>
    <w:multiLevelType w:val="multilevel"/>
    <w:tmpl w:val="04CC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8F4FC3"/>
    <w:multiLevelType w:val="multilevel"/>
    <w:tmpl w:val="481E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913489"/>
    <w:multiLevelType w:val="multilevel"/>
    <w:tmpl w:val="535E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3556A2"/>
    <w:multiLevelType w:val="multilevel"/>
    <w:tmpl w:val="7D40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582558">
    <w:abstractNumId w:val="37"/>
  </w:num>
  <w:num w:numId="2" w16cid:durableId="1565293681">
    <w:abstractNumId w:val="16"/>
  </w:num>
  <w:num w:numId="3" w16cid:durableId="427391029">
    <w:abstractNumId w:val="23"/>
  </w:num>
  <w:num w:numId="4" w16cid:durableId="163328031">
    <w:abstractNumId w:val="40"/>
  </w:num>
  <w:num w:numId="5" w16cid:durableId="567302573">
    <w:abstractNumId w:val="24"/>
  </w:num>
  <w:num w:numId="6" w16cid:durableId="2020306015">
    <w:abstractNumId w:val="3"/>
  </w:num>
  <w:num w:numId="7" w16cid:durableId="14247">
    <w:abstractNumId w:val="30"/>
  </w:num>
  <w:num w:numId="8" w16cid:durableId="109974361">
    <w:abstractNumId w:val="19"/>
  </w:num>
  <w:num w:numId="9" w16cid:durableId="2120300116">
    <w:abstractNumId w:val="42"/>
  </w:num>
  <w:num w:numId="10" w16cid:durableId="763379290">
    <w:abstractNumId w:val="0"/>
  </w:num>
  <w:num w:numId="11" w16cid:durableId="812797984">
    <w:abstractNumId w:val="15"/>
  </w:num>
  <w:num w:numId="12" w16cid:durableId="587544209">
    <w:abstractNumId w:val="6"/>
  </w:num>
  <w:num w:numId="13" w16cid:durableId="166483781">
    <w:abstractNumId w:val="10"/>
  </w:num>
  <w:num w:numId="14" w16cid:durableId="1625888522">
    <w:abstractNumId w:val="17"/>
  </w:num>
  <w:num w:numId="15" w16cid:durableId="1091656372">
    <w:abstractNumId w:val="7"/>
  </w:num>
  <w:num w:numId="16" w16cid:durableId="1293368178">
    <w:abstractNumId w:val="39"/>
  </w:num>
  <w:num w:numId="17" w16cid:durableId="1804107527">
    <w:abstractNumId w:val="36"/>
  </w:num>
  <w:num w:numId="18" w16cid:durableId="555967084">
    <w:abstractNumId w:val="41"/>
  </w:num>
  <w:num w:numId="19" w16cid:durableId="828447476">
    <w:abstractNumId w:val="2"/>
  </w:num>
  <w:num w:numId="20" w16cid:durableId="1113090350">
    <w:abstractNumId w:val="21"/>
  </w:num>
  <w:num w:numId="21" w16cid:durableId="332534740">
    <w:abstractNumId w:val="12"/>
  </w:num>
  <w:num w:numId="22" w16cid:durableId="687292552">
    <w:abstractNumId w:val="31"/>
  </w:num>
  <w:num w:numId="23" w16cid:durableId="4600219">
    <w:abstractNumId w:val="33"/>
  </w:num>
  <w:num w:numId="24" w16cid:durableId="1607419731">
    <w:abstractNumId w:val="34"/>
  </w:num>
  <w:num w:numId="25" w16cid:durableId="1371149453">
    <w:abstractNumId w:val="20"/>
  </w:num>
  <w:num w:numId="26" w16cid:durableId="742293204">
    <w:abstractNumId w:val="8"/>
  </w:num>
  <w:num w:numId="27" w16cid:durableId="1610818198">
    <w:abstractNumId w:val="38"/>
  </w:num>
  <w:num w:numId="28" w16cid:durableId="1634948337">
    <w:abstractNumId w:val="4"/>
  </w:num>
  <w:num w:numId="29" w16cid:durableId="1550457441">
    <w:abstractNumId w:val="11"/>
  </w:num>
  <w:num w:numId="30" w16cid:durableId="747922876">
    <w:abstractNumId w:val="26"/>
  </w:num>
  <w:num w:numId="31" w16cid:durableId="394815297">
    <w:abstractNumId w:val="29"/>
  </w:num>
  <w:num w:numId="32" w16cid:durableId="1691222278">
    <w:abstractNumId w:val="35"/>
  </w:num>
  <w:num w:numId="33" w16cid:durableId="1107309002">
    <w:abstractNumId w:val="25"/>
  </w:num>
  <w:num w:numId="34" w16cid:durableId="567761744">
    <w:abstractNumId w:val="32"/>
  </w:num>
  <w:num w:numId="35" w16cid:durableId="377319586">
    <w:abstractNumId w:val="28"/>
  </w:num>
  <w:num w:numId="36" w16cid:durableId="1504396580">
    <w:abstractNumId w:val="27"/>
  </w:num>
  <w:num w:numId="37" w16cid:durableId="369769880">
    <w:abstractNumId w:val="14"/>
  </w:num>
  <w:num w:numId="38" w16cid:durableId="216090822">
    <w:abstractNumId w:val="5"/>
  </w:num>
  <w:num w:numId="39" w16cid:durableId="1363094762">
    <w:abstractNumId w:val="22"/>
  </w:num>
  <w:num w:numId="40" w16cid:durableId="1793937393">
    <w:abstractNumId w:val="1"/>
  </w:num>
  <w:num w:numId="41" w16cid:durableId="331420536">
    <w:abstractNumId w:val="9"/>
  </w:num>
  <w:num w:numId="42" w16cid:durableId="2122340668">
    <w:abstractNumId w:val="13"/>
  </w:num>
  <w:num w:numId="43" w16cid:durableId="19553601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F6F"/>
    <w:rsid w:val="000D250D"/>
    <w:rsid w:val="00166089"/>
    <w:rsid w:val="00271809"/>
    <w:rsid w:val="00465A83"/>
    <w:rsid w:val="004A76A3"/>
    <w:rsid w:val="004E3DB3"/>
    <w:rsid w:val="005E5F6F"/>
    <w:rsid w:val="005F36C6"/>
    <w:rsid w:val="00600987"/>
    <w:rsid w:val="007212A7"/>
    <w:rsid w:val="00930DD4"/>
    <w:rsid w:val="00931780"/>
    <w:rsid w:val="00A26551"/>
    <w:rsid w:val="00A53802"/>
    <w:rsid w:val="00B32FF9"/>
    <w:rsid w:val="00B563CE"/>
    <w:rsid w:val="00C760ED"/>
    <w:rsid w:val="00D4105F"/>
    <w:rsid w:val="00D55FA6"/>
    <w:rsid w:val="00DE7366"/>
    <w:rsid w:val="00E17F78"/>
    <w:rsid w:val="00F6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4CE2D"/>
  <w15:chartTrackingRefBased/>
  <w15:docId w15:val="{78D4B44E-8580-42D2-98A0-3C3ED2DC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6551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5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E5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5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5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5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5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5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5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5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5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E5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5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5F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5F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5F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5F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5F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5F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5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5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5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5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5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5F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5F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5F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5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5F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5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682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кулешов</dc:creator>
  <cp:keywords/>
  <dc:description/>
  <cp:lastModifiedBy>артем кулешов</cp:lastModifiedBy>
  <cp:revision>15</cp:revision>
  <dcterms:created xsi:type="dcterms:W3CDTF">2025-04-06T20:51:00Z</dcterms:created>
  <dcterms:modified xsi:type="dcterms:W3CDTF">2025-04-08T17:44:00Z</dcterms:modified>
</cp:coreProperties>
</file>