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ЦАРЬ ГОРЫ</w:t>
      </w:r>
    </w:p>
    <w:p>
      <w:pPr>
        <w:pStyle w:val="Subtitle"/>
      </w:pPr>
      <w:r>
        <w:t>Зимний двор</w:t>
      </w:r>
    </w:p>
    <w:p>
      <w:r>
        <w:drawing>
          <wp:inline xmlns:a="http://schemas.openxmlformats.org/drawingml/2006/main" xmlns:pic="http://schemas.openxmlformats.org/drawingml/2006/picture">
            <wp:extent cx="6048000" cy="3782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terCourty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78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Геймдизайн-документ</w:t>
      </w:r>
    </w:p>
    <w:p>
      <w:r>
        <w:t>Версия 2.0 • 20 октября 2026</w:t>
        <w:br/>
        <w:t>Unity 6.6 • macOS / Windows</w:t>
        <w:br/>
        <w:t>Основа: ревизия d12e545</w:t>
      </w:r>
    </w:p>
    <w:p>
      <w:r>
        <w:br w:type="page"/>
      </w:r>
    </w:p>
    <w:p>
      <w:r>
        <w:t>Геймдизайн-документ · версия 2.0 · 20 октября 2026</w:t>
      </w:r>
    </w:p>
    <w:p>
      <w:r>
        <w:t>Основа: текущая Unity-реализация, ревизия d12e545. Документ заменяет исходный концепт GDD 1.0 как описание текущих правил. Цели и будущие возможности отмечены отдельно от реализованных механик.</w:t>
      </w:r>
    </w:p>
    <w:p>
      <w:pPr>
        <w:pStyle w:val="Heading1"/>
      </w:pPr>
      <w:r>
        <w:t>1. Паспорт проекта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Описание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Жанр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Аркадный экшн, физическая игра за контроль территории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Один игрок против трёх ботов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Основная версия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Unity 6.6, редактор 6000.6.6f1, C#, URP 17.6.0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Целевые платформы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macOS, Windows x64; команды сборки подготовлены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Клавиатура и мышь; камера от третьего лица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Язык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Русский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Продолжительность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Цель дизайна — короткие матчи на 2–5 минут; фактическое время не ограничено и зависит от борьбы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Аудитория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Любители коротких соревновательных аркад, физического юмора и атмосферы зимнего двора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Модель прогрессии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Независимые раунды и локальный счётчик побед</w:t>
            </w:r>
          </w:p>
        </w:tc>
      </w:tr>
    </w:tbl>
    <w:p>
      <w:r>
        <w:t>В корне репозитория сохранена отдельная браузерная 2D-версия. Этот документ описывает Unity-версию: новые механики Unity не считаются автоматически перенесёнными в браузер.</w:t>
      </w:r>
    </w:p>
    <w:p>
      <w:pPr>
        <w:pStyle w:val="Heading1"/>
      </w:pPr>
      <w:r>
        <w:t>2. Концепция и впечатление</w:t>
      </w:r>
    </w:p>
    <w:p>
      <w:r>
        <w:t>Зимний двор хрущёвок, вечер, тёплые окна, снег и центральная гора. Четверо персонажей в зимней одежде выясняют, кто дольше удержится на вершине. Игрок прокладывает маршрут через рыхлый снег, толкает соперников, бросает снежки и собирает комбо для сильной атаки.</w:t>
      </w:r>
    </w:p>
    <w:p>
      <w:r>
        <w:t>Ключевая фантазия: «Это наш двор, и сегодня я отстою свою гору». Основные эмоции — азарт возвращения на вершину, удовольствие от удачного попадания и комичные падения. Атмосфера дружеской дворовой игры важнее реалистичного насилия.</w:t>
      </w:r>
    </w:p>
    <w:p>
      <w:r>
        <w:t>Опоры дизайна:</w:t>
      </w:r>
    </w:p>
    <w:p>
      <w:pPr>
        <w:pStyle w:val="ListBullet"/>
      </w:pPr>
      <w:r>
        <w:t>Простые действия и понятная цель с первых секунд.</w:t>
      </w:r>
    </w:p>
    <w:p>
      <w:pPr>
        <w:pStyle w:val="ListBullet"/>
      </w:pPr>
      <w:r>
        <w:t>Физическое взаимодействие: масса, импульсы, скольжение, вязкий снег.</w:t>
      </w:r>
    </w:p>
    <w:p>
      <w:pPr>
        <w:pStyle w:val="ListBullet"/>
      </w:pPr>
      <w:r>
        <w:t>Сохранение очков после падения: проигрывается позиция и время, а не весь прогресс.</w:t>
      </w:r>
    </w:p>
    <w:p>
      <w:pPr>
        <w:pStyle w:val="ListBullet"/>
      </w:pPr>
      <w:r>
        <w:t>Разные способы вытеснить лидера: ближний толчок, обычный и суперснежок.</w:t>
      </w:r>
    </w:p>
    <w:p>
      <w:pPr>
        <w:pStyle w:val="ListBullet"/>
      </w:pPr>
      <w:r>
        <w:t>Короткий путь от результата к следующему матчу.</w:t>
      </w:r>
    </w:p>
    <w:p>
      <w:pPr>
        <w:pStyle w:val="Heading1"/>
      </w:pPr>
      <w:r>
        <w:t>3. Игровой цикл и победа</w:t>
      </w:r>
    </w:p>
    <w:p>
      <w:r>
        <w:t>Приветственное меню → настройки по желанию → «Играть» → отсчёт 3 секунды → борьба за гору → победа игрока или бота → повторный раунд либо возврат в меню.</w:t>
      </w:r>
    </w:p>
    <w:p>
      <w:r>
        <w:t>Участники начинают на одинаковом расстоянии от центра — примерно 11 м — с четырёх сторон. За нахождение на вершине начисляется 1 очко в секунду. Цель выбирается перед матчем: 20, 30 или 60 очков; значение по умолчанию — 30. Побеждает первый достигший цели. Штрафа за падение, штрафа за промах по очкам и общего таймера раунда нет.</w:t>
      </w:r>
    </w:p>
    <w:p>
      <w:r>
        <w:t>Для получения очков персонаж должен находиться в горизонтальном радиусе менее 2,2 м от центра, стоять достаточно высоко на вершине, иметь контакт с поверхностью и не быть оглушённым или сбитым с ног. Прыжок прерывает начисление до приземления. По текущим правилам несколько участников могут одновременно получать очки в зоне: эксклюзивного владельца вершины нет.</w:t>
      </w:r>
    </w:p>
    <w:p>
      <w:r>
        <w:t>Вычисления идут по физическому времени игры. Пауза останавливает раунд, перезарядки, комбо и восстановление. При практически одновременном достижении цели разрешение определяется порядком обработки физического кадра; отдельного правила ничьей нет.</w:t>
      </w:r>
    </w:p>
    <w:p>
      <w:pPr>
        <w:pStyle w:val="Heading1"/>
      </w:pPr>
      <w:r>
        <w:t>4. Управление и камера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Ввод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WASD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относительно направления камеры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Мышь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Обзор и горизонтальное направление атаки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Space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Shift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Толчок перед собой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Обычный снежок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Q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Суперснежок, когда накоплено комбо и закончена перезарядка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матче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Пауза; повторное нажатие — продолжение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настройках или отсчёте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Возврат на приветственный экран</w:t>
            </w:r>
          </w:p>
        </w:tc>
      </w:tr>
    </w:tbl>
    <w:p>
      <w:r>
        <w:t>Камера находится за персонажем, базовое расстояние — 7 м, поле зрения — 65°. Проверка препятствий приближает камеру при столкновении с окружением. Вертикальный обзор ограничен углами 8–65°. Угол броска пока фиксирован: вертикальный поворот камеры не меняет баллистику снежка. Во время матча курсор захватывается; в меню и паузе освобождается. Потеря фокуса во время активной игры вызывает паузу.</w:t>
      </w:r>
    </w:p>
    <w:p>
      <w:r>
        <w:t>Клавиша E из исходного GDD больше не нужна для получения снежка: запас восстанавливается автоматически.</w:t>
      </w:r>
    </w:p>
    <w:p>
      <w:pPr>
        <w:pStyle w:val="Heading1"/>
      </w:pPr>
      <w:r>
        <w:t>5. Физика и перемещение</w:t>
      </w:r>
    </w:p>
    <w:p>
      <w:r>
        <w:t>Персонаж использует динамический Rigidbody и CapsuleCollider. Движение рассчитывается в FixedUpdate через AddForce с ForceMode.Force. Прыжок, рывок и попадания применяют ForceMode.Impulse. Масса по умолчанию — 1; увеличение массы уменьшает ускорение от той же силы и изменение скорости от того же импульса.</w:t>
      </w:r>
    </w:p>
    <w:p>
      <w:r>
        <w:t>Поворот капсулы ограничен для устойчивости. Зимняя одежда и конечности — дочерняя модель из примитивов. Физический суставной ragdoll не реализован: оглушение показывает наклон/качание модели, а сильное попадание — лежащую позу с физическим отбрасыванием.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Параметры при стандартных настройках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Толчок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Горизонтальный импульс 8; вверх 2; оглушение 0,6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Дальность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Менее 2,3 м; цель должна быть перед атакующим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0,8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3 с;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Только с опорой;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в воздухе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Ограниченная коррекция направления</w:t>
            </w:r>
          </w:p>
        </w:tc>
      </w:tr>
    </w:tbl>
    <w:p>
      <w:r>
        <w:t>Толчок может задеть несколько соперников, но успешное действие даёт один шаг комбо. Цели с оглушением более секунды пропускаются. Дальность отлёта не фиксирована: зависит от массы, исходной скорости, льда, снега, склона и столкновений. Исходная сильная версия толчка восстановлена по запросу автора игры.</w:t>
      </w:r>
    </w:p>
    <w:p>
      <w:r>
        <w:t>В Inspector доступны масса, множитель силы движения, множители импульсов прыжка и рывка, горизонтальная и вертикальная составляющие толчка. Участники создаются при запуске; настройки на их компонентах во время Play не сохраняются автоматически после остановки редактора.</w:t>
      </w:r>
    </w:p>
    <w:p>
      <w:pPr>
        <w:pStyle w:val="Heading1"/>
      </w:pPr>
      <w:r>
        <w:t>6. Снег и лёд</w:t>
      </w:r>
    </w:p>
    <w:p>
      <w:r>
        <w:t>Снег — игровая поверхность с меняющейся толщиной, а не только декоративные частицы. Отдельная сетка с MeshCollider охватывает двор примерно 40×40 м. Одна функция глубины задаёт форму поверхности и параметры движения; переходы между участками плавные.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6"/>
              </w:rPr>
              <w:t>Поверхность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Глубина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Целевая скорость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Сила разгона*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Damping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рывка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прыжка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Утоптанная дорожка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Около 4,5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4,8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Рыхлый снег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50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2,65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2,4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Склон горы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Условно 8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4,4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0,7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6,3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Ледяная вершина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0,12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</w:tbl>
    <w:p>
      <w:r>
        <w:t>*Предельная управляющая сила при стандартном множителе. При массе 1 численно соответствует ускорению без сопротивления; фактическая скорость зависит от PhysX и контактов.</w:t>
      </w:r>
    </w:p>
    <w:p>
      <w:r>
        <w:t>Четыре утоптанных направления ведут к горе. В рыхлом снегу персонажи медленнее набирают скорость, быстрее останавливаются и слабее прыгают и делают рывок. На льду сложнее затормозить. Для игрока и ботов применяется одна модель поверхности.</w:t>
      </w:r>
    </w:p>
    <w:p>
      <w:r>
        <w:t>Визуальная обратная связь: ботинки погружаются, выше поднимаются при шаге, корпус слегка покачивается, появляется снежная пыль и более тяжёлый звук шага. Следы сохраняются 12 секунд; пул ограничен 240 объектами. На льду следов нет. При новом раунде они очищаются.</w:t>
      </w:r>
    </w:p>
    <w:p>
      <w:r>
        <w:t>Ограничение: сетка не деформируется от шагов; новые утоптанные дорожки участники не создают. Отпечатки имеют визуальный характер.</w:t>
      </w:r>
    </w:p>
    <w:p>
      <w:pPr>
        <w:pStyle w:val="Heading1"/>
      </w:pPr>
      <w:r>
        <w:t>7. Обычный снежок и прицел</w:t>
      </w:r>
    </w:p>
    <w:p>
      <w:r>
        <w:t>В начале матча у каждого есть один готовый снежок. После броска запускается автоматическая перезарядка 2,5 с; остаток времени отображается в HUD. Ручной подбор и расходуемые источники снега не требуются. Обычный и суперснежок используют одну перезарядку.</w:t>
      </w:r>
    </w:p>
    <w:p>
      <w:r>
        <w:t>Снаряд — физическая сфера с Rigidbody, гравитацией и непрерывным обнаружением столкновений. Радиус обычного снежка — 0,12 м. Начальная скорость — 17 по направлению броска плюс 3,2 вверх; срок жизни — до 3 с. Снежок исчезает при столкновении или истечении срока жизни.</w:t>
      </w:r>
    </w:p>
    <w:p>
      <w:r>
        <w:t>Попадание в корпус даёт горизонтальный импульс 7 и оглушение 0,7 с; попадание в голову — импульс 10 и оглушение 1,8 с. Вертикальный импульс — 2. Голова определяется высотой снаряда относительно центра персонажа, а не отдельным коллайдером головы.</w:t>
      </w:r>
    </w:p>
    <w:p>
      <w:r>
        <w:t>Прицел показывает прогнозируемую дугу и кольцо предполагаемого попадания. Он учитывает гравитацию, размер снаряда, окружение и текущие положения персонажей; движение целей вперёд не предсказывается.</w:t>
      </w:r>
    </w:p>
    <w:p>
      <w:pPr>
        <w:pStyle w:val="ListBullet"/>
      </w:pPr>
      <w:r>
        <w:t>Голубой: обычный снежок готов.</w:t>
      </w:r>
    </w:p>
    <w:p>
      <w:pPr>
        <w:pStyle w:val="ListBullet"/>
      </w:pPr>
      <w:r>
        <w:t>Серый: идёт перезарядка.</w:t>
      </w:r>
    </w:p>
    <w:p>
      <w:pPr>
        <w:pStyle w:val="ListBullet"/>
      </w:pPr>
      <w:r>
        <w:t>Золотой: доступен суперснежок; прогноз учитывает его больший радиус.</w:t>
      </w:r>
    </w:p>
    <w:p>
      <w:r>
        <w:t>Даже при золотой дуге ПКМ остаётся обычным броском; суперснежок запускается Q. Прицел скрывается в меню, паузе и при оглушении.</w:t>
      </w:r>
    </w:p>
    <w:p>
      <w:pPr>
        <w:pStyle w:val="Heading1"/>
      </w:pPr>
      <w:r>
        <w:t>8. Комбо и суперснежок</w:t>
      </w:r>
    </w:p>
    <w:p>
      <w:r>
        <w:t>Три успешных попадания толчками или обычными снежками заряжают один суперснежок. Между попаданиями допускается не более 6 секунд; каждое попадание обновляет окно. Промах толчком или снежком, истечение окна и полученный удар сбрасывают незавершённую серию. Готовый заряд сохраняется при сбросе серии, не накапливается больше одного и расходуется на бросок Q. Сам суперснежок не создаёт новое комбо.</w:t>
      </w:r>
    </w:p>
    <w:p>
      <w:r>
        <w:t>Суперснежок крупнее обычного — радиус 0,24 м — и окрашен в золотистый цвет. Он летит с той же начальной скоростью. Попадание даёт горизонтальный импульс 13, вертикальный 2 и сбивает цель с ног на 5 секунд независимо от попадания в голову или корпус.</w:t>
      </w:r>
    </w:p>
    <w:p>
      <w:r>
        <w:t>В эти 5 секунд цель лежит, не управляется, не атакует и не получает очки. По окончании возвращается к обычному поведению. Дополнительные удары по лежащему не продлевают эффект и не дают атакующему комбо. Боты могут получать и применять суперснежки по тем же правилам.</w:t>
      </w:r>
    </w:p>
    <w:p>
      <w:pPr>
        <w:pStyle w:val="Heading1"/>
      </w:pPr>
      <w:r>
        <w:t>9. Соперники и сложность</w:t>
      </w:r>
    </w:p>
    <w:p>
      <w:r>
        <w:t>Три соперника: Мишка, Санёк и Димон. Игрок обозначен как «Ты». Цвета курток позволяют различать участников. ИИ стремится к центру, выбирает ближайшего соперника для ближней борьбы, а на дистанции может бросить снежок. Доступный суперснежок имеет приоритет при выбранной дальней атаке.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Сложность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Интервал принятия решений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Легко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0,65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Средне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0,35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Сложно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0,18 с</w:t>
            </w:r>
          </w:p>
        </w:tc>
      </w:tr>
    </w:tbl>
    <w:p>
      <w:r>
        <w:t>Скорости, масса, перезарядки, комбо и влияние снега в базовых настройках одинаковы. Текущая сложность меняет частоту решений, а не сложную командную тактику. Упреждающее прицеливание, навигационная сетка, обход сложных препятствий и координация ботов не реализованы.</w:t>
      </w:r>
    </w:p>
    <w:p>
      <w:pPr>
        <w:pStyle w:val="Heading1"/>
      </w:pPr>
      <w:r>
        <w:t>10. Уровень, персонажи и атмосфера</w:t>
      </w:r>
    </w:p>
    <w:p>
      <w:r>
        <w:t>Один процедурно создаваемый двор: снежная площадка около 40×40 м, четыре пятиэтажных дома по периметру, гора высотой 3 м с основанием радиусом 7 м и вершиной около 2,2 м. Декорации: флаг на горе, фонари, лавочки, снеговик и сугробы. Четыре направления утоптанных дорожек читаются цветом поверхности.</w:t>
      </w:r>
    </w:p>
    <w:p>
      <w:r>
        <w:t>Время суток — зимние сумерки. Палитра сочетает холодный сине-серый снег с тёплыми окнами и фонарями. Используются туман, направленный свет и снегопад. Персонажи собраны из примитивов: куртка, шапка с помпоном, шарф, варежки и ботинки. Профессиональные модели и анимационные клипы пока не используются.</w:t>
      </w:r>
    </w:p>
    <w:p>
      <w:r>
        <w:t>Три разных способа отображения снега:</w:t>
      </w:r>
    </w:p>
    <w:p>
      <w:pPr>
        <w:pStyle w:val="ListBullet"/>
      </w:pPr>
      <w:r>
        <w:t>Particle System: падающий снег в мире и пыль из-под ног.</w:t>
      </w:r>
    </w:p>
    <w:p>
      <w:pPr>
        <w:pStyle w:val="ListBullet"/>
      </w:pPr>
      <w:r>
        <w:t>Сетка с MeshCollider и визуальные отпечатки: снежная поверхность и следы.</w:t>
      </w:r>
    </w:p>
    <w:p>
      <w:pPr>
        <w:pStyle w:val="ListBullet"/>
      </w:pPr>
      <w:r>
        <w:t>Интерфейсная анимация: снег поверх иллюстрации главного меню.</w:t>
      </w:r>
    </w:p>
    <w:p>
      <w:r>
        <w:t>Звуки синтезируются программно: шаги, броски, удары и сигналы. Записанные голоса, музыка, ветер и лай собаки остаются будущими дополнениями.</w:t>
      </w:r>
    </w:p>
    <w:p>
      <w:pPr>
        <w:pStyle w:val="Heading1"/>
      </w:pPr>
      <w:r>
        <w:t>11. Интерфейс и переходы</w:t>
      </w:r>
    </w:p>
    <w:p>
      <w:r>
        <w:t>Главное меню — приветственный экран с иллюстрацией зимнего двора, лёгким движением фона и 65 анимированными снежинками. Кнопки находятся слева на затемнённой области: «Играть — выйти во двор», «Настройки», «Закрыть игру». Показаны управление и локальный счётчик побед.</w:t>
      </w:r>
    </w:p>
    <w:p>
      <w:r>
        <w:t>Настройки: сложность, цель 20/30/60, громкость, чувствительность мыши и возврат на приветствие. Изменения действуют в текущем сеансе; долговременное сохранение этих настроек не реализовано.</w:t>
      </w:r>
    </w:p>
    <w:p>
      <w:r>
        <w:t>HUD: очки игрока и прогресс до цели, очки ботов, состояние вершины, перезарядки толчка/рывка/снежка, глубина и тип поверхности, прогресс комбо, готовность суперснежка и время подъёма после сильного попадания.</w:t>
      </w:r>
    </w:p>
    <w:p>
      <w:r>
        <w:t>Пауза: продолжение и «Выход в главное меню». Результаты: победитель, очки участников, повторный раунд и выход в главное меню. Список результатов пока не сортируется в полноценный рейтинг.</w:t>
      </w:r>
    </w:p>
    <w:p>
      <w:r>
        <w:t>Выход из матча возвращает именно на приветственный экран: матч сбрасывается, снежки и следы очищаются, курсор освобождается. Новый матч начинается только после «Играть». Отдельная кнопка «Закрыть игру» завершает приложение; в Unity Editor останавливает Play Mode.</w:t>
      </w:r>
    </w:p>
    <w:p>
      <w:pPr>
        <w:pStyle w:val="Heading1"/>
      </w:pPr>
      <w:r>
        <w:t>12. Реиграбельность и границы версии</w:t>
      </w:r>
    </w:p>
    <w:p>
      <w:r>
        <w:t>Реиграбельность строится на соревновании за позицию, выборе маршрута по снегу, комбо, сложности и стремлении увеличить число побед. Победы игрока сохраняются локально через PlayerPrefs. Аккаунты, онлайн-рейтинг, валюта, магазин, предметы и платная прогрессия отсутствуют.</w:t>
      </w:r>
    </w:p>
    <w:p>
      <w:r>
        <w:t>Текущая версия — 3D-прототип с рабочими правилами в исходниках, а не законченный коммерческий релиз. Браузерная версия самостоятельна. В проекте нет мультиплеера, мобильного управления, геймпада, смены дворов, скинов, случайных событий, полноценного ragdoll, деформации снега и записанной озвучки.</w:t>
      </w:r>
    </w:p>
    <w:p>
      <w:pPr>
        <w:pStyle w:val="Heading1"/>
      </w:pPr>
      <w:r>
        <w:t>13. Техническая организация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Компонент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Ответственность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GameSession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Состояния раунда, меню, HUD, результаты и счётчик побед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Fighter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Rigidbody, управление, ИИ, удары, очки и визуальная поза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CombatState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Перезарядка, комбо, заряд суперснежка и пятисекундное лежание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Snowball / SnowballAim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Полёт, столкновения и прогноз траектории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SnowSurface / SnowFootprints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Глубина, сетка снега, параметры движения, следы и пыль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Arena / YardCamera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Генерация двора, свет, снегопад и камера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MenuArtwork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Импортированная иллюстрация и анимационные эффекты меню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ProjectSetup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Подготовка URP/сцены и команды сборки</w:t>
            </w:r>
          </w:p>
        </w:tc>
      </w:tr>
    </w:tbl>
    <w:p>
      <w:r>
        <w:t>Используется Input Manager (Old). Ввод нового Input System пока не перенесён. Иллюстрация хранится в Resources/Menu/WinterCourtyard.png и загружается автоматически. Двор и персонажи создаются при запуске сцены WinterYard.</w:t>
      </w:r>
    </w:p>
    <w:p>
      <w:r>
        <w:t>Подготовлены команды Winter Yard → Build Windows x64 и Build macOS (Universal). Цель производительности — стабильные 60 FPS, но измерений и подтверждённых минимальных системных требований нет. Объём сборки не измерен. Подпись и notarization macOS не настроены.</w:t>
      </w:r>
    </w:p>
    <w:p>
      <w:pPr>
        <w:pStyle w:val="Heading1"/>
      </w:pPr>
      <w:r>
        <w:t>14. Проверка и критерии приёмки</w:t>
      </w:r>
    </w:p>
    <w:p>
      <w:r>
        <w:t>Исходники проверялись статически; пользователь открывал проект в Unity, ранее сообщал об успешной работе браузерной версии. Полная проверка последней Unity-ревизии и сборок в облаке не выполнялась: там нет Unity Editor. Нельзя считать наличие исходников подтверждением качества физики и готовности релиза.</w:t>
      </w:r>
    </w:p>
    <w:p>
      <w:r>
        <w:t>Обязательные проверки перед распространением:</w:t>
      </w:r>
    </w:p>
    <w:p>
      <w:pPr>
        <w:pStyle w:val="ListBullet"/>
      </w:pPr>
      <w:r>
        <w:t>Проект импортируется в выбранном Unity без ошибок Console; URP корректно отображает материалы.</w:t>
      </w:r>
    </w:p>
    <w:p>
      <w:pPr>
        <w:pStyle w:val="ListBullet"/>
      </w:pPr>
      <w:r>
        <w:t>Приветствие, настройки, игра, пауза, результаты и выход образуют корректный цикл; курсор освобождается в меню.</w:t>
      </w:r>
    </w:p>
    <w:p>
      <w:pPr>
        <w:pStyle w:val="ListBullet"/>
      </w:pPr>
      <w:r>
        <w:t>Игрок и боты набирают очки только по правилам вершины; при достижении цели матч завершается.</w:t>
      </w:r>
    </w:p>
    <w:p>
      <w:pPr>
        <w:pStyle w:val="ListBullet"/>
      </w:pPr>
      <w:r>
        <w:t>Обычный снежок нельзя бросать чаще 2,5 с; HUD показывает остаток; пауза останавливает отсчёт.</w:t>
      </w:r>
    </w:p>
    <w:p>
      <w:pPr>
        <w:pStyle w:val="ListBullet"/>
      </w:pPr>
      <w:r>
        <w:t>Комбо заряжается за три попадания, сбрасывается при промахе/ударе/таймауте; Q расходует один заряд.</w:t>
      </w:r>
    </w:p>
    <w:p>
      <w:pPr>
        <w:pStyle w:val="ListBullet"/>
      </w:pPr>
      <w:r>
        <w:t>Суперснежок оставляет цель лежать 5 с без возможности двигаться и набирать очки; повторный удар не продлевает эффект.</w:t>
      </w:r>
    </w:p>
    <w:p>
      <w:pPr>
        <w:pStyle w:val="ListBullet"/>
      </w:pPr>
      <w:r>
        <w:t>На рыхлом снегу движение заметно тяжелее, чем на дорожках; вершина скользит; следы и частицы ограничены и очищаются.</w:t>
      </w:r>
    </w:p>
    <w:p>
      <w:pPr>
        <w:pStyle w:val="ListBullet"/>
      </w:pPr>
      <w:r>
        <w:t>Прогноз прицела соответствует броску по неподвижной цели; отдельно проверены препятствия и суперснежок.</w:t>
      </w:r>
    </w:p>
    <w:p>
      <w:pPr>
        <w:pStyle w:val="ListBullet"/>
      </w:pPr>
      <w:r>
        <w:t>Масса влияет на импульсы; обычный толчок сохранил сильную настройку 8/2.</w:t>
      </w:r>
    </w:p>
    <w:p>
      <w:pPr>
        <w:pStyle w:val="ListBullet"/>
      </w:pPr>
      <w:r>
        <w:t>Собранные .app и .exe запускаются на соответствующих системах; FPS и потребление памяти измерены.</w:t>
      </w:r>
    </w:p>
    <w:p>
      <w:r>
        <w:t>В редакторе подготовлены команды Run combat rules checks и Run snow surface checks. Они проверяют правила состояния и параметры поверхности, но не заменяют Play Mode и проверку физических столкновений.</w:t>
      </w:r>
    </w:p>
    <w:p>
      <w:pPr>
        <w:pStyle w:val="Heading1"/>
      </w:pPr>
      <w:r>
        <w:t>15. Следующая итерация и риски</w:t>
      </w:r>
    </w:p>
    <w:p>
      <w:r>
        <w:t>Ближайший приоритет — проверка последней версии в Unity на MacBook, исправление ошибок исполнения, настройка камеры и баланса снега/ударов, затем тест сборок. После этого — улучшение анимаций, читаемости HUD и звука, сохранение настроек и полноценные игровые тесты.</w:t>
      </w:r>
    </w:p>
    <w:p>
      <w:r>
        <w:t>Дальнейшие идеи, не обещания текущей версии: суставной ragdoll, анимированные персонажи, динамическое протаптывание снега, новые дворы, события во дворе и локальный/сетевой мультиплеер.</w:t>
      </w:r>
    </w:p>
    <w:p>
      <w:r>
        <w:t>Основные риски: долгое оглушение может лишать игрока участия; сильный толчок на льду — слишком далеко уносить; снег — затягивать возвращение; несколько участников на вершине — сокращать матч; простая логика ботов — застревать в окружении. Балансировать следует по игровым сессиям: время возврата, доля времени без управления, средняя длительность матча, частота комбо и доля побед на каждой сложности.</w:t>
      </w:r>
    </w:p>
    <w:p>
      <w:pPr>
        <w:pStyle w:val="Heading1"/>
      </w:pPr>
      <w:r>
        <w:t>16. Источники и обслуживание документа</w:t>
      </w:r>
    </w:p>
    <w:p>
      <w:r>
        <w:t>Источник правил — код папки Unity/Assets/KingOfTheHill/Scripts и актуальный Unity/README.md. Репозиторий: https://github.com/artur23-boop/MyGame. Сгенерированная иллюстрация создана для меню игры; внешние модели и аудиозаписи в текущий комплект не включены.</w:t>
      </w:r>
    </w:p>
    <w:p>
      <w:r>
        <w:t>При изменении боевых чисел, управления, интерфейса или целевой версии Unity обновляйте этот документ и экспортируемые PDF/DOCX одновременно. Значения в таблицах — параметры реализации, а не гарантированные результаты измерения физики.</w:t>
      </w:r>
    </w:p>
    <w:sectPr w:rsidR="00FC693F" w:rsidRPr="0006063C" w:rsidSect="00034616"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Царь горы: Зимний двор • GDD 2.0 • MyGame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D40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05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D405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Царь горы: Зимний двор — GDD 2.0</dc:title>
  <dc:subject>Геймдизайн-документ текущей Unity-версии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