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-909955</wp:posOffset>
                </wp:positionH>
                <wp:positionV relativeFrom="paragraph">
                  <wp:posOffset>-458099</wp:posOffset>
                </wp:positionV>
                <wp:extent cx="10706100" cy="75533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06100" cy="75533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550F94BA" id="Grupo 51" o:spid="_x0000_s1026" style="position:absolute;margin-left:-71.65pt;margin-top:-36.05pt;width:843pt;height:594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CWEsNwAAXF4BAA4AAABkcnMvZTJvRG9jLnhtbOx9YW9juZHt9we8&#10;/yD44wM6rXuvbFmN9Cwm3dNBgNns4I3fD1Db6rYQ2/LK6umZXex/f6dYVbws3ypSL55kkzcaIJHd&#10;KhfJwyJZLB4Wf/8vP9/fzX7a7J+2u4e3Z93v5mezzcP17mb78Pnt2f+5+vDq8mz2dFg/3Kzvdg+b&#10;t2e/bJ7O/uWb//k/fv/18c2m393u7m42+xmUPDy9+fr49uz2cHh88/r10/Xt5n799Lvd4+YBX37a&#10;7e/XB/y6//z6Zr/+Cu33d6/7+fzi9dfd/uZxv7vePD3hX9/zl2ffJP2fPm2uD//26dPT5jC7e3uG&#10;uh3S/+/T/3+k/3/9ze/Xbz7v14+322upxvqvqMX9evuAQrOq9+vDevZlv52out9e73dPu0+H313v&#10;7l/vPn3aXm9SG9Cabv6sNX/c7748prZ8fvP182OGCdA+w+mvVnv9559+2M+2N2/Pzruz2cP6Hn30&#10;x/2Xx90MvwOcr4+f30Dmj/vHHx9/2HML8eP3u+u/POHr18+/p98/s/Ds49d/3d1A3/rLYZfA+fnT&#10;/p5UoNmzn1Mf/JL7YPPzYXaNf+zmy/lFN0dfXePL5fn5MPTn3E3Xt+hL+sNXi/nqbIav+77Xr77T&#10;v79IX9Ifd915t6TvX6/fcNGpulK9b37/uL1+g/8JrPhpAmvb/PBXhy/7zZkouT9Kx/16/5cvj69g&#10;AY/rw/bj9m57+CVZM1CiSj389MP2mtCmX4oe6rWH/nS//ry5n3HrVYj/ZE1NSt0ze9i9u10/fN58&#10;+/SIcQA88Of6T/v97uvtZn3zRP9MEFkt6VdTjY9328cP27s76j/6WRqMofTMFB3M2Mzf766/3G8e&#10;Djxu95s7tH338HS7fXw6m+3fbO4/bmCG+z/ddMlYYBDfPx2oODKNNJb+s7/8dj5f9X949e58/g5W&#10;sPzu1berxfLVcv7dcjFfXHbvunf/RX/dLd58edoAhvXd+8et1BX/OqmtO3BkiuEhmYb27Kd1mkDY&#10;mFChZFRaRdgXQUJ1fdpf/2+ADTn8fNhvDte39OMnICf/DuH8RYJ5RJb64AnDrDlypgOAMErDp2b+&#10;sI390+GPm939jH4A2KhqAnv9E7DmxqkIVfthR12eGnP3YP4BreB/UQzKblrNV99dfne5eLXoL75D&#10;Xd+/f/Xth3eLVxcfuuX5++H9u3fvO+2m2+3NzeaBinl5LyXQd3fbGzXUp/3nj+/u9tx7H9J/Mh88&#10;jWKvyVrGamjPkjJClS1v1fWL+R/61asPF5fLV4sPi/NXq+X88tW8W/1hdTFfrBbvP9gmfb992Ly8&#10;SbOvb89W55gB622bp/+mbVu/ud8esMDebe/fnl1mofUbGvvfPdykrj2st3f8cwEFVX+EAt2tHZ1s&#10;lqxUJg0YLS8TaV7NK4auKhc6Z6XFbHae5vLnqwatm7/WqtINwwKF0vx/cT4QJNyPaXSkr9La0C+e&#10;ryrDYsWryjDIn13ffqfDatENvCJ1i2EhOHtrytdH+DFPOjvit+NmHPJiPA/gx9v14wZ9T2qLhQBO&#10;FS/V/4Z5aXaeFjkR0WX6idfoyoxv/oB+OWrqGZYd1hGge75KOBTgzukbAnc1rAxEk3lnc4fp8oka&#10;tn4TTD3FAKVZ9YhxrDNSnrTqc9Q/64CGTyjj9gVjWLubLevj7uYXjNf9DksCHC+48/jhdrf/j7PZ&#10;V7jGb8+e/v3Lmpycuz89wKBX3WJBvnT6ZXG+7PHLvvzmY/nN+uEaqt6eHc5m/OO7A/vfXx7328+3&#10;KInX+4fdt/ATP23TMkT141phlqFfMKYqs8wFaqC+K1zm2Xmyv7/lLDMse55k8mRBawU7sHN8Q8Ng&#10;uJQRkh3X6V8VUwx2M+bvYL7/bTPMRd4MfNhvNrT9mgFjzKXUF5iIns0y+CL1Uv5G7avpyWREFktx&#10;5RXHvlswHP08TccZjvWb6y/sxZTTB5aQG/EXP9+IMVzBLD7d32FD979ez+Afzr7OFn0yDZJWITQ1&#10;C2HxmN1CVNaGUQiudxZa9L2vCUtEFuqWva8JrcpCqI2v6bwQ6ueXviaYS6Hp0te0LIT6xcLXhPVk&#10;1NRd+JqwOGahfhnUqSshH1YR5CXmQ9f5tepK0IfzACpamHO9hsV5oKuEfeiCDuxK3IfLeaCrBL6/&#10;WPpwYes51msxj3SV0Pf9PNBVYg/r9OtF83BGorsIDKI32K+Wga4Se2yk/Xr1BvtlNHZK7C8Ck4CL&#10;O1Z+GAK4aNLNTRwCQ+1L5PtVhFaJfNjAEvj+PDD6oQR+8KEaStj7PoBqKGEPjAHe6YhBdxl0ILzU&#10;USoAaigx786DCWsoMe+7oHkl5l238q1qKDHHUHXnYziPY80vg94jByQbAiYjV9OixPw8mPsWJeTd&#10;PIBqUYIeLRKLEvPuIoAKG4+i6j5QtIPJzcNKGLSvBD0YMYsS8n4Z2NSixBzFuWvgeYl5DxBc0CmO&#10;mKvedYGhn5eo9/NgDsX+rdA1Dwz03MC+CpqInWepK1hzzkvgOwx4v40l8N08sPbzEnrsGwNdBvpo&#10;5JCHW6AarIXkto1Si2C6uiix76Ll/sJgfxn044XBvg/wuiix7zHZuvZ1YbEPRuJFiX1/Hpj9hcF+&#10;GdjXRYl9vwxsYmmwXwVtXJbY95cXfhvh5Y49FI6hZYn9ENn9ssS+vwjsa1liP0R+yLLEvl9Fugz2&#10;l8E8sSyxHzADuGNoabC/CPrxssR+wOhwdV0a7OEXuPZ1WWI/REv+ZYl96Htjazf2I6Hq16vEvoMV&#10;5nphN5P3K+tbDr5iY/Pzg+xh8BO2yzjomacgyePuiQ4+aEODjeUVh+yTPO2BAmE0l4R19wSpijDa&#10;Q8Jp44PK1YVhLCSshyt1YVgDCWtIqC5M+weSRiiJNpWtitAWIYkf10jaUibx45rZSTvzKVKj7tLS&#10;7rimkrtOlYFDfkxTcdjD4sc1tZem8uFZE0iJZlzBdz6qMtJU3k03tZODTE2FE3yMdvKCk/hxTSVX&#10;N4kf16vkzybx45pKPmsSP65XyTElcfiexzSVvM8kflxTycNM4sc1VQLhV4vjmkq+YtJ+XFPJHyRx&#10;PiluGgG5fEn8uKaSV5fEj2sqOW5J/Limkm+WxI9rKrlfJA4H65heJQ8riR/XVHKikvhxTSU/KYkf&#10;11RyhZL4cU0lb4fE4c8c01RyaJL4cU0lnyWJH9dUckuS+HFNJc8jiR/XVHIuSBzuwzFNJf8hiR/X&#10;VHIRkrhpKg8TWeXp/PU5M2V/NgMz5SPVCOcm6wM5B/ojnQZSBHN2i08EKenf73c/ba52SeJAPgKc&#10;kVQu3A1p1Shx91BKIiLKknzehZrp9/r5mDQuZNlEhEA06vf6KXKyRCH02ZDjXu1WKaQcl0stBYJw&#10;whr6RA6LGPej1ks/tX5sHgiDNuTgAlK5ebSrHv1UXLgdCIbW9c3hNpO+lVqC6tFP1odwaZJDQLSq&#10;byDXGfqGvl4uQqYsx0edIc6DrIgDtmk1/BA2ZX0YNzW5Hv2a6reqtwOh0ySH4GhdH0VM0F6y12q5&#10;4lFJ+D5sb4d+YH11O0UIVdqhI0n7Sz+53zqKM1F/XDbkKLxMctje1dpxKd3Gp9dhM2TVQKy0qo1C&#10;O1Roy6jElhs2Km5lnycXhUI/BRJuKSKm1brpeKy3QEYjgs011Njmej66CUGTubHRU2znHcIDtRJl&#10;FmvMijp5IthaU0ZheXQTQqdVMQr+kti8broyYi7rZYpXgxW/VjNZVOGP1aRWjBnipDUpxFfZGhti&#10;4tJ3dfNBiDVpaww7dHbCrFqzdNwIZOtY9OKv17FAmJVLrIvpSt2YxhElYm046aph2wMtto36Moho&#10;q8jVbahbqb76NE7LOJfbkBNXscvnuTpn6KfOHVpufSh0sv9AjLmKCyKvgl9DH/ohtaPhDtEQTXLY&#10;LtX6A6dmLNdYVhGBZTlEnqr6dIpAv9TluB2Is9blZKvaY7td1SdbK8Ra63KynLfcJnJMCT/EW+v6&#10;ZNz2cHeq9RM7Rcy1Kkd4pHIb+Ol4Q9y1rk+2y0PDnhGZTeXScK+1g9xIrl/dDhCdZTmml4RL3YCl&#10;kHGutwMRWpZjhkesT+aXHh5FrR2I0rI+uJV1OWkv05gr5Uo7GtuAQUjhHRPTYn2TDZLOP9d3u6cN&#10;V5k2Xin+mHdg0FfyTk78NLBJpX8NFr9pftrfgfxJsSXmuo3UrDSR/trUrMWcKCyYqAf2cAumJ80Y&#10;xHDDDRwxAb3aUQ4RZXYWRx0joQo+Qz6ppNOTnjfvETFroLO5gWfuUgZgZDVdIic4ilDbLETnTI4e&#10;7LyzCDT4FcI8lIWGCzplcjRhMc9CTCdwagRgsxB0+JowPWahACLMtFmkhAiT1W/5eInm6nyU9tcE&#10;2ajLKMhG/esF2djjzccZUYQNFplGkI4SXWj0kx3eVBiNMwR2awtm3jw1HJhnldPCTqvbA/jML7xO&#10;cVrd5E4LVpu/xdUG8pWfr27JffVXN1xv+O5me/hht304oD68oTCi9MtRFxsWdCMkLXe8/yuWuxUm&#10;g3RpJA+8Fy13S1peBnjxGOzlWoa5Ik/mvEylwEYpUi53Pfiprp5yuRt4bZkoKtc7IuC6isr1LhFr&#10;h9VEUbncDQPxbJyWlcvdOa+bE0XlajecB4rK9Q4EV1qAJ4osBXlJ3DmnSnRXJaOdWIaeqhLvAZwe&#10;X1UJeJfYuZ4uA/mKGMhetUrMOzgifhMN6omt4+kqYe8WxFLz6mWAT+w5T1eJfAcLdnVRAD6DOlwG&#10;ZkWLYpbqE7vJqRcdJmWp4YKYP069DAO574lZ5uky2IMJ6usqse/B1/N1GewHIrF69SqxZ+KwVy+D&#10;fTQM6RgsI9FHZm9IyD0s2q2XpSFjcLhtNDTkPsKL4pJjvUJdJfaIUQb1MtiDpurXq8Qet7sDXRZ7&#10;Yl052BsucgdCto9XiT20+LoMGzmYlQ0ZeYjQMmzkaKEwZOQAqmdc5GA+pSUvd2GHAetCZdjIHUBw&#10;oQLJpNQVQVWafJ/Igc7wsXxkTEpuvSwhOZFPHV2WkBzqKqebfgimG0tIvgxWIENIRrjMx8sSkhOZ&#10;0jFTQ0juo3URV0BL7CO8DPYXwRJEp8ajTaRLHU69DCGZL8E42FtCsmyZJyu2ISQzR93TVU43RM12&#10;bcIQkmNdxu6jpdEQkmNdBvtFMIYMITnGy2Cf7hk42BtCch/1oyEkh66EJSRH9mUIyXy9w6uXmepB&#10;P3fnCUNI5gsCnq5yqu+HYMmmo4TRVhMR39Nl7D5aggwhOXTjDCG5w6h122gIyavA8zJ85C7dI3PM&#10;3vCRzRT9Gw/ypBiPR5I+cYhDRjgWOQSarjKVok5oPnGIIyBPHOIImROHOELmxCGOkPnNc4hffF5B&#10;fgOfVyzd8wrhUes5RHRegZAih0DrDBPiEtI6gt1j7bwC4cAkhi1MVYw2L9AGD7kqJtTxBqcNUbqk&#10;DQ5cXZ0Q1uAYN+SALGqH+FlDjqFDbKwuR64h9CHuVZeju4kkly/w6DmOfvLh0SD3JBCvquujy96k&#10;r0HJ1L5FnKmqDxEm1oduqXUbokfHySm7pMFGRNRH2pG2kRg5iod+CouMIoNor2wHQjkx+EYrno0f&#10;LUqP1KYsfLjzqXg47AJPNOYQTxHJeoMQK2G5Bmu+VxpbS47u2QOg7rLR0UIgxl6n0dHaDp1lFCX9&#10;lNNOuRzTNVjQyg7vGqeimWzZMOws1xjIo5z2nNZfP7Ud0t4GXRD7c8a5MdEgtsNyDQZwLx5Wi/aI&#10;PTPrAy2qOkAzbbQ+YVL/k70gSVpN3dTwFTYdLBiKJ3YVnfwZ2pRJcRan8zudP/+Nz59h5M/Pn9PC&#10;ag6V0Xc5vd6vdv68kHsfC/ZwxvNnWtqZbpWZui86f+5x2R7X1bWYkZNVnssNnKKGucvREXSXjoYc&#10;TahwDstRlgPce59qAtRZCFl63CqVcVo++nIUlaHCoGmYW3NZkjNnWqEyTIjkbX6Nyggtxdmd+pgT&#10;aKDjK7In0Ck3wLRKNgcW59dwOq7EGxUKqlUC3iPFkos4saQzVAPn/XDqVWIeG1QJe2hRtACNJXIu&#10;BaeNJfD9gk6gHejtCTTnxJjqMifQlAHF12WPhFIeC0dXiT3uQgS6SuwlX4Sjq8TetBGL5m+Z0HeK&#10;9SJoy1uVv2u+CJjdy4iUtDak28qYQjwiJaaO5FVicmjtk3Qj2fC35XJna/8qu/XGRUBK4UlOb31L&#10;kxoJqZYy2ZnJtBVuSTE1MyaNC0FT7J672tN9ab5zhjN9duOjfekg11boelLN4dfrMq3b3NOSn9f2&#10;tDF4QZ7v3/DGYHzVoZYiGPNQmSIYPAFY9d80RbDmE+96DnWMHj1ujItLj8TxVA9Ms/q4RU5DPv5Z&#10;kST4+R9izPz3JQmGD/h8r5RiCP5eiSYR883R1FwHEs0S3FF0JXFzc/zzRXsjXE6FW5yfHPH3Rl3K&#10;WEsR0NR1o1DpMDJblKO35f7JuIu4sXI7cxSV3iKzwKaKSl+xG3pfUemmM4dyqqh00jkLqFOj0kcH&#10;J8jFqPTQmSPqKDKbowgkszdCvga/cWZz1KX8zl7PlYj3kHIRp2v6eRPCSRE9XSXoTF31mliiTl3j&#10;omUSBHeJguzpKoHvmG467UK6cjnWHh3tttFsjsJ62c1RIpA79TL03C7lsXbwMvTcqIlEMxgrzxzy&#10;aRPxL6PUgrbLXq0M8ueJBOuoKi0eybx9VQZ47IPdTjTc3MBMLTMX/HBXk2Hm0i7SaZ7l5UagW15u&#10;oKnEvD8PWmcTBAdzFXEhcvdhqQuaZzAn8p7XvhLzPmUPd4zKJAhOaX0dVYaSO3SJlDu1BEPKTXt3&#10;T1U5rQ99onw5qspppouGjaHlDimRvNNCS8tNbHuvXiXwuO3tA29ouT3yG7vI06HC2InRSmFouRRB&#10;cnVZWu4imP4sLTdRMJ02UtK4sV7MRJ9ib2m5EfaWlpvyyTvYW1ouettvY4m90HKdepVGz3mCvTYa&#10;7Jk26egqp/jEPHZUWVYus5inqgwrN5G+PVUG+XQl1kHLZAlOjwJ4qsxkkxIOe6rKCf4ymJUtJTca&#10;1iZHcOQ9WEZuqKqEvYOUaw6WkZvydTsttIzcyOQtI7dLbPtpH1pGLq4T+fWyyKcLE46uEnkO1zu9&#10;SGfgeSh20YJoGLl95IlQqotRV8qU7uFVYo80IH4bLSM38rYMIxetC3SVRh96lIaS20emSqGj3MaU&#10;ot5pIoXHslCf3gxxoCdOS5aKJkFKl5KF6NKOaxE47R+lUg53r1YGePgZrirK+5MLTOmUHVXIAVcI&#10;YUn3VZW4B2s1UZzG4sAI9zWVqKcLe1N7pxBh1nQZta7EPB2WeK0rMQd53q9SCTnuQLjuH709lusE&#10;Nz9rwg7/FPl3UmGfWN4RnVLScJ5Y3pP06adM0ZHNnDJFR8icMkVHyEiWw1Om6Mk886tkig7PvIXh&#10;fJWPG+u3eMjjw+HkFehFFIJPatOJg//EhGRzvMrJe+vahUZ9xeks2trhnlFlcprZhnY4YUlcubEN&#10;cWlq5igmca7UC1Juk+NHh9jkmXuH2LQpRS1zhtfoSJUyX5Igzg+kK/QIVD+ZWip5oFsnr8p0R8CW&#10;O1a16CdrE8I5jpOqYkJxRli4LiYH57ioXitU2OutlOEqhjBCTRttdgm3BrdeW9pgPitu2QYVL/2U&#10;XsCehArNxqRf6yeLYZeY5HCyUG0DYgdHyrE1tS4IUH9y/er9Sh2a5Pi4CoNB66+f0g65INA1spnj&#10;DIL1NbIjd8o/5iefK+VK/ZCQoWYDOGPgcoHjMXLN5vI9Aj4HrtSOUc4vaCho+ingycMcDW5KR8FF&#10;2FQj46UmHsf5VrWlFIeAtgZvWwkxVV2UN5t01bHtJSNgfcLpNW9/vUTJml6vPY4mpNfrypSsUrch&#10;OohP+DfEhPWTn7HWztZP7nQcUDD+9YFP+WGp0Ea6W5xRJLHG5KXZVTscWNaMA+cUSR1OIhpyMpz5&#10;FfFwIOCsgvU15mC8q8Vy2X9Q0PSTwcvZaZERvNaOXtyXvnUtQu9LNdLhZ7pSI7u+Zvpu3fuirMjU&#10;u3gTu94Ooa+1+iNfA8nJBRU3/RTjk8cd8Ix5o1ydNuvLRC63dV1E25FTf2q99FPqJ9dUmreL2Exb&#10;VDe5rJRvU2lh+imFCnOusYRpwsWmGC8RjfzTveTvhtNfNWS5NJndcK26fkoTdBpozIsi1noIoFc5&#10;fB5TO8pYWZeTaaV1i0pXCqY+hdNKXlGwj6iXy+tw6y2YXlCmYV7TR15dWglgzlU5WWNxklGX05UF&#10;2U2q+uTJgmZSczq2xbSC04W6PvHu5NAgxFmT1jfl1JttlEthfapeYwjhaxart0I2UH3DGZOph66U&#10;1jCm6zJUt8wI0xGmnzzSiCZBYvBWatpkHe1bzpgue/W6iRRYa7UyZUmBB32EVGPC5t1EY9aR0Yqj&#10;x1qBMrs2PAUJJTbWw+d7Zu2b0y3BU5ba3f7dYU97kdmXx/328+0B7lUKvDzsvv1y2H3aHshKiT76&#10;cXfzyw97+eXr0yMxev8eOdgxOT9nviY31vBb8y1Bre31n3/68ZGqezzz9VwjJAP70wWHGMlomfmK&#10;eAaP2hcxX/EMCJ1MItctlJWE1fIAl+gPA9/QL0WwNRjPLlecJnWiB9NtFuqQu9bVBO8iCw2SQWyi&#10;CZNoFsK+wNeEeW8UWnCerokm9GMW6vAKuVsn4JyF+KlyB6Xy+LYDh9HVRM5YVoV9YQB4iXjPCeWm&#10;mBvya4+sun7nlagzhcLpP0t+ZTqGYwgl7h1nsHTqVQKPN3CCepXIY20N8DLQp/T+DvSG/IpH8Xxd&#10;lvyKLKouXob8CqQCXaXBJ7rCFC1DfeUrpw7yhvsaDkGKP2e7KeoEd+/EDThxA+DF/nPdCqRBnNIV&#10;YfrwDlToSSryzXXPGh2oJD2Qw3JSd1wlGNEMIkkYF0tBVV9+Qg0ZjnjpVfdVP2WLIaE/TOJVOUzf&#10;sk+q70X0wTtMvlV9+vRYa9PS03QH/FoviWpAWiawcJcp+5Z8MKlo6KdGaWzv6rcn1//k+v/ju/5w&#10;SZ67/mkS+NVd/6Ue8J0jQULyycdLb5gu0qW3nPPoRa4/eePwhjjiXPr1pSPagU0Op5YfFSyFSl+o&#10;5wtKU02lGwodvqbS+e/Ay3TrVLpCoSbjg56njc20TqULSjdE3NaVHmjHqYOnmkrnv+d0v1OcjPMP&#10;0rDbOnPxjV74cCtlfH++YDGtFF0xzU4jXfHxVRnQE9ncUVWC3qcbU44hUBx8LDBoXwk6Uo8FlSpR&#10;j2yzBJ2vLTp1Ml5/8vmnrTM+vySknnafufDGV68cVSXmy8DMjc/PGbcdTSXki8AO6JWqjPgqsfsd&#10;TQbyqE4l4nKdz1FlMPf7ztx2w1Pwvh1A91jzoHXkBObW4SAj0FRCHkxRREUYNfG7EdPWmdtu6XKT&#10;Y1D2tttlMGAo82UuMFHxPVUl5nJFzalViXlkUva2G7+EMFVlbrvR23TujGCeoMCi4MNOQfbcwg5z&#10;kK/LAI9Qhjvp2etu/GTRdACaVyhwPBvoKpGnFwH9epXQ4wQg0FVCj1d2XFX2thtf/ZlCb267pRsj&#10;jkGYy24UMnDRMpfd0o0RT1UJPLYNgapykolsy7xAAVZPoKrEnR/ZmHYhcWlHo0G6fr+BJexhF5qr&#10;btHcZ266dfz01LRalEMgVwtrklsrc9NN4jmOqhJ3POzoqyphx4mlb1jmqhvB4OsqcSdLdo3U3HWj&#10;p6B8XSXwfbToYM8+otUh2Ziry9x1k8eUpnCZu244kw10lXONcT9OATCfxCun/leZaFrnzZI/SUEk&#10;uIwczmiIw8iTuJ51N8ThpSRxDZY0xDFJJHGNhdTFycMjcXhxx9T9dDkmovOfLsdEyJwux0TInC7H&#10;RMjQKknTUmZ91mcx/wkELG/4s5fcXIAnmgLtWHq9QHsnpj0mb4tC7RRipwYhDFQNPSvbtRl6Fhq5&#10;+K5hSFkJXS05xItS/ZpycqA+5LVOw8/6yUFqurlA7SVabi3Er3T4oUn/52UN4aG6PvAqqdy+wQOW&#10;K0b0YkOtepJekZKp18Roz0eFtkixcDZJrHHsIWwieGrVQgWQxkMNXLNWlnoxTj6ODo1JpPg9+1AK&#10;3iYa2boIw7VvZWEXKBpXTYQw3+AOSic16FeSRh4RgVqHK10xMSJCJITlx357KKU3W+omlu9vVOvV&#10;CZ26XnuElVIfNaTkKlvdCpUhWx+WxBJMVlFn0/fyOkWLhC6rQ4Oh2FNKB5hig++omTU5S3PYTXrB&#10;oGFlenGgYbJ0ZJgAafD36VQhyfEhRlw7lWtcLBv0VKRByKUj11Ru4/5D5vm3ukxGX5MgjfIYl/pw&#10;UIPK9yZ1+dFPOSuVE9oWjZ4YPLCUBmu3nzMojTsciG4kbQ06KJ1CU6EtMaE8N+yuE8Zzg+Kv18oa&#10;yyN1E3dD46Qc7Nkkl7ePir9+cj8Q2S4tCvVpIk+Y9XlV7rS0nkBRscZ5uhba8CykCeRQ1VYG4j5Q&#10;U3tsrKtygjAZclVO9pU9IudVOXlnBnGnupxyJRqcCkSmuB2NSVbfNekbhOV8Y6Dh1UxdarWkE7/h&#10;xG/4x+c3YD58zm9IPs+vzm9Y6RWhc161Cmoz5W9L/IZ8IeRF/AYKP1OQOi0FJXUBa0SO+/Mj0HxJ&#10;vpSBp5lloMJXVAaolymeP1VUngz0nPh2WiNzMsAnYVNN5akvbuD4VQKEud49DoBwLjDVhFWtEEoc&#10;4mmdYBGjEL8RP9Vk2A3y5vlUlaU3MFPC0VViLm+xO7pK0Id5ohI4ugzsctI3NYQSd4QGfLQswUHI&#10;IFNdJfK4rhvoMtCj9r6BltjzAypOLxqSQxeZFq3XuR+hxa+XoTl0sGW3XobcHOsqsee3gpxBaMjN&#10;AxJNupZqqA5dz2SACfbo/7KNiVgwtQnaumQk5JBuqspAH5mEYTtw7tuppdLWJpdHiVrdFhq6g5zY&#10;TmplcvsO82BYowpjgUJ/mqoqbb5PWTId2zJ8h3D6K2Hv8XKS38ASdjnPnNaqhB1v8fmqDN8BB6iu&#10;kRq6Qw8Y3FrRvi53TjADGrIDUQ98TSXqwYpjqA70rL2vqZzhA1O3eX3BO/A1lZhHmkrI5WR7OmgM&#10;z4EPfSedZ1gOdDTs1snQHCLrNCyHwAroPmjuui5a5E1C3z7AyZAcOPH0dBxTaG0sjwkhDlAl5EjM&#10;6tom3d7PqjgpvTP4LMchUGU4Dn1kCIbjEDXQcBzkoH3aQDhlY92j6ZN2X2MDwSJyTcFyHDiD/xR3&#10;k863D72iEnfK1OsCT+H/sV6LwEQtxyFabZ5xHIKVnmKVucRO+FSToUMB2SwlbM0p9BRxyVKhxSPS&#10;MkrR1TAXe0r4NOriFPBT7G0+31CXwf4isFQkUhhLDNto8/lGHgjlesq1RxIOv410SpKlkNnItwmb&#10;zzeyCZPPN/SybELfyFYpBdVYL9ClXFulMFyWQpwlaKPBPhradDw26oLv6toERcxHqWhGpYBTlir3&#10;TYjunu6jne6jIXp4ouNMkkLKnbarnJmkzgggH56AxDk5h00b4phRkrgeOzTEMWkkcQ3e1sXJ3ybx&#10;HHNtiGPaTeLH8cnk1t0VnONjmnqi40SkkxMdJ0LmV6HjhBlZ5SDsKh9x1YcHeV40POBbHWPvkkTn&#10;KuehqmsXos5VPkhriMtYzRm4GuIyLeX0ig1xaWo+wmqIy7SU09XUxeWA/1muWngh+LMXsabQSOR7&#10;pR2Zx5pKD3KjA3MOrIg0RdEu6ulMAtOjIP2UQ17JSIqtTfXoi7ItkTqEc+tymk8pm4CWp59Srh65&#10;NU4OEYJN5SLIWi9XSBItblVPLz6jHZTLsHYkSMm+klx+HFbrr5/cDjjjIqcDSr/XT5GjDRuVyxur&#10;kIuAUKXINY4shXs8NI5K5eS1BYtwcigzYg0VOU5H8K8qJvw1BPaqYmKhCNpVxfSwt0Gwovg+GWiD&#10;YcXdRdSLWkOZh4UgWVWKPRPEPY6QImJDrUTsm1F7OjmuSvGM2TimppghQVGvl6Z6btBAJMt2K8ew&#10;ijXAkEJb/DwlDCB8XYMjJ0BuzF5KE+uzm6ejUz9llMqowiFSvVxhDLVIiwiTiFE2RjOFHJPxNuQo&#10;lJbk1LvV+uunnW0oQ2gVP53VW7gcuUoQlzfVr0XMUDNoMLMmq50288RnOPEZ/uH5DOT4P+czpHnF&#10;5zPMHnbf3WwPP+y2D4cnLAVp5BpR+uUJWdxmH7/+6+5m8/ZsjZR0yU1UjsLu06fZz/AOOzolTesJ&#10;+y8FwYEcL361WJcH/ePrL0+HP2529+R3rn+CE4upo4iqjW8No105Bpfih5yQt6QulGE65FFGyI+y&#10;KYtCQeUKk1lLD5pRiLha4DBlkY7vtE/rU4alKWDr1AaewaiH47VTPWVYNNADx3HUwxnppnpMSNSv&#10;j6U18EnjVJGhNdAJk9Myk7Oh7xORxNFUYs3viU16zGRrozNEBI8dTSXa8mD1VFWJNxbmQFUJOB4k&#10;9NtXQk7Pz/m1MpjT6YsDleEzEHfFVWX5DAHqhs6AWxCBqhJ15Ar0a1XaOD3V59eqhB0PEPuqDOxM&#10;G5j2IHYpoxGj6r4qAzvucPu1KmFPWUUc2A2XIWygITMg/bRfLUNmoGcg3WoZNkOXsgB69TLAXwSW&#10;ZbI3EEHEhcvQGfrzdCA0Rd6kb6BsGL4uAz1nlXB0ldBzZkinjYbQEI5pw2jAVQm/XobRABqvj73h&#10;NOBhikCXwR697fajYTVQtgEXL5vAgR82neJleA1dZPb2vWImkzi6DPbyGOlkEjTMBuSG99touQ3y&#10;UudUV7mc0pGdi5chN4AF7uNl6A1IiRfoKiccOuJ0sTf8Brra79ernHHoiNPXZeyekwlMsTcMh24V&#10;TF+G4RCuGpbiAJqAWy9DccCK6LfRchyQZMPXVdp9B6qHi5clOUQeliU5cOKSKV6W5IDa+/UqsadX&#10;xv16GbuXx4EntmpJDpEfYUgOoU1YkkNk94bkwDmAnbnQkhyi8WhIDqHdW5IDZ2eZYm9IDpSzyMWe&#10;9umjUxnNhYbkQARKV5chOYB753aj4TjEqsopJ1RVejjAPKhVafXB+LEEh1BT6eGElTLTDd4F96Ey&#10;sEdmavgNeDnN12X4DeHwMfyGWFeJO55/8fvQvlqcMt85Jk+hmNG0+Gn6qZnSS06jVKKkerpK6JG5&#10;M6iXxT4wUwoBjiVG3iW9pTFKRdNzhwYVYtHmrqM7allbtG7QuyejlCQwnCKWXtzLyqLJPkUws5TQ&#10;hDxlJf4p/7UDP/JqlTWLMEvXrHKZiefqKrMdEGyFOrrFlpXhiWl3IKUAbJaSzD1OM81u9iJwTuCt&#10;F0WGW366H13ULFjV6DGrUQo3AX2bTWltcwMwSoJmmg7gjJReM8sRECsrOyCayNLrKu2KmX1tqMvs&#10;a83sc6JXnbIdcWz/RK860avAxtIDqDpL4kSvilhBcpX4KqfUqAN5oldFQJ7oVREykqfn6v8felXI&#10;gvsneAo8rHvanOCs7oq2H3xaX58L0gaE/+C4WVhpEihB6SWtEuDHcgnKWmn9AXxV/gNlTjT+YEwT&#10;eWSjc6LInD2rVQIc+1SlnEOo9QfaaNwOP6ofhEuGVJdHNlroJVdjJpdUpZezBrHH4FfiL13WIHtu&#10;sslDaRFpkOUanBHJ8tSQEmZJQ4oeY0Ef1clYmodNz6uVBKKfzHnBuWbSpX2n3+qnSAnpDBtN7mL9&#10;Wj9FjI4VULFsCfq1foqYsPVwj7iqTXlzjRZQHBaFNrKB4HgsiTUeN9cHp6G0WjcKZqLQRjI3LbT5&#10;6Ks+GofhWi2WbvIRwBgSVTlxfCiFV12O6X845arLaf83mFGUgibVr4UyBYOoHS1erGacaHWHsB27&#10;Vo4pupRO5TYyIGmup1a+H5zxiL4Uqw/5qZQiJ5ULRli1P4Tfi9OXupyOoEYOQ000RnnJauXivCTV&#10;b5zrdMTqJ49cpI1nOY7OhO2lN7NTexuPBGtuKOIDV+snPGXKaVmX0/6t90cKXx1hB+ozIJRfLZfi&#10;vEndUWItlJ+vO9oHSt8rVyLuFy0f+S4YnmipyoBnSVWun9LR2oEtOdmqUqCv2jH6+Hl2Q7Q8/ZRy&#10;Ke85IdlYaTqZf8lHq5YrC2pjPGmu1NYwEW0476oXyubQol4LuR2njVVtkhYLx6BVMXEwcD5bFZOk&#10;beiPqpgke22Iid0dJ4XI6LMy1aAxjzyuD7d4FZZ/SDdB8HNJrXva3W1vPmzv7ohd97T//PHd3X72&#10;0/ru7dmH9J+oNmJ3DyT8sKM/09bSv+BZJrlsQg80fdlv357956rDJP2HfvXqw8Xl8tXiw+L81Wo5&#10;v3w171Z/WF3MF6vF+w//RW5it3hzu7252Tx8v33YzH6+v3t4eoN/fHt2ezg8vnn9+un6dnO/fvrd&#10;/fZ6v3vafTr87np3/xoUw+315vXNfv11+/D5NfL6zV/fr7cnPuo/Ph8VLtIzPioPbEMyzU8H/5p8&#10;VEqNnGbDc77vU/BRiTrBCbd0WngRH7Vn8oXSXkfSanm01w9BmiXUJZ+lMHVzqqg8VerBN3Vvs5eH&#10;SkzhmCoCJLmwgZ/EmaZdgBuQhdKx+FRPeZiE+0V+hcqzJObgTBWVJ3n80ta0PoaV2vGzOlNN5hyP&#10;Tt6cDCPmFI8STIGI4GiycBP/xtNV4t0DA19XiXjPj844LSwhj82pRD20J4oQ5O7rcDrq16sEvlsG&#10;PWiO8DpO2zXFyxzhRemQDDUVYSe/WlBeVB7v3LjQmyfFwiaaTFumiVgdT4kbTokb4Cr/XU8WySl7&#10;2U1dGh61m7oUk0OrMDeIRxdtZTQIlo+CdCehn7I1QnnQh5XimfNpxbjU1j1T2cZjIlB38mpHDqXV&#10;hfk9lVn3xGnWTi3FXr6mDfMyy+W76lqafnJDMeeyXEZOv1c3e7pvxMST/gZTSwNtzJxJsnHrNHGB&#10;AHcHRlatUdOCn1dWtgKnPYHZ0ZiNzzz9Jzgbsf3uy8MN8F+/ud2sb76Tnw/r7R3//NruYhLI2Arp&#10;J++/9N7UN7+nnz7ubn7BHar97kCvfM9+2uzxw+1u/x9ns6/79ePbs6d//7Leb85md396wD2sFfh1&#10;EDukXxbnS1qG9+U3H8tv1g/XUPX27HA24x/fHfAb/uTL4377+RYldSlC/7D7Fne3Pm3pjtXrsVby&#10;y9enR64rfpCNGWSO25h93e1veFdGPz3ud9ebpyfs1H68XT9uUDYVdv3nn4DA9iYlUJ/sCZLBi9iP&#10;uG5G6D89fr+7/suT1hYK+BsSO+5K2kIDJ+ccGh63ACk1fNoC5CDbi7YA5CYvOJwSXUnD0ynkzXAm&#10;iVKo3ADAEXMVlW4Rcl65eow/ehHUqHRHu2XKsTWtUemNkuPkVql0RuGTu1UqXdEely5cRaUnmvz2&#10;aYXMDgA4+4rMDgBvU/h1erYHCCpliHx94pQ7XfeMyBfVqwS9nydf22ljiTrfy/AsqoR9SJe3vHqV&#10;wHcLIsV6ukrkocXHy+wBAqsyOwBj6CdX+0Tiw1I0dbVf7AyTQSdnGEOJlovR1WWXjkulB6vYlxq/&#10;V2+J5eg2BKoHTjrL6bf6KQ6iPC2FObMqR84gqcupw1SNfoo6StMKsbqXm5oIKXpnp1a5gba6JJcX&#10;My1NP7lUuBUsh0cvavow+yQ5zC9VOcwsLMezGbpUy9NPLvd5V+i36luf3FV0YHJ5wjj9yV0VJ/rv&#10;767C93oewk5bWN9d/TVD2BfKHFgwKWT0X3FrQ0LYefP5Iv+158TGYIhiXiid0zKEnW5IDrzjLmVK&#10;BxZRdzgbw1RR6cHiBJl8jamm0oXFy1y+ptKb6vjZ5qmm0pmiALVbp9KX4ru3Tp1KV2rgq7fT1pWe&#10;FN2fdFtnvNgBfqBbKevFppvdTq2MF0s56H1dJeo9/EC/XiXs5Df7ukrce44YT3HHMeUYwEXms0BX&#10;ibwk43d0ldDj4aJAV4k93qX022i8WLm+Nu1G48fKewPTej0LZadTBEeXwT5dxnL60YSy06bNGTsm&#10;kk3X+N1uNG9GDCnu79TKIM8Z+Z0WGuQDQyVaST5o6PG8vVsrk2YhqJRNsnBJF1IdqEyShXQuNW2e&#10;TbHA+bunzaNpNdc86L5nCRai1pXmzvlSnEqVmIN0ETSvxLwPMKfUhLnm0Rg02RXS5s+xKZNcgffK&#10;U6BMbgV+aWXaPJtaIQCKPM9c8Y5vOTuqzBzj42TyKsiFT0dTiXlgUDarAvJxuPMescrGmgedZ5Iq&#10;yPXAaaVMUgUOvkwxN+9F0F7arZXJqRAZApQXVY/M07wYEa3xaMyoip95cNpXgg7it9+BRK/MgCLq&#10;4LfPoD6kuNAUK5NPIaqVSafQRXOCSacg7ylMW2jSKUj8zKmWwZ0PrB1dxtj5MN7RVQIvLxQ5ukrk&#10;exxsuzMo8cMy8h2TDRxdJfSUusnVZdIphAu9SafQp3vqzsxu0ing5UTfJGw6hXRV2tNVYo9XDgNd&#10;JfacTsHTVWJPD+G4pko7/hHVaHUmhz1LSXqTKfY2ncKQQoVTmzDpFHpOETTVZfIpyIthjq7Se5fs&#10;U44u48ykFC4OXubNiNApRbCgQIIfVHDqVWJPbp2LPTiHhS6OsDu6SuzDfYXJqSCPFU11mZwKA6ck&#10;meJlcirIGy6OrhL7AQmO3DaanAr01pw7Hk1OBaz3gS6DPb/d59TLYM9vpThtNNhz+NjRZbCHRftt&#10;LOecIfIlbU6FIVqxbU6FAfOJi5hNqgBesV81m1QBVh9pMxMP/H23oXQdarRYBO4ibaYLAEigreyD&#10;IaUnc8ZlOn/Ok8+AaTjQVvYCAeLjZvexYS/Yjewy6gWzk5U8RlNjs5kVcNEkqpvthcC7sKkVen7l&#10;cWq7RLodOyucaDu6aDHCy28zsrbT8cfp+MM9/givZlJwAaH8K6bZ8SkJheTAHMLx/iQPgNxAu0KI&#10;gCP69QuHEti/YgpiWzsm71QZPfSoa6e9PonnFNoNcWlq5tw0xDG0k/bjmkq5D5O4nnU0tEtTscM+&#10;BkghM52eiJlYpGTiv8IO9RggMU+mbsqX3urdhJWBxY/r1VMOg2jiOOUwiJA55TCIkJEU+le4uXTM&#10;0BaS6VW+P1Yf2vIAw1V+nqUufsphcEwfpMRltAySA33cH8iEPN5KbPQDOclcgpmT2bmQq2L7zfVh&#10;hutmcBCYAgmG4v5s9vHt2UeqVXFzjX+cfQXrmOZ6YjtjiSCRkcDBrAK9fY9osrRslFCGgUiKaTUu&#10;yuJILrWELIuhUjX6yeryzaLGwyM4LWR9uYKqRz9FnzhxOMyslytkZnqwp1o/lWtc/EYkhOvXeDgp&#10;t6PxbIvi0jfo4oozXXivtYMe8yHLar2JQ6/5JDkE9Kv6JNlB33jxhug2SV8+W9f+0k8xK7nn2bqS&#10;rA9AtR4n6uVif+utIxyFpvohKlZtL73sQ+1oygktqFmuku7z/K946CfjkiIm1G+NG8EUxiSxxo1g&#10;YV7h3LPaWnknsfXejmwLmjYlpochXDMpSbGA08+6mEwEDeB4Iu3ggNTK5F1TK1sDY4vjjqoukcqp&#10;1bQj9VMmqNRPrXwYUvvJRWWri6JC6PTm3XPejiHaWoWCJ+zGOJUub9wBFy5bg2onU0jesmrj9JMB&#10;k7eLco4e/VY/dZxw9Ru2I3v2ulF0Yv51vHBcykOuiqo+qVQ3nZ4Cd9STrUkIQUWI5YxgioF+ChZy&#10;A79Fr5QcH40eJ9YnFdoSkwmtlRhDbLbhPuj1nQaTVPKGjXmxFAj9tCbUeK6KDlOoExB6qQ0UPITD&#10;fVXvLK1bY9ZQ1xucqWqp+gZakzQr/dA1+auyMDccDBzAp+biwLFeP0kigQPTupw6GDnKpn2ln2LE&#10;eq0OjlWtN/Slx76xumTHodGOfMutxeuVmbCZIUfu4HX8fhI8eW2nfnJ7cbzKZoXDzWp7VQ7TT11O&#10;ppTGUk8vh7I516fOnGGolaFJHeGJo64MZWf3IdmkxldCw92HupMtNCVlF2XRqqIkybj6RraS0S1u&#10;oCTb+r7BWSc3klDvM6VerUE/2SryNgA0q1o7dPvRcsUGffmwVa5YRetdWWK1p3aA3VStH5F6qL1Y&#10;c+py4is2Mrmk/Szpa+RDGuXqo2XQFxwb7Httb8u9H+gdINQPx6/19kqYv/WeLc5nWR9mnSp+cve2&#10;dduAtlmpfo3tL95fknLrqxNtT5K+xqw+zEF+SLg0+oPS0ie5hl0JLuBc13GRwEpre5nHW8PF0v7o&#10;8UpIvT/Yk2/ty3J+tNZ8JV5Fq9xefBkcx1brhywaCee+4WjhvDboN53VsbCdUidRaM3cfz5dk/7H&#10;uCYN631+7yQ5Bn/7eydLWXGxq0jbiuLeCZHK+ClPnVxfdu8E74qAiwLyJWak8k4JismMikQt6jn4&#10;WMpgeckycEp8RSVxjQmbjiZAPWpKF56dKmHWGYUSRcnRhKlzFFokbvm0cVh3RqF0W8TRhMUuCyVm&#10;2FRPSde5JF6Yo8aSdRIraarIUHXSqyVTtC1P5yKRIR1NBu+gSiXcA3PBHU0l3vzwklMpg3doTCXg&#10;kTWZvEkIYfvmhJDO2C2Jwu1gbi6bMC152j5z14Qf4Zq2z141AU/JHSy0fc62Qu88uZZAm5wsFTbQ&#10;3DUpG4jF8pQ0yWHg0ACD14cDNvFaGsdl7BRfHXsch05L2o87chWX8YrvC/IRHE2sqJPHHsrZxNXj&#10;r9ed7Joqk8MWDXFpao6uNMSlqdkdT+LchpccI2LopUTlGF3uMSI9wIdW5V1UuI+XoGIrmoW7cUlh&#10;61BAX5qXCQQN1X20fvJ+mkEHO7nqtHOZ9SggLWrUVLVULUc/Zf8uAedWuOI5bqpFvWsnZkKPhaH8&#10;HOSNoJYdQyPRdEfOCDUHG/8aNnQeaYp9XlNAf9oHnPYB/8/pkpBF6fObz/vHH5E6afLz18/0r1g0&#10;keDpdnv9fn1Yl7+nv3iz6Xe3u7ubzf6b/ysAAAAA//8DAFBLAwQUAAYACAAAACEAT6GuxboAAAAh&#10;AQAAGQAAAGRycy9fcmVscy9lMm9Eb2MueG1sLnJlbHOEj8sKwjAQRfeC/xBmb9O6EJGm3YjQrdQP&#10;GJJpG2weJPHRvzfgRkFwOfdyz2Hq9mlmdqcQtbMCqqIERlY6pe0o4NKfNntgMaFVODtLAhaK0Dbr&#10;VX2mGVMexUn7yDLFRgFTSv7AeZQTGYyF82RzM7hgMOUzjNyjvOJIfFuWOx4+GdB8MVmnBIROVcD6&#10;xWfzf7YbBi3p6OTNkE0/FFyb7M5ADCMlAYaUxndYFQ8zAG9q/vVY8wIAAP//AwBQSwMEFAAGAAgA&#10;AAAhACcLx2PjAAAADgEAAA8AAABkcnMvZG93bnJldi54bWxMj8FqwzAMhu+DvYPRYLfWcZIuI4tT&#10;Stl2KoO1g7GbGqtJaGyH2E3St5972m6/0MevT8V61h0baXCtNRLEMgJGprKqNbWEr8Pb4hmY82gU&#10;dtaQhCs5WJf3dwXmyk7mk8a9r1koMS5HCY33fc65qxrS6Ja2JxN2Jzto9GEcaq4GnEK57ngcRU9c&#10;Y2vChQZ72jZUnfcXLeF9wmmTiNdxdz5trz+H1cf3TpCUjw/z5gWYp9n/wXDTD+pQBqejvRjlWCdh&#10;IdIkCWxIWSyA3ZBVGmfAjiEJkaXAy4L/f6P8BQAA//8DAFBLAwQUAAYACAAAACEAiXLqxDsRAACM&#10;bAAAFAAAAGRycy9tZWRpYS9pbWFnZTEud21mzJ1PjBX1lsd/VSAzD2aGKJs20SGasSdR0QVkNIwu&#10;eqEhLGBBKF30QkOYxF7w0om83rxpezFEOmES6E4mYdBoWEjSJIaFLqiJLoh/FuQFFiTjH/5IqyCi&#10;0ioS3rx3q+b7OU3dX8X7q3vr3smrOyTH/taP37m/8zmnmr59+nT533/46D+d2+kutv4rPp5vcfw5&#10;9VzkfuPcin/+J+fucn9na3fpv2vii62dWnHub+I/RP8S/7XU/8TORbbDuZX6uEEXf6WPf9b68p/l&#10;1cj8fmOrvEIU53luHnEU28eV0d+68isWf79Bf1+8ImvFOSvMa0nnccJSVJzAns4TVmjP3995ff7W&#10;Of/6y6+wSufA+g8r7nKJu9RKY2whTxx2qcUp/xjleTnGX375xU7foNOLGFkrYlx5J7ZlwqVoxZ0s&#10;sKcqxiKLfFyl1y1ieim61Hop+jDbb4b2MS3TVXkm7u0scR9meL8Uod/OCpruni/ojBeiY/LC0PXP&#10;PGbncB7eiTvWPrOcwZs3b97JoK8ya0UGiypHdzK58k4G2dNvBp9T9M9Fb2YvmKHr07xpBOQC78S9&#10;GaT5+eef79D4+4G1gqbqfmBPvzTbFP226HD2nBm6Ps1hIyAXeCfucJDmp59+ukPja8NaQVNVG/b0&#10;S/OMon8mms+2maHr08wbAbnAO3HzQZoff/yxozasFTRVtWFPvzRPKfqnogPZM2bo+jQHjIBc4J24&#10;A0GapaWljtqwVtBU1YY9/dJsVPQbo33ZU2bo+jT7jIBc4J24fUGaGzdudNSGtYKmqjbs6ZfmYUX/&#10;cDSdbTRD16eZNgJygXfipoM0P/zwQ0dtWCtoqmrDnn5pHlD0D0RT2cNm6Po0U0ZALvBO3FSQ5vvv&#10;v++oDWsFTVVt2NMvzYiiH4kmswfM0PVpJo2AXOCduMkgzXfffddRG9YKmqrasKdfmrWKfm00kY2Y&#10;oevTTBgBucA7cRNBmuvXr3fUhrWCpqo27OmXZpWiXxXtytaaoevT7DICcoF34nYFab799tuO2rBW&#10;0FTVhj390rT0jq7lxrNVEYauTzNuBOQC70SvUrybKr+zuXbtWkdtWCtoqmrDnn5pbir6m25n1jJD&#10;16fZaQTkAu9EFqL55ptvOmrDWkFTVRv29EtzXdFfd9uym2bo+jTbjIBc4J3IQjRXr17tqA1rBU1V&#10;bdjTL81lRX/Zbcmum6Hr02wxAnKBdyIL0Vy5cqWjNqwVNFW1YU+/NJ8o+k/cWHbZDF2fZswIyAXe&#10;iSxE8/XXX3fUhrWCpqo27OmX5oyiP+M2Z5+YoevTbDYCcoF3IgvRfPXVVx21Ya2gqaoNe/ql+UjR&#10;f+Q2ZmfM0PVpNhoBucA7kYVovvzyy47asFbQVNWGPf3SvKfo33OPZh+ZoevTPGoE5ALvRBaiWVxc&#10;7KgNawVNVW3Y0y/NO4r+HTeavWeGrk8zagTkAu9EFqK5fPlyR21YK2iqasOefmmOK/rjbn32jhm6&#10;Ps16IyAXeCeyEM0XX3zRURvWCpqq2rCnX5qjiv6oG8mOm6Hr04wYAbnAO5GFaC5dutRRG9YKmqra&#10;sKdfmsOK/rC7Oztqhq5Pc7cRkAu8E1mI5uLFix21Ya2gqaoNe/qlOajoD7rV2WEzdH2a1UZALvBO&#10;ZCGaCxcudNSGtYKmqjbs6ZfmVUX/qluRHTRD16dZYQTkAu9EFqI5f/58R21YK2iqasOefmmmFf20&#10;a4kCQ9enabUgIBd4J7IQzeeff95RG9YKmqrasKdfmr2Kfq+7JQoMXZ/mlhGQC7wTWUHTvb9KX5nd&#10;nMt5vfvMvhNX7jNXVXWQPnPiPtDd9Xk2G2HoD9p3WneaCXlMRAv5rBn685qeL0aL2YvywnvC9GJN&#10;TyJN3KLOwtD+zPJ3Y77P7Duz5T5z1Z00SJ/5+eha9rxIIHrR9LXaNIsiuKZcYGifhzKN7zP7+6Hc&#10;Z666HwbpM2+PlrLtIoHoedNLtWmuiWBJucDQPg9lGt9n9rUp95mrajNIn/nZ6Fb2rEgg2m76Vm2a&#10;JRHcUi4wtM9Dmcb3mX1tyn3mqtoM0md+OmplT4sEomdNt2rT3BJBS7nA0D4PZRrfZ/a1KfeZq2oz&#10;SJ95U7Qy3yQSiJ42vTKv++9oSwQrzYucQFZ4lml8n9nXptxnrqrNIH3mR6I1+SMigWiT6TW1aVbq&#10;J45rzIucQBai8X1mX5tyn7mqNoP0mR+M7skfFAlEj5i+px1T968KkCTuHvMiJ1yHaHyf2dem3Geu&#10;qs0gfeZ7o5H8XpFA9KDpkXZMvWjuEcGIeZETyEI0vs/sa1PuM1fVZrA+8/p8rUggujdCr2/H1Itm&#10;RATrzYucQBai8X1mX5tyn7mqNoP1mUfzVSKBaG2EHm3H1ItmvQhGzYscQBai8X1mX5tyn7mqNoP1&#10;mTfkLU0QQLQqQm9ox9SLZlQEG8yLHEAWovF9Zl+bcp+5qjaD9Zk35TdFA1HLoTe1Y+pFs0EEm8yL&#10;HEAWovF9Zl+bcp+5qjaD9Zk359dFAtFNh97cjqkXzSYRbDYvcgBZiMb3mX1tyn3mqtoM0mdedGP5&#10;okggum56rB1TL5rNIhgzL3IAWYjG95l9bcp95qraDNJn/tRtyT8VCUSLpre0Y+pFMyaCLeZFTiAL&#10;0fg+s69Nuc9cVZtB+sxn3fb8rEgg+tT09nZMvWi2iGC7eZETyEI0vs/sa1PuM1fVZpA+88cuyT8W&#10;CURnTSftmHrRbBdBYl7kBLIQje8z+9qU+8xVtRmkz/y+G8/fFwlEH5seb8fUiyYRwbh5kRPIQjS+&#10;z+xrU+4zV9VmkD7zu25X/q5IIHrf9K52TL1oxkWwy7zICWQhGt9n9rUp95mrajNYn3kiPy4SiN51&#10;6Il2TL1odolgwrzICWQhGt9n9rUp95mrajNYn3kyPyoSiI479GQ7pl40EyKYNC9yAFmIxveZfW3K&#10;feaq2gzWZ57KD4sEoqMOPdWOqRfNpAimzIscQBai8X1mX5tyn7mqNoP1mafzgyKB6LBDT7dj6kUz&#10;JYJp8yIHkIVofJ/Z16bcZ66qzWB95n35qyKB6KBD72vH1ItmWgT7zIscQBai8X1mX5tyn7mqNoP1&#10;mQ/k0yKB6FWHPtCOqRfNPhEcMC9yAFmIxveZfW3Kfeaq2gzWZ57P94oEommHnm/H1IvmgAjmzYsc&#10;QFbQ9PKc1+4FO5fzeJXCs9wfoV/MehPzzPs1dcMs8zEzdN1++zHNFOOVxhi67jzzMZ1xTDO8J8zQ&#10;9c88ZudwXhqjhz/PfELRn9AM70kzdF0avMgBJGmMHv4880lFf1IzvKfM0HVp8CIHkKQxevjzzKcU&#10;/SnN8J42Q9elwYscQJLG6OHPM59W9Kc1w3vODF2XBi9yAEkao4c/z3xO0Z/TDO8FM3RdGrzIASRp&#10;jB7+PPMFRX9BM7xXzNB1afAiB5CkMXr488xXFP0VzfDeMEPXpcGLHECSxujhzzPfUPQ3NMN72wxd&#10;lwYvcgBJGqOHP898W9Hf1gxvFGPoujR4kQNIUnlzHXr/4fvM/l1luc9c9a5ykD4zBFG8K1tthq5L&#10;gxc5gCQ1Pfx55tWKfnU8nq0zQ9elwYscQJKaHv488zpFvy7emd1vhq5Lgxc5gCQ1Pfx55vsV/f3x&#10;tmzUDF2XBi9yAElqevjzzKOKfjTekj1uhq5Lgxc5gCQ1Pfx55scV/ePxWPakGbouDV7kAJLU9PDn&#10;mZ9U9E/Gm7MxM3RdGrzIASSp6eHPM48p+rF4Y7bVDF2XBi9yAElqevjzzFsV/db40WyHGbouDV7k&#10;AJLU9PDnmXco+h3xaDZuhq5Lgxc5gCQ1Pfx55nFFPx6vz3aboevS4EUOIElND3+eebei3x2PZHvM&#10;0HVp8CIHkKSmhz/PvEfR74nvzqbM0HVp8CIHkKSmhz/PPKXop+LV2YwZui4NXuQAktT08OeZZxT9&#10;TLwimzVD16XBixxAkpoe/jzzrKKfjVutOTN0XRq8yAEkqenhzzPPKfq5+FbriBm6Lg1e5ACS1HTd&#10;eeYjOoPz8EpN+zPDfWbfb/9LzTPv1wzzfk3fvGWGrjvP/JZ2vqWZ4jTG0PU9F7V7IT9hhvZzvN07&#10;9ZzH7jTG0MOfZz6h2V1ITpqh/Rxvd5oTImF3GmNon4fy/dDkPPNJze5CcsoM7ed4u9OcFAm70xhD&#10;+zyUaZqcZz6l2V1ITpuh/Rxvd5pTImG3PleNiOtQT6bJeebTmt2F5JwZ2s/xdqc5LRJ2698sI+I6&#10;RNPkPPM5ze5CcsEM7ed4u9OcEwm70xhD+zyU77Qm55kvaHYXkitmaD/H253mgkjYncYY2uehTNPk&#10;PPMVze5CcsMM7ed4u9NcEQm70xhD+zyUaZqcZ76h2V1Ibpuh/Rxvd5obImG33iMbEdehz5sm55lv&#10;a3YXkkhP34pitJ/j7U5zWyTs1vcvRsR1iMb3mf37j3Kfuern/YP1mUeNZLVoVsdoP8fbnQZ2dut7&#10;SyPiOkTT5Dzz6niDKBbydWZoP8fbnQZ2dqdmaJ+H8udNk/PM6+JNRnKfaO4z7ed4u9OsEwXeqRna&#10;56FM0+Q8833xZlEs5A+Zof0cb3ca2NmtfpkRcR2605qcZ34oHjOSx0TzmGk/x9ud5iFR4K1ephFx&#10;HaJpcp75sXiLKBbyJ8zQfo63Ow3s7Faf2Yi4DtE0Oc/8RLzdSMZEM2baz/F2p3lCFHinZmifh/Ln&#10;TZPzzGNxIoqFfKsZ2s/xdqeBnd2pGdrnoUzT5Dzz1njcSHaIZodpP8fbnWarKPDWz86MiOvQndbk&#10;PPOOeJcoFvJxM7Sf4+1OAzu79XNNI+I6RNPkPPN4PGEku0Wz27Sf4+1OMy4KvPUzZyPiOkTT5Dzz&#10;7nhSFAv5HjO0n+PtTgM7uzUPYERch2ianGfeE08ZyZRopkz7Od7uNHtEgbdmNYyI6xBNk/PMU/G0&#10;KBbyGTO0n+PtTgM7uzVHY0Rch2ianGeeifcZyaxoZk37Od7uNDOiwFszTkbEdYimyXnm2fiAKBby&#10;OTN03Tle2Nmt+TMj4jpE0+Q881w8byRHRHPEtJ8t7l6bOVHgrdlAI+K6oOnuyTmcx/OZ8ea68Cx/&#10;3fXPePbzROVnSFfNE3V7hjTn8JRrPpafGf1b98fW0Rg7mP/WYX9sPwWkHJPczHdD6bnWrBWrVd97&#10;sqPzmSZFFOETiqcmLz/Z+iE92ToUZdn30KFDHdGxVkRXZKx45eKJ1uzpjC5URf+U7d85lx2Jsdn8&#10;dw5zwZ4d5MtZ91VkrVgtMlY8Zbt4RjQ7OmPqnrHiNZafu03GQlGWM9bkPfZ7tyr7jxj7t/z3DlvV&#10;I2O+v0E2fp2xoor/l4wVr+HvsVCU5Yz95e8x/9T01zSj+Fq0RvP6f7Jpf665A379JPfPPvus4x5j&#10;7dcZK+6PImPs6bzHQve9j+l1xfC6YppTTHOmwzE1mafl38ZYk80rpnnFVP5tjHLtmszTrOKYVZ6m&#10;FdO06eHn6WXF8bJiekUxvWI6HFOTedqrOPYqpgnFNGE6HFOT99Nr6t++Fv1rfiz6dxl6IfgVusk8&#10;va4YXldMc4ppznQ4pibzxE+m9yumecU0bzocU5N5mlUcs4ppWjFNmw7H1GSeXlYcLyumVxTTK6bD&#10;MTWZp72KY69imlBMPLmM69DXlibzxPPPZmST7qqegoSF5weazFPizium84rpjOLBzgfftTSbpw8U&#10;0weK6aziwfxsx7C+3vH/aJmRTbqTigf78P9Bnt5WTG8rplTxYP53LYeXpyKmo4oHC8fU5P3ErM4h&#10;2RvxVc0fYMP/vEvj84rpvGI6o3iw4X/eMUd1SPZGfFbxYMP/vOP3iA/J3ohPKh5s+J93/J7xIdkb&#10;cap4sPA93uS/4z6mo4oH64yJ7zH5s/z9uv/uc2Zmpr3a2UPg+yXn/lcAAAAA//8DAFBLAQItABQA&#10;BgAIAAAAIQC/V5zlDAEAABUCAAATAAAAAAAAAAAAAAAAAAAAAABbQ29udGVudF9UeXBlc10ueG1s&#10;UEsBAi0AFAAGAAgAAAAhADj9If/WAAAAlAEAAAsAAAAAAAAAAAAAAAAAPQEAAF9yZWxzLy5yZWxz&#10;UEsBAi0AFAAGAAgAAAAhAMoHCWEsNwAAXF4BAA4AAAAAAAAAAAAAAAAAPAIAAGRycy9lMm9Eb2Mu&#10;eG1sUEsBAi0AFAAGAAgAAAAhAE+hrsW6AAAAIQEAABkAAAAAAAAAAAAAAAAAlDkAAGRycy9fcmVs&#10;cy9lMm9Eb2MueG1sLnJlbHNQSwECLQAUAAYACAAAACEAJwvHY+MAAAAOAQAADwAAAAAAAAAAAAAA&#10;AACFOgAAZHJzL2Rvd25yZXYueG1sUEsBAi0AFAAGAAgAAAAhAIly6sQ7EQAAjGwAABQAAAAAAAAA&#10;AAAAAAAAlTsAAGRycy9tZWRpYS9pbWFnZTEud21mUEsFBgAAAAAGAAYAfAEAAAJ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8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 w:rsidP="00971A5B">
      <w:pPr>
        <w:pStyle w:val="Ttulo1"/>
        <w:tabs>
          <w:tab w:val="left" w:pos="6147"/>
        </w:tabs>
        <w:rPr>
          <w:color w:val="333399"/>
        </w:rPr>
      </w:pPr>
      <w:r>
        <w:rPr>
          <w:color w:val="333399"/>
        </w:rPr>
        <w:t xml:space="preserve">   </w:t>
      </w:r>
      <w:r w:rsidR="00971A5B">
        <w:rPr>
          <w:color w:val="333399"/>
        </w:rPr>
        <w:tab/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A12667">
      <w:pPr>
        <w:ind w:right="967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296492" w:rsidRPr="00296492">
        <w:rPr>
          <w:b/>
          <w:sz w:val="28"/>
        </w:rPr>
        <w:fldChar w:fldCharType="separate"/>
      </w:r>
      <w:r w:rsidR="001F6F25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296492" w:rsidRPr="00296492">
        <w:rPr>
          <w:b/>
          <w:sz w:val="28"/>
        </w:rPr>
        <w:fldChar w:fldCharType="separate"/>
      </w:r>
      <w:r w:rsidR="001F6F25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1C7A24" w:rsidRPr="001C7A24">
        <w:rPr>
          <w:b/>
          <w:color w:val="333399"/>
          <w:sz w:val="28"/>
        </w:rPr>
        <w:t>Treinamento Teórico, Prático de Capacitação à realização de Trabalho em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Altura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-</w:t>
      </w:r>
      <w:r w:rsidR="005B4932">
        <w:rPr>
          <w:b/>
          <w:color w:val="333399"/>
          <w:sz w:val="28"/>
        </w:rPr>
        <w:t xml:space="preserve"> Poste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1C7A24">
        <w:rPr>
          <w:sz w:val="28"/>
        </w:rPr>
        <w:t>8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ED4C00">
        <w:rPr>
          <w:sz w:val="28"/>
        </w:rPr>
        <w:fldChar w:fldCharType="begin"/>
      </w:r>
      <w:r w:rsidR="00ED4C00">
        <w:rPr>
          <w:sz w:val="28"/>
        </w:rPr>
        <w:instrText xml:space="preserve"> MERGEFIELD DATA_INÍCIO </w:instrText>
      </w:r>
      <w:r w:rsidR="00ED4C00">
        <w:rPr>
          <w:sz w:val="28"/>
        </w:rPr>
        <w:fldChar w:fldCharType="separate"/>
      </w:r>
      <w:r w:rsidR="001F6F25">
        <w:rPr>
          <w:noProof/>
          <w:sz w:val="28"/>
        </w:rPr>
        <w:t>«DATA_INÍCIO»</w:t>
      </w:r>
      <w:r w:rsidR="00ED4C00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296492" w:rsidRPr="00296492">
        <w:rPr>
          <w:b/>
          <w:sz w:val="28"/>
        </w:rPr>
        <w:fldChar w:fldCharType="separate"/>
      </w:r>
      <w:r w:rsidR="001F6F25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Pr="00296492">
        <w:rPr>
          <w:b/>
          <w:sz w:val="28"/>
        </w:rPr>
        <w:t xml:space="preserve"> </w:t>
      </w:r>
      <w:r w:rsidR="001C7A24">
        <w:rPr>
          <w:sz w:val="28"/>
        </w:rPr>
        <w:t>de acordo com a Lei 6.514/77 e Norma Regulamentadora nº 35 da Portaria nº 31</w:t>
      </w:r>
      <w:r w:rsidR="003C0FBF">
        <w:rPr>
          <w:sz w:val="28"/>
        </w:rPr>
        <w:t>3 de 23 de Março de 2012 do MTE</w:t>
      </w:r>
      <w:r w:rsidR="001C7A24">
        <w:rPr>
          <w:sz w:val="28"/>
        </w:rPr>
        <w:t xml:space="preserve"> – Ministério do Trabalho e Emprego</w:t>
      </w:r>
      <w:r w:rsidR="001C7A24"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2250F4" w:rsidP="004864E5">
      <w:pPr>
        <w:pStyle w:val="Ttulo1"/>
        <w:tabs>
          <w:tab w:val="left" w:pos="2329"/>
          <w:tab w:val="center" w:pos="7571"/>
        </w:tabs>
      </w:pPr>
      <w:r>
        <w:fldChar w:fldCharType="begin"/>
      </w:r>
      <w:r>
        <w:instrText xml:space="preserve"> MERGEFIELD LOCALIDADE </w:instrText>
      </w:r>
      <w:r>
        <w:fldChar w:fldCharType="separate"/>
      </w:r>
      <w:r w:rsidR="001F6F25">
        <w:rPr>
          <w:noProof/>
        </w:rPr>
        <w:t>«LOCALIDADE»</w:t>
      </w:r>
      <w:r>
        <w:rPr>
          <w:noProof/>
        </w:rPr>
        <w:fldChar w:fldCharType="end"/>
      </w:r>
      <w:r w:rsidR="0030670A">
        <w:t>,</w:t>
      </w:r>
      <w:r w:rsidR="00296492">
        <w:t xml:space="preserve">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 w:rsidR="001F6F25">
        <w:rPr>
          <w:noProof/>
        </w:rPr>
        <w:t>«DATA_ASSINATURA»</w:t>
      </w:r>
      <w:r>
        <w:rPr>
          <w:noProof/>
        </w:rPr>
        <w:fldChar w:fldCharType="end"/>
      </w:r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AB2E40">
        <w:trPr>
          <w:trHeight w:val="1157"/>
        </w:trPr>
        <w:tc>
          <w:tcPr>
            <w:tcW w:w="4928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1F6F25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79542B" w:rsidP="003A517D">
            <w:pPr>
              <w:rPr>
                <w:rFonts w:ascii="Eras Medium ITC" w:hAnsi="Eras Medium ITC"/>
                <w:sz w:val="22"/>
                <w:szCs w:val="22"/>
              </w:rPr>
            </w:pPr>
            <w:bookmarkStart w:id="0" w:name="_GoBack"/>
            <w:r>
              <w:rPr>
                <w:rStyle w:val="Nometimes14bold"/>
                <w:noProof/>
              </w:rPr>
              <w:drawing>
                <wp:anchor distT="0" distB="0" distL="114300" distR="114300" simplePos="0" relativeHeight="251666432" behindDoc="1" locked="0" layoutInCell="1" allowOverlap="1" wp14:anchorId="77EBFB1A" wp14:editId="330D091C">
                  <wp:simplePos x="0" y="0"/>
                  <wp:positionH relativeFrom="column">
                    <wp:posOffset>756920</wp:posOffset>
                  </wp:positionH>
                  <wp:positionV relativeFrom="paragraph">
                    <wp:posOffset>88265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27584F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3A517D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3A517D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3A517D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1F6F25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3A517D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51050A"/>
        </w:tc>
        <w:tc>
          <w:tcPr>
            <w:tcW w:w="5954" w:type="dxa"/>
          </w:tcPr>
          <w:p w:rsidR="0027584F" w:rsidRDefault="000A7A64" w:rsidP="0051050A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148326</wp:posOffset>
                  </wp:positionH>
                  <wp:positionV relativeFrom="paragraph">
                    <wp:posOffset>335280</wp:posOffset>
                  </wp:positionV>
                  <wp:extent cx="1630045" cy="706120"/>
                  <wp:effectExtent l="0" t="0" r="8255" b="0"/>
                  <wp:wrapNone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51050A">
        <w:trPr>
          <w:trHeight w:val="1132"/>
        </w:trPr>
        <w:tc>
          <w:tcPr>
            <w:tcW w:w="4928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1F6F25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821B0F" w:rsidRDefault="00A150BB" w:rsidP="0051050A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Técnico em</w:t>
            </w:r>
            <w:r w:rsidR="00821B0F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  <w:p w:rsidR="0027584F" w:rsidRPr="00BF3631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MTE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1F6F25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51050A"/>
        </w:tc>
        <w:tc>
          <w:tcPr>
            <w:tcW w:w="5954" w:type="dxa"/>
          </w:tcPr>
          <w:p w:rsidR="0027584F" w:rsidRDefault="0027584F" w:rsidP="0051050A">
            <w:pPr>
              <w:pBdr>
                <w:bottom w:val="single" w:sz="12" w:space="1" w:color="auto"/>
              </w:pBdr>
            </w:pP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27584F" w:rsidRPr="00E9365A" w:rsidRDefault="001F6F25" w:rsidP="0051050A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GERENTE </w:t>
            </w:r>
            <w:r w:rsidR="0027584F" w:rsidRPr="00E9365A">
              <w:rPr>
                <w:rFonts w:ascii="Eras Medium ITC" w:hAnsi="Eras Medium ITC"/>
                <w:sz w:val="22"/>
                <w:szCs w:val="22"/>
              </w:rPr>
              <w:t>ENG</w:t>
            </w:r>
            <w:r>
              <w:rPr>
                <w:rFonts w:ascii="Eras Medium ITC" w:hAnsi="Eras Medium ITC"/>
                <w:sz w:val="22"/>
                <w:szCs w:val="22"/>
              </w:rPr>
              <w:t>ENHEIRO SESMT</w:t>
            </w:r>
          </w:p>
          <w:p w:rsidR="0027584F" w:rsidRDefault="0027584F" w:rsidP="0051050A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0A7A64" w:rsidRDefault="00821B0F" w:rsidP="0051050A">
            <w:r>
              <w:rPr>
                <w:rFonts w:ascii="Eras Medium ITC" w:hAnsi="Eras Medium ITC"/>
                <w:sz w:val="22"/>
                <w:szCs w:val="22"/>
              </w:rPr>
              <w:t>RESPONSÁ</w:t>
            </w:r>
            <w:r w:rsidR="000A7A64"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</w:tc>
      </w:tr>
    </w:tbl>
    <w:p w:rsidR="004E20D9" w:rsidRDefault="004E20D9" w:rsidP="00AB2E40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A12667" w:rsidRDefault="00A12667" w:rsidP="00A12667">
      <w:pPr>
        <w:tabs>
          <w:tab w:val="left" w:pos="6358"/>
          <w:tab w:val="center" w:pos="7571"/>
        </w:tabs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ab/>
      </w:r>
    </w:p>
    <w:p w:rsidR="0019064E" w:rsidRDefault="00A12667" w:rsidP="00A12667">
      <w:pPr>
        <w:tabs>
          <w:tab w:val="left" w:pos="6358"/>
          <w:tab w:val="center" w:pos="7571"/>
        </w:tabs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lastRenderedPageBreak/>
        <w:tab/>
      </w:r>
      <w:r w:rsidR="0019064E">
        <w:rPr>
          <w:rFonts w:ascii="TimesNewRoman,Bold" w:hAnsi="TimesNewRoman,Bold" w:cs="TimesNewRoman,Bold"/>
          <w:b/>
          <w:bCs/>
          <w:sz w:val="20"/>
          <w:szCs w:val="20"/>
        </w:rPr>
        <w:t>TREINAMENTO - NR35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DE CAPACIPAÇÃO À REALIZAÇÃO DE TRABALHOS EM ALTURA </w:t>
      </w:r>
      <w:r>
        <w:rPr>
          <w:b/>
          <w:bCs/>
          <w:sz w:val="20"/>
          <w:szCs w:val="20"/>
        </w:rPr>
        <w:t>–</w:t>
      </w:r>
      <w:r w:rsidRPr="009740FC">
        <w:rPr>
          <w:b/>
          <w:bCs/>
          <w:sz w:val="20"/>
          <w:szCs w:val="20"/>
        </w:rPr>
        <w:t xml:space="preserve"> </w:t>
      </w:r>
      <w:r w:rsidR="005B4932">
        <w:rPr>
          <w:b/>
          <w:bCs/>
          <w:sz w:val="20"/>
          <w:szCs w:val="20"/>
        </w:rPr>
        <w:t>POSTE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I - Para os </w:t>
      </w:r>
      <w:r w:rsidR="00100E5D">
        <w:rPr>
          <w:sz w:val="22"/>
          <w:szCs w:val="22"/>
        </w:rPr>
        <w:t xml:space="preserve">trabalhadores autorizados - </w:t>
      </w:r>
      <w:r w:rsidRPr="00100E5D">
        <w:rPr>
          <w:sz w:val="22"/>
          <w:szCs w:val="22"/>
        </w:rPr>
        <w:t xml:space="preserve">Carga </w:t>
      </w:r>
      <w:r w:rsidR="00100E5D" w:rsidRPr="00100E5D">
        <w:rPr>
          <w:sz w:val="22"/>
          <w:szCs w:val="22"/>
        </w:rPr>
        <w:t>horária:</w:t>
      </w:r>
      <w:r w:rsid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8</w:t>
      </w:r>
      <w:r w:rsidR="00100E5D" w:rsidRP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h</w:t>
      </w:r>
      <w:r w:rsidR="00100E5D" w:rsidRPr="00100E5D">
        <w:rPr>
          <w:sz w:val="22"/>
          <w:szCs w:val="22"/>
        </w:rPr>
        <w:t>oras.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Conteúdo programático: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Normas e regulamentos aplicáveis ao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2. Analise de risco e condições impeditivas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3. Riscos potenciais inerentes ao trabalho em altura e medidas de prevenção e controle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Sistemas, equipamentos e pro</w:t>
      </w:r>
      <w:r>
        <w:rPr>
          <w:sz w:val="22"/>
          <w:szCs w:val="22"/>
        </w:rPr>
        <w:t>cedimentos de proteção coletiva;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5. Equipamentos de proteção individual para trabalho em altura: seleção, inspeção, conservação e limitações de uso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6. Acidentes típicos em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7. Condutas em situações de emergência, incluindo noções técnicas de resgate e de primeiros socorros. </w:t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spacing w:line="360" w:lineRule="auto"/>
      </w:pPr>
    </w:p>
    <w:p w:rsidR="0019064E" w:rsidRDefault="000A7A64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CFB9743" wp14:editId="5AE6DAC0">
            <wp:simplePos x="0" y="0"/>
            <wp:positionH relativeFrom="column">
              <wp:posOffset>1273175</wp:posOffset>
            </wp:positionH>
            <wp:positionV relativeFrom="paragraph">
              <wp:posOffset>250825</wp:posOffset>
            </wp:positionV>
            <wp:extent cx="1631950" cy="646430"/>
            <wp:effectExtent l="0" t="0" r="6350" b="127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AD1374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821B0F" w:rsidP="0019064E">
      <w:pPr>
        <w:ind w:left="708"/>
      </w:pPr>
      <w:r>
        <w:t xml:space="preserve">   </w:t>
      </w:r>
      <w:r w:rsidR="001F6F25">
        <w:t xml:space="preserve">   </w:t>
      </w:r>
      <w:r>
        <w:t xml:space="preserve"> </w:t>
      </w:r>
      <w:r w:rsidR="0019064E">
        <w:t>Eng. Eletricista e de Segurança do Trabalho</w:t>
      </w:r>
    </w:p>
    <w:p w:rsidR="001F6F25" w:rsidRDefault="001F6F25" w:rsidP="0019064E">
      <w:pPr>
        <w:ind w:left="708"/>
      </w:pPr>
      <w:r>
        <w:t xml:space="preserve">              Gerente Engenheiro SESMT</w:t>
      </w:r>
    </w:p>
    <w:p w:rsidR="0019064E" w:rsidRDefault="0019064E" w:rsidP="0019064E">
      <w:pPr>
        <w:ind w:left="1416" w:firstLine="708"/>
      </w:pPr>
      <w:r>
        <w:t>CREA 5062999764</w:t>
      </w:r>
    </w:p>
    <w:p w:rsidR="000A7A64" w:rsidRDefault="00821B0F" w:rsidP="000A7A64">
      <w:r>
        <w:t xml:space="preserve">               </w:t>
      </w:r>
      <w:r w:rsidR="001F6F25">
        <w:t xml:space="preserve">  </w:t>
      </w:r>
      <w:r>
        <w:t xml:space="preserve"> Responsá</w:t>
      </w:r>
      <w:r w:rsidR="000A7A64">
        <w:t>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3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0F4" w:rsidRDefault="002250F4" w:rsidP="0019064E">
      <w:r>
        <w:separator/>
      </w:r>
    </w:p>
  </w:endnote>
  <w:endnote w:type="continuationSeparator" w:id="0">
    <w:p w:rsidR="002250F4" w:rsidRDefault="002250F4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0CC" w:rsidRDefault="00AF70CC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0F4" w:rsidRDefault="002250F4" w:rsidP="0019064E">
      <w:r>
        <w:separator/>
      </w:r>
    </w:p>
  </w:footnote>
  <w:footnote w:type="continuationSeparator" w:id="0">
    <w:p w:rsidR="002250F4" w:rsidRDefault="002250F4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51B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A7A64"/>
    <w:rsid w:val="000B0693"/>
    <w:rsid w:val="000B3980"/>
    <w:rsid w:val="000B49B3"/>
    <w:rsid w:val="000C3F7D"/>
    <w:rsid w:val="000E6C5F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14265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064E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1F6F25"/>
    <w:rsid w:val="00201011"/>
    <w:rsid w:val="00211A9E"/>
    <w:rsid w:val="00212599"/>
    <w:rsid w:val="00214709"/>
    <w:rsid w:val="002151E6"/>
    <w:rsid w:val="002152FC"/>
    <w:rsid w:val="00222998"/>
    <w:rsid w:val="002250F4"/>
    <w:rsid w:val="002376B9"/>
    <w:rsid w:val="00241EAC"/>
    <w:rsid w:val="00257439"/>
    <w:rsid w:val="00265788"/>
    <w:rsid w:val="0027584F"/>
    <w:rsid w:val="00281999"/>
    <w:rsid w:val="00291BDD"/>
    <w:rsid w:val="00294F24"/>
    <w:rsid w:val="00296208"/>
    <w:rsid w:val="0029634F"/>
    <w:rsid w:val="00296492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17D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5B9"/>
    <w:rsid w:val="00472C06"/>
    <w:rsid w:val="004756B8"/>
    <w:rsid w:val="004864E5"/>
    <w:rsid w:val="004942CB"/>
    <w:rsid w:val="004949E3"/>
    <w:rsid w:val="004A12F0"/>
    <w:rsid w:val="004A4360"/>
    <w:rsid w:val="004A6EAE"/>
    <w:rsid w:val="004B009B"/>
    <w:rsid w:val="004B3E00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3475"/>
    <w:rsid w:val="00633C15"/>
    <w:rsid w:val="00637309"/>
    <w:rsid w:val="00640403"/>
    <w:rsid w:val="0066671C"/>
    <w:rsid w:val="00667D20"/>
    <w:rsid w:val="00675C4B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55B4"/>
    <w:rsid w:val="006C6227"/>
    <w:rsid w:val="006D1478"/>
    <w:rsid w:val="006D1F7B"/>
    <w:rsid w:val="006F549C"/>
    <w:rsid w:val="0071343A"/>
    <w:rsid w:val="00715CC1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9542B"/>
    <w:rsid w:val="007A0DD2"/>
    <w:rsid w:val="007A2A89"/>
    <w:rsid w:val="007A3DE0"/>
    <w:rsid w:val="007B4D6F"/>
    <w:rsid w:val="007B525C"/>
    <w:rsid w:val="007B54A4"/>
    <w:rsid w:val="007C5D57"/>
    <w:rsid w:val="007D37C2"/>
    <w:rsid w:val="007E0CCF"/>
    <w:rsid w:val="007F2C18"/>
    <w:rsid w:val="007F35F5"/>
    <w:rsid w:val="007F7A4F"/>
    <w:rsid w:val="00805753"/>
    <w:rsid w:val="00810261"/>
    <w:rsid w:val="00810419"/>
    <w:rsid w:val="00821B0F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67AEA"/>
    <w:rsid w:val="00970017"/>
    <w:rsid w:val="0097108F"/>
    <w:rsid w:val="00971A5B"/>
    <w:rsid w:val="009800CB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12667"/>
    <w:rsid w:val="00A150BB"/>
    <w:rsid w:val="00A44204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0C73"/>
    <w:rsid w:val="00AA3398"/>
    <w:rsid w:val="00AA576F"/>
    <w:rsid w:val="00AA718C"/>
    <w:rsid w:val="00AB04EA"/>
    <w:rsid w:val="00AB2E40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60F1E"/>
    <w:rsid w:val="00B655F0"/>
    <w:rsid w:val="00B72311"/>
    <w:rsid w:val="00BA10D3"/>
    <w:rsid w:val="00BB034D"/>
    <w:rsid w:val="00BB2758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90B"/>
    <w:rsid w:val="00C82557"/>
    <w:rsid w:val="00C83522"/>
    <w:rsid w:val="00C84847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35A"/>
    <w:rsid w:val="00D53F76"/>
    <w:rsid w:val="00D55F6C"/>
    <w:rsid w:val="00D62723"/>
    <w:rsid w:val="00D65B60"/>
    <w:rsid w:val="00D6641E"/>
    <w:rsid w:val="00D76A3D"/>
    <w:rsid w:val="00D82620"/>
    <w:rsid w:val="00D90890"/>
    <w:rsid w:val="00DA07A0"/>
    <w:rsid w:val="00DA7846"/>
    <w:rsid w:val="00DA7DC3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4302A"/>
    <w:rsid w:val="00E44ED1"/>
    <w:rsid w:val="00E66C06"/>
    <w:rsid w:val="00E851FD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D4C00"/>
    <w:rsid w:val="00EE694B"/>
    <w:rsid w:val="00EF3550"/>
    <w:rsid w:val="00EF3C25"/>
    <w:rsid w:val="00EF4507"/>
    <w:rsid w:val="00EF660D"/>
    <w:rsid w:val="00EF748B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586C"/>
    <w:rsid w:val="00FA184E"/>
    <w:rsid w:val="00FA6787"/>
    <w:rsid w:val="00FA75D7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344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2202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brunob</dc:creator>
  <cp:lastModifiedBy>RALPH DE SOUZA</cp:lastModifiedBy>
  <cp:revision>13</cp:revision>
  <cp:lastPrinted>2020-11-12T15:10:00Z</cp:lastPrinted>
  <dcterms:created xsi:type="dcterms:W3CDTF">2021-01-15T11:58:00Z</dcterms:created>
  <dcterms:modified xsi:type="dcterms:W3CDTF">2024-07-17T13:21:00Z</dcterms:modified>
</cp:coreProperties>
</file>