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65F8E" w14:textId="77777777" w:rsidR="00574D0F" w:rsidRDefault="00574D0F" w:rsidP="00574D0F">
      <w:pPr>
        <w:jc w:val="center"/>
        <w:rPr>
          <w:sz w:val="52"/>
          <w:szCs w:val="52"/>
        </w:rPr>
      </w:pPr>
      <w:r>
        <w:rPr>
          <w:sz w:val="52"/>
          <w:szCs w:val="52"/>
        </w:rPr>
        <w:t>Web Development 1</w:t>
      </w:r>
    </w:p>
    <w:p w14:paraId="505C8554" w14:textId="5D2FC3BE" w:rsidR="00574D0F" w:rsidRDefault="00574D0F" w:rsidP="00574D0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Weekly Project Report – Week </w:t>
      </w:r>
      <w:r>
        <w:rPr>
          <w:sz w:val="32"/>
          <w:szCs w:val="32"/>
        </w:rPr>
        <w:t>3</w:t>
      </w:r>
    </w:p>
    <w:p w14:paraId="3DA69513" w14:textId="3AB1BDF0" w:rsidR="00574D0F" w:rsidRDefault="00574D0F">
      <w:r>
        <w:t xml:space="preserve">Following on from last week I completed the 5 wireframes for my webpages during the previous weekend and have found 3 websites </w:t>
      </w:r>
      <w:proofErr w:type="gramStart"/>
      <w:r>
        <w:t>similar to</w:t>
      </w:r>
      <w:proofErr w:type="gramEnd"/>
      <w:r>
        <w:t xml:space="preserve"> what I’m trying to do that I can use as a reference. I also studied the Flexbox and Grid methods, although I have yet to learn how to create a Bootstrap.</w:t>
      </w:r>
    </w:p>
    <w:p w14:paraId="0B7EB4E0" w14:textId="1F2911CD" w:rsidR="00574D0F" w:rsidRDefault="00574D0F">
      <w:r>
        <w:t>The aim for this week is to start working on the HTML aspect of my webpage. I aim to complete the HTML for all 5 pages this week, with the week after being dedicated to the site’s CSS and JavaScript.</w:t>
      </w:r>
    </w:p>
    <w:p w14:paraId="359ECE70" w14:textId="413E656E" w:rsidR="00574D0F" w:rsidRDefault="00574D0F">
      <w:r>
        <w:t>No issues have occurred currently, and everything is on schedule. The webpage making process has been quite enjoyable and the topic of the webpage remains the same.</w:t>
      </w:r>
    </w:p>
    <w:sectPr w:rsidR="00574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C6"/>
    <w:rsid w:val="00041CC6"/>
    <w:rsid w:val="004F0173"/>
    <w:rsid w:val="00574D0F"/>
    <w:rsid w:val="0071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9596"/>
  <w15:chartTrackingRefBased/>
  <w15:docId w15:val="{19BEA85F-A091-4D96-9C0F-0377688C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D0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C20394301 Artyom McNiff</dc:creator>
  <cp:keywords/>
  <dc:description/>
  <cp:lastModifiedBy>C20394301 Artyom McNiff</cp:lastModifiedBy>
  <cp:revision>2</cp:revision>
  <dcterms:created xsi:type="dcterms:W3CDTF">2020-12-01T14:56:00Z</dcterms:created>
  <dcterms:modified xsi:type="dcterms:W3CDTF">2020-12-01T15:02:00Z</dcterms:modified>
</cp:coreProperties>
</file>