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Design Engineer | SolidWorks, Electromechanical Integration, Prototyping</w:t>
      </w:r>
    </w:p>
    <w:p>
      <w:pPr>
        <w:spacing w:after="200"/>
      </w:pPr>
      <w:r>
        <w:rPr>
          <w:b w:val="0"/>
          <w:i w:val="0"/>
          <w:sz w:val="19"/>
        </w:rPr>
        <w:t>+45 71 62 24 00  |  Aalborg, Denmark  |  somrkmv1997@gmail.com  |  arunabha22.github.io/arunabha-majumder</w:t>
      </w:r>
    </w:p>
    <w:p>
      <w:pPr>
        <w:spacing w:after="160"/>
      </w:pPr>
      <w:r>
        <w:rPr>
          <w:b w:val="0"/>
          <w:i w:val="0"/>
        </w:rPr>
        <w:t>October 15, 2026</w:t>
      </w:r>
    </w:p>
    <w:p>
      <w:pPr>
        <w:spacing w:after="160"/>
      </w:pPr>
      <w:r>
        <w:rPr>
          <w:b w:val="0"/>
          <w:i w:val="0"/>
        </w:rPr>
        <w:t>Hive Robotics, München</w:t>
      </w:r>
    </w:p>
    <w:p>
      <w:pPr>
        <w:spacing w:after="160"/>
      </w:pPr>
      <w:r>
        <w:rPr>
          <w:b/>
          <w:i w:val="0"/>
        </w:rPr>
        <w:t>Application: Mechanical Design Engineer, Rugged Electronics Enclosures (m/f/d)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Mechanical Design Engineer position for rugged electronics enclosures. I am finishing my PhD in Mechatronics and Robotics at Aalborg University, with an MTech in Mechatronics and a BTech in Mechanical Engineering.</w:t>
      </w:r>
    </w:p>
    <w:p>
      <w:pPr>
        <w:spacing w:after="160"/>
      </w:pPr>
      <w:r>
        <w:rPr>
          <w:b w:val="0"/>
          <w:i w:val="0"/>
        </w:rPr>
        <w:t>My work is about packaging electronics into mechanical structures that have to hold up in real use. For my PhD I designed a shoulder exoskeleton in SolidWorks and integrated the motor, encoder and force sensors into the frame myself, including mounting, cable routing and access for service. I iterated the parts with 3D printing until they survived testing. The design cut energy use by more than 25% and won the Best Paper Award at IFToMM ISRM 2026. In my Bachelor's I machined and assembled a rehabilitation exoskeleton, so I am at home in the workshop.</w:t>
      </w:r>
    </w:p>
    <w:p>
      <w:pPr>
        <w:spacing w:after="160"/>
      </w:pPr>
      <w:r>
        <w:rPr>
          <w:b w:val="0"/>
          <w:i w:val="0"/>
        </w:rPr>
        <w:t>I have not yet designed to IP ratings or run thermal, environmental or EMC testing, and I would like to learn this with your team while bringing hands-on design and prototyping from day one.</w:t>
      </w:r>
    </w:p>
    <w:p>
      <w:pPr>
        <w:spacing w:after="160"/>
      </w:pPr>
      <w:r>
        <w:rPr>
          <w:b w:val="0"/>
          <w:i w:val="0"/>
        </w:rPr>
        <w:t>Thank you for your time. I would be glad to talk.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