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96CB8" w14:textId="77777777" w:rsidR="008D6E76" w:rsidRPr="008D6E76" w:rsidRDefault="008D6E76" w:rsidP="008D6E76">
      <w:pPr>
        <w:spacing w:line="240" w:lineRule="auto"/>
        <w:rPr>
          <w:b/>
          <w:bCs/>
        </w:rPr>
      </w:pPr>
      <w:r w:rsidRPr="008D6E76">
        <w:rPr>
          <w:b/>
          <w:bCs/>
        </w:rPr>
        <w:t>Use prebuilt models to extract data from documents</w:t>
      </w:r>
    </w:p>
    <w:p w14:paraId="23A86FB8" w14:textId="1B22100C" w:rsidR="0063179D" w:rsidRDefault="009C18A0">
      <w:r>
        <w:rPr>
          <w:noProof/>
        </w:rPr>
        <w:drawing>
          <wp:inline distT="0" distB="0" distL="0" distR="0" wp14:anchorId="5E5DEE5C" wp14:editId="1E8B7C8E">
            <wp:extent cx="6645910" cy="3789680"/>
            <wp:effectExtent l="0" t="0" r="2540" b="1270"/>
            <wp:docPr id="465192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9218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F1EED" w14:textId="717C11D9" w:rsidR="00F7508B" w:rsidRDefault="003C7E69">
      <w:r>
        <w:rPr>
          <w:noProof/>
        </w:rPr>
        <w:drawing>
          <wp:inline distT="0" distB="0" distL="0" distR="0" wp14:anchorId="62C3C059" wp14:editId="03E985C2">
            <wp:extent cx="6645910" cy="3789680"/>
            <wp:effectExtent l="0" t="0" r="2540" b="1270"/>
            <wp:docPr id="980564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648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30A50" w14:textId="78758941" w:rsidR="00BC60EC" w:rsidRDefault="006F317F">
      <w:r>
        <w:rPr>
          <w:noProof/>
        </w:rPr>
        <w:lastRenderedPageBreak/>
        <w:drawing>
          <wp:inline distT="0" distB="0" distL="0" distR="0" wp14:anchorId="0978B640" wp14:editId="759A461D">
            <wp:extent cx="6645910" cy="3748405"/>
            <wp:effectExtent l="0" t="0" r="2540" b="4445"/>
            <wp:docPr id="81544572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4572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4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8B2AE" w14:textId="625F220C" w:rsidR="008076CD" w:rsidRDefault="008076CD">
      <w:r>
        <w:rPr>
          <w:noProof/>
        </w:rPr>
        <w:drawing>
          <wp:inline distT="0" distB="0" distL="0" distR="0" wp14:anchorId="3AD05BE4" wp14:editId="1ED966A2">
            <wp:extent cx="6645910" cy="3803015"/>
            <wp:effectExtent l="0" t="0" r="2540" b="6985"/>
            <wp:docPr id="33123816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3816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A3FB4" w14:textId="3D984A09" w:rsidR="0030604E" w:rsidRDefault="0030604E">
      <w:r>
        <w:rPr>
          <w:noProof/>
        </w:rPr>
        <w:lastRenderedPageBreak/>
        <w:drawing>
          <wp:inline distT="0" distB="0" distL="0" distR="0" wp14:anchorId="7436874A" wp14:editId="1BF04D2C">
            <wp:extent cx="6645910" cy="3845560"/>
            <wp:effectExtent l="0" t="0" r="2540" b="2540"/>
            <wp:docPr id="106772378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2378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310C3" w14:textId="67CFA4EF" w:rsidR="00CC19B9" w:rsidRDefault="004F3AA7">
      <w:r>
        <w:rPr>
          <w:noProof/>
        </w:rPr>
        <w:drawing>
          <wp:inline distT="0" distB="0" distL="0" distR="0" wp14:anchorId="49CF285E" wp14:editId="082E5BF8">
            <wp:extent cx="6645910" cy="3853180"/>
            <wp:effectExtent l="0" t="0" r="2540" b="0"/>
            <wp:docPr id="327354882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54882" name="Picture 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D45F" w14:textId="15A96481" w:rsidR="00896C6B" w:rsidRDefault="00B4398E">
      <w:r>
        <w:rPr>
          <w:noProof/>
        </w:rPr>
        <w:lastRenderedPageBreak/>
        <w:drawing>
          <wp:inline distT="0" distB="0" distL="0" distR="0" wp14:anchorId="49EBF265" wp14:editId="5EAFCA55">
            <wp:extent cx="6645910" cy="3776980"/>
            <wp:effectExtent l="0" t="0" r="2540" b="0"/>
            <wp:docPr id="23746428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64287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5EC3F" w14:textId="4C8885E7" w:rsidR="00F11544" w:rsidRDefault="00F11544">
      <w:r>
        <w:rPr>
          <w:noProof/>
        </w:rPr>
        <w:drawing>
          <wp:inline distT="0" distB="0" distL="0" distR="0" wp14:anchorId="2FB66067" wp14:editId="0E464B6E">
            <wp:extent cx="6645910" cy="3757930"/>
            <wp:effectExtent l="0" t="0" r="2540" b="0"/>
            <wp:docPr id="6839462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4621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76D8E" w14:textId="3F2E0BC5" w:rsidR="00C85B90" w:rsidRDefault="000928E7">
      <w:r>
        <w:rPr>
          <w:noProof/>
        </w:rPr>
        <w:lastRenderedPageBreak/>
        <w:drawing>
          <wp:inline distT="0" distB="0" distL="0" distR="0" wp14:anchorId="692BC5B3" wp14:editId="01AF4BFB">
            <wp:extent cx="6645910" cy="3808730"/>
            <wp:effectExtent l="0" t="0" r="2540" b="1270"/>
            <wp:docPr id="176328601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86014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9BF9E" w14:textId="4D72E46F" w:rsidR="000223F2" w:rsidRDefault="000223F2">
      <w:r>
        <w:rPr>
          <w:noProof/>
        </w:rPr>
        <w:drawing>
          <wp:inline distT="0" distB="0" distL="0" distR="0" wp14:anchorId="4CF4DC5F" wp14:editId="27E4BF98">
            <wp:extent cx="6645910" cy="3778885"/>
            <wp:effectExtent l="0" t="0" r="2540" b="0"/>
            <wp:docPr id="116568957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89571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CF7AD" w14:textId="6D0DDFF2" w:rsidR="00967110" w:rsidRDefault="00BC4244">
      <w:r>
        <w:rPr>
          <w:noProof/>
        </w:rPr>
        <w:lastRenderedPageBreak/>
        <w:drawing>
          <wp:inline distT="0" distB="0" distL="0" distR="0" wp14:anchorId="7AB1FA65" wp14:editId="6F35D00E">
            <wp:extent cx="6645910" cy="3783965"/>
            <wp:effectExtent l="0" t="0" r="2540" b="6985"/>
            <wp:docPr id="1222094635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94635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110" w:rsidSect="008D6E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4E4A0F"/>
    <w:multiLevelType w:val="multilevel"/>
    <w:tmpl w:val="C99E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141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94"/>
    <w:rsid w:val="000223F2"/>
    <w:rsid w:val="000928E7"/>
    <w:rsid w:val="0030604E"/>
    <w:rsid w:val="003C7E69"/>
    <w:rsid w:val="00424838"/>
    <w:rsid w:val="004F3AA7"/>
    <w:rsid w:val="0063179D"/>
    <w:rsid w:val="006F317F"/>
    <w:rsid w:val="008076CD"/>
    <w:rsid w:val="00896C6B"/>
    <w:rsid w:val="008B2D15"/>
    <w:rsid w:val="008D6E76"/>
    <w:rsid w:val="00967110"/>
    <w:rsid w:val="0097352B"/>
    <w:rsid w:val="009C18A0"/>
    <w:rsid w:val="00B4398E"/>
    <w:rsid w:val="00B94E96"/>
    <w:rsid w:val="00BC4244"/>
    <w:rsid w:val="00BC60EC"/>
    <w:rsid w:val="00C85B90"/>
    <w:rsid w:val="00CC19B9"/>
    <w:rsid w:val="00D22294"/>
    <w:rsid w:val="00F11544"/>
    <w:rsid w:val="00F7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E08B3"/>
  <w15:chartTrackingRefBased/>
  <w15:docId w15:val="{B7FDCF07-3528-49EE-8E72-FFD0B32F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E76"/>
  </w:style>
  <w:style w:type="paragraph" w:styleId="Heading1">
    <w:name w:val="heading 1"/>
    <w:basedOn w:val="Normal"/>
    <w:next w:val="Normal"/>
    <w:link w:val="Heading1Char"/>
    <w:uiPriority w:val="9"/>
    <w:qFormat/>
    <w:rsid w:val="00D22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2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</Words>
  <Characters>63</Characters>
  <Application>Microsoft Office Word</Application>
  <DocSecurity>0</DocSecurity>
  <Lines>1</Lines>
  <Paragraphs>1</Paragraphs>
  <ScaleCrop>false</ScaleCrop>
  <Company>Cognizant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Mariappan, Arungopal (Cognizant)</dc:creator>
  <cp:keywords/>
  <dc:description/>
  <cp:lastModifiedBy>Mariappan, Arungopal (Cognizant)</cp:lastModifiedBy>
  <cp:revision>21</cp:revision>
  <dcterms:created xsi:type="dcterms:W3CDTF">2024-12-18T07:26:00Z</dcterms:created>
  <dcterms:modified xsi:type="dcterms:W3CDTF">2024-12-18T07:33:00Z</dcterms:modified>
</cp:coreProperties>
</file>