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jura to the CSS files section and added to </w:t>
      </w:r>
      <w:proofErr w:type="gramStart"/>
      <w:r>
        <w:rPr>
          <w:lang w:val="en-US"/>
        </w:rPr>
        <w:t>sw.js</w:t>
      </w:r>
      <w:proofErr w:type="gramEnd"/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</w:t>
      </w:r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 xml:space="preserve">One of the files need to be enabled in </w:t>
      </w:r>
      <w:proofErr w:type="gramStart"/>
      <w:r w:rsidRPr="00A266D4">
        <w:rPr>
          <w:lang w:val="en-US"/>
        </w:rPr>
        <w:t>index.html</w:t>
      </w:r>
      <w:proofErr w:type="gramEnd"/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enable the German language translation the following needs to be added in </w:t>
      </w:r>
      <w:proofErr w:type="gramStart"/>
      <w:r>
        <w:rPr>
          <w:lang w:val="en-US"/>
        </w:rPr>
        <w:t>index.html</w:t>
      </w:r>
      <w:proofErr w:type="gramEnd"/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</w:t>
      </w:r>
      <w:proofErr w:type="gramStart"/>
      <w:r>
        <w:rPr>
          <w:lang w:val="en-US"/>
        </w:rPr>
        <w:t>lang{</w:t>
      </w:r>
      <w:proofErr w:type="gramEnd"/>
      <w:r>
        <w:rPr>
          <w:lang w:val="en-US"/>
        </w:rPr>
        <w:t xml:space="preserve">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094A2C51" w:rsidR="00014616" w:rsidRPr="00E90CC8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07B7FE22" w14:textId="77777777" w:rsidR="002D3C32" w:rsidRPr="002D3C32" w:rsidRDefault="002D3C32" w:rsidP="002D3C32">
      <w:pPr>
        <w:rPr>
          <w:lang w:val="en-US"/>
        </w:rPr>
      </w:pPr>
    </w:p>
    <w:sectPr w:rsidR="002D3C32" w:rsidRPr="002D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2099210830">
    <w:abstractNumId w:val="0"/>
  </w:num>
  <w:num w:numId="3" w16cid:durableId="480847876">
    <w:abstractNumId w:val="4"/>
  </w:num>
  <w:num w:numId="4" w16cid:durableId="601035892">
    <w:abstractNumId w:val="1"/>
  </w:num>
  <w:num w:numId="5" w16cid:durableId="88264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284B90"/>
    <w:rsid w:val="002D3C32"/>
    <w:rsid w:val="003870BC"/>
    <w:rsid w:val="004637A5"/>
    <w:rsid w:val="005C028D"/>
    <w:rsid w:val="005C66DD"/>
    <w:rsid w:val="00607EDC"/>
    <w:rsid w:val="00672B16"/>
    <w:rsid w:val="00765C23"/>
    <w:rsid w:val="008C3473"/>
    <w:rsid w:val="00A266D4"/>
    <w:rsid w:val="00C32FE9"/>
    <w:rsid w:val="00C92088"/>
    <w:rsid w:val="00CF5980"/>
    <w:rsid w:val="00D35D0F"/>
    <w:rsid w:val="00D617CF"/>
    <w:rsid w:val="00E227BE"/>
    <w:rsid w:val="00E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20</cp:revision>
  <dcterms:created xsi:type="dcterms:W3CDTF">2023-01-18T11:47:00Z</dcterms:created>
  <dcterms:modified xsi:type="dcterms:W3CDTF">2023-02-23T09:08:00Z</dcterms:modified>
</cp:coreProperties>
</file>