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Arun Donthidi</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https://www.linkedin.com/in/arun-donthidi-4a79a11b2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hyperlink r:id="rId7">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Reactjs.reddy93@gmail.com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Contact: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9802728994</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Around 10+  years of IT experience in designing and developing responsive feature rich web applications using front and back-end technologies like Object Oriented (OO) JavaScript, Typescript,Webpack, ReactJS, AngularJS, GraphQL, WordPress, jQuery, AJAX, JSON, HTML5, DOM, CSS3, Core java MERN Stack (MongoDB v6+, NextJS, ExpressJS v4+, NodeJS v8).</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professional experience in Web and Mobile based Application Development on multiple business applications by performing requirement analysis, planning, design implementation and testing with major focus on building client and server-based technologies.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on Content management systems like Wordpress, dotCMS, broadleaf</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dynamic overlays with ReactJS, Redux and Reflux on the front end to efficiently manage state, utilized a preprocessor (SASS) to maintain stylesheets improving readability and organization, Organized and managed data queries effectively and efficiently by integrating GraphQL.</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working knowledge in developing Restful webservices and Micro Services using GOlang.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 working knowledge and exposure on different versions of browsers like IE, Mozilla Firefox, Chrome, Microsoft Edge.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Experience in Reactjs for creating interactive UI’s using One-way data flow, Virtual DOM, JSX, ReactNative concepts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creating EC2 instances and Deploying of SPA on the AWS S3 bucket in Amazon Web Services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knowledge in cross browser compatibility issues and W3C standards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in using Tailwind CSS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using CSS preprocessors SASS or LESS, PCSS framework to create dynamic style sheets, minimize complexity and avoid duplication in CSS styles, (Grid, Fluid layouts and Break Point Approaches).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Responsive web pages using React-grid-layout, Bootstrap and Media Queries.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Knowledgeable on HTTP(s) protocol and experience in consuming JSON-based RESTful endpoints for fetching application data using Fetch.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creating responsive web applications using modern CSS frameworks like Bootstrap</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Docker containers for consuming the Microservices using NodeJS and experience with Ionic Framework using Angular Material.</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working on MySQL/NOSQL (Cassandra, MongoDB) Database Administrator and AWS Devops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Served as AWS Devops for Applications located in AWS including EC2, EMR,RDS, Redshift, S3,VPC,ELB,SNS,Route53, IAM lamda, Auto scaling with Cloud watch metrics integration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Followed Test-Driven Development (TDD) techniques by writing test cases in Jest, Jasmine, enzyme and using Karma as the test runner.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Coded in C++ along with OpenGL utilitykit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on enterprise-level applications using Java/J2EE technologies like Spring, Hibernate, EJB and JDBC.</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deploying web applications using web servers: Glass fish, Apache Tomcat, WebSphere, JBoss.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implementing the NodeJS server-side code to interact with MongoDB to store and retrieve data by using the Mongoose drivers.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Middleware, Redux-Promise in application to retrieve data from Back-End and to also perform RESTFUL services.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in Dynamic Functionality by creating and dispatching Action Creators that deployed Actions.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Responsive Single Page Applications (SPA) using ReactJS and rendering pages on the server side for faster loading and updating.</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worked on Jenkins for continuous integration and for End to End automation for all build and deployments.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Proficiency in Java/JavaScript, J2EE, XML, JAX-B, RESTful API’s, RESTful applications and Web Services/SOA.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pair programming with team to work together and collaborate across product boundaries to ensure the effective and timely delivery of dependencies.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effectively balance various tasks simultaneously and adapt to shifting or competing priorities.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and editing scalar and vector images using respective photo editing tools like Adobe Photoshop, prototype, style guides, Adobe Experience Manager (AEM) Adobe Fireworks and Adobe Illustrator.</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SVN, Git, GITHUB, Putty and strong knowledge on testing applications using JUnit, Jasmine, Karma, Grunt, Selenium, Protractor and Atlassian tools such as JIRA.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on AWS cloud formation templates and configured SQS service through java API to send and receive the information.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writing complex database queries, stored procedures, and triggers using Oracle, My SQL, and SQL Server.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on container based technologies like Docker, Kubernetes and Openshift.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object-oriented programming (OOP) concepts using Python, C++, C# and PHP</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Skills in Database Design, Process and Data Models.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all stages of Software development life cycle (SDLC) starting from gathering Business specifications, analysis, design, development, testing and implementation of projects using various methodologies like V-model, Waterfall, Agile, Scrum, XP and RUP and worked in Test-driven development (TDD) environments.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96"/>
        </w:tabs>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Education:</w:t>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Bachelor’s in Electronics and communication engineering from JNTU, India. </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Master’s in Information Technology from University of Central Missouri, USA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Technical Skills: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 Web Technologies: HTML, HTML 5, Cascading Style Sheets (CSS), CSS3, XML, JavaScript, jQuery, ReactJS, Vue.JS,  Redux, Angular 8/7/6/4/2/1.x, NodeJS, Material UI, ECMASCRIPT6, JSON, AJAX, Grunt and Gulps JSP, PHP, JDBC, XHTML, MVC, DOM</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 HTML Editor: Eclipse, Web Matrix, Web Strom, Visual Studio, Bonita, Sublime, Dreamweaver, and Notepad++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Databases: MONGODB, PostgreSQL, Splunk data storage (Big data), Oracle 8i, 9i, 10g, SQL Server 2000, 2005 &amp; 2008; IIS 6.0/7.0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Frameworks: ReactJS, Redux, Flex, React Hooks, ES6, NodeJS, GraphQL, Apollo-Client, jQuery, AngularJS, Require.js, Bootstrap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Platforms/Cloud Platform:  Windows 95/98/NT/2000/XP/Vista, Sun Solaris 9/10, IBM-AIX 5.2/5.3, Linux 5/6</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AWS, (AMI, Auto Scaling, EC2, S3, EBS, Glacier, Cloud Front, Code Deploy, Cloud Watch, LoadBalance)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Debugging Tools: Chrome Elements Inspector, Firebug, IE Tester.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Application/webservers: IBM Web Sphere, Apache Tomcat, BEA WebLogic 8.1, J Boss, HTTP Web Server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Tools and Logging Frameworks: Junit3.8/4.0, Load runner, Cypress, Jasmine, Selenium,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Cucumber, T-probe, Easy Mock</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Methodologies: Agile, Rational Unified Process (RUP), UML Waterfall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Professional Experience:</w:t>
      </w:r>
    </w:p>
    <w:p w:rsidR="00000000" w:rsidDel="00000000" w:rsidP="00000000" w:rsidRDefault="00000000" w:rsidRPr="00000000" w14:paraId="0000003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Liberty Mutual Insurance, Boston, MA             </w:t>
        <w:tab/>
        <w:tab/>
        <w:t xml:space="preserve">                                                                            May 2021 – Present</w:t>
      </w:r>
    </w:p>
    <w:p w:rsidR="00000000" w:rsidDel="00000000" w:rsidP="00000000" w:rsidRDefault="00000000" w:rsidRPr="00000000" w14:paraId="0000003E">
      <w:pPr>
        <w:tabs>
          <w:tab w:val="left" w:leader="none" w:pos="3792"/>
          <w:tab w:val="left" w:leader="none" w:pos="4344"/>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Stack UI Developer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Project: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an experienced engineer at Liberty Mutual, I worked on latest technologies to creating intuitive consumer apps using react framework and also worked on react-intl where we can format the messages for translations Liberty innovating and creating industry-leading solutions that provide peace of mind for our customers worldwide.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40">
      <w:pP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Responsibilities:</w:t>
      </w:r>
      <w:r w:rsidDel="00000000" w:rsidR="00000000" w:rsidRPr="00000000">
        <w:rPr>
          <w:rFonts w:ascii="Calibri" w:cs="Calibri" w:eastAsia="Calibri" w:hAnsi="Calibri"/>
          <w:sz w:val="22"/>
          <w:szCs w:val="22"/>
          <w:rtl w:val="0"/>
        </w:rPr>
        <w:tab/>
        <w:tab/>
        <w:tab/>
        <w:tab/>
        <w:tab/>
        <w:tab/>
        <w:tab/>
        <w:tab/>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onboarding setup for certainly team. Specifically configure the local setup section and joined several groups like jira, Git and Bamboo access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Cross-Platform Mobile Development using React Native + Typescript based mobile app.</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Introduced to GOlang while working within a project</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React state and lifecycle features with Hooks, Custom Hooks and worked on creating common components in storybook and make use of integration at the client-side application</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Single Page Application (SPA) using material UI.</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Apollo client/server ecosystem used for communication between the frontend and backend</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 mobile-first experiences for claim management, utilizing modern web technology and Microservices.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 performance AWS, security, stability, and functionality of Node/GraphQL back end and react front end.</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 through pair programming, facilitation, and cross-functional conversations.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Exploring and implementing new storage options and frameworks compatible with React Native such as Open Tok.</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installation, configuration, backup, recovery, maintenance and support for RDS, DynamoDB and Redshift</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of vulnerabilities such as Cross Site Scripting (XSS)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frontend and backend modules using Python on Django Web Framwork with GIT</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GO, developed a microservice for reading large volume of data(millions) from PostgreSQL database</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node modules such as lodash, react-bootstrap, enzyme, mocha, jest, Babel, node-sass and more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end to end integration tests with Cypress for automatically reloads data and make changes to the test using Jest</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Took initative in learning react native and went on to successfully develop various features under minimal supervision</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a platform product team to implement micro-frontend architecture using Single-SPA to incorporate various company products into a unified cloud based application</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Changed Native Base components to use drive colors and updated the in-app style guide to have Driven color palette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D3 JS Extensively, for designing high end responsive Charts and Maps of countries and states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 ios, HTTP, SOAP, Javascript, REST, Java, PHP, Manual Testing, Automation Testing, Penetration Testing</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environment on AWS platform, Kafka Cluster, Cassandra Clusters and implemented system alerts on Datadog</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experience in configuring applications for cloud services like AWS and Azure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web pages complying with Web Content Accessibility Guidelines (WCAG) and ability to apply W3C web standards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NextJs for server-side rendering for better performance and for SEO and Created reusable and testable React.JS functional and class components using ES6</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third party API in applications with OAuth authentication and used NoSQL Redis for cache loading to achieve high performance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releases with continuous integration and continuous deployment of the application using Bamboo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Solved accessibility issues related to browser in-consistency like keyboard traps, visible focus on the UI Components, majorly on Firefox browser</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designed Storage Accounts in Azure and integrated to store application log files and also Worked on Vue.js events distribution and parent chain for parent-child component communication</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Docker orchestration and Docker containerization using  Kubernetes also designed and developed Web Applications using ASP.NET MVC that are used by internal users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and executed various MySQL database queries from python using Python-MySQL connector and MySQL DB Package</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Thorough knowledge in using UML, XML parsers (SAX, DOM), SOAP, HTML and DHTML.</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authentication/authorization for the application using various NPM node modules including promises, regex, JWT Web Token etc</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the Slack in Jenkins and published the build status notification reminders in channels </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Node.js based applications in AWS Lambda function. And integrated the calls to the lambda function using API Gateway</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 AWS CLI to create and access Resources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S3 buckets for EC2 instances to store all the content including HTML pages, images, CSS files and script files. Generate S3 policies and creating snapshots. Scripts to update content in the database and manipulate files.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Cloud based hosting solutions (AWS-EC2/S3, Azure, Google cloud)</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Deployed applications and troubleshooting the errors through CloudWatch, Foglight monitoring and Evanios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testing. DynanoDB table, SNS, User creation, Role configuration</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in creating AWS Identity Access Management like user’s roles, groups and policies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used GraphQL Playground to replicate the requests/responses from common operations</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integration platform because it need to bring together products which exist in other systems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relationships across teams by contributing to Liberty Mutual Design System and other initiatives.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Taught developers best UI practices through pair programming and weekly, interactive lectures. </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Ensured a close relationship was formed between UX and feature teams.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nestjs for building efficient nodejs server side applications, It also uses for HTTP server frameworks.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Certainly leverages multiple platforms for application and infrastructure Observability, Saas-based such as datadog, others are internally hosted within EKS K8s cluster such as Grafana, Elasticsearch</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up a datadog monitor via code is helpful in keeping monitors with service repositories for better traceability and accessibility</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cross-browser compatibility implementation like Chrome, Safari, IE and Firefox.</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installing and configuring MySQL, PostgreSQL, Oracle and MongoDB servers.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usage of SOE DB, migrate from Kraken triggers to PA Policy Event Triggers, create versions of the policy based on Service API response</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used Typescript, React.js,HTML5, CSS3 and Tailwind CSS to construct elegant user interfaces. We used Server-side rendering to make the website SEO friendly</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the SAML API Key Retriver which uses Ping to authenticate to AWS access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user interfaces with React. We also use formik library for managing all form state, layering on the formik Schema dynamic generator to handle multi page wizards such as quote and claims flows.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version control  tools like GIT for effectively managing code changes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developing responsive web applications using JavaScript, Java, HTML5, and CSS3.</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with server-side frameworks such as Spring, and Relational and NoSQL workbench databases such as MongoDB, BloomRPC and Postman.</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AWS S3 for storing and retrieving static content, AWS Cloud Front for improving Latency</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request for enhancements and analyze the high priority bugs.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applications that are based on policy such as Auto, Renters and Small Business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NextJS for server-side rendering for better performance and for SEO.</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 with and managing APIs exposing Microservices (REST, SOAP) including development and support of JavaScript services.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with Agile methodologies (Scrum, Lean Startup, XP) and cross-functional teams (Product Owners, Scrum Masters, Developers, Designers, Business Analysts) as well as a pair-programming mindset.</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with test-and-learn approaches using web and customer analytics data, understanding how this drive hypotheses-based development.</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axios for http requests and attached Bearer token for secure usage of API</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test cases for the both front end and back end using Jest/ Enzyme</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 the work to business after every sprint. Manage the bitbucket code, review and merge code from the team mates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AWS content management consisting of S3 and RDS for storing content and metadata. Exposed Apigee secrets from cloudforge</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 dynamoDB connection for integrating the SNS from noSQL workbench</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AWS Lambda for single operation and small memory footprint, Trigger allow functions based on events such as object creation in S3</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Lambda returns a presigned URL, that allows the caller to view the content</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Python script/CLI tool to load the data from spreadsheets into the database tables used by auto-risk application</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fully automated continuous integration system using Git, Jenkins, MySQL and custom tools developed in Python and Bash</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common components in storybook based on business need and integrated at the main application.</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 with business sponsors to understand project scope and define sponsor requirements.</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emails using HTML, CSS and proprietary scripting languages based upon business sponsor requirements.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email functionality works within a variety of browsers and devices.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queries, functions, cursors, triggers and stored procedures for MySQL database to improve performance, while processing data</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Actively participate in Scrum ceremonies within an agile environment.</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 meetings and facilitate discussions with strategic partners in order to contribute to strong working relationships.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and Created Grafana dashboards based on business need to check the performance of the customers how they are using the application and able to debug the issues on timely </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queries to filter the logs in datadog  platform to identify the issues in production</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also actively participated in production-monitoring duty based on the team rotation</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cloudforge artifact on 0Auth configuration and access tokens and secrets</w:t>
      </w:r>
    </w:p>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Environment:</w:t>
      </w:r>
      <w:r w:rsidDel="00000000" w:rsidR="00000000" w:rsidRPr="00000000">
        <w:rPr>
          <w:rFonts w:ascii="Calibri" w:cs="Calibri" w:eastAsia="Calibri" w:hAnsi="Calibri"/>
          <w:sz w:val="22"/>
          <w:szCs w:val="22"/>
          <w:rtl w:val="0"/>
        </w:rPr>
        <w:t xml:space="preserve"> Confluence, HTML 5, CSS3, Sass, Less, JavaScript, AngularJS, Bootstrap, Ajax, Material UI,Web Content Accessibility Guideline(WCAG) ReactJS, React Native, React 18.2.0, NextJS, Redux, Flex, My SQL, NoSQL Workbench, Colima, Devops, Docker, Rancher, DB Visualizer, Localstack, Artifact, AWS SQS, GHA(Github Actions), XML, XSL, XSLT, JSON, DOM, Git hub, Restful API, AWS, JIRA, Rally Slack, VsCode, Grafana, Datadog, BloomRPC, Postman, Jasmine.</w:t>
      </w:r>
    </w:p>
    <w:p w:rsidR="00000000" w:rsidDel="00000000" w:rsidP="00000000" w:rsidRDefault="00000000" w:rsidRPr="00000000" w14:paraId="00000097">
      <w:pPr>
        <w:rPr>
          <w:b w:val="1"/>
        </w:rPr>
      </w:pPr>
      <w:r w:rsidDel="00000000" w:rsidR="00000000" w:rsidRPr="00000000">
        <w:rPr>
          <w:b w:val="1"/>
          <w:rtl w:val="0"/>
        </w:rPr>
        <w:t xml:space="preserve"> </w:t>
      </w:r>
    </w:p>
    <w:p w:rsidR="00000000" w:rsidDel="00000000" w:rsidP="00000000" w:rsidRDefault="00000000" w:rsidRPr="00000000" w14:paraId="00000098">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rtl w:val="0"/>
        </w:rPr>
        <w:t xml:space="preserve">US Bank, Minneapolis, MN                                                                                                                                Nov 2020 – Apr 2021</w:t>
      </w: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Lead UI/React Developer</w:t>
        <w:tab/>
      </w:r>
    </w:p>
    <w:p w:rsidR="00000000" w:rsidDel="00000000" w:rsidP="00000000" w:rsidRDefault="00000000" w:rsidRPr="00000000" w14:paraId="0000009A">
      <w:pP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Responsibilities:</w:t>
      </w:r>
      <w:r w:rsidDel="00000000" w:rsidR="00000000" w:rsidRPr="00000000">
        <w:rPr>
          <w:rFonts w:ascii="Calibri" w:cs="Calibri" w:eastAsia="Calibri" w:hAnsi="Calibri"/>
          <w:sz w:val="22"/>
          <w:szCs w:val="22"/>
          <w:rtl w:val="0"/>
        </w:rPr>
        <w:tab/>
        <w:tab/>
        <w:tab/>
        <w:tab/>
        <w:tab/>
        <w:tab/>
        <w:tab/>
        <w:tab/>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Assisted the team and helped solve technical issues which were faced by other developers.</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and designing user experiences of intranet applications using HTML, HTML5, XML, DHTML CSS, CSS3, SASS, LESS, JavaScript, ReactJS, Redux, ES6, Saga, thunk Webpack, Flex, jQuery, JSON, NodeJS, Ajax, JQUERY Bootstrap.</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Analyzing the Document Object Model (DOM) Layout, DOM Functions, and Java Script functions, Cascading Styles across cross-browser using Fire Bug, Developer Tool Bar.</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Single page applications with React using Hooks, redux for stateful management using previous React state object plus lifecycle for component's internalize stateful management. </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react - router for routing.</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developing the css for the components following strict SCSS Lint rules and the figma designs created by UX team</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Custom Reusable React Components Library Experienced in working with Redux architecture using complex Object-Oriented concepts in improving the performance of the websites</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Guided development of WordPress plugins</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ReactJS components, Forms, Events, Keys, Router, plus Redux, Animations and Flux concept.</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an isomorphic application using ReactJS and Redux with GraphQL on server side.</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JSOUP Cross Site Scripting (XSS), Cross-Site Request Forgery (CSRF) prevention mechanisms and session hijacking prevention methods and security vulnerabilities</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GOlang Applications with MongoDB and UI rendering</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webpack 5 to build a unique JavaScript entry file which can be downloaded by other applications by setting up the Webpack configuration. </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a full-stack funding website based on Node.js, ReactJS, Next.Js, Vue.JS, Word press, PHP and slim framework</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Vue/React Test Utils mount, shallowmount, createLocalVue wrapper, vm, options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visualization by using vue module (vue-chartjs). CSS UI framework is BootstrapVue</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Python OOD code for quality, logging, monitoring and debugging code optimization</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on coding on various AWS services like Cloud Formation Templates, Cloud Watch, Cloud Trail, encryption, logging and Lambda.</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Solved problem of code dependency and increased bundle size by enabling dependency sharing.</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with LESS, Handlebars, and Gulp.</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React libraries like material-UI for applying custom styles and maintaining consistency in the application. </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React 16.8’s new feature Hooks to rewrite/re-factor front-end application and truncated down 30% codes (better maintenance). </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Integrating Javascript libraries (jquery, React –Bootstrap, Highcharts, Datatables, etc.,)</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Middleware, Redux-Promise in application to retrieve data from Back-End and to also perform RESTFUL services.</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Replaced all React class components with functional component. </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stateful management, replaced with new Hooks like useState, useEffect, useReducer, and useRef. </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Peer programming team feedback from code review and apply changes to meet standards. </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Conducts code reviews to provide guidance on best practices and compliance with development procedures.</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UI component and application-level integration logic utilizing major JavaScript libraries and frameworks for frontend development, state management, and data binding.</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data mutations in GraphQL which allows user to update their username and password information.</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Jenkins for deployments and used docker containers as well as rancher to check the logs after the deployments.</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D3.js library for visualizing data with HTML and CSS</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unit tests using jest/enzyme to improve the performance of application and check the code coverage and the quality of code to avoid bugs.</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State management frameworks such as Flux, Redux, Hooks and JSX/ES6+.</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in common front-end development tools such as Babel, Webpack, NPM.</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Libraries such as Redux/Flux, server-side orchestration/rendering, and configuring middleware infrastructures.</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configured workflow and build-tool environments, automated testing, and accessibility testing tools.</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Leading, and training internal team UI developers on the setup and use of our Shield design system for design, UI development, and workflow automation.</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Typescript which are able to further modularize the app for reusability and consistency.</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version control, GIT, SDLC practices, and design tool coding and automation.</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Supported multiple Agile Scrum teams with planning, scoping, estimation, and creation of technical solutions for new product capabilities in a CI/CD pipeline.</w:t>
      </w:r>
    </w:p>
    <w:p w:rsidR="00000000" w:rsidDel="00000000" w:rsidP="00000000" w:rsidRDefault="00000000" w:rsidRPr="00000000" w14:paraId="000000C4">
      <w:pP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Environment:</w:t>
      </w:r>
      <w:r w:rsidDel="00000000" w:rsidR="00000000" w:rsidRPr="00000000">
        <w:rPr>
          <w:rFonts w:ascii="Calibri" w:cs="Calibri" w:eastAsia="Calibri" w:hAnsi="Calibri"/>
          <w:sz w:val="22"/>
          <w:szCs w:val="22"/>
          <w:rtl w:val="0"/>
        </w:rPr>
        <w:t xml:space="preserve"> ReactJS,Vue.JS, React Hooks, Material UI, Redux, Axios, ES6, React Async Await, React Promises, Saga, Thunk, JWT, Typescript, JavaScript, HTML5, CSS, Ajax, BootstrapJS, AngularJS, SCSS, XSS, SASS, LESS, MYSql, MongoDB, Rest, NodeJS, ExpressJS, Microservices, Sublime Text, Vscode, Webpack, Chrome DevTool, NPM, nginx, GitLab, Github, Jasmine, Apollo-client , GraphQL, Selenium, SonarQube, Jest, Scrum, Agile, Figma, AWS, Jenkins, Docker, Kubernetes, JSON, XML, JIRA, Linux, Mac, Slack, Babel, Rancher, Pagescaler tool, Postman.</w:t>
      </w:r>
    </w:p>
    <w:p w:rsidR="00000000" w:rsidDel="00000000" w:rsidP="00000000" w:rsidRDefault="00000000" w:rsidRPr="00000000" w14:paraId="000000C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rtl w:val="0"/>
        </w:rPr>
        <w:t xml:space="preserve">SMD Technosol, Dallas, TX</w:t>
        <w:tab/>
        <w:tab/>
        <w:tab/>
        <w:tab/>
        <w:tab/>
        <w:tab/>
        <w:tab/>
        <w:t xml:space="preserve"> </w:t>
        <w:tab/>
        <w:tab/>
        <w:t xml:space="preserve">       Jul 2020 – Oct 2020</w:t>
      </w:r>
      <w:r w:rsidDel="00000000" w:rsidR="00000000" w:rsidRPr="00000000">
        <w:rPr>
          <w:rtl w:val="0"/>
        </w:rPr>
      </w:r>
    </w:p>
    <w:p w:rsidR="00000000" w:rsidDel="00000000" w:rsidP="00000000" w:rsidRDefault="00000000" w:rsidRPr="00000000" w14:paraId="000000C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ReactJS Developer</w:t>
        <w:tab/>
      </w:r>
    </w:p>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Responsibilities:</w:t>
      </w:r>
      <w:r w:rsidDel="00000000" w:rsidR="00000000" w:rsidRPr="00000000">
        <w:rPr>
          <w:rFonts w:ascii="Calibri" w:cs="Calibri" w:eastAsia="Calibri" w:hAnsi="Calibri"/>
          <w:sz w:val="22"/>
          <w:szCs w:val="22"/>
          <w:rtl w:val="0"/>
        </w:rPr>
        <w:tab/>
        <w:tab/>
        <w:tab/>
        <w:tab/>
        <w:tab/>
        <w:tab/>
        <w:tab/>
        <w:tab/>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used ReactJS, D3JS, NodeJS and lodash.js for JavaScript object and array manipulations.</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development using AngularJS and JavaScript in conjunction with HTML5, CSS3, with front end UI. </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JavaScript source code and embedded nested handling logic using jQuery event handlers and call back functions, es6.</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Extensively with Angular CLI for creating components, Services, pipes, Directives</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some of the new features of Angular 7 like new if else syntax, ng-templates, form validators</w:t>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implemented server-side RESTful web services using NodeJS and handled communications to the client side (ReactJS) using JSON.</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backend technologies with GraphQL and playground to check the responses for the backend integration and utilized some dxl frameworks.</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Applications and Prototypes using HTML, CSS, Javascript, MERN, jQuery, AngularJS, Vue.JS, PHP, Bootstrap with MySQL Database</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ideas in cloud computing and Amazon Web Services (AWS) Google Cloud Platform</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Researched future web technologies such as HTML5, CSS3, and BackboneJS to develop new web applications.</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various objects using java and HTML and DHTML to maintain well-structured GUI and to interact with Controllers to get data from Oracle database.</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new Front-End features with Typescript/ JavaScript and other RESTful APIs.</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input validations done using JavaScript and developed use cases using UML.</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Extreme programming methodologies for replacing the existing code and testing in J2EE environment.</w:t>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GraphQL to build client applications by providing an intuitive and flexible syntax and system for describing their data requirements and interactions.</w:t>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components using Jest and Enzyme to make sure they are production ready and peer review the code and flow</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RESTful web services to call the SQL DB using Java frameworks like spring and Spring MVC</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Analyzed Management needs and designed the application to match perfect visualization.</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dashboards to monitor the user traffic and logs based on the response in Splunk.</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Enhancing the user interface for customer using React, Redux, JavaScript, HTML, and CSS.</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developing various modules of application for the architecture and frameworks. </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state management with props and states in react to manage data and develop the server-side applications.</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a Front-End Developer on the project with JavaScript, ES6, React, Redux Saga, RESTful services, HTML5/CSS3/SASS/Bootstrap and Gitlab.</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database objects like tables, views, stored procedures, indexes.</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tabular reports, list reports, parameterized reports, ad-hoc reports, drill down reports according to business requirements in time restricted environment</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in using ReactJS components, Forms, Events, Keys, Router, Animations and Flux concept.</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with front-end development with back-end system integration.</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for UX-Library consisted of Button, Checkbox, Input, Icons, Toggle Button, Dropdown, Multi-Level Dropdown and many more.</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stakeholders on business requirements and the architecture flows in various transformations and coordinating with different teams.</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 in documentation using MS tools (Word, Excel, PPT, Project, Visio, and Access) utilized confluence pages to store the documents.</w:t>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Coordinated with UX for the appropriate invisions and the markup for the design platforms using pagescaler to verify the heights and width for the prototypes.</w:t>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GitHub for Version Controlling.</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reusable and standard RESTful-Webservices to fulfill the business requirements.</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of Source Code Control (Preferred – GIT) and maintenance.</w:t>
      </w:r>
    </w:p>
    <w:p w:rsidR="00000000" w:rsidDel="00000000" w:rsidP="00000000" w:rsidRDefault="00000000" w:rsidRPr="00000000" w14:paraId="000000EB">
      <w:pP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Environment:</w:t>
      </w:r>
      <w:r w:rsidDel="00000000" w:rsidR="00000000" w:rsidRPr="00000000">
        <w:rPr>
          <w:rFonts w:ascii="Calibri" w:cs="Calibri" w:eastAsia="Calibri" w:hAnsi="Calibri"/>
          <w:sz w:val="22"/>
          <w:szCs w:val="22"/>
          <w:rtl w:val="0"/>
        </w:rPr>
        <w:t xml:space="preserve"> ReactJS, Web Content Accessibility Guidelines (WCAG) Redux, Angular 2, ES6, Redux, Typescript, JavaScript, HTML5, CSS3, Ajax, Bootstrsap.JS, AngularJS, WCAG, XSS, CORS, SASS, LESS, Java, Oracle, MYSql, RESTful, Spring MVC, NodeJS, Chrome DevTools, Visual Studio, Sublime Text, webstorm,Github,  Selenium, Jasmine, Scrum, Agile, AWS, Jenkins, CI, CD, Docker, Kubernetes, JSON, XML, Jira, Linux, postman and redux dev tools, web components, GraphQL.</w:t>
      </w:r>
    </w:p>
    <w:p w:rsidR="00000000" w:rsidDel="00000000" w:rsidP="00000000" w:rsidRDefault="00000000" w:rsidRPr="00000000" w14:paraId="000000E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ADP Technologies Services Inc., Norfolk, VA</w:t>
        <w:tab/>
        <w:t xml:space="preserve">                                                                                           Feb 2018 – Jul 2020</w:t>
      </w:r>
    </w:p>
    <w:p w:rsidR="00000000" w:rsidDel="00000000" w:rsidP="00000000" w:rsidRDefault="00000000" w:rsidRPr="00000000" w14:paraId="000000E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Stack UI Developer</w:t>
      </w:r>
    </w:p>
    <w:p w:rsidR="00000000" w:rsidDel="00000000" w:rsidP="00000000" w:rsidRDefault="00000000" w:rsidRPr="00000000" w14:paraId="000000EF">
      <w:pPr>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Project: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This is an internal application CEH client engagement hub where it is easy to update advanced search options using react framework and we also automate the platform with test scenarios across all the platforms</w:t>
      </w:r>
      <w:r w:rsidDel="00000000" w:rsidR="00000000" w:rsidRPr="00000000">
        <w:rPr>
          <w:rtl w:val="0"/>
        </w:rPr>
      </w:r>
    </w:p>
    <w:p w:rsidR="00000000" w:rsidDel="00000000" w:rsidP="00000000" w:rsidRDefault="00000000" w:rsidRPr="00000000" w14:paraId="000000F0">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and enhance effective modules, features, data structures, and applications to deliver top quality software deliverables in committed timeframe.</w:t>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Front-end developer utilizing Javascript based tech stack that includes React, React Router, Redux, Saga, Formik, Ag-Grid, lodash, Typescript running/served on Webpack 4, Single SPA Micro frontend applications and Cypress/Jest test framework</w:t>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Responsive UI Elements using React v16+, Utilized Redux for efficient state management.</w:t>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React-grid-layout for building interactive UI elements with Responsive structure. </w:t>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Lodash library for easy array manipulations.</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building a functionality to consume web components (Polymer) in a React Application by lazy loading them on to the DOM.</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mocking tools, Figma, to prevent designs to show the business owner</w:t>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ASP .NET framework for building web applications using Web forms, MVC and Web API</w:t>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 interactive consumer data from multiple systems and abstract to the UI through a NodeJS backend.</w:t>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Restful web API with Spring, Spring Boot, and testing APIs using Postman.</w:t>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used MongoDB for data caching, Siebel for accessing multiple sources of records across different business groups.</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Redux reducers to capture the essence of flux stores and gradually migrated from existing Flux towards Redux.</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dashboard front end to support multiple dashboards and their CRUD operations using typescript.</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the UX approved layouts using Apollo-client. In Apollo client used ReactJS framework.</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develop and test HTML5, CSS3, Bootstrap, JavaScript and ReactJS that meets accessibility and web browser standards for website.</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used Reactjs, D3.Js, under score.js, Node JS and lodash.js for Javascript object and array manipulations</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reusable button, checkboxes, inputs, icons, toggle keys, drop-downs, multi –level drop downs and other components developed using material Ui. </w:t>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code architecture decisions to support a high-performance and scalable product with a minimal footprint.</w:t>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Open Shift Environment (OSE3) as a Docker to run the application and Jenkins to CI/CD of the project.</w:t>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with UX researchers and designers ensure features are user centric.</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on a daily basis with product owners and testers in a continuous integration environment and be comfortable adjusting to evolving requirements.</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responsive client-side application to integrate with server side using HTML5, CSS3, JavaScript, Type Script, Bootstrap, SASS, LESS, ReactJS, Redux, ES6, Flex, NodeJS, MongoDB, Splunk. </w:t>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unit tests using various frameworks like jest, express, enzyme for Microservices to improve the performance of application.</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Followed W3C standards for building and rendering web pages including HTML, CSS and Ajax for web applications which includes WCAG</w: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on databases like MySQL, MongoDB, Oracle Rest Data Services and DynamoDB</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Interacted with QA Team, Scrum Masters and Business Analysts for fixing of Issues.</w:t>
      </w:r>
    </w:p>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Followed HTML/ CSS coding standards, peer reviews and functional testing when needed.</w:t>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web service API postman as testing tool to validate response from the request.</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release engineers to package and deploy code to different environments.</w:t>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Coordinated with build team to resolve the build and deployment issues.</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using protocols like HTTP, SSL, DHCP, DNS and LDAP</w:t>
      </w:r>
    </w:p>
    <w:p w:rsidR="00000000" w:rsidDel="00000000" w:rsidP="00000000" w:rsidRDefault="00000000" w:rsidRPr="00000000" w14:paraId="000001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the System Testing, Regression Testing for Complete UI after fixing the issues which are reported by Testing Team.</w:t>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GIT workflow and Branching strategy for the code repositories with CEH Teams.</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release management to onboard an application to customers.</w:t>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Investigate and resolve application issues as needed, including on-call support.</w:t>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Understood global security organization policies and practices to ensure secure solution development.</w:t>
      </w:r>
    </w:p>
    <w:p w:rsidR="00000000" w:rsidDel="00000000" w:rsidP="00000000" w:rsidRDefault="00000000" w:rsidRPr="00000000" w14:paraId="000001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 in Hot fix branch to resolve the production issues.</w:t>
      </w:r>
    </w:p>
    <w:p w:rsidR="00000000" w:rsidDel="00000000" w:rsidP="00000000" w:rsidRDefault="00000000" w:rsidRPr="00000000" w14:paraId="00000116">
      <w:pP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Environment:</w:t>
      </w:r>
      <w:r w:rsidDel="00000000" w:rsidR="00000000" w:rsidRPr="00000000">
        <w:rPr>
          <w:rFonts w:ascii="Calibri" w:cs="Calibri" w:eastAsia="Calibri" w:hAnsi="Calibri"/>
          <w:sz w:val="22"/>
          <w:szCs w:val="22"/>
          <w:rtl w:val="0"/>
        </w:rPr>
        <w:t xml:space="preserve"> ReactJS, Redux, Material UI, MongoDB, WebStorm 2018.1.5, Siebel, My Sql, Apache Tomcat 8.0.3.5, Microservices, Rally, Flowdock, NodeJS, AngularJS6.0, HTML, CSS, Robo3T, Mongo Compass, JavaScript, GraphQL, Rest API, NodeJS, jQuery, AJAX, JSON, DOM, Bootstrap, XML, MVC, Agile, Scrum, GIT, Confluence, Bit Bucket, VSCode, sublime Text and Postman. </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HRK SOLUTIONS LTD                                                                                                                                              Sep 2017 - Jan 2018</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UI/React 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Application utilizes leading technology to be easy and quick to use, and easy for client teams to setup automation Platform GUI which was created in ReactJS.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r>
    </w:p>
    <w:p w:rsidR="00000000" w:rsidDel="00000000" w:rsidP="00000000" w:rsidRDefault="00000000" w:rsidRPr="00000000" w14:paraId="000001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responsive client-side application to integrate with server-side accessibility using HTML5, CSS3, JavaScript, Bootstrap, SASS, LESS, ReactJS, Redux, Flex, NodeJS, and MongoDB.</w:t>
      </w:r>
    </w:p>
    <w:p w:rsidR="00000000" w:rsidDel="00000000" w:rsidP="00000000" w:rsidRDefault="00000000" w:rsidRPr="00000000" w14:paraId="000001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React for its efficient data flow architecture to create a lightweight and render efficient web app that searched projects via the GitHub API through keywords. </w:t>
      </w:r>
    </w:p>
    <w:p w:rsidR="00000000" w:rsidDel="00000000" w:rsidP="00000000" w:rsidRDefault="00000000" w:rsidRPr="00000000" w14:paraId="000001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HTML5 features like local storage, new input attributes and ES6 features.</w:t>
      </w:r>
    </w:p>
    <w:p w:rsidR="00000000" w:rsidDel="00000000" w:rsidP="00000000" w:rsidRDefault="00000000" w:rsidRPr="00000000" w14:paraId="000001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Spring Cloud and Spring boot to create RESTful Microservices and deploy them to docker containers in AWS.</w:t>
      </w:r>
    </w:p>
    <w:p w:rsidR="00000000" w:rsidDel="00000000" w:rsidP="00000000" w:rsidRDefault="00000000" w:rsidRPr="00000000" w14:paraId="000001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AngularJS directives, components, filters and services to customize controllers.</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ReactJS for templating for faster compilation and developing reusable components. </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Asynchronous functions in NodeJS to achieve scalability on single threaded processes. </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rich user interface web application using advanced PHP server-side scripting language and connected the front-end application with backend MYSQL database.</w:t>
      </w:r>
    </w:p>
    <w:p w:rsidR="00000000" w:rsidDel="00000000" w:rsidP="00000000" w:rsidRDefault="00000000" w:rsidRPr="00000000" w14:paraId="000001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closely with system analyst to understand the technical requirements of the projects</w:t>
      </w:r>
    </w:p>
    <w:p w:rsidR="00000000" w:rsidDel="00000000" w:rsidP="00000000" w:rsidRDefault="00000000" w:rsidRPr="00000000" w14:paraId="000001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ExpressJS in NodeJS to access the DOM elements. It is used with Jade template to handle the UI elements. </w:t>
      </w:r>
    </w:p>
    <w:p w:rsidR="00000000" w:rsidDel="00000000" w:rsidP="00000000" w:rsidRDefault="00000000" w:rsidRPr="00000000" w14:paraId="000001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backend also worked on Java/J2EE and Java Frameworks. Worked on spring services</w:t>
      </w:r>
    </w:p>
    <w:p w:rsidR="00000000" w:rsidDel="00000000" w:rsidP="00000000" w:rsidRDefault="00000000" w:rsidRPr="00000000" w14:paraId="000001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new, modular, UI components to be used/documented in our interactive pattern library using React storybook.</w:t>
      </w:r>
    </w:p>
    <w:p w:rsidR="00000000" w:rsidDel="00000000" w:rsidP="00000000" w:rsidRDefault="00000000" w:rsidRPr="00000000" w14:paraId="000001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the routes between NodeJS, ExpressJS and Angular4.0 to handle the server-client requests and render the accurate UI code. </w:t>
      </w:r>
    </w:p>
    <w:p w:rsidR="00000000" w:rsidDel="00000000" w:rsidP="00000000" w:rsidRDefault="00000000" w:rsidRPr="00000000" w14:paraId="000001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JIRA as the bug tracking system to track and maintain the history of bugs/issues on everyday basis.</w:t>
      </w:r>
    </w:p>
    <w:p w:rsidR="00000000" w:rsidDel="00000000" w:rsidP="00000000" w:rsidRDefault="00000000" w:rsidRPr="00000000" w14:paraId="000001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 production ready, load balanced, highly available, fault tolerant Kubernetes infrastructure</w:t>
      </w:r>
    </w:p>
    <w:p w:rsidR="00000000" w:rsidDel="00000000" w:rsidP="00000000" w:rsidRDefault="00000000" w:rsidRPr="00000000" w14:paraId="000001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web HTML templates for high traffic and complex data driven website.</w:t>
      </w:r>
    </w:p>
    <w:p w:rsidR="00000000" w:rsidDel="00000000" w:rsidP="00000000" w:rsidRDefault="00000000" w:rsidRPr="00000000" w14:paraId="000001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XML parsing and JSON parsing for data handling on different applications. </w:t>
      </w:r>
    </w:p>
    <w:p w:rsidR="00000000" w:rsidDel="00000000" w:rsidP="00000000" w:rsidRDefault="00000000" w:rsidRPr="00000000" w14:paraId="000001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Achieved role control functionality by retrieving JSON data from AJAX and combining the retrieved data with jQuery to manipulate nodes in DOM tree. </w:t>
      </w:r>
    </w:p>
    <w:p w:rsidR="00000000" w:rsidDel="00000000" w:rsidP="00000000" w:rsidRDefault="00000000" w:rsidRPr="00000000" w14:paraId="000001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jQuery plugins for Drag and Drop, widgets, menus, forms and user interfaces. </w:t>
      </w:r>
    </w:p>
    <w:p w:rsidR="00000000" w:rsidDel="00000000" w:rsidP="00000000" w:rsidRDefault="00000000" w:rsidRPr="00000000" w14:paraId="000001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Manipulated HTML5, CSS3 using jQuery as well as making the pages dynamic by using AJAX, JSON and XML. </w:t>
      </w:r>
    </w:p>
    <w:p w:rsidR="00000000" w:rsidDel="00000000" w:rsidP="00000000" w:rsidRDefault="00000000" w:rsidRPr="00000000" w14:paraId="000001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UI designs using Web 2.0 standards.</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and developed mockups and prototypes using Figma, HTML5, CSS3 and Photoshop. </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Bootstrap and media queries to create breakpoints and achieve smooth transitions across all screens. </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code optimization and testing across browsers. </w:t>
      </w:r>
    </w:p>
    <w:p w:rsidR="00000000" w:rsidDel="00000000" w:rsidP="00000000" w:rsidRDefault="00000000" w:rsidRPr="00000000" w14:paraId="000001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functionality for communicating between the modules mostly involving View and Controller section of MVC pattern for project, it includes HTML5, CSS3, JavaScript, AngularJS, jQuery and AJAX, Bootstrap. </w:t>
      </w:r>
    </w:p>
    <w:p w:rsidR="00000000" w:rsidDel="00000000" w:rsidP="00000000" w:rsidRDefault="00000000" w:rsidRPr="00000000" w14:paraId="000001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of Agile process, two-week Sprints, daily Scrums, and pair programming to discuss the development of the application.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ReactJS, NodeJS, ExpressJS, AngularJS, HTML, CSS, JavaScript, jQuery, AJAX, JSON, DOM, Bootstrap, XML, MVC, Agile, Scrum and GIT.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Motors Company, Flint, MI</w:t>
        <w:tab/>
        <w:t xml:space="preserve">                                                                                                          Oct 2016 - May 2017</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UI Developer</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tab/>
        <w:tab/>
        <w:tab/>
        <w:tab/>
        <w:tab/>
      </w:r>
    </w:p>
    <w:p w:rsidR="00000000" w:rsidDel="00000000" w:rsidP="00000000" w:rsidRDefault="00000000" w:rsidRPr="00000000" w14:paraId="000001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development of a well responsive single page application using AngularJS and JavaScript in conjunction with HTML5, CSS3 standards, with front end UI team. </w:t>
      </w:r>
    </w:p>
    <w:p w:rsidR="00000000" w:rsidDel="00000000" w:rsidP="00000000" w:rsidRDefault="00000000" w:rsidRPr="00000000" w14:paraId="000001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 user-interactive web application using AJAX, JavaScript, Angular and Redux.</w:t>
      </w:r>
    </w:p>
    <w:p w:rsidR="00000000" w:rsidDel="00000000" w:rsidP="00000000" w:rsidRDefault="00000000" w:rsidRPr="00000000" w14:paraId="000001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reusable components using AngularJS and JSX. </w:t>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React component routing using conditional state management methods to render appropriate pages. </w:t>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Virtual DOM using Angular. </w:t>
      </w:r>
    </w:p>
    <w:p w:rsidR="00000000" w:rsidDel="00000000" w:rsidP="00000000" w:rsidRDefault="00000000" w:rsidRPr="00000000" w14:paraId="000001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React/Redux UIs to enable new customer workflows. </w:t>
      </w:r>
    </w:p>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Redux to maintain states in the stores and dispatch the actions. </w:t>
      </w:r>
    </w:p>
    <w:p w:rsidR="00000000" w:rsidDel="00000000" w:rsidP="00000000" w:rsidRDefault="00000000" w:rsidRPr="00000000" w14:paraId="000001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ReactJS and Redux created custom UI components for data manipulations and to display data in company standard format in UI. </w:t>
      </w:r>
    </w:p>
    <w:p w:rsidR="00000000" w:rsidDel="00000000" w:rsidP="00000000" w:rsidRDefault="00000000" w:rsidRPr="00000000" w14:paraId="000001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cloud hosted web applications and REST APIs using Spring Boot with embedded Tomcat.</w:t>
      </w:r>
    </w:p>
    <w:p w:rsidR="00000000" w:rsidDel="00000000" w:rsidP="00000000" w:rsidRDefault="00000000" w:rsidRPr="00000000" w14:paraId="000001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ECMA Script 6 features alongside Babel, Web Pack with ES2015, ReactJS presets. </w:t>
      </w:r>
    </w:p>
    <w:p w:rsidR="00000000" w:rsidDel="00000000" w:rsidP="00000000" w:rsidRDefault="00000000" w:rsidRPr="00000000" w14:paraId="000001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React components used Axioms with ReactJS for making AJAX Calls. </w:t>
      </w:r>
    </w:p>
    <w:p w:rsidR="00000000" w:rsidDel="00000000" w:rsidP="00000000" w:rsidRDefault="00000000" w:rsidRPr="00000000" w14:paraId="000001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AngularJS to create views to connect models to the DOM and synchronize data with server as a Single Page Application (SPA). </w:t>
      </w:r>
    </w:p>
    <w:p w:rsidR="00000000" w:rsidDel="00000000" w:rsidP="00000000" w:rsidRDefault="00000000" w:rsidRPr="00000000" w14:paraId="000001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POC in angular 4.0. Used angular-cli to create the components, services and directives from scratch. </w:t>
      </w:r>
    </w:p>
    <w:p w:rsidR="00000000" w:rsidDel="00000000" w:rsidP="00000000" w:rsidRDefault="00000000" w:rsidRPr="00000000" w14:paraId="000001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Redux to create a store which contains all the states of the application, fetched data from the back end and used Middleware Redux-promise efficiently.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HTML 5, CSS 3, Angular 4.0, AngularJS, ReactJS, Redux, NodeJS, Webpack, Babel, ES6, Jasmine, Git, REST, Spring Boot.</w:t>
      </w:r>
    </w:p>
    <w:p w:rsidR="00000000" w:rsidDel="00000000" w:rsidP="00000000" w:rsidRDefault="00000000" w:rsidRPr="00000000" w14:paraId="0000014B">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C">
      <w:pPr>
        <w:widowControl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Pursued Master’s in Information Technology from University of Central Missouri, USA</w:t>
      </w:r>
    </w:p>
    <w:p w:rsidR="00000000" w:rsidDel="00000000" w:rsidP="00000000" w:rsidRDefault="00000000" w:rsidRPr="00000000" w14:paraId="0000014D">
      <w:pPr>
        <w:widowControl w:val="0"/>
        <w:jc w:val="both"/>
        <w:rPr>
          <w:b w:val="1"/>
          <w:u w:val="singl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Relgo Networks Pvt. Ltd., India</w:t>
        <w:tab/>
        <w:t xml:space="preserve"> </w:t>
        <w:tab/>
        <w:t xml:space="preserve"> </w:t>
        <w:tab/>
        <w:tab/>
        <w:t xml:space="preserve">              </w:t>
        <w:tab/>
        <w:tab/>
        <w:t xml:space="preserve">                                                 Jun 2014 – Aug 2015</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Developer</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p>
    <w:p w:rsidR="00000000" w:rsidDel="00000000" w:rsidP="00000000" w:rsidRDefault="00000000" w:rsidRPr="00000000" w14:paraId="000001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React to build reusable components with JSX including (landing, forms, and buttons), resulting in optimized rendering and performance. </w:t>
      </w:r>
    </w:p>
    <w:p w:rsidR="00000000" w:rsidDel="00000000" w:rsidP="00000000" w:rsidRDefault="00000000" w:rsidRPr="00000000" w14:paraId="000001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Redux data store allowing React components to have access to data resulting in highly maintainable code.</w:t>
      </w:r>
    </w:p>
    <w:p w:rsidR="00000000" w:rsidDel="00000000" w:rsidP="00000000" w:rsidRDefault="00000000" w:rsidRPr="00000000" w14:paraId="000001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Fetching the data from GitHub and making some changes in it and checking in the code</w:t>
      </w:r>
    </w:p>
    <w:p w:rsidR="00000000" w:rsidDel="00000000" w:rsidP="00000000" w:rsidRDefault="00000000" w:rsidRPr="00000000" w14:paraId="000001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prototypes to determine the best solution for the user and the core purpose of the website. </w:t>
      </w:r>
    </w:p>
    <w:p w:rsidR="00000000" w:rsidDel="00000000" w:rsidP="00000000" w:rsidRDefault="00000000" w:rsidRPr="00000000" w14:paraId="000001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Incorporate algorithms and existing database information through the use of API's. </w:t>
      </w:r>
    </w:p>
    <w:p w:rsidR="00000000" w:rsidDel="00000000" w:rsidP="00000000" w:rsidRDefault="00000000" w:rsidRPr="00000000" w14:paraId="000001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the back-end server with NodeJS, Express, NPM, Titan and Redis.</w:t>
      </w:r>
    </w:p>
    <w:p w:rsidR="00000000" w:rsidDel="00000000" w:rsidP="00000000" w:rsidRDefault="00000000" w:rsidRPr="00000000" w14:paraId="000001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MongoDB for storing data in JSON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JavaScript, jQuery, ReactJS, Core Java, CSS, AJAX, HTML, DHTML, XML, DOM, Photoshop 5, PHP, MySQL, Eclipse IDE.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101"/>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arun-donthidi-4a79a11b2" TargetMode="External"/><Relationship Id="rId7" Type="http://schemas.openxmlformats.org/officeDocument/2006/relationships/hyperlink" Target="mailto:Reactjs.reddy9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