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EFD19" w14:textId="6ABCCE6A" w:rsidR="00BB03A5" w:rsidRDefault="00B2320D">
      <w:pPr>
        <w:rPr>
          <w:sz w:val="72"/>
          <w:szCs w:val="72"/>
        </w:rPr>
      </w:pPr>
      <w:r>
        <w:tab/>
      </w:r>
      <w:r>
        <w:tab/>
      </w:r>
      <w:r>
        <w:tab/>
      </w:r>
      <w:r>
        <w:tab/>
      </w:r>
      <w:r w:rsidRPr="00B2320D">
        <w:rPr>
          <w:sz w:val="72"/>
          <w:szCs w:val="72"/>
        </w:rPr>
        <w:t>RECURSION</w:t>
      </w:r>
    </w:p>
    <w:p w14:paraId="1DBD66E2" w14:textId="525A2201" w:rsidR="00B2320D" w:rsidRPr="00B2320D" w:rsidRDefault="00B2320D" w:rsidP="00B2320D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B2320D" w:rsidRPr="00B2320D" w:rsidSect="00A61C89">
      <w:pgSz w:w="11910" w:h="16840"/>
      <w:pgMar w:top="1134" w:right="1457" w:bottom="1134" w:left="1542" w:header="0" w:footer="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66EC7"/>
    <w:multiLevelType w:val="hybridMultilevel"/>
    <w:tmpl w:val="D1C4FA76"/>
    <w:lvl w:ilvl="0" w:tplc="085E814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767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20D"/>
    <w:rsid w:val="00015F0E"/>
    <w:rsid w:val="002774F0"/>
    <w:rsid w:val="006536AB"/>
    <w:rsid w:val="009B4322"/>
    <w:rsid w:val="009D5BE4"/>
    <w:rsid w:val="00A61C89"/>
    <w:rsid w:val="00B2320D"/>
    <w:rsid w:val="00BB03A5"/>
    <w:rsid w:val="00DB401A"/>
    <w:rsid w:val="00EF2A3D"/>
    <w:rsid w:val="00F9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340E"/>
  <w15:chartTrackingRefBased/>
  <w15:docId w15:val="{B383CC2B-DD57-4C97-979C-D7B86D64E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322"/>
  </w:style>
  <w:style w:type="paragraph" w:styleId="Heading1">
    <w:name w:val="heading 1"/>
    <w:basedOn w:val="Normal"/>
    <w:next w:val="Normal"/>
    <w:link w:val="Heading1Char"/>
    <w:uiPriority w:val="9"/>
    <w:qFormat/>
    <w:rsid w:val="00B23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3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320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320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320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320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320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20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320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32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3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320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320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320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320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320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20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320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320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3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20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320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32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3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3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32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32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32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32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 's</dc:creator>
  <cp:keywords/>
  <dc:description/>
  <cp:lastModifiedBy>Yerram 's</cp:lastModifiedBy>
  <cp:revision>1</cp:revision>
  <dcterms:created xsi:type="dcterms:W3CDTF">2025-03-04T15:33:00Z</dcterms:created>
  <dcterms:modified xsi:type="dcterms:W3CDTF">2025-03-04T20:13:00Z</dcterms:modified>
</cp:coreProperties>
</file>