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A565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SIMATS ENGINEERING</w:t>
      </w:r>
    </w:p>
    <w:p w14:paraId="701EEA28" w14:textId="77777777" w:rsidR="006176EE" w:rsidRPr="006176EE" w:rsidRDefault="006176EE" w:rsidP="006176EE">
      <w:pPr>
        <w:jc w:val="center"/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2</w:t>
      </w:r>
    </w:p>
    <w:p w14:paraId="6D09F1E5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191D7A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NAME: Artificial Intelligence COURSE CODE: CSA17</w:t>
      </w:r>
    </w:p>
    <w:p w14:paraId="430AE61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2960E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COURSE OUTCOME COVERED</w:t>
      </w:r>
    </w:p>
    <w:p w14:paraId="1276B33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CO1: Apply AI basics such as intelligent agents and uninformed search methods to</w:t>
      </w:r>
    </w:p>
    <w:p w14:paraId="6EC61B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solve problems </w:t>
      </w:r>
      <w:proofErr w:type="gramStart"/>
      <w:r w:rsidRPr="006176EE">
        <w:rPr>
          <w:rFonts w:ascii="Times New Roman" w:hAnsi="Times New Roman" w:cs="Times New Roman"/>
        </w:rPr>
        <w:t>effectively.(</w:t>
      </w:r>
      <w:proofErr w:type="gramEnd"/>
      <w:r w:rsidRPr="006176EE">
        <w:rPr>
          <w:rFonts w:ascii="Times New Roman" w:hAnsi="Times New Roman" w:cs="Times New Roman"/>
        </w:rPr>
        <w:t xml:space="preserve"> BL3)</w:t>
      </w:r>
    </w:p>
    <w:p w14:paraId="410C564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Assessment Tool Weightage: 50%</w:t>
      </w:r>
    </w:p>
    <w:p w14:paraId="11578531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59D6BA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QUESTIONS: 3 </w:t>
      </w:r>
      <w:proofErr w:type="gramStart"/>
      <w:r w:rsidRPr="006176EE">
        <w:rPr>
          <w:rFonts w:ascii="Times New Roman" w:hAnsi="Times New Roman" w:cs="Times New Roman"/>
        </w:rPr>
        <w:t>Duration :</w:t>
      </w:r>
      <w:proofErr w:type="gramEnd"/>
      <w:r w:rsidRPr="006176EE">
        <w:rPr>
          <w:rFonts w:ascii="Times New Roman" w:hAnsi="Times New Roman" w:cs="Times New Roman"/>
        </w:rPr>
        <w:t xml:space="preserve"> 1 Hour</w:t>
      </w:r>
    </w:p>
    <w:p w14:paraId="633726F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Total Marks:30</w:t>
      </w:r>
    </w:p>
    <w:p w14:paraId="55DE373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8F8B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Annexure A</w:t>
      </w:r>
    </w:p>
    <w:p w14:paraId="0919AC4F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F41A8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Constraint-Based Problem Solving</w:t>
      </w:r>
    </w:p>
    <w:p w14:paraId="07AB9AD9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6021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Code of Conduct:</w:t>
      </w:r>
    </w:p>
    <w:p w14:paraId="6D0E48CD" w14:textId="3A001FEC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D648EC">
        <w:rPr>
          <w:rFonts w:ascii="Times New Roman" w:hAnsi="Times New Roman" w:cs="Times New Roman"/>
        </w:rPr>
        <w:t>Khaja</w:t>
      </w:r>
      <w:proofErr w:type="spellEnd"/>
      <w:r w:rsidR="00D648EC">
        <w:rPr>
          <w:rFonts w:ascii="Times New Roman" w:hAnsi="Times New Roman" w:cs="Times New Roman"/>
        </w:rPr>
        <w:t xml:space="preserve"> </w:t>
      </w:r>
      <w:proofErr w:type="gramStart"/>
      <w:r w:rsidR="00D648EC">
        <w:rPr>
          <w:rFonts w:ascii="Times New Roman" w:hAnsi="Times New Roman" w:cs="Times New Roman"/>
        </w:rPr>
        <w:t>Hussain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19257</w:t>
      </w:r>
      <w:r w:rsidR="00D648EC">
        <w:rPr>
          <w:rFonts w:ascii="Times New Roman" w:hAnsi="Times New Roman" w:cs="Times New Roman"/>
        </w:rPr>
        <w:t>2118</w:t>
      </w:r>
      <w:r>
        <w:rPr>
          <w:rFonts w:ascii="Times New Roman" w:hAnsi="Times New Roman" w:cs="Times New Roman"/>
        </w:rPr>
        <w:t>)</w:t>
      </w:r>
      <w:r w:rsidRPr="006176EE">
        <w:rPr>
          <w:rFonts w:ascii="Times New Roman" w:hAnsi="Times New Roman" w:cs="Times New Roman"/>
        </w:rPr>
        <w:t xml:space="preserve"> (Name / Reg No) certify that this submission is my original work</w:t>
      </w:r>
      <w:r>
        <w:rPr>
          <w:rFonts w:ascii="Times New Roman" w:hAnsi="Times New Roman" w:cs="Times New Roman"/>
        </w:rPr>
        <w:t xml:space="preserve"> </w:t>
      </w:r>
      <w:r w:rsidRPr="006176EE">
        <w:rPr>
          <w:rFonts w:ascii="Times New Roman" w:hAnsi="Times New Roman" w:cs="Times New Roman"/>
        </w:rPr>
        <w:t>and that I have adhered to the guidelines specified for this assessment.</w:t>
      </w:r>
    </w:p>
    <w:p w14:paraId="580BCF3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4902A5D" w14:textId="6B5322AC" w:rsidR="00B21464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6176EE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 w:rsidR="00D648EC">
        <w:rPr>
          <w:rFonts w:ascii="Times New Roman" w:hAnsi="Times New Roman" w:cs="Times New Roman"/>
        </w:rPr>
        <w:t>Khaja</w:t>
      </w:r>
      <w:proofErr w:type="spellEnd"/>
      <w:r w:rsidR="00D648EC">
        <w:rPr>
          <w:rFonts w:ascii="Times New Roman" w:hAnsi="Times New Roman" w:cs="Times New Roman"/>
        </w:rPr>
        <w:t xml:space="preserve"> hussain</w:t>
      </w:r>
    </w:p>
    <w:p w14:paraId="455A896D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9207E9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AED7F4C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2B0A4CF0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4ED452D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75C36742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37A45015" w14:textId="77777777" w:rsidR="006176EE" w:rsidRDefault="006176EE" w:rsidP="006176EE">
      <w:pPr>
        <w:rPr>
          <w:rFonts w:ascii="Times New Roman" w:hAnsi="Times New Roman" w:cs="Times New Roman"/>
        </w:rPr>
      </w:pPr>
    </w:p>
    <w:p w14:paraId="6D52D23E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1. Hospital Doctor Assignment using Backtracking Search</w:t>
      </w:r>
    </w:p>
    <w:p w14:paraId="1D58841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Variables</w:t>
      </w:r>
    </w:p>
    <w:p w14:paraId="67D05206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Doctors: D1, D2, D3 </w:t>
      </w:r>
    </w:p>
    <w:p w14:paraId="3DE7B10F" w14:textId="77777777" w:rsidR="006176EE" w:rsidRPr="006176EE" w:rsidRDefault="006176EE" w:rsidP="006176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Shifts: Morning (M), Afternoon (A), Night (N) </w:t>
      </w:r>
    </w:p>
    <w:p w14:paraId="7C8050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Constraints</w:t>
      </w:r>
    </w:p>
    <w:p w14:paraId="618E1CD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≠ Night </w:t>
      </w:r>
    </w:p>
    <w:p w14:paraId="23F50F7E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must work before D3 (M &lt; A &lt; N) </w:t>
      </w:r>
    </w:p>
    <w:p w14:paraId="0B600EC5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Only one doctor per shift </w:t>
      </w:r>
    </w:p>
    <w:p w14:paraId="7F2365AB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</w:p>
    <w:p w14:paraId="0C00439D" w14:textId="77777777" w:rsidR="006176EE" w:rsidRPr="006176EE" w:rsidRDefault="006176EE" w:rsidP="006176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Every doctor gets exactly one shift </w:t>
      </w:r>
    </w:p>
    <w:p w14:paraId="012EA67F" w14:textId="286C8F1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75B5FC0C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Step-by-Step Backtracking</w:t>
      </w:r>
    </w:p>
    <w:p w14:paraId="6193551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Initial State</w:t>
      </w:r>
    </w:p>
    <w:p w14:paraId="6C352F8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D1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F6DEA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6DA2A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A952875" w14:textId="67BB163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73DE69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1: Assign D1</w:t>
      </w:r>
    </w:p>
    <w:p w14:paraId="6CC44A1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shifts:</w:t>
      </w:r>
    </w:p>
    <w:p w14:paraId="415BD56F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7B17E541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5EC2D7F6" w14:textId="77777777" w:rsidR="006176EE" w:rsidRPr="006176EE" w:rsidRDefault="006176EE" w:rsidP="006176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  <w:r w:rsidRPr="006176EE">
        <w:rPr>
          <w:rFonts w:ascii="Segoe UI Symbol" w:hAnsi="Segoe UI Symbol" w:cs="Segoe UI Symbol"/>
        </w:rPr>
        <w:t>✘</w:t>
      </w:r>
      <w:r w:rsidRPr="006176EE">
        <w:rPr>
          <w:rFonts w:ascii="Times New Roman" w:hAnsi="Times New Roman" w:cs="Times New Roman"/>
        </w:rPr>
        <w:t xml:space="preserve"> (Constraint 1) </w:t>
      </w:r>
    </w:p>
    <w:p w14:paraId="73E3E13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Choose:</w:t>
      </w:r>
    </w:p>
    <w:p w14:paraId="0842F31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Morning</w:t>
      </w:r>
    </w:p>
    <w:p w14:paraId="0B7373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2D26E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4A3B548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D2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3EDE6D0D" w14:textId="316D3756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760A652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2: Assign D2</w:t>
      </w:r>
    </w:p>
    <w:p w14:paraId="07D8B7A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Remaining shifts:</w:t>
      </w:r>
    </w:p>
    <w:p w14:paraId="2009898F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Afternoon </w:t>
      </w:r>
    </w:p>
    <w:p w14:paraId="28EF0645" w14:textId="77777777" w:rsidR="006176EE" w:rsidRPr="006176EE" w:rsidRDefault="006176EE" w:rsidP="006176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74D05E4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Try Afternoon.</w:t>
      </w:r>
    </w:p>
    <w:p w14:paraId="78BEBCF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Afternoon</w:t>
      </w:r>
    </w:p>
    <w:p w14:paraId="48650A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Current Assignment:</w:t>
      </w:r>
    </w:p>
    <w:p w14:paraId="673F945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D1 = M</w:t>
      </w:r>
    </w:p>
    <w:p w14:paraId="0D2A1AC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= A</w:t>
      </w:r>
    </w:p>
    <w:p w14:paraId="235324D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</w:t>
      </w:r>
      <w:proofErr w:type="gramStart"/>
      <w:r w:rsidRPr="006176EE">
        <w:rPr>
          <w:rFonts w:ascii="Times New Roman" w:hAnsi="Times New Roman" w:cs="Times New Roman"/>
        </w:rPr>
        <w:t>= ?</w:t>
      </w:r>
      <w:proofErr w:type="gramEnd"/>
    </w:p>
    <w:p w14:paraId="47B8CA9B" w14:textId="45F0AD8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41843D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3: Assign D3</w:t>
      </w:r>
    </w:p>
    <w:p w14:paraId="477AC92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Remaining shift:</w:t>
      </w:r>
    </w:p>
    <w:p w14:paraId="4C842227" w14:textId="77777777" w:rsidR="006176EE" w:rsidRPr="006176EE" w:rsidRDefault="006176EE" w:rsidP="006176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Night </w:t>
      </w:r>
    </w:p>
    <w:p w14:paraId="041F207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Check constraints</w:t>
      </w:r>
    </w:p>
    <w:p w14:paraId="392D3718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D3 ≠ Morning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16A76099" w14:textId="77777777" w:rsidR="006176EE" w:rsidRPr="006176EE" w:rsidRDefault="006176EE" w:rsidP="006176E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D2 before D3</w:t>
      </w:r>
      <w:r w:rsidRPr="006176EE">
        <w:rPr>
          <w:rFonts w:ascii="Times New Roman" w:hAnsi="Times New Roman" w:cs="Times New Roman"/>
        </w:rPr>
        <w:br/>
        <w:t xml:space="preserve">Afternoon &lt; Night </w:t>
      </w:r>
      <w:r w:rsidRPr="006176EE">
        <w:rPr>
          <w:rFonts w:ascii="Segoe UI Symbol" w:hAnsi="Segoe UI Symbol" w:cs="Segoe UI Symbol"/>
        </w:rPr>
        <w:t>✔</w:t>
      </w:r>
      <w:r w:rsidRPr="006176EE">
        <w:rPr>
          <w:rFonts w:ascii="Times New Roman" w:hAnsi="Times New Roman" w:cs="Times New Roman"/>
        </w:rPr>
        <w:t xml:space="preserve"> </w:t>
      </w:r>
    </w:p>
    <w:p w14:paraId="2E318E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Assign</w:t>
      </w:r>
    </w:p>
    <w:p w14:paraId="3E47961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D3 = Night</w:t>
      </w:r>
    </w:p>
    <w:p w14:paraId="5B54E450" w14:textId="3D3D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2C7BE9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16"/>
      </w:tblGrid>
      <w:tr w:rsidR="006176EE" w:rsidRPr="006176EE" w14:paraId="55636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2F94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D76107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176EE" w:rsidRPr="006176EE" w14:paraId="5C82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085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 not Night</w:t>
            </w:r>
          </w:p>
        </w:tc>
        <w:tc>
          <w:tcPr>
            <w:tcW w:w="0" w:type="auto"/>
            <w:vAlign w:val="center"/>
            <w:hideMark/>
          </w:tcPr>
          <w:p w14:paraId="22C78D4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212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2222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708F3C8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88F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194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6398660C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404E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B1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 not Morning</w:t>
            </w:r>
          </w:p>
        </w:tc>
        <w:tc>
          <w:tcPr>
            <w:tcW w:w="0" w:type="auto"/>
            <w:vAlign w:val="center"/>
            <w:hideMark/>
          </w:tcPr>
          <w:p w14:paraId="43DE401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  <w:tr w:rsidR="006176EE" w:rsidRPr="006176EE" w14:paraId="6B91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0B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All assigned once</w:t>
            </w:r>
          </w:p>
        </w:tc>
        <w:tc>
          <w:tcPr>
            <w:tcW w:w="0" w:type="auto"/>
            <w:vAlign w:val="center"/>
            <w:hideMark/>
          </w:tcPr>
          <w:p w14:paraId="0012C80F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4BC069F8" w14:textId="7B9F43C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FAE2F8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lastRenderedPageBreak/>
        <w:t>Search Tree</w:t>
      </w:r>
    </w:p>
    <w:p w14:paraId="48621F1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Start</w:t>
      </w:r>
    </w:p>
    <w:p w14:paraId="775089E7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7C752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    D1</w:t>
      </w:r>
    </w:p>
    <w:p w14:paraId="64A5EB4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   /          \</w:t>
      </w:r>
    </w:p>
    <w:p w14:paraId="4C405E0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Morning       Afternoon</w:t>
      </w:r>
    </w:p>
    <w:p w14:paraId="5C64452D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DBEBB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692228F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D2=Afternoon</w:t>
      </w:r>
    </w:p>
    <w:p w14:paraId="5E89833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5C7B8A6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D3=Night</w:t>
      </w:r>
    </w:p>
    <w:p w14:paraId="0A797ED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  |</w:t>
      </w:r>
    </w:p>
    <w:p w14:paraId="7202D2E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 Goal</w:t>
      </w:r>
    </w:p>
    <w:p w14:paraId="716173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(No backtracking required because the first branch satisfies all constraints.)</w:t>
      </w:r>
    </w:p>
    <w:p w14:paraId="428BA8F6" w14:textId="27F80F6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2DDC0B5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6176EE" w:rsidRPr="006176EE" w14:paraId="7888B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6A358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25144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6176EE" w:rsidRPr="006176EE" w14:paraId="4387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07A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E851BC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Morning</w:t>
            </w:r>
          </w:p>
        </w:tc>
      </w:tr>
      <w:tr w:rsidR="006176EE" w:rsidRPr="006176EE" w14:paraId="1E43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44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BE8D64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Afternoon</w:t>
            </w:r>
          </w:p>
        </w:tc>
      </w:tr>
      <w:tr w:rsidR="006176EE" w:rsidRPr="006176EE" w14:paraId="5F2E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DFFB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282637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Night</w:t>
            </w:r>
          </w:p>
        </w:tc>
      </w:tr>
    </w:tbl>
    <w:p w14:paraId="220C4880" w14:textId="72746B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C4617B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2. Robot Grid Problem using BFS Search</w:t>
      </w:r>
    </w:p>
    <w:p w14:paraId="380795D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Assume the grid below.</w:t>
      </w:r>
    </w:p>
    <w:p w14:paraId="160BA62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Start</w:t>
      </w:r>
    </w:p>
    <w:p w14:paraId="57F2129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Goal</w:t>
      </w:r>
    </w:p>
    <w:p w14:paraId="7CBFFE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X = Obstacle</w:t>
      </w:r>
    </w:p>
    <w:p w14:paraId="6C8C9D54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97C7DFF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S  .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67FAA1C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.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  <w:r w:rsidRPr="006176EE">
        <w:rPr>
          <w:rFonts w:ascii="Times New Roman" w:hAnsi="Times New Roman" w:cs="Times New Roman"/>
        </w:rPr>
        <w:t xml:space="preserve">  </w:t>
      </w:r>
      <w:proofErr w:type="gramStart"/>
      <w:r w:rsidRPr="006176EE">
        <w:rPr>
          <w:rFonts w:ascii="Times New Roman" w:hAnsi="Times New Roman" w:cs="Times New Roman"/>
        </w:rPr>
        <w:t>X  .</w:t>
      </w:r>
      <w:proofErr w:type="gramEnd"/>
    </w:p>
    <w:p w14:paraId="151D896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</w:t>
      </w: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</w:t>
      </w:r>
    </w:p>
    <w:p w14:paraId="292D88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.  .  </w:t>
      </w:r>
      <w:proofErr w:type="gramStart"/>
      <w:r w:rsidRPr="006176EE">
        <w:rPr>
          <w:rFonts w:ascii="Times New Roman" w:hAnsi="Times New Roman" w:cs="Times New Roman"/>
        </w:rPr>
        <w:t xml:space="preserve">X  </w:t>
      </w:r>
      <w:proofErr w:type="spellStart"/>
      <w:r w:rsidRPr="006176EE">
        <w:rPr>
          <w:rFonts w:ascii="Times New Roman" w:hAnsi="Times New Roman" w:cs="Times New Roman"/>
        </w:rPr>
        <w:t>X</w:t>
      </w:r>
      <w:proofErr w:type="spellEnd"/>
      <w:r w:rsidRPr="006176EE">
        <w:rPr>
          <w:rFonts w:ascii="Times New Roman" w:hAnsi="Times New Roman" w:cs="Times New Roman"/>
        </w:rPr>
        <w:t xml:space="preserve">  .</w:t>
      </w:r>
      <w:proofErr w:type="gramEnd"/>
    </w:p>
    <w:p w14:paraId="52E77812" w14:textId="77777777" w:rsidR="006176EE" w:rsidRPr="006176EE" w:rsidRDefault="006176EE" w:rsidP="006176EE">
      <w:pPr>
        <w:rPr>
          <w:rFonts w:ascii="Times New Roman" w:hAnsi="Times New Roman" w:cs="Times New Roman"/>
        </w:rPr>
      </w:pPr>
      <w:proofErr w:type="gramStart"/>
      <w:r w:rsidRPr="006176EE">
        <w:rPr>
          <w:rFonts w:ascii="Times New Roman" w:hAnsi="Times New Roman" w:cs="Times New Roman"/>
        </w:rPr>
        <w:t>X  .  .</w:t>
      </w:r>
      <w:proofErr w:type="gramEnd"/>
      <w:r w:rsidRPr="006176EE">
        <w:rPr>
          <w:rFonts w:ascii="Times New Roman" w:hAnsi="Times New Roman" w:cs="Times New Roman"/>
        </w:rPr>
        <w:t xml:space="preserve">  .  G</w:t>
      </w:r>
    </w:p>
    <w:p w14:paraId="14F62DD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Coordinates</w:t>
      </w:r>
    </w:p>
    <w:p w14:paraId="43489E9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 = (0,0)</w:t>
      </w:r>
    </w:p>
    <w:p w14:paraId="53F9D84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 = (4,4)</w:t>
      </w:r>
    </w:p>
    <w:p w14:paraId="32EA330B" w14:textId="775BD281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DB5096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Formula</w:t>
      </w:r>
    </w:p>
    <w:p w14:paraId="0535CD05" w14:textId="51E66A0C" w:rsidR="006176EE" w:rsidRPr="006176EE" w:rsidRDefault="006176EE" w:rsidP="006176E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-x∣+∣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-y∣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C06F92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Goal = (4,4)</w:t>
      </w:r>
    </w:p>
    <w:p w14:paraId="329234AD" w14:textId="18A7A690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DFB981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BFS Node Expansion</w:t>
      </w:r>
    </w:p>
    <w:p w14:paraId="280713A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Queue</w:t>
      </w:r>
    </w:p>
    <w:p w14:paraId="328AEC2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[(0,0)]</w:t>
      </w:r>
    </w:p>
    <w:p w14:paraId="16935EC1" w14:textId="72AD93FD" w:rsidR="006176EE" w:rsidRPr="006176EE" w:rsidRDefault="006176EE" w:rsidP="006176EE">
      <w:pPr>
        <w:rPr>
          <w:rFonts w:ascii="Times New Roman" w:hAnsi="Times New Roman" w:cs="Times New Roman"/>
        </w:rPr>
      </w:pPr>
    </w:p>
    <w:p w14:paraId="2EA6D4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1</w:t>
      </w:r>
    </w:p>
    <w:p w14:paraId="5141692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Visited</w:t>
      </w:r>
    </w:p>
    <w:p w14:paraId="556B8D2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(0,0)</w:t>
      </w:r>
    </w:p>
    <w:p w14:paraId="1A11F8E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Possible moves</w:t>
      </w:r>
    </w:p>
    <w:p w14:paraId="3E86FF4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Right → (0,1)</w:t>
      </w:r>
    </w:p>
    <w:p w14:paraId="5BFB16B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Down → (1,0)</w:t>
      </w:r>
    </w:p>
    <w:p w14:paraId="4AA3238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F95C81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1,0)]</w:t>
      </w:r>
    </w:p>
    <w:p w14:paraId="602A8F25" w14:textId="08133B2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BC26877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2</w:t>
      </w:r>
    </w:p>
    <w:p w14:paraId="4C2E77E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DBA5DC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(0,1)</w:t>
      </w:r>
    </w:p>
    <w:p w14:paraId="61ACE0C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Children</w:t>
      </w:r>
    </w:p>
    <w:p w14:paraId="4039112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6855037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207248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0,2)]</w:t>
      </w:r>
    </w:p>
    <w:p w14:paraId="5B598AB3" w14:textId="64D15D3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52AEE0A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3</w:t>
      </w:r>
    </w:p>
    <w:p w14:paraId="2AFAB68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6F38F1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(1,0)</w:t>
      </w:r>
    </w:p>
    <w:p w14:paraId="769D0A4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01A07D7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4F939B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6826BC0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[(0,2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2,0)]</w:t>
      </w:r>
    </w:p>
    <w:p w14:paraId="31091D04" w14:textId="4EF3336B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5AAF85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4</w:t>
      </w:r>
    </w:p>
    <w:p w14:paraId="4B0541C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23B9168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(0,2)</w:t>
      </w:r>
    </w:p>
    <w:p w14:paraId="0EA3265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2401DE6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(1,2)</w:t>
      </w:r>
    </w:p>
    <w:p w14:paraId="76BCC06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422DD362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[(2,0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1,2)]</w:t>
      </w:r>
    </w:p>
    <w:p w14:paraId="731337A2" w14:textId="63088189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34A244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Expand 5</w:t>
      </w:r>
    </w:p>
    <w:p w14:paraId="0E5FB8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Visit</w:t>
      </w:r>
    </w:p>
    <w:p w14:paraId="092C4905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(2,0)</w:t>
      </w:r>
    </w:p>
    <w:p w14:paraId="02F9E92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Children</w:t>
      </w:r>
    </w:p>
    <w:p w14:paraId="4872810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(3,0)</w:t>
      </w:r>
    </w:p>
    <w:p w14:paraId="6BCD50D9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Queue</w:t>
      </w:r>
    </w:p>
    <w:p w14:paraId="3EA37B1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[(1,2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3,0)]</w:t>
      </w:r>
    </w:p>
    <w:p w14:paraId="20B6B8C4" w14:textId="585E53A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75B3083" w14:textId="19BB1CA3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Continue expanding similarly until reaching the goal.</w:t>
      </w:r>
    </w:p>
    <w:p w14:paraId="5AE33D65" w14:textId="04DDEC24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Cost</w:t>
      </w:r>
    </w:p>
    <w:p w14:paraId="5AB7414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Moves = </w:t>
      </w:r>
      <w:r w:rsidRPr="006176EE">
        <w:rPr>
          <w:rFonts w:ascii="Times New Roman" w:hAnsi="Times New Roman" w:cs="Times New Roman"/>
          <w:b/>
          <w:bCs/>
        </w:rPr>
        <w:t>8</w:t>
      </w:r>
    </w:p>
    <w:p w14:paraId="434F3FB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Cost per move = </w:t>
      </w:r>
      <w:r w:rsidRPr="006176EE">
        <w:rPr>
          <w:rFonts w:ascii="Times New Roman" w:hAnsi="Times New Roman" w:cs="Times New Roman"/>
          <w:b/>
          <w:bCs/>
        </w:rPr>
        <w:t>1</w:t>
      </w:r>
    </w:p>
    <w:p w14:paraId="2C8C6B8E" w14:textId="0746F871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Total Cost =</w:t>
      </w:r>
    </w:p>
    <w:p w14:paraId="2206E048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Manhattan Distance Example</w:t>
      </w:r>
    </w:p>
    <w:p w14:paraId="7CD6FEB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Start</w:t>
      </w:r>
    </w:p>
    <w:p w14:paraId="5EF7E85C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|4−0| + |4−0|</w:t>
      </w:r>
    </w:p>
    <w:p w14:paraId="6799FEB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=4+4</w:t>
      </w:r>
    </w:p>
    <w:p w14:paraId="19CE996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=8</w:t>
      </w:r>
    </w:p>
    <w:p w14:paraId="25DF470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At Goal</w:t>
      </w:r>
    </w:p>
    <w:p w14:paraId="2FE01156" w14:textId="2FA6CC70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0</w:t>
      </w:r>
    </w:p>
    <w:p w14:paraId="77E3B0F3" w14:textId="19D9FCE1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3. Autonomous Rescue Robo</w:t>
      </w:r>
    </w:p>
    <w:p w14:paraId="75083F3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(a) Constraint Analysis</w:t>
      </w:r>
    </w:p>
    <w:p w14:paraId="586DA181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1: Move Up, Down, Left, Right</w:t>
      </w:r>
    </w:p>
    <w:p w14:paraId="00D9B632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can move only in four directions. </w:t>
      </w:r>
    </w:p>
    <w:p w14:paraId="3B2F57F5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Diagonal movement is not allowed. </w:t>
      </w:r>
    </w:p>
    <w:p w14:paraId="224E29E6" w14:textId="77777777" w:rsidR="006176EE" w:rsidRPr="006176EE" w:rsidRDefault="006176EE" w:rsidP="006176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Simplifies path planning. </w:t>
      </w:r>
    </w:p>
    <w:p w14:paraId="2BAA1DF8" w14:textId="5AC6F78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84C7C86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2: Obstacles</w:t>
      </w:r>
    </w:p>
    <w:p w14:paraId="6951FAD1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Blocked rooms cannot be entered. </w:t>
      </w:r>
    </w:p>
    <w:p w14:paraId="0910117A" w14:textId="77777777" w:rsidR="006176EE" w:rsidRPr="006176EE" w:rsidRDefault="006176EE" w:rsidP="006176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must search for alternative routes. </w:t>
      </w:r>
    </w:p>
    <w:p w14:paraId="487B17DD" w14:textId="1E124A2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54F49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3: Limited Sensing</w:t>
      </w:r>
    </w:p>
    <w:p w14:paraId="3DB0B5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observes only adjacent cells. </w:t>
      </w:r>
    </w:p>
    <w:p w14:paraId="3F3999C2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The complete map is unknown initially. </w:t>
      </w:r>
    </w:p>
    <w:p w14:paraId="1FCC8FDB" w14:textId="77777777" w:rsidR="006176EE" w:rsidRPr="006176EE" w:rsidRDefault="006176EE" w:rsidP="006176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Decisions are made incrementally. </w:t>
      </w:r>
    </w:p>
    <w:p w14:paraId="05B77903" w14:textId="3EB2E99F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AAA2142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4: Risk Zones</w:t>
      </w:r>
    </w:p>
    <w:p w14:paraId="1BCAD185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 xml:space="preserve">Normal move cost = 1 </w:t>
      </w:r>
    </w:p>
    <w:p w14:paraId="4ED4AE69" w14:textId="77777777" w:rsidR="006176EE" w:rsidRPr="006176EE" w:rsidRDefault="006176EE" w:rsidP="006176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Risk zone cost = 3 (1 + 2) </w:t>
      </w:r>
    </w:p>
    <w:p w14:paraId="5033DCD7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robot should avoid risky cells whenever possible.</w:t>
      </w:r>
    </w:p>
    <w:p w14:paraId="70AC171E" w14:textId="70B9487C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4FFD32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Constraint 5: Dynamic Knowledge</w:t>
      </w:r>
    </w:p>
    <w:p w14:paraId="3553954C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Robot updates its map while moving. </w:t>
      </w:r>
    </w:p>
    <w:p w14:paraId="62934532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New obstacles may be discovered. </w:t>
      </w:r>
    </w:p>
    <w:p w14:paraId="46D27F08" w14:textId="77777777" w:rsidR="006176EE" w:rsidRPr="006176EE" w:rsidRDefault="006176EE" w:rsidP="006176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Requires online replanning. </w:t>
      </w:r>
    </w:p>
    <w:p w14:paraId="14603704" w14:textId="0F1EA114" w:rsidR="006176EE" w:rsidRPr="006176EE" w:rsidRDefault="006176EE" w:rsidP="006176EE">
      <w:pPr>
        <w:rPr>
          <w:rFonts w:ascii="Times New Roman" w:hAnsi="Times New Roman" w:cs="Times New Roman"/>
        </w:rPr>
      </w:pPr>
    </w:p>
    <w:p w14:paraId="4A2B578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(b) Solution Using Uniform Cost Search (UCS)</w:t>
      </w:r>
    </w:p>
    <w:p w14:paraId="7BC92C3B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1</w:t>
      </w:r>
    </w:p>
    <w:p w14:paraId="3862BD80" w14:textId="6206BD1A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Start at </w:t>
      </w:r>
      <w:r w:rsidRPr="006176EE">
        <w:rPr>
          <w:rFonts w:ascii="Times New Roman" w:hAnsi="Times New Roman" w:cs="Times New Roman"/>
          <w:b/>
          <w:bCs/>
        </w:rPr>
        <w:t>S</w:t>
      </w:r>
      <w:r w:rsidRPr="006176EE">
        <w:rPr>
          <w:rFonts w:ascii="Times New Roman" w:hAnsi="Times New Roman" w:cs="Times New Roman"/>
        </w:rPr>
        <w:t>.</w:t>
      </w:r>
    </w:p>
    <w:p w14:paraId="3F0CA6B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2</w:t>
      </w:r>
    </w:p>
    <w:p w14:paraId="6363FAA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 the node with the lowest cumulative cost.</w:t>
      </w:r>
    </w:p>
    <w:p w14:paraId="0D9348B6" w14:textId="01BABBCE" w:rsidR="006176EE" w:rsidRPr="006176EE" w:rsidRDefault="006176EE" w:rsidP="006176EE">
      <w:pPr>
        <w:rPr>
          <w:rFonts w:ascii="Times New Roman" w:hAnsi="Times New Roman" w:cs="Times New Roman"/>
        </w:rPr>
      </w:pPr>
    </w:p>
    <w:p w14:paraId="66592D81" w14:textId="65A18D68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</w:t>
      </w:r>
    </w:p>
    <w:p w14:paraId="05C0E9D6" w14:textId="1339C845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Generate </w:t>
      </w:r>
      <w:proofErr w:type="spellStart"/>
      <w:r w:rsidRPr="006176EE">
        <w:rPr>
          <w:rFonts w:ascii="Times New Roman" w:hAnsi="Times New Roman" w:cs="Times New Roman"/>
        </w:rPr>
        <w:t>neighboring</w:t>
      </w:r>
      <w:proofErr w:type="spellEnd"/>
      <w:r w:rsidRPr="006176EE">
        <w:rPr>
          <w:rFonts w:ascii="Times New Roman" w:hAnsi="Times New Roman" w:cs="Times New Roman"/>
        </w:rPr>
        <w:t xml:space="preserve"> cell</w:t>
      </w:r>
    </w:p>
    <w:p w14:paraId="54D773CF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4</w:t>
      </w:r>
    </w:p>
    <w:p w14:paraId="6882A77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Ignore:</w:t>
      </w:r>
    </w:p>
    <w:p w14:paraId="775F3CD8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Obstacles </w:t>
      </w:r>
    </w:p>
    <w:p w14:paraId="1BAE28A7" w14:textId="77777777" w:rsidR="006176EE" w:rsidRPr="006176EE" w:rsidRDefault="006176EE" w:rsidP="006176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Visited nodes with higher cost </w:t>
      </w:r>
    </w:p>
    <w:p w14:paraId="035A3DA7" w14:textId="2AC4B8D6" w:rsidR="006176EE" w:rsidRPr="006176EE" w:rsidRDefault="006176EE" w:rsidP="006176EE">
      <w:pPr>
        <w:rPr>
          <w:rFonts w:ascii="Times New Roman" w:hAnsi="Times New Roman" w:cs="Times New Roman"/>
        </w:rPr>
      </w:pPr>
    </w:p>
    <w:p w14:paraId="37FBDEE0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5</w:t>
      </w:r>
    </w:p>
    <w:p w14:paraId="6539A228" w14:textId="3DE519D4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Update the priority queue based on cumulative path cost.</w:t>
      </w:r>
    </w:p>
    <w:p w14:paraId="6F0EB7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Step 6</w:t>
      </w:r>
    </w:p>
    <w:p w14:paraId="22ACAEE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reaching the survivor (Goal).</w:t>
      </w:r>
    </w:p>
    <w:p w14:paraId="629A3DCB" w14:textId="7A66AA2C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Example Priority </w:t>
      </w:r>
      <w:proofErr w:type="spellStart"/>
      <w:r w:rsidRPr="006176EE">
        <w:rPr>
          <w:rFonts w:ascii="Times New Roman" w:hAnsi="Times New Roman" w:cs="Times New Roman"/>
          <w:b/>
          <w:bCs/>
        </w:rPr>
        <w:t>Que</w:t>
      </w:r>
      <w:proofErr w:type="spellEnd"/>
    </w:p>
    <w:p w14:paraId="52418D9B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[(S,0)]</w:t>
      </w:r>
    </w:p>
    <w:p w14:paraId="37E24C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7FA25D6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lastRenderedPageBreak/>
        <w:t>[(A,1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B,3)]</w:t>
      </w:r>
    </w:p>
    <w:p w14:paraId="12E5487A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Expand</w:t>
      </w:r>
    </w:p>
    <w:p w14:paraId="011A3C14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[(C,2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B,3</w:t>
      </w:r>
      <w:proofErr w:type="gramStart"/>
      <w:r w:rsidRPr="006176EE">
        <w:rPr>
          <w:rFonts w:ascii="Times New Roman" w:hAnsi="Times New Roman" w:cs="Times New Roman"/>
        </w:rPr>
        <w:t>),(</w:t>
      </w:r>
      <w:proofErr w:type="gramEnd"/>
      <w:r w:rsidRPr="006176EE">
        <w:rPr>
          <w:rFonts w:ascii="Times New Roman" w:hAnsi="Times New Roman" w:cs="Times New Roman"/>
        </w:rPr>
        <w:t>D,4)]</w:t>
      </w:r>
    </w:p>
    <w:p w14:paraId="667F70E1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Continue until Goal.</w:t>
      </w:r>
    </w:p>
    <w:p w14:paraId="0560DBC0" w14:textId="38D6351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 xml:space="preserve"> (c) AI Concepts</w:t>
      </w:r>
    </w:p>
    <w:p w14:paraId="6FDAFC0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Intelligent Agent</w:t>
      </w:r>
    </w:p>
    <w:p w14:paraId="3F02DFD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The rescue robot is an intelligent agent because it:</w:t>
      </w:r>
    </w:p>
    <w:p w14:paraId="6C51684F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Perceives surroundings through sensors. </w:t>
      </w:r>
    </w:p>
    <w:p w14:paraId="0A1B838E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Makes decisions autonomously. </w:t>
      </w:r>
    </w:p>
    <w:p w14:paraId="5C92A4F1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Acts using motors. </w:t>
      </w:r>
    </w:p>
    <w:p w14:paraId="00CEA0E6" w14:textId="77777777" w:rsidR="006176EE" w:rsidRPr="006176EE" w:rsidRDefault="006176EE" w:rsidP="006176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Updates knowledge after each move. </w:t>
      </w:r>
    </w:p>
    <w:p w14:paraId="11FF47E3" w14:textId="0CBF90A5" w:rsidR="006176EE" w:rsidRPr="006176EE" w:rsidRDefault="006176EE" w:rsidP="006176EE">
      <w:pPr>
        <w:rPr>
          <w:rFonts w:ascii="Times New Roman" w:hAnsi="Times New Roman" w:cs="Times New Roman"/>
        </w:rPr>
      </w:pPr>
    </w:p>
    <w:p w14:paraId="09758904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Rationality</w:t>
      </w:r>
    </w:p>
    <w:p w14:paraId="7D160A3F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A rational agent chooses the action that minimizes total cost while maximizing safety.</w:t>
      </w:r>
    </w:p>
    <w:p w14:paraId="51940663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Example:</w:t>
      </w:r>
    </w:p>
    <w:p w14:paraId="36C5F0FD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Instead of taking</w:t>
      </w:r>
    </w:p>
    <w:p w14:paraId="62BAD866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Risky Path = Cost 9</w:t>
      </w:r>
    </w:p>
    <w:p w14:paraId="350CADA0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Choose</w:t>
      </w:r>
    </w:p>
    <w:p w14:paraId="426DB488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Safe Path = Cost 7</w:t>
      </w:r>
    </w:p>
    <w:p w14:paraId="05B3A458" w14:textId="2C1CC2E3" w:rsidR="006176EE" w:rsidRPr="006176EE" w:rsidRDefault="006176EE" w:rsidP="006176EE">
      <w:pPr>
        <w:rPr>
          <w:rFonts w:ascii="Times New Roman" w:hAnsi="Times New Roman" w:cs="Times New Roman"/>
        </w:rPr>
      </w:pPr>
    </w:p>
    <w:p w14:paraId="57B47CC3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42"/>
      </w:tblGrid>
      <w:tr w:rsidR="006176EE" w:rsidRPr="006176EE" w14:paraId="3F24D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338E7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4ADD9E" w14:textId="77777777" w:rsidR="006176EE" w:rsidRPr="006176EE" w:rsidRDefault="006176EE" w:rsidP="006176EE">
            <w:pPr>
              <w:rPr>
                <w:rFonts w:ascii="Times New Roman" w:hAnsi="Times New Roman" w:cs="Times New Roman"/>
                <w:b/>
                <w:bCs/>
              </w:rPr>
            </w:pPr>
            <w:r w:rsidRPr="006176E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6176EE" w:rsidRPr="006176EE" w14:paraId="667A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6BF9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CFECFE7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Partially Observable</w:t>
            </w:r>
          </w:p>
        </w:tc>
      </w:tr>
      <w:tr w:rsidR="006176EE" w:rsidRPr="006176EE" w14:paraId="3384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D4D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1B7CEC3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Single Agent</w:t>
            </w:r>
          </w:p>
        </w:tc>
      </w:tr>
      <w:tr w:rsidR="006176EE" w:rsidRPr="006176EE" w14:paraId="0619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2E1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4B09A3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Dynamic</w:t>
            </w:r>
          </w:p>
        </w:tc>
      </w:tr>
      <w:tr w:rsidR="006176EE" w:rsidRPr="006176EE" w14:paraId="5CF32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744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A6201FE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Discrete</w:t>
            </w:r>
          </w:p>
        </w:tc>
      </w:tr>
      <w:tr w:rsidR="006176EE" w:rsidRPr="006176EE" w14:paraId="134B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E75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23CD886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Sequential</w:t>
            </w:r>
          </w:p>
        </w:tc>
      </w:tr>
      <w:tr w:rsidR="006176EE" w:rsidRPr="006176EE" w14:paraId="1F2A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6968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AA38B7A" w14:textId="77777777" w:rsidR="006176EE" w:rsidRPr="006176EE" w:rsidRDefault="006176EE" w:rsidP="006176EE">
            <w:pPr>
              <w:rPr>
                <w:rFonts w:ascii="Times New Roman" w:hAnsi="Times New Roman" w:cs="Times New Roman"/>
              </w:rPr>
            </w:pPr>
            <w:r w:rsidRPr="006176EE">
              <w:rPr>
                <w:rFonts w:ascii="Times New Roman" w:hAnsi="Times New Roman" w:cs="Times New Roman"/>
              </w:rPr>
              <w:t>Unknown initially</w:t>
            </w:r>
          </w:p>
        </w:tc>
      </w:tr>
    </w:tbl>
    <w:p w14:paraId="45102A0E" w14:textId="666D5A1A" w:rsidR="006176EE" w:rsidRPr="006176EE" w:rsidRDefault="006176EE" w:rsidP="006176EE">
      <w:pPr>
        <w:rPr>
          <w:rFonts w:ascii="Times New Roman" w:hAnsi="Times New Roman" w:cs="Times New Roman"/>
        </w:rPr>
      </w:pPr>
    </w:p>
    <w:p w14:paraId="182A21F9" w14:textId="77777777" w:rsidR="006176EE" w:rsidRPr="006176EE" w:rsidRDefault="006176EE" w:rsidP="006176EE">
      <w:pPr>
        <w:rPr>
          <w:rFonts w:ascii="Times New Roman" w:hAnsi="Times New Roman" w:cs="Times New Roman"/>
          <w:b/>
          <w:bCs/>
        </w:rPr>
      </w:pPr>
      <w:r w:rsidRPr="006176EE">
        <w:rPr>
          <w:rFonts w:ascii="Times New Roman" w:hAnsi="Times New Roman" w:cs="Times New Roman"/>
          <w:b/>
          <w:bCs/>
        </w:rPr>
        <w:t>(d) Justification</w:t>
      </w:r>
    </w:p>
    <w:p w14:paraId="2365FA7E" w14:textId="77777777" w:rsidR="006176EE" w:rsidRPr="006176EE" w:rsidRDefault="006176EE" w:rsidP="006176EE">
      <w:p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  <w:b/>
          <w:bCs/>
        </w:rPr>
        <w:t>Uniform Cost Search (UCS)</w:t>
      </w:r>
      <w:r w:rsidRPr="006176EE">
        <w:rPr>
          <w:rFonts w:ascii="Times New Roman" w:hAnsi="Times New Roman" w:cs="Times New Roman"/>
        </w:rPr>
        <w:t xml:space="preserve"> is the most suitable approach because:</w:t>
      </w:r>
    </w:p>
    <w:p w14:paraId="1A476D9F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guarantees the least-cost path. </w:t>
      </w:r>
    </w:p>
    <w:p w14:paraId="414528EE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accounts for different movement costs (normal vs. risky zones). </w:t>
      </w:r>
    </w:p>
    <w:p w14:paraId="154006D5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works well when path costs are not uniform. </w:t>
      </w:r>
    </w:p>
    <w:p w14:paraId="5452E116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 xml:space="preserve">It can be combined with an online search agent that updates the map dynamically as new information is sensed. </w:t>
      </w:r>
    </w:p>
    <w:p w14:paraId="0A91DC51" w14:textId="77777777" w:rsidR="006176EE" w:rsidRPr="006176EE" w:rsidRDefault="006176EE" w:rsidP="006176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76EE">
        <w:rPr>
          <w:rFonts w:ascii="Times New Roman" w:hAnsi="Times New Roman" w:cs="Times New Roman"/>
        </w:rPr>
        <w:t>It ensures both safety and optimality, making it ideal for rescue missions in partially observable environments.</w:t>
      </w:r>
    </w:p>
    <w:p w14:paraId="7B6BA7D6" w14:textId="77777777" w:rsidR="006176EE" w:rsidRPr="006176EE" w:rsidRDefault="006176EE" w:rsidP="006176EE">
      <w:pPr>
        <w:rPr>
          <w:rFonts w:ascii="Times New Roman" w:hAnsi="Times New Roman" w:cs="Times New Roman"/>
        </w:rPr>
      </w:pPr>
    </w:p>
    <w:sectPr w:rsidR="006176EE" w:rsidRPr="0061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2B"/>
    <w:multiLevelType w:val="multilevel"/>
    <w:tmpl w:val="1F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61A"/>
    <w:multiLevelType w:val="multilevel"/>
    <w:tmpl w:val="256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2A44"/>
    <w:multiLevelType w:val="multilevel"/>
    <w:tmpl w:val="59FE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0064F"/>
    <w:multiLevelType w:val="multilevel"/>
    <w:tmpl w:val="448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864"/>
    <w:multiLevelType w:val="multilevel"/>
    <w:tmpl w:val="988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58E"/>
    <w:multiLevelType w:val="multilevel"/>
    <w:tmpl w:val="7098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523E"/>
    <w:multiLevelType w:val="multilevel"/>
    <w:tmpl w:val="AB9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62A1"/>
    <w:multiLevelType w:val="multilevel"/>
    <w:tmpl w:val="091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F0D96"/>
    <w:multiLevelType w:val="multilevel"/>
    <w:tmpl w:val="BD7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B26AA"/>
    <w:multiLevelType w:val="multilevel"/>
    <w:tmpl w:val="0B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798E"/>
    <w:multiLevelType w:val="multilevel"/>
    <w:tmpl w:val="15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0D06"/>
    <w:multiLevelType w:val="multilevel"/>
    <w:tmpl w:val="C6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13DC0"/>
    <w:multiLevelType w:val="multilevel"/>
    <w:tmpl w:val="72E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A2516"/>
    <w:multiLevelType w:val="multilevel"/>
    <w:tmpl w:val="0AD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62753">
    <w:abstractNumId w:val="3"/>
  </w:num>
  <w:num w:numId="2" w16cid:durableId="1060860214">
    <w:abstractNumId w:val="2"/>
  </w:num>
  <w:num w:numId="3" w16cid:durableId="1058935748">
    <w:abstractNumId w:val="11"/>
  </w:num>
  <w:num w:numId="4" w16cid:durableId="572012194">
    <w:abstractNumId w:val="1"/>
  </w:num>
  <w:num w:numId="5" w16cid:durableId="1777867927">
    <w:abstractNumId w:val="4"/>
  </w:num>
  <w:num w:numId="6" w16cid:durableId="204677917">
    <w:abstractNumId w:val="13"/>
  </w:num>
  <w:num w:numId="7" w16cid:durableId="359208213">
    <w:abstractNumId w:val="0"/>
  </w:num>
  <w:num w:numId="8" w16cid:durableId="589508145">
    <w:abstractNumId w:val="10"/>
  </w:num>
  <w:num w:numId="9" w16cid:durableId="209418172">
    <w:abstractNumId w:val="9"/>
  </w:num>
  <w:num w:numId="10" w16cid:durableId="258101132">
    <w:abstractNumId w:val="7"/>
  </w:num>
  <w:num w:numId="11" w16cid:durableId="1006051537">
    <w:abstractNumId w:val="12"/>
  </w:num>
  <w:num w:numId="12" w16cid:durableId="1317687198">
    <w:abstractNumId w:val="6"/>
  </w:num>
  <w:num w:numId="13" w16cid:durableId="1313873660">
    <w:abstractNumId w:val="5"/>
  </w:num>
  <w:num w:numId="14" w16cid:durableId="128014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EE"/>
    <w:rsid w:val="002778BE"/>
    <w:rsid w:val="003B332A"/>
    <w:rsid w:val="003D26AD"/>
    <w:rsid w:val="006176EE"/>
    <w:rsid w:val="00B21464"/>
    <w:rsid w:val="00C20B5C"/>
    <w:rsid w:val="00D6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8A5"/>
  <w15:chartTrackingRefBased/>
  <w15:docId w15:val="{03E9EABC-70DF-44B7-8DB2-D952D325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khaja hussain</cp:lastModifiedBy>
  <cp:revision>2</cp:revision>
  <dcterms:created xsi:type="dcterms:W3CDTF">2026-08-18T05:02:00Z</dcterms:created>
  <dcterms:modified xsi:type="dcterms:W3CDTF">2026-08-18T05:02:00Z</dcterms:modified>
</cp:coreProperties>
</file>