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2609" w14:textId="164CA25E" w:rsidR="00AB1E88" w:rsidRPr="00AB1E88" w:rsidRDefault="00AB1E88" w:rsidP="00AB1E88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AB1E88">
        <w:rPr>
          <w:rFonts w:ascii="Arial" w:eastAsia="Times New Roman" w:hAnsi="Arial" w:cs="Arial"/>
          <w:color w:val="FF0000"/>
          <w:sz w:val="27"/>
          <w:szCs w:val="27"/>
        </w:rPr>
        <w:t>Question: What If we replaced global maximum with 1D-peak In Attempt #2? Would That work?</w:t>
      </w:r>
    </w:p>
    <w:p w14:paraId="583C7462" w14:textId="77777777" w:rsidR="00AB1E88" w:rsidRDefault="00AB1E88">
      <w:pPr>
        <w:spacing w:after="0" w:line="240" w:lineRule="auto"/>
        <w:jc w:val="center"/>
      </w:pPr>
    </w:p>
    <w:p w14:paraId="7632F6F4" w14:textId="1B243CC8" w:rsidR="00637EF7" w:rsidRDefault="00AB1E8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object w:dxaOrig="3660" w:dyaOrig="3209" w14:anchorId="432E4BDD">
          <v:rect id="rectole0000000000" o:spid="_x0000_i1025" style="width:183pt;height:160.5pt" o:ole="" o:preferrelative="t" stroked="f">
            <v:imagedata r:id="rId4" o:title=""/>
          </v:rect>
          <o:OLEObject Type="Embed" ProgID="StaticMetafile" ShapeID="rectole0000000000" DrawAspect="Content" ObjectID="_1605893933" r:id="rId5"/>
        </w:object>
      </w:r>
    </w:p>
    <w:p w14:paraId="1C38E27B" w14:textId="77777777" w:rsidR="00637EF7" w:rsidRDefault="00AB1E8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Assumption: Indexing starts with 1, not 0.</w:t>
      </w:r>
    </w:p>
    <w:p w14:paraId="4D555BA1" w14:textId="77777777" w:rsidR="00637EF7" w:rsidRDefault="00AB1E8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Let the matrix be 'a'</w:t>
      </w:r>
    </w:p>
    <w:p w14:paraId="5EA90C3F" w14:textId="77777777" w:rsidR="00637EF7" w:rsidRDefault="00637EF7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p w14:paraId="1647C826" w14:textId="77777777" w:rsidR="00637EF7" w:rsidRDefault="00AB1E8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 = 4/2 = 2</w:t>
      </w:r>
    </w:p>
    <w:p w14:paraId="5AD60590" w14:textId="77777777" w:rsidR="00637EF7" w:rsidRDefault="00AB1E8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Pick column j = 2.</w:t>
      </w:r>
    </w:p>
    <w:p w14:paraId="5FA04226" w14:textId="77777777" w:rsidR="00637EF7" w:rsidRDefault="00AB1E8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find a peak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, 13 is one such peak located at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2 and j = 2.</w:t>
      </w:r>
    </w:p>
    <w:p w14:paraId="221687AB" w14:textId="77777777" w:rsidR="00637EF7" w:rsidRDefault="00AB1E8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3. Compare it with </w:t>
      </w:r>
      <w:proofErr w:type="spellStart"/>
      <w:r>
        <w:rPr>
          <w:rFonts w:ascii="Courier New" w:eastAsia="Courier New" w:hAnsi="Courier New" w:cs="Courier New"/>
        </w:rPr>
        <w:t>adjuscent</w:t>
      </w:r>
      <w:proofErr w:type="spellEnd"/>
      <w:r>
        <w:rPr>
          <w:rFonts w:ascii="Courier New" w:eastAsia="Courier New" w:hAnsi="Courier New" w:cs="Courier New"/>
        </w:rPr>
        <w:t xml:space="preserve"> element, </w:t>
      </w:r>
      <w:proofErr w:type="gramStart"/>
      <w:r>
        <w:rPr>
          <w:rFonts w:ascii="Courier New" w:eastAsia="Courier New" w:hAnsi="Courier New" w:cs="Courier New"/>
        </w:rPr>
        <w:t>a[</w:t>
      </w:r>
      <w:proofErr w:type="gramEnd"/>
      <w:r>
        <w:rPr>
          <w:rFonts w:ascii="Courier New" w:eastAsia="Courier New" w:hAnsi="Courier New" w:cs="Courier New"/>
        </w:rPr>
        <w:t>2][3] &lt; a[2,2] but a[2]</w:t>
      </w:r>
      <w:r>
        <w:rPr>
          <w:rFonts w:ascii="Courier New" w:eastAsia="Courier New" w:hAnsi="Courier New" w:cs="Courier New"/>
        </w:rPr>
        <w:tab/>
        <w:t xml:space="preserve">[1] &gt; a[2,2]. So, we choose all those columns left to j = </w:t>
      </w:r>
      <w:r>
        <w:rPr>
          <w:rFonts w:ascii="Courier New" w:eastAsia="Courier New" w:hAnsi="Courier New" w:cs="Courier New"/>
        </w:rPr>
        <w:tab/>
        <w:t>2 for further analysis.</w:t>
      </w:r>
    </w:p>
    <w:p w14:paraId="555F791F" w14:textId="77777777" w:rsidR="00637EF7" w:rsidRDefault="00AB1E8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4. </w:t>
      </w:r>
      <w:proofErr w:type="spellStart"/>
      <w:r>
        <w:rPr>
          <w:rFonts w:ascii="Courier New" w:eastAsia="Courier New" w:hAnsi="Courier New" w:cs="Courier New"/>
        </w:rPr>
        <w:t>Fortunetly</w:t>
      </w:r>
      <w:proofErr w:type="spellEnd"/>
      <w:r>
        <w:rPr>
          <w:rFonts w:ascii="Courier New" w:eastAsia="Courier New" w:hAnsi="Courier New" w:cs="Courier New"/>
        </w:rPr>
        <w:t xml:space="preserve">, it has only a single column, Finding the peak of </w:t>
      </w:r>
      <w:r>
        <w:rPr>
          <w:rFonts w:ascii="Courier New" w:eastAsia="Courier New" w:hAnsi="Courier New" w:cs="Courier New"/>
        </w:rPr>
        <w:tab/>
        <w:t xml:space="preserve">this column gives </w:t>
      </w:r>
      <w:proofErr w:type="gramStart"/>
      <w:r>
        <w:rPr>
          <w:rFonts w:ascii="Courier New" w:eastAsia="Courier New" w:hAnsi="Courier New" w:cs="Courier New"/>
        </w:rPr>
        <w:t>a[</w:t>
      </w:r>
      <w:proofErr w:type="gramEnd"/>
      <w:r>
        <w:rPr>
          <w:rFonts w:ascii="Courier New" w:eastAsia="Courier New" w:hAnsi="Courier New" w:cs="Courier New"/>
        </w:rPr>
        <w:t>4][1] = 16.</w:t>
      </w:r>
    </w:p>
    <w:p w14:paraId="4AB67779" w14:textId="77777777" w:rsidR="00637EF7" w:rsidRDefault="00AB1E8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5. It can be</w:t>
      </w:r>
      <w:r>
        <w:rPr>
          <w:rFonts w:ascii="Courier New" w:eastAsia="Courier New" w:hAnsi="Courier New" w:cs="Courier New"/>
        </w:rPr>
        <w:t xml:space="preserve"> observed that, </w:t>
      </w:r>
      <w:proofErr w:type="gramStart"/>
      <w:r>
        <w:rPr>
          <w:rFonts w:ascii="Courier New" w:eastAsia="Courier New" w:hAnsi="Courier New" w:cs="Courier New"/>
        </w:rPr>
        <w:t>a[</w:t>
      </w:r>
      <w:proofErr w:type="gramEnd"/>
      <w:r>
        <w:rPr>
          <w:rFonts w:ascii="Courier New" w:eastAsia="Courier New" w:hAnsi="Courier New" w:cs="Courier New"/>
        </w:rPr>
        <w:t>4][1] is not a 2-D peak.</w:t>
      </w:r>
    </w:p>
    <w:p w14:paraId="5512354C" w14:textId="77777777" w:rsidR="00637EF7" w:rsidRDefault="00637EF7">
      <w:pPr>
        <w:spacing w:after="0" w:line="240" w:lineRule="auto"/>
        <w:rPr>
          <w:rFonts w:ascii="Courier New" w:eastAsia="Courier New" w:hAnsi="Courier New" w:cs="Courier New"/>
        </w:rPr>
      </w:pPr>
    </w:p>
    <w:p w14:paraId="3693845E" w14:textId="77777777" w:rsidR="00637EF7" w:rsidRDefault="00AB1E88">
      <w:pPr>
        <w:spacing w:after="0" w:line="24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Hence, replacing max with 1-D peak will not give the same result.</w:t>
      </w:r>
    </w:p>
    <w:p w14:paraId="5449E93B" w14:textId="77777777" w:rsidR="00637EF7" w:rsidRDefault="00AB1E8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32856988" w14:textId="77777777" w:rsidR="00637EF7" w:rsidRDefault="00637EF7">
      <w:pPr>
        <w:spacing w:after="0" w:line="240" w:lineRule="auto"/>
        <w:jc w:val="center"/>
        <w:rPr>
          <w:rFonts w:ascii="Courier New" w:eastAsia="Courier New" w:hAnsi="Courier New" w:cs="Courier New"/>
        </w:rPr>
      </w:pPr>
    </w:p>
    <w:sectPr w:rsidR="0063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EF7"/>
    <w:rsid w:val="00637EF7"/>
    <w:rsid w:val="00AB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1F14"/>
  <w15:docId w15:val="{91B4461C-2727-4B83-9EC0-275E1A7E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ranjan verma</cp:lastModifiedBy>
  <cp:revision>2</cp:revision>
  <dcterms:created xsi:type="dcterms:W3CDTF">2018-12-09T15:22:00Z</dcterms:created>
  <dcterms:modified xsi:type="dcterms:W3CDTF">2018-12-09T15:22:00Z</dcterms:modified>
</cp:coreProperties>
</file>