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9B9" w:rsidRDefault="00D54651">
      <w:r>
        <w:t>Good Afternoon Sir, my name is Ra</w:t>
      </w:r>
      <w:r w:rsidR="0013697E">
        <w:t>y</w:t>
      </w:r>
      <w:r>
        <w:t xml:space="preserve"> and I am the database administrator </w:t>
      </w:r>
      <w:r w:rsidR="0013697E">
        <w:t>of Innovative Solutions. I am responsible for developing and maintaining the database</w:t>
      </w:r>
      <w:r w:rsidR="00FC1DC3">
        <w:t xml:space="preserve"> that the</w:t>
      </w:r>
      <w:r w:rsidR="00B85DA2">
        <w:t xml:space="preserve"> client will use. I am also concerned in the security </w:t>
      </w:r>
      <w:r w:rsidR="00630349">
        <w:t xml:space="preserve">of the database and the data that I am storing in it. After the data gathering team completed their task on what data the client needs, they will pass it to me and I will turn it into a database. With that, I will be using the tool XAMPP Server. </w:t>
      </w:r>
      <w:r w:rsidR="008228B0">
        <w:t xml:space="preserve">We chose to use this tool since it’s a free and an open source web server, perfect for a start-up company. Other features of this server are, it is a cross platform server, meaning it can be used on different types of computers and even OS. Another feature is that, it has an automatic file recovery and has a high tolerance for fault. </w:t>
      </w:r>
      <w:r w:rsidR="00C909B9">
        <w:t xml:space="preserve">Next is that, it is PHP ready. XAMPP uses PHP because it is a very common use on the internet and it can be incorporated into HTML Code. Next is its flexibility. Because of it, it can perform data analysis on large data sets or to make applications to web. And it also has additional modules like WordPress, </w:t>
      </w:r>
      <w:proofErr w:type="spellStart"/>
      <w:r w:rsidR="00C909B9">
        <w:t>MediaWiki</w:t>
      </w:r>
      <w:proofErr w:type="spellEnd"/>
      <w:r w:rsidR="00C909B9">
        <w:t xml:space="preserve">, Joomla, OpenSSL, </w:t>
      </w:r>
      <w:proofErr w:type="spellStart"/>
      <w:r w:rsidR="00C909B9">
        <w:t>phpMyAdmin</w:t>
      </w:r>
      <w:proofErr w:type="spellEnd"/>
      <w:r w:rsidR="00C909B9">
        <w:t>, and many more. After I completed the process, I will come up with a working database that can be accessed by the programmer.</w:t>
      </w:r>
      <w:bookmarkStart w:id="0" w:name="_GoBack"/>
      <w:bookmarkEnd w:id="0"/>
    </w:p>
    <w:p w:rsidR="00C909B9" w:rsidRDefault="00C909B9"/>
    <w:sectPr w:rsidR="00C90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651"/>
    <w:rsid w:val="0013697E"/>
    <w:rsid w:val="00630349"/>
    <w:rsid w:val="0077115D"/>
    <w:rsid w:val="008228B0"/>
    <w:rsid w:val="00B85DA2"/>
    <w:rsid w:val="00C909B9"/>
    <w:rsid w:val="00D54651"/>
    <w:rsid w:val="00FC1DC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0A698"/>
  <w15:chartTrackingRefBased/>
  <w15:docId w15:val="{78D78DF2-97F1-4E0B-9594-FB30577EB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Benz Servidad</dc:creator>
  <cp:keywords/>
  <dc:description/>
  <cp:lastModifiedBy>Benz Servidad</cp:lastModifiedBy>
  <cp:revision>1</cp:revision>
  <dcterms:created xsi:type="dcterms:W3CDTF">2017-12-11T15:42:00Z</dcterms:created>
  <dcterms:modified xsi:type="dcterms:W3CDTF">2017-12-11T17:47:00Z</dcterms:modified>
</cp:coreProperties>
</file>