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FA0" w:rsidRDefault="00BE7FA0"/>
    <w:p w:rsidR="00BE7FA0" w:rsidRDefault="00BE7FA0"/>
    <w:p w:rsidR="00BE7FA0" w:rsidRDefault="00BE7FA0"/>
    <w:p w:rsidR="00671758" w:rsidRDefault="00BE7FA0">
      <w:r>
        <w:rPr>
          <w:noProof/>
          <w:lang w:eastAsia="en-IN"/>
        </w:rPr>
        <w:drawing>
          <wp:inline distT="0" distB="0" distL="0" distR="0" wp14:anchorId="1C0DD43F" wp14:editId="59944462">
            <wp:extent cx="5731510" cy="384735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A0" w:rsidRDefault="00BE7FA0"/>
    <w:p w:rsidR="00BE7FA0" w:rsidRDefault="00BE7FA0">
      <w:r>
        <w:t>12)Find the total sales in each day of a week I a given data ?</w:t>
      </w:r>
      <w:bookmarkStart w:id="0" w:name="_GoBack"/>
      <w:bookmarkEnd w:id="0"/>
    </w:p>
    <w:sectPr w:rsidR="00BE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36"/>
    <w:rsid w:val="00101636"/>
    <w:rsid w:val="00671758"/>
    <w:rsid w:val="00B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93267-E223-41E8-A107-A938F29C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2017-03-16T05:54:00Z</dcterms:created>
  <dcterms:modified xsi:type="dcterms:W3CDTF">2017-03-16T05:57:00Z</dcterms:modified>
</cp:coreProperties>
</file>