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3C2BF" w14:textId="63F560DD" w:rsidR="00632DF5" w:rsidRDefault="00FD540D">
      <w:hyperlink r:id="rId4" w:history="1">
        <w:r w:rsidRPr="00963A5A">
          <w:rPr>
            <w:rStyle w:val="Hyperlink"/>
          </w:rPr>
          <w:t>https://iledas-gamedev.itch.io/trash-train</w:t>
        </w:r>
      </w:hyperlink>
      <w:r>
        <w:t xml:space="preserve"> </w:t>
      </w:r>
    </w:p>
    <w:sectPr w:rsidR="0063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02"/>
    <w:rsid w:val="00283B81"/>
    <w:rsid w:val="00354896"/>
    <w:rsid w:val="00632DF5"/>
    <w:rsid w:val="00676B53"/>
    <w:rsid w:val="00712902"/>
    <w:rsid w:val="00A45046"/>
    <w:rsid w:val="00FD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4BDF"/>
  <w15:chartTrackingRefBased/>
  <w15:docId w15:val="{51F6D930-ABB2-4762-9066-FEB6B016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9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54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ledas-gamedev.itch.io/trash-tr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SADELI</dc:creator>
  <cp:keywords/>
  <dc:description/>
  <cp:lastModifiedBy>ARVIN SADELI</cp:lastModifiedBy>
  <cp:revision>2</cp:revision>
  <dcterms:created xsi:type="dcterms:W3CDTF">2024-06-01T16:29:00Z</dcterms:created>
  <dcterms:modified xsi:type="dcterms:W3CDTF">2024-06-01T16:30:00Z</dcterms:modified>
</cp:coreProperties>
</file>