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FE9BA" w14:textId="3F8F1B06" w:rsidR="00194CFF" w:rsidRPr="001B5147" w:rsidRDefault="001B5147" w:rsidP="004116C9">
      <w:pPr>
        <w:rPr>
          <w:rFonts w:ascii="Courier New" w:hAnsi="Courier New" w:cs="Courier New"/>
          <w:b/>
          <w:bCs/>
          <w:sz w:val="30"/>
          <w:szCs w:val="30"/>
          <w:u w:val="single"/>
        </w:rPr>
      </w:pPr>
      <w:r w:rsidRPr="001B5147">
        <w:rPr>
          <w:rFonts w:ascii="Courier New" w:hAnsi="Courier New" w:cs="Courier New"/>
          <w:b/>
          <w:bCs/>
          <w:sz w:val="30"/>
          <w:szCs w:val="30"/>
          <w:u w:val="single"/>
        </w:rPr>
        <w:t xml:space="preserve">THE </w:t>
      </w:r>
      <w:r w:rsidR="00ED5A4E" w:rsidRPr="001B5147">
        <w:rPr>
          <w:rFonts w:ascii="Courier New" w:hAnsi="Courier New" w:cs="Courier New"/>
          <w:b/>
          <w:bCs/>
          <w:sz w:val="30"/>
          <w:szCs w:val="30"/>
          <w:u w:val="single"/>
        </w:rPr>
        <w:t xml:space="preserve">SFX </w:t>
      </w:r>
      <w:r w:rsidRPr="001B5147">
        <w:rPr>
          <w:rFonts w:ascii="Courier New" w:hAnsi="Courier New" w:cs="Courier New"/>
          <w:b/>
          <w:bCs/>
          <w:sz w:val="30"/>
          <w:szCs w:val="30"/>
          <w:u w:val="single"/>
        </w:rPr>
        <w:t>LIST:</w:t>
      </w:r>
    </w:p>
    <w:p w14:paraId="1FC31CEB" w14:textId="51DDFFAF" w:rsidR="00530CD4" w:rsidRPr="001B5147" w:rsidRDefault="00A713EB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Flickering of tube light – [1]</w:t>
      </w:r>
    </w:p>
    <w:p w14:paraId="25D6B37F" w14:textId="370841AE" w:rsidR="00F25981" w:rsidRPr="001B5147" w:rsidRDefault="00F25981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Clock stuck at 8 – [2]</w:t>
      </w:r>
    </w:p>
    <w:p w14:paraId="195BA847" w14:textId="5BD1EECD" w:rsidR="00ED5A4E" w:rsidRPr="001B5147" w:rsidRDefault="00ED5A4E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Glass shaking – [5]</w:t>
      </w:r>
    </w:p>
    <w:p w14:paraId="03FB46C4" w14:textId="1DA59975" w:rsidR="008C18D1" w:rsidRPr="001B5147" w:rsidRDefault="008C18D1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Adi</w:t>
      </w:r>
      <w:r w:rsidR="004F178A" w:rsidRPr="001B5147">
        <w:rPr>
          <w:rFonts w:ascii="Courier New" w:hAnsi="Courier New" w:cs="Courier New"/>
          <w:b/>
          <w:bCs/>
          <w:sz w:val="22"/>
          <w:szCs w:val="22"/>
        </w:rPr>
        <w:t xml:space="preserve">’s </w:t>
      </w:r>
      <w:r w:rsidRPr="001B5147">
        <w:rPr>
          <w:rFonts w:ascii="Courier New" w:hAnsi="Courier New" w:cs="Courier New"/>
          <w:b/>
          <w:bCs/>
          <w:sz w:val="22"/>
          <w:szCs w:val="22"/>
        </w:rPr>
        <w:t xml:space="preserve">Reflection lag </w:t>
      </w:r>
      <w:r w:rsidR="004F178A" w:rsidRPr="001B5147">
        <w:rPr>
          <w:rFonts w:ascii="Courier New" w:hAnsi="Courier New" w:cs="Courier New"/>
          <w:b/>
          <w:bCs/>
          <w:sz w:val="22"/>
          <w:szCs w:val="22"/>
        </w:rPr>
        <w:t xml:space="preserve">in room 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– [5]</w:t>
      </w:r>
    </w:p>
    <w:p w14:paraId="4A18AA0F" w14:textId="26F25435" w:rsidR="00C04542" w:rsidRPr="001B5147" w:rsidRDefault="000A185A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Room Lights Flickering – [5]</w:t>
      </w:r>
    </w:p>
    <w:p w14:paraId="2D9B3954" w14:textId="76D3BEE5" w:rsidR="000A185A" w:rsidRPr="001B5147" w:rsidRDefault="00A2418F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Adi’s reflection has smoke for a head – [5]</w:t>
      </w:r>
    </w:p>
    <w:p w14:paraId="0D2C9AB3" w14:textId="1A866BA2" w:rsidR="00A2418F" w:rsidRPr="001B5147" w:rsidRDefault="00A2418F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Reflection face is Half Skulled, Blood dripping, Red Eyes – [5]</w:t>
      </w:r>
    </w:p>
    <w:p w14:paraId="238F1BEC" w14:textId="67DF3772" w:rsidR="006720B6" w:rsidRPr="001B5147" w:rsidRDefault="006720B6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Adi’s</w:t>
      </w:r>
      <w:r w:rsidR="008C4E12" w:rsidRPr="001B5147">
        <w:rPr>
          <w:rFonts w:ascii="Courier New" w:hAnsi="Courier New" w:cs="Courier New"/>
          <w:b/>
          <w:bCs/>
          <w:sz w:val="22"/>
          <w:szCs w:val="22"/>
        </w:rPr>
        <w:t xml:space="preserve"> Migraine 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– [5]</w:t>
      </w:r>
    </w:p>
    <w:p w14:paraId="667D934B" w14:textId="2CC274AF" w:rsidR="002F1398" w:rsidRPr="001B5147" w:rsidRDefault="002F1398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 xml:space="preserve">Room door </w:t>
      </w:r>
      <w:r w:rsidR="00C275E6" w:rsidRPr="001B5147">
        <w:rPr>
          <w:rFonts w:ascii="Courier New" w:hAnsi="Courier New" w:cs="Courier New"/>
          <w:b/>
          <w:bCs/>
          <w:sz w:val="22"/>
          <w:szCs w:val="22"/>
        </w:rPr>
        <w:t>banging</w:t>
      </w:r>
      <w:r w:rsidRPr="001B5147">
        <w:rPr>
          <w:rFonts w:ascii="Courier New" w:hAnsi="Courier New" w:cs="Courier New"/>
          <w:b/>
          <w:bCs/>
          <w:sz w:val="22"/>
          <w:szCs w:val="22"/>
        </w:rPr>
        <w:t xml:space="preserve"> – [5]</w:t>
      </w:r>
    </w:p>
    <w:p w14:paraId="42119416" w14:textId="1DDDC08D" w:rsidR="00944FC1" w:rsidRPr="001B5147" w:rsidRDefault="00944FC1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Darkness outside the room – [5]</w:t>
      </w:r>
    </w:p>
    <w:p w14:paraId="58AFC252" w14:textId="24BFDC7E" w:rsidR="00CA2866" w:rsidRPr="001B5147" w:rsidRDefault="00CA2866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Pill inside wardrobe with a center light – [5]</w:t>
      </w:r>
    </w:p>
    <w:p w14:paraId="660B9170" w14:textId="7BF71068" w:rsidR="00447C93" w:rsidRPr="001B5147" w:rsidRDefault="00447C93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 xml:space="preserve">Shadowy figure next to lamp </w:t>
      </w:r>
      <w:r w:rsidR="00876164" w:rsidRPr="001B5147">
        <w:rPr>
          <w:rFonts w:ascii="Courier New" w:hAnsi="Courier New" w:cs="Courier New"/>
          <w:b/>
          <w:bCs/>
          <w:sz w:val="22"/>
          <w:szCs w:val="22"/>
        </w:rPr>
        <w:t xml:space="preserve">and vanishes as it turns on 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– [7]</w:t>
      </w:r>
    </w:p>
    <w:p w14:paraId="432CEEB1" w14:textId="3382DD63" w:rsidR="002A4813" w:rsidRPr="001B5147" w:rsidRDefault="007910B8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Parents’</w:t>
      </w:r>
      <w:r w:rsidR="002A4813" w:rsidRPr="001B5147">
        <w:rPr>
          <w:rFonts w:ascii="Courier New" w:hAnsi="Courier New" w:cs="Courier New"/>
          <w:b/>
          <w:bCs/>
          <w:sz w:val="22"/>
          <w:szCs w:val="22"/>
        </w:rPr>
        <w:t xml:space="preserve"> photo moves it</w:t>
      </w:r>
      <w:r w:rsidR="0047722E" w:rsidRPr="001B5147">
        <w:rPr>
          <w:rFonts w:ascii="Courier New" w:hAnsi="Courier New" w:cs="Courier New"/>
          <w:b/>
          <w:bCs/>
          <w:sz w:val="22"/>
          <w:szCs w:val="22"/>
        </w:rPr>
        <w:t>s</w:t>
      </w:r>
      <w:r w:rsidR="002A4813" w:rsidRPr="001B5147">
        <w:rPr>
          <w:rFonts w:ascii="Courier New" w:hAnsi="Courier New" w:cs="Courier New"/>
          <w:b/>
          <w:bCs/>
          <w:sz w:val="22"/>
          <w:szCs w:val="22"/>
        </w:rPr>
        <w:t xml:space="preserve"> eyes – [7]</w:t>
      </w:r>
    </w:p>
    <w:p w14:paraId="5E514FF1" w14:textId="6F4CD80D" w:rsidR="00D21B76" w:rsidRPr="001B5147" w:rsidRDefault="00FB136F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Lights flicker – [8]</w:t>
      </w:r>
    </w:p>
    <w:p w14:paraId="374F9FBB" w14:textId="7A471E57" w:rsidR="00C81B6D" w:rsidRPr="001B5147" w:rsidRDefault="00C81B6D" w:rsidP="00C81B6D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Father’s photo blinks and locks its eyes – [</w:t>
      </w:r>
      <w:r w:rsidR="0047722E" w:rsidRPr="001B5147">
        <w:rPr>
          <w:rFonts w:ascii="Courier New" w:hAnsi="Courier New" w:cs="Courier New"/>
          <w:b/>
          <w:bCs/>
          <w:sz w:val="22"/>
          <w:szCs w:val="22"/>
        </w:rPr>
        <w:t>9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63FF7F57" w14:textId="515DC1CD" w:rsidR="000C4F96" w:rsidRPr="001B5147" w:rsidRDefault="000C4F96" w:rsidP="00C81B6D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Whisky Glass into Alarm Clock – [9</w:t>
      </w:r>
      <w:r w:rsidR="006650E3" w:rsidRPr="001B5147">
        <w:rPr>
          <w:rFonts w:ascii="Courier New" w:hAnsi="Courier New" w:cs="Courier New"/>
          <w:b/>
          <w:bCs/>
          <w:sz w:val="22"/>
          <w:szCs w:val="22"/>
        </w:rPr>
        <w:t>, 17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440DF73B" w14:textId="7EB9AF17" w:rsidR="00762615" w:rsidRPr="001B5147" w:rsidRDefault="00762615" w:rsidP="00C81B6D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Teen in the Mirror – [10]</w:t>
      </w:r>
    </w:p>
    <w:p w14:paraId="0A557AAA" w14:textId="18B8359F" w:rsidR="00CF4623" w:rsidRPr="001B5147" w:rsidRDefault="00CF4623" w:rsidP="00C81B6D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Morph into Door – [11]</w:t>
      </w:r>
    </w:p>
    <w:p w14:paraId="3BBFE61F" w14:textId="1B2B5AD5" w:rsidR="00452D68" w:rsidRPr="001B5147" w:rsidRDefault="001A528B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Morph out of the Door – [11]</w:t>
      </w:r>
    </w:p>
    <w:p w14:paraId="4C14932A" w14:textId="0AFDE3AB" w:rsidR="00826118" w:rsidRPr="001B5147" w:rsidRDefault="00826118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Focus only on Dining table – [11]</w:t>
      </w:r>
    </w:p>
    <w:p w14:paraId="1866F4B6" w14:textId="01418196" w:rsidR="00826118" w:rsidRPr="001B5147" w:rsidRDefault="00D16BAD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Kids Voices – [11]</w:t>
      </w:r>
    </w:p>
    <w:p w14:paraId="6A2EEA11" w14:textId="417AB866" w:rsidR="00E511C1" w:rsidRPr="001B5147" w:rsidRDefault="00E511C1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Plate of Dose into Tiffin Box – [11]</w:t>
      </w:r>
    </w:p>
    <w:p w14:paraId="5841F2DF" w14:textId="0E12237B" w:rsidR="0050620A" w:rsidRPr="001B5147" w:rsidRDefault="0050620A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Tiffin Box into Birthday Cake with Candles – [11]</w:t>
      </w:r>
    </w:p>
    <w:p w14:paraId="23ECCFC3" w14:textId="4CB55E3A" w:rsidR="0050620A" w:rsidRPr="001B5147" w:rsidRDefault="009038A0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 xml:space="preserve">Birthday Candle into </w:t>
      </w:r>
      <w:r w:rsidR="005A025F" w:rsidRPr="001B5147">
        <w:rPr>
          <w:rFonts w:ascii="Courier New" w:hAnsi="Courier New" w:cs="Courier New"/>
          <w:b/>
          <w:bCs/>
          <w:sz w:val="22"/>
          <w:szCs w:val="22"/>
        </w:rPr>
        <w:t>Firecracker – [11]</w:t>
      </w:r>
    </w:p>
    <w:p w14:paraId="2250409A" w14:textId="2094A996" w:rsidR="000D5F5F" w:rsidRPr="001B5147" w:rsidRDefault="000D5F5F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Someone outside the door – [12]</w:t>
      </w:r>
    </w:p>
    <w:p w14:paraId="0A6561C8" w14:textId="4824D284" w:rsidR="00AC5654" w:rsidRPr="001B5147" w:rsidRDefault="00D0107F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Demon hand slap</w:t>
      </w:r>
      <w:r w:rsidR="00933FFE" w:rsidRPr="001B5147">
        <w:rPr>
          <w:rFonts w:ascii="Courier New" w:hAnsi="Courier New" w:cs="Courier New"/>
          <w:b/>
          <w:bCs/>
          <w:sz w:val="22"/>
          <w:szCs w:val="22"/>
        </w:rPr>
        <w:t xml:space="preserve"> – [12]</w:t>
      </w:r>
    </w:p>
    <w:p w14:paraId="504D4299" w14:textId="07376459" w:rsidR="004116C9" w:rsidRPr="001B5147" w:rsidRDefault="00331246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Sleeping Adi in Bedroom to College – [12]</w:t>
      </w:r>
    </w:p>
    <w:p w14:paraId="7BE6E444" w14:textId="77F3D4CB" w:rsidR="000976C7" w:rsidRPr="001B5147" w:rsidRDefault="00235F53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Adi’s eyes into Ashtray – [1</w:t>
      </w:r>
      <w:r w:rsidR="00014146" w:rsidRPr="001B5147">
        <w:rPr>
          <w:rFonts w:ascii="Courier New" w:hAnsi="Courier New" w:cs="Courier New"/>
          <w:b/>
          <w:bCs/>
          <w:sz w:val="22"/>
          <w:szCs w:val="22"/>
        </w:rPr>
        <w:t>4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0F37E7E2" w14:textId="75051875" w:rsidR="00704956" w:rsidRPr="001B5147" w:rsidRDefault="00704956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Ashtray into Pool ball – [14]</w:t>
      </w:r>
    </w:p>
    <w:p w14:paraId="6E0663C0" w14:textId="2FAFC197" w:rsidR="00996072" w:rsidRPr="001B5147" w:rsidRDefault="004A5057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 xml:space="preserve">Blood </w:t>
      </w:r>
      <w:r w:rsidR="00996072" w:rsidRPr="001B5147">
        <w:rPr>
          <w:rFonts w:ascii="Courier New" w:hAnsi="Courier New" w:cs="Courier New"/>
          <w:b/>
          <w:bCs/>
          <w:sz w:val="22"/>
          <w:szCs w:val="22"/>
        </w:rPr>
        <w:t xml:space="preserve">drips 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from Adi’s nose</w:t>
      </w:r>
      <w:r w:rsidR="00996072" w:rsidRPr="001B5147">
        <w:rPr>
          <w:rFonts w:ascii="Courier New" w:hAnsi="Courier New" w:cs="Courier New"/>
          <w:b/>
          <w:bCs/>
          <w:sz w:val="22"/>
          <w:szCs w:val="22"/>
        </w:rPr>
        <w:t xml:space="preserve"> – [14]</w:t>
      </w:r>
    </w:p>
    <w:p w14:paraId="7AF1904F" w14:textId="170F2C4C" w:rsidR="00996072" w:rsidRPr="001B5147" w:rsidRDefault="00690197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Adi hits his head to pool table and falls – [14]</w:t>
      </w:r>
    </w:p>
    <w:p w14:paraId="5EABF42F" w14:textId="77777777" w:rsidR="004E0691" w:rsidRPr="001B5147" w:rsidRDefault="004E0691" w:rsidP="004E0691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lastRenderedPageBreak/>
        <w:t>Blurry Vision – [15]</w:t>
      </w:r>
    </w:p>
    <w:p w14:paraId="0074917B" w14:textId="5FB404C2" w:rsidR="00820DEA" w:rsidRPr="001B5147" w:rsidRDefault="00820DEA" w:rsidP="004E0691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Long haired Zombie Doctor – [15]</w:t>
      </w:r>
    </w:p>
    <w:p w14:paraId="2904A024" w14:textId="2B47D059" w:rsidR="00690197" w:rsidRPr="001B5147" w:rsidRDefault="00431870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 xml:space="preserve">Glowing </w:t>
      </w:r>
      <w:r w:rsidR="00133824" w:rsidRPr="001B5147">
        <w:rPr>
          <w:rFonts w:ascii="Courier New" w:hAnsi="Courier New" w:cs="Courier New"/>
          <w:b/>
          <w:bCs/>
          <w:sz w:val="22"/>
          <w:szCs w:val="22"/>
        </w:rPr>
        <w:t xml:space="preserve">Eyes of </w:t>
      </w:r>
      <w:r w:rsidR="0001349B" w:rsidRPr="001B5147">
        <w:rPr>
          <w:rFonts w:ascii="Courier New" w:hAnsi="Courier New" w:cs="Courier New"/>
          <w:b/>
          <w:bCs/>
          <w:sz w:val="22"/>
          <w:szCs w:val="22"/>
        </w:rPr>
        <w:t>the</w:t>
      </w:r>
      <w:r w:rsidR="00133824" w:rsidRPr="001B5147">
        <w:rPr>
          <w:rFonts w:ascii="Courier New" w:hAnsi="Courier New" w:cs="Courier New"/>
          <w:b/>
          <w:bCs/>
          <w:sz w:val="22"/>
          <w:szCs w:val="22"/>
        </w:rPr>
        <w:t xml:space="preserve"> photo</w:t>
      </w:r>
      <w:r w:rsidRPr="001B5147">
        <w:rPr>
          <w:rFonts w:ascii="Courier New" w:hAnsi="Courier New" w:cs="Courier New"/>
          <w:b/>
          <w:bCs/>
          <w:sz w:val="22"/>
          <w:szCs w:val="22"/>
        </w:rPr>
        <w:t xml:space="preserve"> with lights ON OFF </w:t>
      </w:r>
      <w:r w:rsidR="00133824" w:rsidRPr="001B5147">
        <w:rPr>
          <w:rFonts w:ascii="Courier New" w:hAnsi="Courier New" w:cs="Courier New"/>
          <w:b/>
          <w:bCs/>
          <w:sz w:val="22"/>
          <w:szCs w:val="22"/>
        </w:rPr>
        <w:t>– [</w:t>
      </w:r>
      <w:r w:rsidR="008942FD" w:rsidRPr="001B5147">
        <w:rPr>
          <w:rFonts w:ascii="Courier New" w:hAnsi="Courier New" w:cs="Courier New"/>
          <w:b/>
          <w:bCs/>
          <w:sz w:val="22"/>
          <w:szCs w:val="22"/>
        </w:rPr>
        <w:t>17</w:t>
      </w:r>
      <w:r w:rsidR="00133824"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46693ECE" w14:textId="307181BA" w:rsidR="00A24896" w:rsidRPr="001B5147" w:rsidRDefault="00A24896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 xml:space="preserve">Someone walks </w:t>
      </w:r>
      <w:r w:rsidR="009F6972" w:rsidRPr="001B5147">
        <w:rPr>
          <w:rFonts w:ascii="Courier New" w:hAnsi="Courier New" w:cs="Courier New"/>
          <w:b/>
          <w:bCs/>
          <w:sz w:val="22"/>
          <w:szCs w:val="22"/>
        </w:rPr>
        <w:t xml:space="preserve">behind 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bedroom – [1</w:t>
      </w:r>
      <w:r w:rsidR="008942FD" w:rsidRPr="001B5147">
        <w:rPr>
          <w:rFonts w:ascii="Courier New" w:hAnsi="Courier New" w:cs="Courier New"/>
          <w:b/>
          <w:bCs/>
          <w:sz w:val="22"/>
          <w:szCs w:val="22"/>
        </w:rPr>
        <w:t>7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23B9AE81" w14:textId="4AC34613" w:rsidR="00A24896" w:rsidRPr="001B5147" w:rsidRDefault="007145B7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Wind blows the curtain – [1</w:t>
      </w:r>
      <w:r w:rsidR="008942FD" w:rsidRPr="001B5147">
        <w:rPr>
          <w:rFonts w:ascii="Courier New" w:hAnsi="Courier New" w:cs="Courier New"/>
          <w:b/>
          <w:bCs/>
          <w:sz w:val="22"/>
          <w:szCs w:val="22"/>
        </w:rPr>
        <w:t>8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2F33394B" w14:textId="3907ACE7" w:rsidR="008E5599" w:rsidRDefault="004D5BEF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 xml:space="preserve">No </w:t>
      </w:r>
      <w:r w:rsidR="008E5599" w:rsidRPr="001B5147">
        <w:rPr>
          <w:rFonts w:ascii="Courier New" w:hAnsi="Courier New" w:cs="Courier New"/>
          <w:b/>
          <w:bCs/>
          <w:sz w:val="22"/>
          <w:szCs w:val="22"/>
        </w:rPr>
        <w:t xml:space="preserve">Reflection </w:t>
      </w:r>
      <w:r>
        <w:rPr>
          <w:rFonts w:ascii="Courier New" w:hAnsi="Courier New" w:cs="Courier New"/>
          <w:b/>
          <w:bCs/>
          <w:sz w:val="22"/>
          <w:szCs w:val="22"/>
        </w:rPr>
        <w:t xml:space="preserve">in </w:t>
      </w:r>
      <w:r w:rsidR="008E5599" w:rsidRPr="001B5147">
        <w:rPr>
          <w:rFonts w:ascii="Courier New" w:hAnsi="Courier New" w:cs="Courier New"/>
          <w:b/>
          <w:bCs/>
          <w:sz w:val="22"/>
          <w:szCs w:val="22"/>
        </w:rPr>
        <w:t>mirror – [1</w:t>
      </w:r>
      <w:r w:rsidR="008942FD" w:rsidRPr="001B5147">
        <w:rPr>
          <w:rFonts w:ascii="Courier New" w:hAnsi="Courier New" w:cs="Courier New"/>
          <w:b/>
          <w:bCs/>
          <w:sz w:val="22"/>
          <w:szCs w:val="22"/>
        </w:rPr>
        <w:t>8</w:t>
      </w:r>
      <w:r w:rsidR="008E5599"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4C84461B" w14:textId="00C70977" w:rsidR="004D5BEF" w:rsidRPr="001B5147" w:rsidRDefault="004D5BEF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Ghost face – [18]</w:t>
      </w:r>
    </w:p>
    <w:p w14:paraId="5DFB26B1" w14:textId="1E8A778E" w:rsidR="0012788D" w:rsidRDefault="0012788D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 xml:space="preserve">Giri’s hand on Adi’s shoulder </w:t>
      </w:r>
      <w:r w:rsidR="00BD3E24" w:rsidRPr="001B5147">
        <w:rPr>
          <w:rFonts w:ascii="Courier New" w:hAnsi="Courier New" w:cs="Courier New"/>
          <w:b/>
          <w:bCs/>
          <w:sz w:val="22"/>
          <w:szCs w:val="22"/>
        </w:rPr>
        <w:t xml:space="preserve">loop 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– [1</w:t>
      </w:r>
      <w:r w:rsidR="009536A1" w:rsidRPr="001B5147">
        <w:rPr>
          <w:rFonts w:ascii="Courier New" w:hAnsi="Courier New" w:cs="Courier New"/>
          <w:b/>
          <w:bCs/>
          <w:sz w:val="22"/>
          <w:szCs w:val="22"/>
        </w:rPr>
        <w:t>9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3518F149" w14:textId="6503BDC2" w:rsidR="00083A20" w:rsidRDefault="00083A20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TODO</w:t>
      </w:r>
    </w:p>
    <w:p w14:paraId="0B6ADC8E" w14:textId="77777777" w:rsidR="0063172D" w:rsidRPr="001B5147" w:rsidRDefault="0063172D" w:rsidP="004116C9">
      <w:pPr>
        <w:rPr>
          <w:rFonts w:ascii="Courier New" w:hAnsi="Courier New" w:cs="Courier New"/>
          <w:b/>
          <w:bCs/>
          <w:sz w:val="22"/>
          <w:szCs w:val="22"/>
        </w:rPr>
      </w:pPr>
    </w:p>
    <w:p w14:paraId="45913C8A" w14:textId="02D96BD8" w:rsidR="0001349B" w:rsidRPr="001B5147" w:rsidRDefault="006650E3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 xml:space="preserve">The water in kettle </w:t>
      </w:r>
      <w:r w:rsidR="002650A0" w:rsidRPr="001B5147">
        <w:rPr>
          <w:rFonts w:ascii="Courier New" w:hAnsi="Courier New" w:cs="Courier New"/>
          <w:b/>
          <w:bCs/>
          <w:sz w:val="22"/>
          <w:szCs w:val="22"/>
        </w:rPr>
        <w:t>evaporates</w:t>
      </w:r>
      <w:r w:rsidRPr="001B5147">
        <w:rPr>
          <w:rFonts w:ascii="Courier New" w:hAnsi="Courier New" w:cs="Courier New"/>
          <w:b/>
          <w:bCs/>
          <w:sz w:val="22"/>
          <w:szCs w:val="22"/>
        </w:rPr>
        <w:t xml:space="preserve"> – [1</w:t>
      </w:r>
      <w:r w:rsidR="009536A1" w:rsidRPr="001B5147">
        <w:rPr>
          <w:rFonts w:ascii="Courier New" w:hAnsi="Courier New" w:cs="Courier New"/>
          <w:b/>
          <w:bCs/>
          <w:sz w:val="22"/>
          <w:szCs w:val="22"/>
        </w:rPr>
        <w:t>9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170D2E5D" w14:textId="6CC679B9" w:rsidR="00966E48" w:rsidRPr="001B5147" w:rsidRDefault="003103CF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Lemon soda glass into Sand – [1</w:t>
      </w:r>
      <w:r w:rsidR="009536A1" w:rsidRPr="001B5147">
        <w:rPr>
          <w:rFonts w:ascii="Courier New" w:hAnsi="Courier New" w:cs="Courier New"/>
          <w:b/>
          <w:bCs/>
          <w:sz w:val="22"/>
          <w:szCs w:val="22"/>
        </w:rPr>
        <w:t>9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7510569C" w14:textId="377C6816" w:rsidR="002242D5" w:rsidRPr="001B5147" w:rsidRDefault="002242D5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 xml:space="preserve">Water </w:t>
      </w:r>
      <w:r w:rsidR="00AB4A28" w:rsidRPr="001B5147">
        <w:rPr>
          <w:rFonts w:ascii="Courier New" w:hAnsi="Courier New" w:cs="Courier New"/>
          <w:b/>
          <w:bCs/>
          <w:sz w:val="22"/>
          <w:szCs w:val="22"/>
        </w:rPr>
        <w:t>abruptly</w:t>
      </w:r>
      <w:r w:rsidRPr="001B5147">
        <w:rPr>
          <w:rFonts w:ascii="Courier New" w:hAnsi="Courier New" w:cs="Courier New"/>
          <w:b/>
          <w:bCs/>
          <w:sz w:val="22"/>
          <w:szCs w:val="22"/>
        </w:rPr>
        <w:t xml:space="preserve"> stops in the kitchen’s tap – [</w:t>
      </w:r>
      <w:r w:rsidR="009536A1" w:rsidRPr="001B5147">
        <w:rPr>
          <w:rFonts w:ascii="Courier New" w:hAnsi="Courier New" w:cs="Courier New"/>
          <w:b/>
          <w:bCs/>
          <w:sz w:val="22"/>
          <w:szCs w:val="22"/>
        </w:rPr>
        <w:t>20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039D3628" w14:textId="17E5EAC1" w:rsidR="008B2161" w:rsidRPr="001B5147" w:rsidRDefault="008B2161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Burst of Fog from the freezer – [</w:t>
      </w:r>
      <w:r w:rsidR="009536A1" w:rsidRPr="001B5147">
        <w:rPr>
          <w:rFonts w:ascii="Courier New" w:hAnsi="Courier New" w:cs="Courier New"/>
          <w:b/>
          <w:bCs/>
          <w:sz w:val="22"/>
          <w:szCs w:val="22"/>
        </w:rPr>
        <w:t>20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599B87D4" w14:textId="355D7243" w:rsidR="00223A6A" w:rsidRPr="001B5147" w:rsidRDefault="00223A6A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Tender Coconut Splits in half – [</w:t>
      </w:r>
      <w:r w:rsidR="009536A1" w:rsidRPr="001B5147">
        <w:rPr>
          <w:rFonts w:ascii="Courier New" w:hAnsi="Courier New" w:cs="Courier New"/>
          <w:b/>
          <w:bCs/>
          <w:sz w:val="22"/>
          <w:szCs w:val="22"/>
        </w:rPr>
        <w:t>20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10606CDC" w14:textId="1CFDAF2F" w:rsidR="0034383A" w:rsidRPr="001B5147" w:rsidRDefault="0034383A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Thick dark smoke flows out of the Whisky bottle – [</w:t>
      </w:r>
      <w:r w:rsidR="009536A1" w:rsidRPr="001B5147">
        <w:rPr>
          <w:rFonts w:ascii="Courier New" w:hAnsi="Courier New" w:cs="Courier New"/>
          <w:b/>
          <w:bCs/>
          <w:sz w:val="22"/>
          <w:szCs w:val="22"/>
        </w:rPr>
        <w:t>20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70AB9D38" w14:textId="49DB86C9" w:rsidR="00A8718E" w:rsidRPr="001B5147" w:rsidRDefault="00A8718E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Light flickers in hall – [</w:t>
      </w:r>
      <w:r w:rsidR="009536A1" w:rsidRPr="001B5147">
        <w:rPr>
          <w:rFonts w:ascii="Courier New" w:hAnsi="Courier New" w:cs="Courier New"/>
          <w:b/>
          <w:bCs/>
          <w:sz w:val="22"/>
          <w:szCs w:val="22"/>
        </w:rPr>
        <w:t>21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59951C2C" w14:textId="161E0C0A" w:rsidR="00024F70" w:rsidRPr="001B5147" w:rsidRDefault="00650460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 xml:space="preserve">Kriti’s </w:t>
      </w:r>
      <w:proofErr w:type="spellStart"/>
      <w:r w:rsidRPr="001B5147">
        <w:rPr>
          <w:rFonts w:ascii="Courier New" w:hAnsi="Courier New" w:cs="Courier New"/>
          <w:b/>
          <w:bCs/>
          <w:sz w:val="22"/>
          <w:szCs w:val="22"/>
        </w:rPr>
        <w:t>Horadu</w:t>
      </w:r>
      <w:proofErr w:type="spellEnd"/>
      <w:r w:rsidRPr="001B5147">
        <w:rPr>
          <w:rFonts w:ascii="Courier New" w:hAnsi="Courier New" w:cs="Courier New"/>
          <w:b/>
          <w:bCs/>
          <w:sz w:val="22"/>
          <w:szCs w:val="22"/>
        </w:rPr>
        <w:t xml:space="preserve"> – [</w:t>
      </w:r>
      <w:r w:rsidR="009536A1" w:rsidRPr="001B5147">
        <w:rPr>
          <w:rFonts w:ascii="Courier New" w:hAnsi="Courier New" w:cs="Courier New"/>
          <w:b/>
          <w:bCs/>
          <w:sz w:val="22"/>
          <w:szCs w:val="22"/>
        </w:rPr>
        <w:t>21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52F17A36" w14:textId="4C27F34B" w:rsidR="00810423" w:rsidRPr="001B5147" w:rsidRDefault="00810423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Yellow teeth on the mother – [</w:t>
      </w:r>
      <w:r w:rsidR="009536A1" w:rsidRPr="001B5147">
        <w:rPr>
          <w:rFonts w:ascii="Courier New" w:hAnsi="Courier New" w:cs="Courier New"/>
          <w:b/>
          <w:bCs/>
          <w:sz w:val="22"/>
          <w:szCs w:val="22"/>
        </w:rPr>
        <w:t>21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72A53BA8" w14:textId="5ABBB92A" w:rsidR="00717456" w:rsidRPr="001B5147" w:rsidRDefault="007D76FA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Kriti turns into demonic entity – [</w:t>
      </w:r>
      <w:r w:rsidR="009536A1" w:rsidRPr="001B5147">
        <w:rPr>
          <w:rFonts w:ascii="Courier New" w:hAnsi="Courier New" w:cs="Courier New"/>
          <w:b/>
          <w:bCs/>
          <w:sz w:val="22"/>
          <w:szCs w:val="22"/>
        </w:rPr>
        <w:t>21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0F85F2AC" w14:textId="3F05ED3E" w:rsidR="007D76FA" w:rsidRPr="001B5147" w:rsidRDefault="00717456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Epilepsy graphics and Trap music Morphing Adi’s face – [</w:t>
      </w:r>
      <w:r w:rsidR="009536A1" w:rsidRPr="001B5147">
        <w:rPr>
          <w:rFonts w:ascii="Courier New" w:hAnsi="Courier New" w:cs="Courier New"/>
          <w:b/>
          <w:bCs/>
          <w:sz w:val="22"/>
          <w:szCs w:val="22"/>
        </w:rPr>
        <w:t>21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2A69B066" w14:textId="6715CD5F" w:rsidR="00542D8D" w:rsidRPr="001B5147" w:rsidRDefault="00542D8D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Pan out of TV – [2</w:t>
      </w:r>
      <w:r w:rsidR="009536A1" w:rsidRPr="001B5147">
        <w:rPr>
          <w:rFonts w:ascii="Courier New" w:hAnsi="Courier New" w:cs="Courier New"/>
          <w:b/>
          <w:bCs/>
          <w:sz w:val="22"/>
          <w:szCs w:val="22"/>
        </w:rPr>
        <w:t>2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6F526243" w14:textId="7A607FAB" w:rsidR="00943797" w:rsidRPr="001B5147" w:rsidRDefault="00943797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Radio Static in TV – [2</w:t>
      </w:r>
      <w:r w:rsidR="009536A1" w:rsidRPr="001B5147">
        <w:rPr>
          <w:rFonts w:ascii="Courier New" w:hAnsi="Courier New" w:cs="Courier New"/>
          <w:b/>
          <w:bCs/>
          <w:sz w:val="22"/>
          <w:szCs w:val="22"/>
        </w:rPr>
        <w:t>2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432627F9" w14:textId="450F7F70" w:rsidR="007C6E57" w:rsidRPr="001B5147" w:rsidRDefault="007C6E57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Water flows out of nowhere – [2</w:t>
      </w:r>
      <w:r w:rsidR="009536A1" w:rsidRPr="001B5147">
        <w:rPr>
          <w:rFonts w:ascii="Courier New" w:hAnsi="Courier New" w:cs="Courier New"/>
          <w:b/>
          <w:bCs/>
          <w:sz w:val="22"/>
          <w:szCs w:val="22"/>
        </w:rPr>
        <w:t>2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22631B08" w14:textId="71C4CC67" w:rsidR="0014770C" w:rsidRPr="001B5147" w:rsidRDefault="00D00A60" w:rsidP="00D00A60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 xml:space="preserve">The Balloon </w:t>
      </w:r>
      <w:r w:rsidR="0014770C" w:rsidRPr="001B5147">
        <w:rPr>
          <w:rFonts w:ascii="Courier New" w:hAnsi="Courier New" w:cs="Courier New"/>
          <w:b/>
          <w:bCs/>
          <w:sz w:val="22"/>
          <w:szCs w:val="22"/>
        </w:rPr>
        <w:t>flo</w:t>
      </w:r>
      <w:r w:rsidR="007E6804" w:rsidRPr="001B5147">
        <w:rPr>
          <w:rFonts w:ascii="Courier New" w:hAnsi="Courier New" w:cs="Courier New"/>
          <w:b/>
          <w:bCs/>
          <w:sz w:val="22"/>
          <w:szCs w:val="22"/>
        </w:rPr>
        <w:t xml:space="preserve">ats </w:t>
      </w:r>
      <w:r w:rsidR="0014770C" w:rsidRPr="001B5147">
        <w:rPr>
          <w:rFonts w:ascii="Courier New" w:hAnsi="Courier New" w:cs="Courier New"/>
          <w:b/>
          <w:bCs/>
          <w:sz w:val="22"/>
          <w:szCs w:val="22"/>
        </w:rPr>
        <w:t>and p</w:t>
      </w:r>
      <w:r w:rsidRPr="001B5147">
        <w:rPr>
          <w:rFonts w:ascii="Courier New" w:hAnsi="Courier New" w:cs="Courier New"/>
          <w:b/>
          <w:bCs/>
          <w:sz w:val="22"/>
          <w:szCs w:val="22"/>
        </w:rPr>
        <w:t xml:space="preserve">ops </w:t>
      </w:r>
      <w:r w:rsidR="0014770C" w:rsidRPr="001B5147">
        <w:rPr>
          <w:rFonts w:ascii="Courier New" w:hAnsi="Courier New" w:cs="Courier New"/>
          <w:b/>
          <w:bCs/>
          <w:sz w:val="22"/>
          <w:szCs w:val="22"/>
        </w:rPr>
        <w:t>– [22]</w:t>
      </w:r>
    </w:p>
    <w:p w14:paraId="43802679" w14:textId="60293C9A" w:rsidR="00D00A60" w:rsidRPr="001B5147" w:rsidRDefault="0014770C" w:rsidP="00D00A60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 xml:space="preserve">Balloon flies and </w:t>
      </w:r>
      <w:r w:rsidR="00D00A60" w:rsidRPr="001B5147">
        <w:rPr>
          <w:rFonts w:ascii="Courier New" w:hAnsi="Courier New" w:cs="Courier New"/>
          <w:b/>
          <w:bCs/>
          <w:sz w:val="22"/>
          <w:szCs w:val="22"/>
        </w:rPr>
        <w:t>Ved turn demonic – [2</w:t>
      </w:r>
      <w:r w:rsidR="009536A1" w:rsidRPr="001B5147">
        <w:rPr>
          <w:rFonts w:ascii="Courier New" w:hAnsi="Courier New" w:cs="Courier New"/>
          <w:b/>
          <w:bCs/>
          <w:sz w:val="22"/>
          <w:szCs w:val="22"/>
        </w:rPr>
        <w:t>2</w:t>
      </w:r>
      <w:r w:rsidR="00D00A60"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474444BF" w14:textId="132C4C00" w:rsidR="00D00A60" w:rsidRPr="001B5147" w:rsidRDefault="00D00A60" w:rsidP="00D00A60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Door closes behind Ved – [2</w:t>
      </w:r>
      <w:r w:rsidR="009536A1" w:rsidRPr="001B5147">
        <w:rPr>
          <w:rFonts w:ascii="Courier New" w:hAnsi="Courier New" w:cs="Courier New"/>
          <w:b/>
          <w:bCs/>
          <w:sz w:val="22"/>
          <w:szCs w:val="22"/>
        </w:rPr>
        <w:t>3]</w:t>
      </w:r>
    </w:p>
    <w:p w14:paraId="210E24D6" w14:textId="43A2307E" w:rsidR="00D00A60" w:rsidRPr="001B5147" w:rsidRDefault="00D00A60" w:rsidP="00D00A60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Multiple locations through door</w:t>
      </w:r>
      <w:r w:rsidR="00261109" w:rsidRPr="001B5147">
        <w:rPr>
          <w:rFonts w:ascii="Courier New" w:hAnsi="Courier New" w:cs="Courier New"/>
          <w:b/>
          <w:bCs/>
          <w:sz w:val="22"/>
          <w:szCs w:val="22"/>
        </w:rPr>
        <w:t>s</w:t>
      </w:r>
      <w:r w:rsidRPr="001B5147">
        <w:rPr>
          <w:rFonts w:ascii="Courier New" w:hAnsi="Courier New" w:cs="Courier New"/>
          <w:b/>
          <w:bCs/>
          <w:sz w:val="22"/>
          <w:szCs w:val="22"/>
        </w:rPr>
        <w:t xml:space="preserve"> – [2</w:t>
      </w:r>
      <w:r w:rsidR="009536A1" w:rsidRPr="001B5147">
        <w:rPr>
          <w:rFonts w:ascii="Courier New" w:hAnsi="Courier New" w:cs="Courier New"/>
          <w:b/>
          <w:bCs/>
          <w:sz w:val="22"/>
          <w:szCs w:val="22"/>
        </w:rPr>
        <w:t>3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36A7EA3A" w14:textId="011B818F" w:rsidR="00D00A60" w:rsidRPr="001B5147" w:rsidRDefault="00D00A60" w:rsidP="00D00A60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Multiple door portal effect – [2</w:t>
      </w:r>
      <w:r w:rsidR="009536A1" w:rsidRPr="001B5147">
        <w:rPr>
          <w:rFonts w:ascii="Courier New" w:hAnsi="Courier New" w:cs="Courier New"/>
          <w:b/>
          <w:bCs/>
          <w:sz w:val="22"/>
          <w:szCs w:val="22"/>
        </w:rPr>
        <w:t>3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62D18DA8" w14:textId="735E0BD8" w:rsidR="00D00A60" w:rsidRPr="001B5147" w:rsidRDefault="00D00A60" w:rsidP="00D00A60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Floating old woman – [2</w:t>
      </w:r>
      <w:r w:rsidR="009536A1" w:rsidRPr="001B5147">
        <w:rPr>
          <w:rFonts w:ascii="Courier New" w:hAnsi="Courier New" w:cs="Courier New"/>
          <w:b/>
          <w:bCs/>
          <w:sz w:val="22"/>
          <w:szCs w:val="22"/>
        </w:rPr>
        <w:t>3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1C345707" w14:textId="6F280A25" w:rsidR="00D00A60" w:rsidRPr="001B5147" w:rsidRDefault="00D00A60" w:rsidP="00D00A60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Adi and Ghost float as room rotates – [2</w:t>
      </w:r>
      <w:r w:rsidR="009536A1" w:rsidRPr="001B5147">
        <w:rPr>
          <w:rFonts w:ascii="Courier New" w:hAnsi="Courier New" w:cs="Courier New"/>
          <w:b/>
          <w:bCs/>
          <w:sz w:val="22"/>
          <w:szCs w:val="22"/>
        </w:rPr>
        <w:t>3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1EFB57B9" w14:textId="78E397E6" w:rsidR="00D00A60" w:rsidRPr="001B5147" w:rsidRDefault="00D00A60" w:rsidP="00D00A60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Loop de loop eyes – [2</w:t>
      </w:r>
      <w:r w:rsidR="009536A1" w:rsidRPr="001B5147">
        <w:rPr>
          <w:rFonts w:ascii="Courier New" w:hAnsi="Courier New" w:cs="Courier New"/>
          <w:b/>
          <w:bCs/>
          <w:sz w:val="22"/>
          <w:szCs w:val="22"/>
        </w:rPr>
        <w:t>3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2882684F" w14:textId="65A310E4" w:rsidR="00B60071" w:rsidRPr="001B5147" w:rsidRDefault="00B60071" w:rsidP="00B60071">
      <w:pPr>
        <w:spacing w:line="240" w:lineRule="auto"/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lastRenderedPageBreak/>
        <w:t>Loopy eye to closed door transition – [23]</w:t>
      </w:r>
    </w:p>
    <w:p w14:paraId="4E753C24" w14:textId="55EB556B" w:rsidR="00B03BED" w:rsidRPr="001B5147" w:rsidRDefault="000371AC" w:rsidP="00D00A60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Dark foggy room – [24]</w:t>
      </w:r>
    </w:p>
    <w:p w14:paraId="2C74B747" w14:textId="477DF546" w:rsidR="00A61D7E" w:rsidRPr="001B5147" w:rsidRDefault="00A61D7E" w:rsidP="00A61D7E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Envelope flies out of the TV – [24]</w:t>
      </w:r>
    </w:p>
    <w:p w14:paraId="518D153D" w14:textId="661D99EB" w:rsidR="00A61D7E" w:rsidRPr="001B5147" w:rsidRDefault="00A61D7E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Kriti and Veds face warps – [24]</w:t>
      </w:r>
    </w:p>
    <w:p w14:paraId="16007E43" w14:textId="796C79E4" w:rsidR="00933EBC" w:rsidRPr="001B5147" w:rsidRDefault="00D833C3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Priest and Pyre</w:t>
      </w:r>
      <w:r w:rsidR="00856E98" w:rsidRPr="001B5147">
        <w:rPr>
          <w:rFonts w:ascii="Courier New" w:hAnsi="Courier New" w:cs="Courier New"/>
          <w:b/>
          <w:bCs/>
          <w:sz w:val="22"/>
          <w:szCs w:val="22"/>
        </w:rPr>
        <w:t xml:space="preserve"> and Roaring flames – [2</w:t>
      </w:r>
      <w:r w:rsidR="009536A1" w:rsidRPr="001B5147">
        <w:rPr>
          <w:rFonts w:ascii="Courier New" w:hAnsi="Courier New" w:cs="Courier New"/>
          <w:b/>
          <w:bCs/>
          <w:sz w:val="22"/>
          <w:szCs w:val="22"/>
        </w:rPr>
        <w:t>4</w:t>
      </w:r>
      <w:r w:rsidR="00856E98"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1E4D7A0E" w14:textId="3F7302F5" w:rsidR="0068283A" w:rsidRPr="001B5147" w:rsidRDefault="00A405D6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A glowing door – [24]</w:t>
      </w:r>
    </w:p>
    <w:p w14:paraId="1E410A0C" w14:textId="76D847A2" w:rsidR="0088668F" w:rsidRPr="001B5147" w:rsidRDefault="0088668F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 xml:space="preserve">The Red Field </w:t>
      </w:r>
      <w:r w:rsidR="00F45819" w:rsidRPr="001B5147">
        <w:rPr>
          <w:rFonts w:ascii="Courier New" w:hAnsi="Courier New" w:cs="Courier New"/>
          <w:b/>
          <w:bCs/>
          <w:sz w:val="22"/>
          <w:szCs w:val="22"/>
        </w:rPr>
        <w:t xml:space="preserve">with clouds and thunder 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– [2</w:t>
      </w:r>
      <w:r w:rsidR="00F71D4B" w:rsidRPr="001B5147">
        <w:rPr>
          <w:rFonts w:ascii="Courier New" w:hAnsi="Courier New" w:cs="Courier New"/>
          <w:b/>
          <w:bCs/>
          <w:sz w:val="22"/>
          <w:szCs w:val="22"/>
        </w:rPr>
        <w:t>5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5336C817" w14:textId="1A5CE04E" w:rsidR="00BF6959" w:rsidRPr="001B5147" w:rsidRDefault="00B86439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The Flying</w:t>
      </w:r>
      <w:r w:rsidR="00BF6959" w:rsidRPr="001B5147">
        <w:rPr>
          <w:rFonts w:ascii="Courier New" w:hAnsi="Courier New" w:cs="Courier New"/>
          <w:b/>
          <w:bCs/>
          <w:sz w:val="22"/>
          <w:szCs w:val="22"/>
        </w:rPr>
        <w:t xml:space="preserve"> hands of the Ghosts – [2</w:t>
      </w:r>
      <w:r w:rsidR="00F71D4B" w:rsidRPr="001B5147">
        <w:rPr>
          <w:rFonts w:ascii="Courier New" w:hAnsi="Courier New" w:cs="Courier New"/>
          <w:b/>
          <w:bCs/>
          <w:sz w:val="22"/>
          <w:szCs w:val="22"/>
        </w:rPr>
        <w:t>5</w:t>
      </w:r>
      <w:r w:rsidR="00BF6959"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7E21E5C0" w14:textId="63E79B63" w:rsidR="00700E96" w:rsidRPr="001B5147" w:rsidRDefault="0025370E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Ghost hands grip his face – [25]</w:t>
      </w:r>
    </w:p>
    <w:p w14:paraId="6939289A" w14:textId="34C1BBA4" w:rsidR="00C065AA" w:rsidRPr="001B5147" w:rsidRDefault="00561F98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The Red Sky with 2 Suns and Vortex – [2</w:t>
      </w:r>
      <w:r w:rsidR="00F71D4B" w:rsidRPr="001B5147">
        <w:rPr>
          <w:rFonts w:ascii="Courier New" w:hAnsi="Courier New" w:cs="Courier New"/>
          <w:b/>
          <w:bCs/>
          <w:sz w:val="22"/>
          <w:szCs w:val="22"/>
        </w:rPr>
        <w:t>5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7CBCC3DC" w14:textId="7E7E6CFF" w:rsidR="00561F98" w:rsidRPr="001B5147" w:rsidRDefault="0061066E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Hit face to tree and fall – [2</w:t>
      </w:r>
      <w:r w:rsidR="00F71D4B" w:rsidRPr="001B5147">
        <w:rPr>
          <w:rFonts w:ascii="Courier New" w:hAnsi="Courier New" w:cs="Courier New"/>
          <w:b/>
          <w:bCs/>
          <w:sz w:val="22"/>
          <w:szCs w:val="22"/>
        </w:rPr>
        <w:t>5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695248C3" w14:textId="27294691" w:rsidR="0061066E" w:rsidRPr="001B5147" w:rsidRDefault="002E7AE6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Ghostly silhouettes</w:t>
      </w:r>
      <w:r w:rsidR="00F7393F" w:rsidRPr="001B5147">
        <w:rPr>
          <w:rFonts w:ascii="Courier New" w:hAnsi="Courier New" w:cs="Courier New"/>
          <w:b/>
          <w:bCs/>
          <w:sz w:val="22"/>
          <w:szCs w:val="22"/>
        </w:rPr>
        <w:t xml:space="preserve"> in the distance – [2</w:t>
      </w:r>
      <w:r w:rsidR="00F71D4B" w:rsidRPr="001B5147">
        <w:rPr>
          <w:rFonts w:ascii="Courier New" w:hAnsi="Courier New" w:cs="Courier New"/>
          <w:b/>
          <w:bCs/>
          <w:sz w:val="22"/>
          <w:szCs w:val="22"/>
        </w:rPr>
        <w:t>5</w:t>
      </w:r>
      <w:r w:rsidR="00F7393F"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2A4462C9" w14:textId="51293370" w:rsidR="00620196" w:rsidRPr="001B5147" w:rsidRDefault="00620196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Appearance of Adi’s father’s ghost – [25]</w:t>
      </w:r>
    </w:p>
    <w:p w14:paraId="26B6572E" w14:textId="731AA17F" w:rsidR="00561F98" w:rsidRPr="001B5147" w:rsidRDefault="007A64A3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Raven flies and sits in the tree – [2</w:t>
      </w:r>
      <w:r w:rsidR="00F71D4B" w:rsidRPr="001B5147">
        <w:rPr>
          <w:rFonts w:ascii="Courier New" w:hAnsi="Courier New" w:cs="Courier New"/>
          <w:b/>
          <w:bCs/>
          <w:sz w:val="22"/>
          <w:szCs w:val="22"/>
        </w:rPr>
        <w:t>5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1DD54DDE" w14:textId="5F89C2BA" w:rsidR="007A64A3" w:rsidRPr="001B5147" w:rsidRDefault="007A64A3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Sesame appears on his face – [2</w:t>
      </w:r>
      <w:r w:rsidR="00F71D4B" w:rsidRPr="001B5147">
        <w:rPr>
          <w:rFonts w:ascii="Courier New" w:hAnsi="Courier New" w:cs="Courier New"/>
          <w:b/>
          <w:bCs/>
          <w:sz w:val="22"/>
          <w:szCs w:val="22"/>
        </w:rPr>
        <w:t>5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302C06D9" w14:textId="7B732149" w:rsidR="007A64A3" w:rsidRPr="001B5147" w:rsidRDefault="007A64A3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Raven eats sesame – [2</w:t>
      </w:r>
      <w:r w:rsidR="00F71D4B" w:rsidRPr="001B5147">
        <w:rPr>
          <w:rFonts w:ascii="Courier New" w:hAnsi="Courier New" w:cs="Courier New"/>
          <w:b/>
          <w:bCs/>
          <w:sz w:val="22"/>
          <w:szCs w:val="22"/>
        </w:rPr>
        <w:t>5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20D9CDF6" w14:textId="0AE69346" w:rsidR="0061297F" w:rsidRPr="001B5147" w:rsidRDefault="0061297F" w:rsidP="0061297F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Vasu shots – [2</w:t>
      </w:r>
      <w:r w:rsidR="00F71D4B" w:rsidRPr="001B5147">
        <w:rPr>
          <w:rFonts w:ascii="Courier New" w:hAnsi="Courier New" w:cs="Courier New"/>
          <w:b/>
          <w:bCs/>
          <w:sz w:val="22"/>
          <w:szCs w:val="22"/>
        </w:rPr>
        <w:t>5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6FC4848C" w14:textId="18C94765" w:rsidR="004554B1" w:rsidRPr="001B5147" w:rsidRDefault="004554B1" w:rsidP="0061297F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 xml:space="preserve">The </w:t>
      </w:r>
      <w:r w:rsidR="00366139" w:rsidRPr="001B5147">
        <w:rPr>
          <w:rFonts w:ascii="Courier New" w:hAnsi="Courier New" w:cs="Courier New"/>
          <w:b/>
          <w:bCs/>
          <w:sz w:val="22"/>
          <w:szCs w:val="22"/>
        </w:rPr>
        <w:t>three P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itrus – [25]</w:t>
      </w:r>
    </w:p>
    <w:p w14:paraId="34E15B43" w14:textId="78DDCB13" w:rsidR="00B717AD" w:rsidRPr="001B5147" w:rsidRDefault="0061297F" w:rsidP="0061297F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Father opens a portal</w:t>
      </w:r>
      <w:r w:rsidR="008826FA" w:rsidRPr="001B5147">
        <w:rPr>
          <w:rFonts w:ascii="Courier New" w:hAnsi="Courier New" w:cs="Courier New"/>
          <w:b/>
          <w:bCs/>
          <w:sz w:val="22"/>
          <w:szCs w:val="22"/>
        </w:rPr>
        <w:t xml:space="preserve"> – [2</w:t>
      </w:r>
      <w:r w:rsidR="00F71D4B" w:rsidRPr="001B5147">
        <w:rPr>
          <w:rFonts w:ascii="Courier New" w:hAnsi="Courier New" w:cs="Courier New"/>
          <w:b/>
          <w:bCs/>
          <w:sz w:val="22"/>
          <w:szCs w:val="22"/>
        </w:rPr>
        <w:t>5</w:t>
      </w:r>
      <w:r w:rsidR="008826FA"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6AF44C2B" w14:textId="2FA39E17" w:rsidR="00B717AD" w:rsidRPr="001B5147" w:rsidRDefault="00B717AD" w:rsidP="0061297F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Portal drifts away – [2</w:t>
      </w:r>
      <w:r w:rsidR="00C75C61" w:rsidRPr="001B5147">
        <w:rPr>
          <w:rFonts w:ascii="Courier New" w:hAnsi="Courier New" w:cs="Courier New"/>
          <w:b/>
          <w:bCs/>
          <w:sz w:val="22"/>
          <w:szCs w:val="22"/>
        </w:rPr>
        <w:t>6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58522E49" w14:textId="11E2067E" w:rsidR="00AC3DA4" w:rsidRPr="001B5147" w:rsidRDefault="00AC3DA4" w:rsidP="0061297F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Mirror Delay – [2</w:t>
      </w:r>
      <w:r w:rsidR="0097511D" w:rsidRPr="001B5147">
        <w:rPr>
          <w:rFonts w:ascii="Courier New" w:hAnsi="Courier New" w:cs="Courier New"/>
          <w:b/>
          <w:bCs/>
          <w:sz w:val="22"/>
          <w:szCs w:val="22"/>
        </w:rPr>
        <w:t>7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2D20DB31" w14:textId="2FAC49B8" w:rsidR="00AC3DA4" w:rsidRPr="001B5147" w:rsidRDefault="00AC3DA4" w:rsidP="0061297F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Mirror explo</w:t>
      </w:r>
      <w:r w:rsidR="00450CF0" w:rsidRPr="001B5147">
        <w:rPr>
          <w:rFonts w:ascii="Courier New" w:hAnsi="Courier New" w:cs="Courier New"/>
          <w:b/>
          <w:bCs/>
          <w:sz w:val="22"/>
          <w:szCs w:val="22"/>
        </w:rPr>
        <w:t xml:space="preserve">sion and </w:t>
      </w:r>
      <w:r w:rsidR="006B2FC3" w:rsidRPr="001B5147">
        <w:rPr>
          <w:rFonts w:ascii="Courier New" w:hAnsi="Courier New" w:cs="Courier New"/>
          <w:b/>
          <w:bCs/>
          <w:sz w:val="22"/>
          <w:szCs w:val="22"/>
        </w:rPr>
        <w:t xml:space="preserve">propelled </w:t>
      </w:r>
      <w:r w:rsidR="00450CF0" w:rsidRPr="001B5147">
        <w:rPr>
          <w:rFonts w:ascii="Courier New" w:hAnsi="Courier New" w:cs="Courier New"/>
          <w:b/>
          <w:bCs/>
          <w:sz w:val="22"/>
          <w:szCs w:val="22"/>
        </w:rPr>
        <w:t>back</w:t>
      </w:r>
      <w:r w:rsidR="00F633FD" w:rsidRPr="001B5147">
        <w:rPr>
          <w:rFonts w:ascii="Courier New" w:hAnsi="Courier New" w:cs="Courier New"/>
          <w:b/>
          <w:bCs/>
          <w:sz w:val="22"/>
          <w:szCs w:val="22"/>
        </w:rPr>
        <w:t>ward</w:t>
      </w:r>
      <w:r w:rsidR="006B2FC3" w:rsidRPr="001B5147">
        <w:rPr>
          <w:rFonts w:ascii="Courier New" w:hAnsi="Courier New" w:cs="Courier New"/>
          <w:b/>
          <w:bCs/>
          <w:sz w:val="22"/>
          <w:szCs w:val="22"/>
        </w:rPr>
        <w:t xml:space="preserve"> 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– [2</w:t>
      </w:r>
      <w:r w:rsidR="0097511D" w:rsidRPr="001B5147">
        <w:rPr>
          <w:rFonts w:ascii="Courier New" w:hAnsi="Courier New" w:cs="Courier New"/>
          <w:b/>
          <w:bCs/>
          <w:sz w:val="22"/>
          <w:szCs w:val="22"/>
        </w:rPr>
        <w:t>7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5C0A33EA" w14:textId="01FD1F1C" w:rsidR="00DD76D8" w:rsidRPr="001B5147" w:rsidRDefault="00846051" w:rsidP="0061297F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 xml:space="preserve">The Memory </w:t>
      </w:r>
      <w:r w:rsidR="006B2FC3" w:rsidRPr="001B5147">
        <w:rPr>
          <w:rFonts w:ascii="Courier New" w:hAnsi="Courier New" w:cs="Courier New"/>
          <w:b/>
          <w:bCs/>
          <w:sz w:val="22"/>
          <w:szCs w:val="22"/>
        </w:rPr>
        <w:t>shards m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ontage – [2</w:t>
      </w:r>
      <w:r w:rsidR="00A47A72" w:rsidRPr="001B5147">
        <w:rPr>
          <w:rFonts w:ascii="Courier New" w:hAnsi="Courier New" w:cs="Courier New"/>
          <w:b/>
          <w:bCs/>
          <w:sz w:val="22"/>
          <w:szCs w:val="22"/>
        </w:rPr>
        <w:t>5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47663003" w14:textId="23C1AF68" w:rsidR="00D10A4E" w:rsidRPr="001B5147" w:rsidRDefault="00374604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 xml:space="preserve">The </w:t>
      </w:r>
      <w:r w:rsidR="00D013D9" w:rsidRPr="001B5147">
        <w:rPr>
          <w:rFonts w:ascii="Courier New" w:hAnsi="Courier New" w:cs="Courier New"/>
          <w:b/>
          <w:bCs/>
          <w:sz w:val="22"/>
          <w:szCs w:val="22"/>
        </w:rPr>
        <w:t>C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remation – [2</w:t>
      </w:r>
      <w:r w:rsidR="00DD0402" w:rsidRPr="001B5147">
        <w:rPr>
          <w:rFonts w:ascii="Courier New" w:hAnsi="Courier New" w:cs="Courier New"/>
          <w:b/>
          <w:bCs/>
          <w:sz w:val="22"/>
          <w:szCs w:val="22"/>
        </w:rPr>
        <w:t>6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7B6EF963" w14:textId="47933CEB" w:rsidR="005D1ADF" w:rsidRPr="001B5147" w:rsidRDefault="00403805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Family appears through fog – [28]</w:t>
      </w:r>
    </w:p>
    <w:p w14:paraId="4A1679D9" w14:textId="32F2E296" w:rsidR="00403805" w:rsidRPr="001B5147" w:rsidRDefault="00403805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Mother transforms into Yamadhootha – [28]</w:t>
      </w:r>
    </w:p>
    <w:p w14:paraId="1D170A46" w14:textId="64D7404E" w:rsidR="000E7F39" w:rsidRPr="001B5147" w:rsidRDefault="000E7F39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 xml:space="preserve">Yamadhootha’s </w:t>
      </w:r>
      <w:r w:rsidR="007A750D" w:rsidRPr="001B5147">
        <w:rPr>
          <w:rFonts w:ascii="Courier New" w:hAnsi="Courier New" w:cs="Courier New"/>
          <w:b/>
          <w:bCs/>
          <w:sz w:val="22"/>
          <w:szCs w:val="22"/>
        </w:rPr>
        <w:t xml:space="preserve">red 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glowing eyes – [</w:t>
      </w:r>
      <w:r w:rsidR="00403805" w:rsidRPr="001B5147">
        <w:rPr>
          <w:rFonts w:ascii="Courier New" w:hAnsi="Courier New" w:cs="Courier New"/>
          <w:b/>
          <w:bCs/>
          <w:sz w:val="22"/>
          <w:szCs w:val="22"/>
        </w:rPr>
        <w:t>28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1D97447A" w14:textId="4F9E57FE" w:rsidR="0079573A" w:rsidRPr="001B5147" w:rsidRDefault="0079573A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 xml:space="preserve">Portal </w:t>
      </w:r>
      <w:r w:rsidR="00A94245" w:rsidRPr="001B5147">
        <w:rPr>
          <w:rFonts w:ascii="Courier New" w:hAnsi="Courier New" w:cs="Courier New"/>
          <w:b/>
          <w:bCs/>
          <w:sz w:val="22"/>
          <w:szCs w:val="22"/>
        </w:rPr>
        <w:t>Appears</w:t>
      </w:r>
      <w:r w:rsidR="00403805" w:rsidRPr="001B5147">
        <w:rPr>
          <w:rFonts w:ascii="Courier New" w:hAnsi="Courier New" w:cs="Courier New"/>
          <w:b/>
          <w:bCs/>
          <w:sz w:val="22"/>
          <w:szCs w:val="22"/>
        </w:rPr>
        <w:t xml:space="preserve"> through the fog 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– [2</w:t>
      </w:r>
      <w:r w:rsidR="00403805" w:rsidRPr="001B5147">
        <w:rPr>
          <w:rFonts w:ascii="Courier New" w:hAnsi="Courier New" w:cs="Courier New"/>
          <w:b/>
          <w:bCs/>
          <w:sz w:val="22"/>
          <w:szCs w:val="22"/>
        </w:rPr>
        <w:t>8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34F1E3E5" w14:textId="04A82C34" w:rsidR="00716202" w:rsidRPr="001B5147" w:rsidRDefault="009878EA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 xml:space="preserve">The </w:t>
      </w:r>
      <w:r w:rsidR="00716202" w:rsidRPr="001B5147">
        <w:rPr>
          <w:rFonts w:ascii="Courier New" w:hAnsi="Courier New" w:cs="Courier New"/>
          <w:b/>
          <w:bCs/>
          <w:sz w:val="22"/>
          <w:szCs w:val="22"/>
        </w:rPr>
        <w:t>c</w:t>
      </w:r>
      <w:r w:rsidRPr="001B5147">
        <w:rPr>
          <w:rFonts w:ascii="Courier New" w:hAnsi="Courier New" w:cs="Courier New"/>
          <w:b/>
          <w:bCs/>
          <w:sz w:val="22"/>
          <w:szCs w:val="22"/>
        </w:rPr>
        <w:t xml:space="preserve">hain </w:t>
      </w:r>
      <w:r w:rsidR="00716202" w:rsidRPr="001B5147">
        <w:rPr>
          <w:rFonts w:ascii="Courier New" w:hAnsi="Courier New" w:cs="Courier New"/>
          <w:b/>
          <w:bCs/>
          <w:sz w:val="22"/>
          <w:szCs w:val="22"/>
        </w:rPr>
        <w:t>comes out of hands – [28]</w:t>
      </w:r>
    </w:p>
    <w:p w14:paraId="72A0C467" w14:textId="0796F8CE" w:rsidR="00716202" w:rsidRPr="001B5147" w:rsidRDefault="00716202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The chain crawls on the floor – [28]</w:t>
      </w:r>
    </w:p>
    <w:p w14:paraId="72C23529" w14:textId="11FF056F" w:rsidR="009878EA" w:rsidRPr="001B5147" w:rsidRDefault="00716202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The chain w</w:t>
      </w:r>
      <w:r w:rsidR="009878EA" w:rsidRPr="001B5147">
        <w:rPr>
          <w:rFonts w:ascii="Courier New" w:hAnsi="Courier New" w:cs="Courier New"/>
          <w:b/>
          <w:bCs/>
          <w:sz w:val="22"/>
          <w:szCs w:val="22"/>
        </w:rPr>
        <w:t xml:space="preserve">raps </w:t>
      </w:r>
      <w:r w:rsidRPr="001B5147">
        <w:rPr>
          <w:rFonts w:ascii="Courier New" w:hAnsi="Courier New" w:cs="Courier New"/>
          <w:b/>
          <w:bCs/>
          <w:sz w:val="22"/>
          <w:szCs w:val="22"/>
        </w:rPr>
        <w:t xml:space="preserve">around Adi </w:t>
      </w:r>
      <w:r w:rsidR="009878EA" w:rsidRPr="001B5147">
        <w:rPr>
          <w:rFonts w:ascii="Courier New" w:hAnsi="Courier New" w:cs="Courier New"/>
          <w:b/>
          <w:bCs/>
          <w:sz w:val="22"/>
          <w:szCs w:val="22"/>
        </w:rPr>
        <w:t>– [2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8</w:t>
      </w:r>
      <w:r w:rsidR="009878EA"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027EF219" w14:textId="3AAEFF47" w:rsidR="00213B32" w:rsidRPr="001B5147" w:rsidRDefault="00213B32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The Final Portal Shake – [2</w:t>
      </w:r>
      <w:r w:rsidR="008A0B93" w:rsidRPr="001B5147">
        <w:rPr>
          <w:rFonts w:ascii="Courier New" w:hAnsi="Courier New" w:cs="Courier New"/>
          <w:b/>
          <w:bCs/>
          <w:sz w:val="22"/>
          <w:szCs w:val="22"/>
        </w:rPr>
        <w:t>8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17FBE978" w14:textId="4EACF227" w:rsidR="008E0563" w:rsidRPr="001B5147" w:rsidRDefault="008E0563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lastRenderedPageBreak/>
        <w:t xml:space="preserve">Brass Lamp Turns </w:t>
      </w:r>
      <w:r w:rsidR="00A47A72" w:rsidRPr="001B5147">
        <w:rPr>
          <w:rFonts w:ascii="Courier New" w:hAnsi="Courier New" w:cs="Courier New"/>
          <w:b/>
          <w:bCs/>
          <w:sz w:val="22"/>
          <w:szCs w:val="22"/>
        </w:rPr>
        <w:t>o</w:t>
      </w:r>
      <w:r w:rsidRPr="001B5147">
        <w:rPr>
          <w:rFonts w:ascii="Courier New" w:hAnsi="Courier New" w:cs="Courier New"/>
          <w:b/>
          <w:bCs/>
          <w:sz w:val="22"/>
          <w:szCs w:val="22"/>
        </w:rPr>
        <w:t xml:space="preserve">ff and </w:t>
      </w:r>
      <w:r w:rsidR="00A47A72" w:rsidRPr="001B5147">
        <w:rPr>
          <w:rFonts w:ascii="Courier New" w:hAnsi="Courier New" w:cs="Courier New"/>
          <w:b/>
          <w:bCs/>
          <w:sz w:val="22"/>
          <w:szCs w:val="22"/>
        </w:rPr>
        <w:t>on</w:t>
      </w:r>
      <w:r w:rsidRPr="001B5147">
        <w:rPr>
          <w:rFonts w:ascii="Courier New" w:hAnsi="Courier New" w:cs="Courier New"/>
          <w:b/>
          <w:bCs/>
          <w:sz w:val="22"/>
          <w:szCs w:val="22"/>
        </w:rPr>
        <w:t xml:space="preserve"> – [2</w:t>
      </w:r>
      <w:r w:rsidR="008A0B93" w:rsidRPr="001B5147">
        <w:rPr>
          <w:rFonts w:ascii="Courier New" w:hAnsi="Courier New" w:cs="Courier New"/>
          <w:b/>
          <w:bCs/>
          <w:sz w:val="22"/>
          <w:szCs w:val="22"/>
        </w:rPr>
        <w:t>8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sectPr w:rsidR="008E0563" w:rsidRPr="001B5147" w:rsidSect="001B514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46DF0"/>
    <w:multiLevelType w:val="hybridMultilevel"/>
    <w:tmpl w:val="A3A2FB6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FC0437B"/>
    <w:multiLevelType w:val="hybridMultilevel"/>
    <w:tmpl w:val="B4D4A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915B79"/>
    <w:multiLevelType w:val="hybridMultilevel"/>
    <w:tmpl w:val="AE545F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9417541">
    <w:abstractNumId w:val="0"/>
  </w:num>
  <w:num w:numId="2" w16cid:durableId="1216967209">
    <w:abstractNumId w:val="2"/>
  </w:num>
  <w:num w:numId="3" w16cid:durableId="290669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6C9"/>
    <w:rsid w:val="0001349B"/>
    <w:rsid w:val="00014146"/>
    <w:rsid w:val="00024F70"/>
    <w:rsid w:val="00033A21"/>
    <w:rsid w:val="000371AC"/>
    <w:rsid w:val="00083A20"/>
    <w:rsid w:val="000976C7"/>
    <w:rsid w:val="000A185A"/>
    <w:rsid w:val="000B3122"/>
    <w:rsid w:val="000C4F96"/>
    <w:rsid w:val="000D5F5F"/>
    <w:rsid w:val="000E7F39"/>
    <w:rsid w:val="001005B3"/>
    <w:rsid w:val="00115DE1"/>
    <w:rsid w:val="0012381E"/>
    <w:rsid w:val="001253AD"/>
    <w:rsid w:val="0012788D"/>
    <w:rsid w:val="00133824"/>
    <w:rsid w:val="00134A6A"/>
    <w:rsid w:val="0014770C"/>
    <w:rsid w:val="0016514C"/>
    <w:rsid w:val="0018260E"/>
    <w:rsid w:val="00194CFF"/>
    <w:rsid w:val="001A528B"/>
    <w:rsid w:val="001A6A93"/>
    <w:rsid w:val="001B5147"/>
    <w:rsid w:val="00213B32"/>
    <w:rsid w:val="00223A6A"/>
    <w:rsid w:val="002242D5"/>
    <w:rsid w:val="00226D11"/>
    <w:rsid w:val="00235F53"/>
    <w:rsid w:val="002478CE"/>
    <w:rsid w:val="0025370E"/>
    <w:rsid w:val="00261109"/>
    <w:rsid w:val="00264166"/>
    <w:rsid w:val="002650A0"/>
    <w:rsid w:val="00267EB8"/>
    <w:rsid w:val="002857C8"/>
    <w:rsid w:val="002A0C60"/>
    <w:rsid w:val="002A4813"/>
    <w:rsid w:val="002A6B99"/>
    <w:rsid w:val="002B08DA"/>
    <w:rsid w:val="002C34C5"/>
    <w:rsid w:val="002D61AA"/>
    <w:rsid w:val="002E7AE6"/>
    <w:rsid w:val="002F03C7"/>
    <w:rsid w:val="002F1398"/>
    <w:rsid w:val="00305318"/>
    <w:rsid w:val="003103CF"/>
    <w:rsid w:val="00331246"/>
    <w:rsid w:val="00340F20"/>
    <w:rsid w:val="0034383A"/>
    <w:rsid w:val="00357404"/>
    <w:rsid w:val="00366139"/>
    <w:rsid w:val="00374604"/>
    <w:rsid w:val="003A3375"/>
    <w:rsid w:val="003B6CB0"/>
    <w:rsid w:val="003D309E"/>
    <w:rsid w:val="003F58FA"/>
    <w:rsid w:val="00403805"/>
    <w:rsid w:val="00404A3A"/>
    <w:rsid w:val="00406064"/>
    <w:rsid w:val="004116C9"/>
    <w:rsid w:val="00431870"/>
    <w:rsid w:val="00436382"/>
    <w:rsid w:val="00447C93"/>
    <w:rsid w:val="00450CF0"/>
    <w:rsid w:val="00452D68"/>
    <w:rsid w:val="004554B1"/>
    <w:rsid w:val="0047722E"/>
    <w:rsid w:val="0049556B"/>
    <w:rsid w:val="004A5057"/>
    <w:rsid w:val="004D5BEF"/>
    <w:rsid w:val="004E0691"/>
    <w:rsid w:val="004E17B8"/>
    <w:rsid w:val="004E5466"/>
    <w:rsid w:val="004F178A"/>
    <w:rsid w:val="005046D5"/>
    <w:rsid w:val="0050620A"/>
    <w:rsid w:val="005109C5"/>
    <w:rsid w:val="00530CD4"/>
    <w:rsid w:val="00542D8D"/>
    <w:rsid w:val="00561F98"/>
    <w:rsid w:val="005A025F"/>
    <w:rsid w:val="005D1ADF"/>
    <w:rsid w:val="005D6C0E"/>
    <w:rsid w:val="005F17ED"/>
    <w:rsid w:val="0061066E"/>
    <w:rsid w:val="0061297F"/>
    <w:rsid w:val="00620196"/>
    <w:rsid w:val="0063172D"/>
    <w:rsid w:val="00631D9D"/>
    <w:rsid w:val="00642D14"/>
    <w:rsid w:val="00650460"/>
    <w:rsid w:val="006650E3"/>
    <w:rsid w:val="006720B6"/>
    <w:rsid w:val="0068283A"/>
    <w:rsid w:val="00685AC5"/>
    <w:rsid w:val="00690197"/>
    <w:rsid w:val="00694F93"/>
    <w:rsid w:val="006A42ED"/>
    <w:rsid w:val="006B2E5A"/>
    <w:rsid w:val="006B2FC3"/>
    <w:rsid w:val="006B5639"/>
    <w:rsid w:val="006F08CE"/>
    <w:rsid w:val="00700E96"/>
    <w:rsid w:val="00704956"/>
    <w:rsid w:val="007145B7"/>
    <w:rsid w:val="00716202"/>
    <w:rsid w:val="00717456"/>
    <w:rsid w:val="007452E3"/>
    <w:rsid w:val="00762615"/>
    <w:rsid w:val="007910B8"/>
    <w:rsid w:val="00792DD3"/>
    <w:rsid w:val="0079573A"/>
    <w:rsid w:val="007A07D3"/>
    <w:rsid w:val="007A64A3"/>
    <w:rsid w:val="007A750D"/>
    <w:rsid w:val="007C6E57"/>
    <w:rsid w:val="007D76FA"/>
    <w:rsid w:val="007E6804"/>
    <w:rsid w:val="00807BC0"/>
    <w:rsid w:val="00810423"/>
    <w:rsid w:val="00820DEA"/>
    <w:rsid w:val="00826118"/>
    <w:rsid w:val="00846051"/>
    <w:rsid w:val="00850919"/>
    <w:rsid w:val="00856E98"/>
    <w:rsid w:val="00876164"/>
    <w:rsid w:val="00881A28"/>
    <w:rsid w:val="008826FA"/>
    <w:rsid w:val="0088668F"/>
    <w:rsid w:val="008930F2"/>
    <w:rsid w:val="008942FD"/>
    <w:rsid w:val="008A0B93"/>
    <w:rsid w:val="008B2161"/>
    <w:rsid w:val="008C18D1"/>
    <w:rsid w:val="008C3A52"/>
    <w:rsid w:val="008C4E12"/>
    <w:rsid w:val="008D1E0E"/>
    <w:rsid w:val="008E0563"/>
    <w:rsid w:val="008E5599"/>
    <w:rsid w:val="009038A0"/>
    <w:rsid w:val="009066DE"/>
    <w:rsid w:val="00933EBC"/>
    <w:rsid w:val="00933FFE"/>
    <w:rsid w:val="00943797"/>
    <w:rsid w:val="00944FC1"/>
    <w:rsid w:val="009536A1"/>
    <w:rsid w:val="00966E48"/>
    <w:rsid w:val="0097511D"/>
    <w:rsid w:val="009878EA"/>
    <w:rsid w:val="00987CD2"/>
    <w:rsid w:val="00996072"/>
    <w:rsid w:val="009E6DAA"/>
    <w:rsid w:val="009F6972"/>
    <w:rsid w:val="00A14C87"/>
    <w:rsid w:val="00A2418F"/>
    <w:rsid w:val="00A24896"/>
    <w:rsid w:val="00A405D6"/>
    <w:rsid w:val="00A47A72"/>
    <w:rsid w:val="00A61D7E"/>
    <w:rsid w:val="00A713EB"/>
    <w:rsid w:val="00A867F4"/>
    <w:rsid w:val="00A8718E"/>
    <w:rsid w:val="00A94245"/>
    <w:rsid w:val="00AB4A28"/>
    <w:rsid w:val="00AC3DA4"/>
    <w:rsid w:val="00AC5654"/>
    <w:rsid w:val="00AE24AD"/>
    <w:rsid w:val="00B03BED"/>
    <w:rsid w:val="00B4390A"/>
    <w:rsid w:val="00B43B4C"/>
    <w:rsid w:val="00B60071"/>
    <w:rsid w:val="00B626D6"/>
    <w:rsid w:val="00B717AD"/>
    <w:rsid w:val="00B86439"/>
    <w:rsid w:val="00BD3E24"/>
    <w:rsid w:val="00BF6959"/>
    <w:rsid w:val="00C04542"/>
    <w:rsid w:val="00C065AA"/>
    <w:rsid w:val="00C213CD"/>
    <w:rsid w:val="00C275E6"/>
    <w:rsid w:val="00C75C61"/>
    <w:rsid w:val="00C81B6D"/>
    <w:rsid w:val="00C917A1"/>
    <w:rsid w:val="00CA2866"/>
    <w:rsid w:val="00CA7A95"/>
    <w:rsid w:val="00CC413E"/>
    <w:rsid w:val="00CC5148"/>
    <w:rsid w:val="00CF4623"/>
    <w:rsid w:val="00D00A60"/>
    <w:rsid w:val="00D0107F"/>
    <w:rsid w:val="00D013D9"/>
    <w:rsid w:val="00D10A4E"/>
    <w:rsid w:val="00D16BAD"/>
    <w:rsid w:val="00D21B76"/>
    <w:rsid w:val="00D235EC"/>
    <w:rsid w:val="00D833C3"/>
    <w:rsid w:val="00DB3B48"/>
    <w:rsid w:val="00DD0402"/>
    <w:rsid w:val="00DD14F7"/>
    <w:rsid w:val="00DD76D8"/>
    <w:rsid w:val="00DF11F6"/>
    <w:rsid w:val="00E0282D"/>
    <w:rsid w:val="00E14905"/>
    <w:rsid w:val="00E461C9"/>
    <w:rsid w:val="00E511C1"/>
    <w:rsid w:val="00ED5A4E"/>
    <w:rsid w:val="00F14AD0"/>
    <w:rsid w:val="00F25981"/>
    <w:rsid w:val="00F30F20"/>
    <w:rsid w:val="00F45819"/>
    <w:rsid w:val="00F52A9A"/>
    <w:rsid w:val="00F633FD"/>
    <w:rsid w:val="00F71D4B"/>
    <w:rsid w:val="00F7393F"/>
    <w:rsid w:val="00F81CAC"/>
    <w:rsid w:val="00FB1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77067"/>
  <w15:chartTrackingRefBased/>
  <w15:docId w15:val="{01457EFE-D9CF-4135-96F8-1531785A1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1B6D"/>
  </w:style>
  <w:style w:type="paragraph" w:styleId="Heading1">
    <w:name w:val="heading 1"/>
    <w:basedOn w:val="Normal"/>
    <w:next w:val="Normal"/>
    <w:link w:val="Heading1Char"/>
    <w:uiPriority w:val="9"/>
    <w:qFormat/>
    <w:rsid w:val="00411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4</Pages>
  <Words>487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Arya, Arya</dc:creator>
  <cp:keywords/>
  <dc:description/>
  <cp:lastModifiedBy>S Arya, Arya</cp:lastModifiedBy>
  <cp:revision>197</cp:revision>
  <dcterms:created xsi:type="dcterms:W3CDTF">2025-08-24T16:01:00Z</dcterms:created>
  <dcterms:modified xsi:type="dcterms:W3CDTF">2026-02-20T16:37:00Z</dcterms:modified>
</cp:coreProperties>
</file>