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6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Pengembangan Prototipe (Sketsa &amp; Thumbnail)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Membuat sketsa kasar dan alur desain dari brief.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