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A0DA5C" w14:textId="77777777" w:rsidR="003D5E4A" w:rsidRPr="003D5E4A" w:rsidRDefault="003D5E4A" w:rsidP="003D5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E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Revised Quotation – Website Enhancements</w:t>
      </w:r>
    </w:p>
    <w:p w14:paraId="25E5C587" w14:textId="77777777" w:rsidR="003D5E4A" w:rsidRPr="003D5E4A" w:rsidRDefault="003D5E4A" w:rsidP="003D5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E4A">
        <w:rPr>
          <w:rFonts w:ascii="Times New Roman" w:eastAsia="Times New Roman" w:hAnsi="Times New Roman" w:cs="Times New Roman"/>
          <w:sz w:val="24"/>
          <w:szCs w:val="24"/>
          <w:lang w:eastAsia="en-IN"/>
        </w:rPr>
        <w:t>Hi,</w:t>
      </w:r>
    </w:p>
    <w:p w14:paraId="7AD7982B" w14:textId="77777777" w:rsidR="003D5E4A" w:rsidRPr="003D5E4A" w:rsidRDefault="003D5E4A" w:rsidP="003D5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E4A">
        <w:rPr>
          <w:rFonts w:ascii="Times New Roman" w:eastAsia="Times New Roman" w:hAnsi="Times New Roman" w:cs="Times New Roman"/>
          <w:sz w:val="24"/>
          <w:szCs w:val="24"/>
          <w:lang w:eastAsia="en-IN"/>
        </w:rPr>
        <w:t>Based on the additional work requested, the website has been enhanced with the following updates:</w:t>
      </w:r>
    </w:p>
    <w:p w14:paraId="3BF59871" w14:textId="77777777" w:rsidR="003D5E4A" w:rsidRPr="003D5E4A" w:rsidRDefault="003D5E4A" w:rsidP="003D5E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E4A">
        <w:rPr>
          <w:rFonts w:ascii="Segoe UI Emoji" w:eastAsia="Times New Roman" w:hAnsi="Segoe UI Emoji" w:cs="Segoe UI Emoji"/>
          <w:sz w:val="24"/>
          <w:szCs w:val="24"/>
          <w:lang w:eastAsia="en-IN"/>
        </w:rPr>
        <w:t>⭐</w:t>
      </w:r>
      <w:r w:rsidRPr="003D5E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Added a premium </w:t>
      </w:r>
      <w:r w:rsidRPr="003D5E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Guest Reviews &amp; Testimonials</w:t>
      </w:r>
      <w:r w:rsidRPr="003D5E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section with verified reviews. </w:t>
      </w:r>
    </w:p>
    <w:p w14:paraId="57E5F367" w14:textId="77777777" w:rsidR="003D5E4A" w:rsidRPr="003D5E4A" w:rsidRDefault="003D5E4A" w:rsidP="003D5E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E4A">
        <w:rPr>
          <w:rFonts w:ascii="Segoe UI Emoji" w:eastAsia="Times New Roman" w:hAnsi="Segoe UI Emoji" w:cs="Segoe UI Emoji"/>
          <w:sz w:val="24"/>
          <w:szCs w:val="24"/>
          <w:lang w:eastAsia="en-IN"/>
        </w:rPr>
        <w:t>🌿</w:t>
      </w:r>
      <w:r w:rsidRPr="003D5E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Redesigned the </w:t>
      </w:r>
      <w:r w:rsidRPr="003D5E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About Us</w:t>
      </w:r>
      <w:r w:rsidRPr="003D5E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section with a more elegant and luxury look. </w:t>
      </w:r>
    </w:p>
    <w:p w14:paraId="2BB793C8" w14:textId="77777777" w:rsidR="003D5E4A" w:rsidRPr="003D5E4A" w:rsidRDefault="003D5E4A" w:rsidP="003D5E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E4A">
        <w:rPr>
          <w:rFonts w:ascii="Segoe UI Emoji" w:eastAsia="Times New Roman" w:hAnsi="Segoe UI Emoji" w:cs="Segoe UI Emoji"/>
          <w:sz w:val="24"/>
          <w:szCs w:val="24"/>
          <w:lang w:eastAsia="en-IN"/>
        </w:rPr>
        <w:t>📱</w:t>
      </w:r>
      <w:r w:rsidRPr="003D5E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Improved </w:t>
      </w:r>
      <w:r w:rsidRPr="003D5E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responsive design</w:t>
      </w:r>
      <w:r w:rsidRPr="003D5E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across desktop, tablet, and mobile devices. </w:t>
      </w:r>
    </w:p>
    <w:p w14:paraId="3CAD1F92" w14:textId="77777777" w:rsidR="003D5E4A" w:rsidRPr="003D5E4A" w:rsidRDefault="003D5E4A" w:rsidP="003D5E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E4A">
        <w:rPr>
          <w:rFonts w:ascii="Segoe UI Emoji" w:eastAsia="Times New Roman" w:hAnsi="Segoe UI Emoji" w:cs="Segoe UI Emoji"/>
          <w:sz w:val="24"/>
          <w:szCs w:val="24"/>
          <w:lang w:eastAsia="en-IN"/>
        </w:rPr>
        <w:t>🎯</w:t>
      </w:r>
      <w:r w:rsidRPr="003D5E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Optimized the </w:t>
      </w:r>
      <w:r w:rsidRPr="003D5E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Hero Banner</w:t>
      </w:r>
      <w:r w:rsidRPr="003D5E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 better viewing experience on all screen sizes. </w:t>
      </w:r>
    </w:p>
    <w:p w14:paraId="58A0FB8E" w14:textId="77777777" w:rsidR="003D5E4A" w:rsidRPr="003D5E4A" w:rsidRDefault="003D5E4A" w:rsidP="003D5E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E4A">
        <w:rPr>
          <w:rFonts w:ascii="Segoe UI Emoji" w:eastAsia="Times New Roman" w:hAnsi="Segoe UI Emoji" w:cs="Segoe UI Emoji"/>
          <w:sz w:val="24"/>
          <w:szCs w:val="24"/>
          <w:lang w:eastAsia="en-IN"/>
        </w:rPr>
        <w:t>🗺</w:t>
      </w:r>
      <w:r w:rsidRPr="003D5E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️ Refined the </w:t>
      </w:r>
      <w:r w:rsidRPr="003D5E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Location/Roadmap</w:t>
      </w:r>
      <w:r w:rsidRPr="003D5E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section for proper mobile and tablet alignment. </w:t>
      </w:r>
    </w:p>
    <w:p w14:paraId="32DF566C" w14:textId="77777777" w:rsidR="003D5E4A" w:rsidRPr="003D5E4A" w:rsidRDefault="003D5E4A" w:rsidP="003D5E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E4A">
        <w:rPr>
          <w:rFonts w:ascii="Segoe UI Emoji" w:eastAsia="Times New Roman" w:hAnsi="Segoe UI Emoji" w:cs="Segoe UI Emoji"/>
          <w:sz w:val="24"/>
          <w:szCs w:val="24"/>
          <w:lang w:eastAsia="en-IN"/>
        </w:rPr>
        <w:t>👆</w:t>
      </w:r>
      <w:r w:rsidRPr="003D5E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Fixed and improved the </w:t>
      </w:r>
      <w:r w:rsidRPr="003D5E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Hero Carousel</w:t>
      </w:r>
      <w:r w:rsidRPr="003D5E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navigation and touch controls. </w:t>
      </w:r>
    </w:p>
    <w:p w14:paraId="3D032CED" w14:textId="77777777" w:rsidR="003D5E4A" w:rsidRPr="003D5E4A" w:rsidRDefault="003D5E4A" w:rsidP="003D5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E4A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enhancements required significant design refinement, responsiveness improvements, and functionality updates beyond the original scope.</w:t>
      </w:r>
    </w:p>
    <w:p w14:paraId="10797346" w14:textId="77777777" w:rsidR="003D5E4A" w:rsidRDefault="003D5E4A" w:rsidP="003D5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E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Revised Project Cost: ₹16,000</w:t>
      </w:r>
    </w:p>
    <w:p w14:paraId="10642035" w14:textId="30177F3F" w:rsidR="003D5E4A" w:rsidRPr="003D5E4A" w:rsidRDefault="003D5E4A" w:rsidP="003D5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E4A">
        <w:rPr>
          <w:rFonts w:ascii="Times New Roman" w:eastAsia="Times New Roman" w:hAnsi="Times New Roman" w:cs="Times New Roman"/>
          <w:sz w:val="24"/>
          <w:szCs w:val="24"/>
          <w:lang w:eastAsia="en-IN"/>
        </w:rPr>
        <w:t>Thank you!</w:t>
      </w:r>
    </w:p>
    <w:p w14:paraId="604FE923" w14:textId="77777777" w:rsidR="003D5E4A" w:rsidRDefault="003D5E4A"/>
    <w:sectPr w:rsidR="003D5E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D428EA"/>
    <w:multiLevelType w:val="multilevel"/>
    <w:tmpl w:val="A1D87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E4A"/>
    <w:rsid w:val="003D5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C111E"/>
  <w15:chartTrackingRefBased/>
  <w15:docId w15:val="{3CD1527E-5DDC-4EE0-A8EF-C35E49E18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3D5E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D5E4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D5E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83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117</Words>
  <Characters>673</Characters>
  <Application>Microsoft Office Word</Application>
  <DocSecurity>0</DocSecurity>
  <Lines>5</Lines>
  <Paragraphs>1</Paragraphs>
  <ScaleCrop>false</ScaleCrop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.</dc:creator>
  <cp:keywords/>
  <dc:description/>
  <cp:lastModifiedBy>Aryan .</cp:lastModifiedBy>
  <cp:revision>1</cp:revision>
  <dcterms:created xsi:type="dcterms:W3CDTF">2026-08-04T07:52:00Z</dcterms:created>
  <dcterms:modified xsi:type="dcterms:W3CDTF">2026-08-04T07:53:00Z</dcterms:modified>
</cp:coreProperties>
</file>