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80450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84A591">
          <v:rect id="_x0000_i1025" style="width:0;height:1.5pt" o:hralign="center" o:hrstd="t" o:hr="t" fillcolor="#a0a0a0" stroked="f"/>
        </w:pict>
      </w:r>
    </w:p>
    <w:p w14:paraId="751A474D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AI-Powered Quiz Generator</w:t>
      </w:r>
    </w:p>
    <w:p w14:paraId="0C2E57CD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</w:t>
      </w:r>
    </w:p>
    <w:p w14:paraId="68EB0CA4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Course: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Fundamentals of AI and ML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br/>
      </w: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BYOP</w:t>
      </w:r>
    </w:p>
    <w:p w14:paraId="1C50E01F" w14:textId="0B0874CE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 by: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br/>
      </w:r>
      <w:r w:rsidR="005F5D80">
        <w:rPr>
          <w:rFonts w:ascii="Times New Roman" w:eastAsia="Times New Roman" w:hAnsi="Times New Roman" w:cs="Times New Roman"/>
          <w:sz w:val="24"/>
          <w:szCs w:val="24"/>
        </w:rPr>
        <w:t>ARYAN GEHLOT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br/>
      </w: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Reg No: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5D80">
        <w:rPr>
          <w:rFonts w:ascii="Times New Roman" w:eastAsia="Times New Roman" w:hAnsi="Times New Roman" w:cs="Times New Roman"/>
          <w:sz w:val="24"/>
          <w:szCs w:val="24"/>
        </w:rPr>
        <w:t>25BAI10818</w:t>
      </w:r>
    </w:p>
    <w:p w14:paraId="65B2D85B" w14:textId="4D94BCA3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5D80">
        <w:rPr>
          <w:rFonts w:ascii="Times New Roman" w:eastAsia="Times New Roman" w:hAnsi="Times New Roman" w:cs="Times New Roman"/>
          <w:sz w:val="24"/>
          <w:szCs w:val="24"/>
        </w:rPr>
        <w:t>31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>March 2026</w:t>
      </w:r>
    </w:p>
    <w:p w14:paraId="192305C2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D09840">
          <v:rect id="_x0000_i1026" style="width:0;height:1.5pt" o:hralign="center" o:hrstd="t" o:hr="t" fillcolor="#a0a0a0" stroked="f"/>
        </w:pict>
      </w:r>
    </w:p>
    <w:p w14:paraId="6FA0B020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Statement</w:t>
      </w:r>
    </w:p>
    <w:p w14:paraId="0291B4DD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Many students rely on re-reading notes while studying, which is not very effective for long-term retention. Creating quizzes manually takes time and effort, so students rarely test themselves.</w:t>
      </w:r>
    </w:p>
    <w:p w14:paraId="2AD431DE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Active recall through testing is proven to improve learning. This creates a need for a system that can automatically generate quizzes from study material.</w:t>
      </w:r>
    </w:p>
    <w:p w14:paraId="2989D23E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6D8A4B">
          <v:rect id="_x0000_i1027" style="width:0;height:1.5pt" o:hralign="center" o:hrstd="t" o:hr="t" fillcolor="#a0a0a0" stroked="f"/>
        </w:pict>
      </w:r>
    </w:p>
    <w:p w14:paraId="27534EAB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2. Proposed Solution</w:t>
      </w:r>
    </w:p>
    <w:p w14:paraId="41FDCE29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This project is an AI-powered quiz generator that converts text into multiple-choice questions.</w:t>
      </w:r>
    </w:p>
    <w:p w14:paraId="40DAE525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Users can:</w:t>
      </w:r>
    </w:p>
    <w:p w14:paraId="289585A6" w14:textId="77777777"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Input study material</w:t>
      </w:r>
    </w:p>
    <w:p w14:paraId="0B34F68B" w14:textId="77777777"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Generate quiz questions</w:t>
      </w:r>
    </w:p>
    <w:p w14:paraId="09E2DFAE" w14:textId="77777777"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Attempt quizzes</w:t>
      </w:r>
    </w:p>
    <w:p w14:paraId="5FABDDFE" w14:textId="77777777" w:rsidR="00B77F21" w:rsidRPr="00B77F21" w:rsidRDefault="00B77F21" w:rsidP="00B7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Receive instant feedback</w:t>
      </w:r>
    </w:p>
    <w:p w14:paraId="5F70338F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The system is built using a Flask backend with a simple browser interface.</w:t>
      </w:r>
    </w:p>
    <w:p w14:paraId="6E76F06E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5F3E2E">
          <v:rect id="_x0000_i1028" style="width:0;height:1.5pt" o:hralign="center" o:hrstd="t" o:hr="t" fillcolor="#a0a0a0" stroked="f"/>
        </w:pict>
      </w:r>
    </w:p>
    <w:p w14:paraId="63F292FC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3. Key Concepts and Techniques</w:t>
      </w:r>
    </w:p>
    <w:p w14:paraId="6BFDC475" w14:textId="77777777"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Keyword Extraction: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Uses TF-IDF and RAKE to find important terms</w:t>
      </w:r>
    </w:p>
    <w:p w14:paraId="0166A076" w14:textId="77777777"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Selection: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Chooses meaningful sentences for questions</w:t>
      </w:r>
    </w:p>
    <w:p w14:paraId="59268E55" w14:textId="77777777"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Distractor Generation: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Creates realistic wrong options using similarity</w:t>
      </w:r>
    </w:p>
    <w:p w14:paraId="372F26F3" w14:textId="77777777" w:rsidR="00B77F21" w:rsidRPr="00B77F21" w:rsidRDefault="00B77F21" w:rsidP="00B7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System:</w:t>
      </w: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 Provides scores, grades, and performance analysis</w:t>
      </w:r>
    </w:p>
    <w:p w14:paraId="26F615F1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E15556">
          <v:rect id="_x0000_i1029" style="width:0;height:1.5pt" o:hralign="center" o:hrstd="t" o:hr="t" fillcolor="#a0a0a0" stroked="f"/>
        </w:pict>
      </w:r>
    </w:p>
    <w:p w14:paraId="49B473F9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4. Challenges Faced</w:t>
      </w:r>
    </w:p>
    <w:p w14:paraId="2AD204DB" w14:textId="77777777"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Generating realistic distractors was difficult initially</w:t>
      </w:r>
    </w:p>
    <w:p w14:paraId="56110087" w14:textId="77777777"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Selecting the correct word to blank required experimentation</w:t>
      </w:r>
    </w:p>
    <w:p w14:paraId="654E1302" w14:textId="77777777" w:rsidR="00B77F21" w:rsidRPr="00B77F21" w:rsidRDefault="00B77F21" w:rsidP="00B77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Short text inputs produced poor results, so a minimum limit was added</w:t>
      </w:r>
    </w:p>
    <w:p w14:paraId="7F3C1701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9389EC">
          <v:rect id="_x0000_i1030" style="width:0;height:1.5pt" o:hralign="center" o:hrstd="t" o:hr="t" fillcolor="#a0a0a0" stroked="f"/>
        </w:pict>
      </w:r>
    </w:p>
    <w:p w14:paraId="3F4B750E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5. Learning Outcomes</w:t>
      </w:r>
    </w:p>
    <w:p w14:paraId="4CD65EF2" w14:textId="77777777"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Learned practical use of NLP techniques</w:t>
      </w:r>
    </w:p>
    <w:p w14:paraId="570540FB" w14:textId="77777777"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Understood how embeddings capture meaning</w:t>
      </w:r>
    </w:p>
    <w:p w14:paraId="7F9AB991" w14:textId="77777777"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Improved backend and API development skills</w:t>
      </w:r>
    </w:p>
    <w:p w14:paraId="6DCDEE74" w14:textId="77777777" w:rsidR="00B77F21" w:rsidRPr="00B77F21" w:rsidRDefault="00B77F21" w:rsidP="00B77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Learned importance of testing and edge cases</w:t>
      </w:r>
    </w:p>
    <w:p w14:paraId="1041BEDF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1F2017">
          <v:rect id="_x0000_i1031" style="width:0;height:1.5pt" o:hralign="center" o:hrstd="t" o:hr="t" fillcolor="#a0a0a0" stroked="f"/>
        </w:pict>
      </w:r>
    </w:p>
    <w:p w14:paraId="454425B0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6. Future Improvements</w:t>
      </w:r>
    </w:p>
    <w:p w14:paraId="62669F03" w14:textId="77777777"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Add more question types (True/False, short answers)</w:t>
      </w:r>
    </w:p>
    <w:p w14:paraId="15EF1A46" w14:textId="77777777"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Allow difficulty selection</w:t>
      </w:r>
    </w:p>
    <w:p w14:paraId="10CF9D4A" w14:textId="77777777"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Integrate advanced AI models</w:t>
      </w:r>
    </w:p>
    <w:p w14:paraId="07D1D9A8" w14:textId="77777777" w:rsidR="00B77F21" w:rsidRPr="00B77F21" w:rsidRDefault="00B77F21" w:rsidP="00B77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>Support PDF uploads and spaced repetition</w:t>
      </w:r>
    </w:p>
    <w:p w14:paraId="1897B73C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1EE7D9">
          <v:rect id="_x0000_i1032" style="width:0;height:1.5pt" o:hralign="center" o:hrstd="t" o:hr="t" fillcolor="#a0a0a0" stroked="f"/>
        </w:pict>
      </w:r>
    </w:p>
    <w:p w14:paraId="0F5D2AED" w14:textId="77777777" w:rsidR="00B77F21" w:rsidRPr="00B77F21" w:rsidRDefault="00B77F21" w:rsidP="00B7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7F21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14:paraId="04448D6F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7F21">
        <w:rPr>
          <w:rFonts w:ascii="Times New Roman" w:eastAsia="Times New Roman" w:hAnsi="Times New Roman" w:cs="Times New Roman"/>
          <w:sz w:val="24"/>
          <w:szCs w:val="24"/>
        </w:rPr>
        <w:t xml:space="preserve">This project promotes active learning by automatically generating quizzes. It combines AI concepts with software development to create a useful tool for students. With further improvements, it can become a powerful learning assistant. </w:t>
      </w:r>
    </w:p>
    <w:p w14:paraId="54F28BCD" w14:textId="77777777" w:rsidR="00B77F21" w:rsidRPr="00B77F21" w:rsidRDefault="00000000" w:rsidP="00B7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DB15356">
          <v:rect id="_x0000_i1033" style="width:0;height:1.5pt" o:hralign="center" o:hrstd="t" o:hr="t" fillcolor="#a0a0a0" stroked="f"/>
        </w:pict>
      </w:r>
    </w:p>
    <w:p w14:paraId="77EA2550" w14:textId="77777777" w:rsidR="00B77F21" w:rsidRPr="00B77F21" w:rsidRDefault="00B77F21" w:rsidP="00B7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A67934" w14:textId="77777777" w:rsidR="00F71662" w:rsidRDefault="00F71662"/>
    <w:sectPr w:rsidR="00F71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EB2"/>
    <w:multiLevelType w:val="multilevel"/>
    <w:tmpl w:val="2CA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C3A"/>
    <w:multiLevelType w:val="multilevel"/>
    <w:tmpl w:val="3AAA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204E"/>
    <w:multiLevelType w:val="multilevel"/>
    <w:tmpl w:val="2DC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D36EF"/>
    <w:multiLevelType w:val="multilevel"/>
    <w:tmpl w:val="3716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F356D"/>
    <w:multiLevelType w:val="multilevel"/>
    <w:tmpl w:val="CE4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80CB5"/>
    <w:multiLevelType w:val="multilevel"/>
    <w:tmpl w:val="488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09334">
    <w:abstractNumId w:val="3"/>
  </w:num>
  <w:num w:numId="2" w16cid:durableId="1447432493">
    <w:abstractNumId w:val="5"/>
  </w:num>
  <w:num w:numId="3" w16cid:durableId="1241019713">
    <w:abstractNumId w:val="0"/>
  </w:num>
  <w:num w:numId="4" w16cid:durableId="1431193904">
    <w:abstractNumId w:val="4"/>
  </w:num>
  <w:num w:numId="5" w16cid:durableId="814759585">
    <w:abstractNumId w:val="2"/>
  </w:num>
  <w:num w:numId="6" w16cid:durableId="1862932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F21"/>
    <w:rsid w:val="004E1BE5"/>
    <w:rsid w:val="005F5D80"/>
    <w:rsid w:val="00B77F21"/>
    <w:rsid w:val="00F7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989C"/>
  <w15:chartTrackingRefBased/>
  <w15:docId w15:val="{632B3BF5-FD33-4B2A-AEFE-A871D53B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F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7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7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F2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7F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7F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7F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F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devendrawarhadeth@gmail.com</dc:creator>
  <cp:keywords/>
  <dc:description/>
  <cp:lastModifiedBy>Aryan Gehlot</cp:lastModifiedBy>
  <cp:revision>2</cp:revision>
  <dcterms:created xsi:type="dcterms:W3CDTF">2026-03-27T06:17:00Z</dcterms:created>
  <dcterms:modified xsi:type="dcterms:W3CDTF">2026-03-31T17:26:00Z</dcterms:modified>
</cp:coreProperties>
</file>