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1BBA" w14:textId="1AE63324" w:rsidR="00F81FBF" w:rsidRDefault="00F81FBF">
      <w:pPr>
        <w:rPr>
          <w:lang w:val="en-US"/>
        </w:rPr>
      </w:pPr>
      <w:r>
        <w:rPr>
          <w:lang w:val="en-US"/>
        </w:rPr>
        <w:t>Machine Learning Interview MCQs</w:t>
      </w:r>
    </w:p>
    <w:p w14:paraId="3FB55BBE" w14:textId="77777777" w:rsidR="00F81FBF" w:rsidRDefault="00F81FBF">
      <w:pPr>
        <w:rPr>
          <w:lang w:val="en-US"/>
        </w:rPr>
      </w:pPr>
    </w:p>
    <w:p w14:paraId="67668A2F" w14:textId="67D273A0" w:rsidR="00F81FBF" w:rsidRDefault="002A4D27">
      <w:pPr>
        <w:rPr>
          <w:lang w:val="en-US"/>
        </w:rPr>
      </w:pPr>
      <w:r>
        <w:rPr>
          <w:lang w:val="en-US"/>
        </w:rPr>
        <w:t>-</w:t>
      </w:r>
      <w:r w:rsidR="00F81FBF">
        <w:rPr>
          <w:lang w:val="en-US"/>
        </w:rPr>
        <w:t>Section 1:Basics</w:t>
      </w:r>
    </w:p>
    <w:p w14:paraId="304A1729" w14:textId="339CE493" w:rsidR="00F81FBF" w:rsidRDefault="00F81FBF">
      <w:pPr>
        <w:rPr>
          <w:lang w:val="en-US"/>
        </w:rPr>
      </w:pPr>
      <w:r>
        <w:rPr>
          <w:lang w:val="en-US"/>
        </w:rPr>
        <w:t>Q1.Which type of learning uses labeled data?</w:t>
      </w:r>
    </w:p>
    <w:p w14:paraId="19E1A640" w14:textId="208A5015" w:rsidR="00F81FBF" w:rsidRDefault="00F81FBF">
      <w:pPr>
        <w:rPr>
          <w:lang w:val="en-US"/>
        </w:rPr>
      </w:pPr>
      <w:r>
        <w:rPr>
          <w:lang w:val="en-US"/>
        </w:rPr>
        <w:t>A)Unsupervised</w:t>
      </w:r>
    </w:p>
    <w:p w14:paraId="5E34B88B" w14:textId="5315C9C8" w:rsidR="00F81FBF" w:rsidRDefault="00F81FBF">
      <w:pPr>
        <w:rPr>
          <w:lang w:val="en-US"/>
        </w:rPr>
      </w:pPr>
      <w:r>
        <w:rPr>
          <w:lang w:val="en-US"/>
        </w:rPr>
        <w:t>B)Reinforcement</w:t>
      </w:r>
    </w:p>
    <w:p w14:paraId="02C3F8BA" w14:textId="3CA6BDE4" w:rsidR="00F81FBF" w:rsidRDefault="00F81FBF">
      <w:pPr>
        <w:rPr>
          <w:lang w:val="en-US"/>
        </w:rPr>
      </w:pPr>
      <w:r>
        <w:rPr>
          <w:lang w:val="en-US"/>
        </w:rPr>
        <w:t>C)Supervised</w:t>
      </w:r>
      <w:r w:rsidRPr="00F81FBF">
        <w:rPr>
          <w:rFonts w:ascii="Segoe UI Emoji" w:hAnsi="Segoe UI Emoji" w:cs="Segoe UI Emoji"/>
        </w:rPr>
        <w:t>✅</w:t>
      </w:r>
    </w:p>
    <w:p w14:paraId="6E7985FF" w14:textId="1B702220" w:rsidR="00F81FBF" w:rsidRDefault="00F81FBF">
      <w:pPr>
        <w:rPr>
          <w:lang w:val="en-US"/>
        </w:rPr>
      </w:pPr>
      <w:r>
        <w:rPr>
          <w:lang w:val="en-US"/>
        </w:rPr>
        <w:t>D)Deep Learning</w:t>
      </w:r>
    </w:p>
    <w:p w14:paraId="34930E2C" w14:textId="66BF3922" w:rsidR="00F81FBF" w:rsidRDefault="00F81FBF">
      <w:pPr>
        <w:rPr>
          <w:lang w:val="en-US"/>
        </w:rPr>
      </w:pPr>
      <w:r>
        <w:rPr>
          <w:lang w:val="en-US"/>
        </w:rPr>
        <w:t>Q2</w:t>
      </w:r>
      <w:r w:rsidR="00CC3A64">
        <w:rPr>
          <w:lang w:val="en-US"/>
        </w:rPr>
        <w:t>.</w:t>
      </w:r>
      <w:r>
        <w:rPr>
          <w:lang w:val="en-US"/>
        </w:rPr>
        <w:t>Which algorithm is used for regression?</w:t>
      </w:r>
    </w:p>
    <w:p w14:paraId="7006CA03" w14:textId="0A9491EE" w:rsidR="00F81FBF" w:rsidRDefault="00F81FBF">
      <w:pPr>
        <w:rPr>
          <w:lang w:val="en-US"/>
        </w:rPr>
      </w:pPr>
      <w:r>
        <w:rPr>
          <w:lang w:val="en-US"/>
        </w:rPr>
        <w:t>A)K-Means</w:t>
      </w:r>
    </w:p>
    <w:p w14:paraId="580F562B" w14:textId="682E7133" w:rsidR="00F81FBF" w:rsidRDefault="00F81FBF">
      <w:pPr>
        <w:rPr>
          <w:lang w:val="en-US"/>
        </w:rPr>
      </w:pPr>
      <w:r>
        <w:rPr>
          <w:lang w:val="en-US"/>
        </w:rPr>
        <w:t>B)</w:t>
      </w:r>
      <w:r w:rsidR="00CC3A64">
        <w:rPr>
          <w:lang w:val="en-US"/>
        </w:rPr>
        <w:t>Linear Regression</w:t>
      </w:r>
      <w:r w:rsidR="00CC3A64" w:rsidRPr="00CC3A64">
        <w:rPr>
          <w:rFonts w:ascii="Segoe UI Emoji" w:hAnsi="Segoe UI Emoji" w:cs="Segoe UI Emoji"/>
        </w:rPr>
        <w:t>✅</w:t>
      </w:r>
    </w:p>
    <w:p w14:paraId="1A48AF19" w14:textId="5B3686FD" w:rsidR="00CC3A64" w:rsidRDefault="00CC3A64">
      <w:pPr>
        <w:rPr>
          <w:lang w:val="en-US"/>
        </w:rPr>
      </w:pPr>
      <w:r>
        <w:rPr>
          <w:lang w:val="en-US"/>
        </w:rPr>
        <w:t>C)PCA</w:t>
      </w:r>
    </w:p>
    <w:p w14:paraId="63152433" w14:textId="75F1B42A" w:rsidR="00CC3A64" w:rsidRDefault="00CC3A64">
      <w:pPr>
        <w:rPr>
          <w:lang w:val="en-US"/>
        </w:rPr>
      </w:pPr>
      <w:r>
        <w:rPr>
          <w:lang w:val="en-US"/>
        </w:rPr>
        <w:t>D)Apriori</w:t>
      </w:r>
    </w:p>
    <w:p w14:paraId="25DBFFD4" w14:textId="6E4D5D66" w:rsidR="00CC3A64" w:rsidRDefault="00CC3A64">
      <w:pPr>
        <w:rPr>
          <w:lang w:val="en-US"/>
        </w:rPr>
      </w:pPr>
      <w:r>
        <w:rPr>
          <w:lang w:val="en-US"/>
        </w:rPr>
        <w:t>Q3.What is overfitting?</w:t>
      </w:r>
    </w:p>
    <w:p w14:paraId="404A1A5D" w14:textId="3E1DCB29" w:rsidR="00CC3A64" w:rsidRDefault="00CC3A64">
      <w:pPr>
        <w:rPr>
          <w:lang w:val="en-US"/>
        </w:rPr>
      </w:pPr>
      <w:r>
        <w:rPr>
          <w:lang w:val="en-US"/>
        </w:rPr>
        <w:t>A)Model performs well on new data</w:t>
      </w:r>
    </w:p>
    <w:p w14:paraId="79ADE1FF" w14:textId="3BF11DDE" w:rsidR="00CC3A64" w:rsidRDefault="00CC3A64">
      <w:pPr>
        <w:rPr>
          <w:lang w:val="en-US"/>
        </w:rPr>
      </w:pPr>
      <w:r>
        <w:rPr>
          <w:lang w:val="en-US"/>
        </w:rPr>
        <w:t>B)Model memorizes training data</w:t>
      </w:r>
      <w:r w:rsidRPr="00CC3A64">
        <w:rPr>
          <w:rFonts w:ascii="Segoe UI Emoji" w:hAnsi="Segoe UI Emoji" w:cs="Segoe UI Emoji"/>
        </w:rPr>
        <w:t>✅</w:t>
      </w:r>
    </w:p>
    <w:p w14:paraId="4C5FA162" w14:textId="7B2B0935" w:rsidR="00CC3A64" w:rsidRDefault="00CC3A64">
      <w:pPr>
        <w:rPr>
          <w:lang w:val="en-US"/>
        </w:rPr>
      </w:pPr>
      <w:r>
        <w:rPr>
          <w:lang w:val="en-US"/>
        </w:rPr>
        <w:t>C)Model has low accuracy</w:t>
      </w:r>
    </w:p>
    <w:p w14:paraId="3E1A41D2" w14:textId="39ABF41C" w:rsidR="00CC3A64" w:rsidRDefault="00CC3A64">
      <w:pPr>
        <w:rPr>
          <w:lang w:val="en-US"/>
        </w:rPr>
      </w:pPr>
      <w:r>
        <w:rPr>
          <w:lang w:val="en-US"/>
        </w:rPr>
        <w:t>D)Model ignores data</w:t>
      </w:r>
    </w:p>
    <w:p w14:paraId="3BEB9A44" w14:textId="5D9CB14A" w:rsidR="00CC3A64" w:rsidRDefault="00CC3A64">
      <w:pPr>
        <w:rPr>
          <w:lang w:val="en-US"/>
        </w:rPr>
      </w:pPr>
      <w:r>
        <w:rPr>
          <w:lang w:val="en-US"/>
        </w:rPr>
        <w:t>Q4.Which is an example of classification</w:t>
      </w:r>
    </w:p>
    <w:p w14:paraId="3FCCA142" w14:textId="77A2318E" w:rsidR="00CC3A64" w:rsidRDefault="00CC3A64">
      <w:pPr>
        <w:rPr>
          <w:lang w:val="en-US"/>
        </w:rPr>
      </w:pPr>
      <w:r>
        <w:rPr>
          <w:lang w:val="en-US"/>
        </w:rPr>
        <w:t>A)Predicting price</w:t>
      </w:r>
    </w:p>
    <w:p w14:paraId="469D72ED" w14:textId="43CA8E41" w:rsidR="00CC3A64" w:rsidRDefault="00CC3A64">
      <w:pPr>
        <w:rPr>
          <w:lang w:val="en-US"/>
        </w:rPr>
      </w:pPr>
      <w:r>
        <w:rPr>
          <w:lang w:val="en-US"/>
        </w:rPr>
        <w:t>B)Predicting temperature</w:t>
      </w:r>
    </w:p>
    <w:p w14:paraId="0160868D" w14:textId="62BCA0F8" w:rsidR="00CC3A64" w:rsidRDefault="00CC3A64">
      <w:pPr>
        <w:rPr>
          <w:lang w:val="en-US"/>
        </w:rPr>
      </w:pPr>
      <w:r>
        <w:rPr>
          <w:lang w:val="en-US"/>
        </w:rPr>
        <w:t>C)Spam detection</w:t>
      </w:r>
      <w:r w:rsidRPr="00CC3A64">
        <w:rPr>
          <w:rFonts w:ascii="Segoe UI Emoji" w:hAnsi="Segoe UI Emoji" w:cs="Segoe UI Emoji"/>
        </w:rPr>
        <w:t>✅</w:t>
      </w:r>
    </w:p>
    <w:p w14:paraId="74DF8441" w14:textId="18DBDD7F" w:rsidR="00CC3A64" w:rsidRDefault="00CC3A64">
      <w:pPr>
        <w:rPr>
          <w:lang w:val="en-US"/>
        </w:rPr>
      </w:pPr>
      <w:r>
        <w:rPr>
          <w:lang w:val="en-US"/>
        </w:rPr>
        <w:t>D)Sales forecasting</w:t>
      </w:r>
    </w:p>
    <w:p w14:paraId="77ED5494" w14:textId="7E5EB02E" w:rsidR="00CC3A64" w:rsidRDefault="00CC3A64">
      <w:pPr>
        <w:rPr>
          <w:lang w:val="en-US"/>
        </w:rPr>
      </w:pPr>
      <w:r>
        <w:rPr>
          <w:lang w:val="en-US"/>
        </w:rPr>
        <w:t>Q5.Which technique reduces overfitting?</w:t>
      </w:r>
    </w:p>
    <w:p w14:paraId="161895C0" w14:textId="283B63FC" w:rsidR="00483525" w:rsidRDefault="00483525">
      <w:pPr>
        <w:rPr>
          <w:lang w:val="en-US"/>
        </w:rPr>
      </w:pPr>
      <w:r>
        <w:rPr>
          <w:lang w:val="en-US"/>
        </w:rPr>
        <w:t>A)Increase features</w:t>
      </w:r>
    </w:p>
    <w:p w14:paraId="49458580" w14:textId="6555F910" w:rsidR="00483525" w:rsidRDefault="00483525">
      <w:pPr>
        <w:rPr>
          <w:lang w:val="en-US"/>
        </w:rPr>
      </w:pPr>
      <w:r>
        <w:rPr>
          <w:lang w:val="en-US"/>
        </w:rPr>
        <w:t>B)Regulariztion</w:t>
      </w:r>
      <w:r w:rsidRPr="00483525">
        <w:rPr>
          <w:rFonts w:ascii="Segoe UI Emoji" w:hAnsi="Segoe UI Emoji" w:cs="Segoe UI Emoji"/>
        </w:rPr>
        <w:t>✅</w:t>
      </w:r>
    </w:p>
    <w:p w14:paraId="4CF17D76" w14:textId="23504CCC" w:rsidR="00483525" w:rsidRDefault="00483525">
      <w:pPr>
        <w:rPr>
          <w:lang w:val="en-US"/>
        </w:rPr>
      </w:pPr>
      <w:r>
        <w:rPr>
          <w:lang w:val="en-US"/>
        </w:rPr>
        <w:t>C)Remove training data</w:t>
      </w:r>
    </w:p>
    <w:p w14:paraId="1CED8168" w14:textId="195EB20A" w:rsidR="00483525" w:rsidRDefault="00483525">
      <w:pPr>
        <w:rPr>
          <w:lang w:val="en-US"/>
        </w:rPr>
      </w:pPr>
      <w:r>
        <w:rPr>
          <w:lang w:val="en-US"/>
        </w:rPr>
        <w:lastRenderedPageBreak/>
        <w:t>D)Increase noise</w:t>
      </w:r>
    </w:p>
    <w:p w14:paraId="77F28E98" w14:textId="2851DE86" w:rsidR="00483525" w:rsidRDefault="002A4D27">
      <w:pPr>
        <w:rPr>
          <w:lang w:val="en-US"/>
        </w:rPr>
      </w:pPr>
      <w:r>
        <w:rPr>
          <w:lang w:val="en-US"/>
        </w:rPr>
        <w:t>-</w:t>
      </w:r>
      <w:r w:rsidR="00483525">
        <w:rPr>
          <w:lang w:val="en-US"/>
        </w:rPr>
        <w:t>Section 2: Algorithms</w:t>
      </w:r>
    </w:p>
    <w:p w14:paraId="6DA56AFA" w14:textId="1B9FB85B" w:rsidR="00483525" w:rsidRDefault="00483525">
      <w:pPr>
        <w:rPr>
          <w:lang w:val="en-US"/>
        </w:rPr>
      </w:pPr>
      <w:r>
        <w:rPr>
          <w:lang w:val="en-US"/>
        </w:rPr>
        <w:t>Q6.Which algorithm is used for clustering?</w:t>
      </w:r>
    </w:p>
    <w:p w14:paraId="41DDF69C" w14:textId="559FB611" w:rsidR="00483525" w:rsidRDefault="00483525">
      <w:pPr>
        <w:rPr>
          <w:lang w:val="en-US"/>
        </w:rPr>
      </w:pPr>
      <w:r>
        <w:rPr>
          <w:lang w:val="en-US"/>
        </w:rPr>
        <w:t>A)Decision Tree</w:t>
      </w:r>
    </w:p>
    <w:p w14:paraId="258AAAC4" w14:textId="790DF7A8" w:rsidR="00483525" w:rsidRDefault="00483525">
      <w:pPr>
        <w:rPr>
          <w:lang w:val="en-US"/>
        </w:rPr>
      </w:pPr>
      <w:r>
        <w:rPr>
          <w:lang w:val="en-US"/>
        </w:rPr>
        <w:t>B)K-Means</w:t>
      </w:r>
      <w:r w:rsidRPr="00483525">
        <w:rPr>
          <w:rFonts w:ascii="Segoe UI Emoji" w:hAnsi="Segoe UI Emoji" w:cs="Segoe UI Emoji"/>
        </w:rPr>
        <w:t>✅</w:t>
      </w:r>
    </w:p>
    <w:p w14:paraId="6481EF58" w14:textId="66685821" w:rsidR="00483525" w:rsidRDefault="00483525">
      <w:pPr>
        <w:rPr>
          <w:lang w:val="en-US"/>
        </w:rPr>
      </w:pPr>
      <w:r>
        <w:rPr>
          <w:lang w:val="en-US"/>
        </w:rPr>
        <w:t>C)Logistic Regression</w:t>
      </w:r>
    </w:p>
    <w:p w14:paraId="3261B75F" w14:textId="2312A8D3" w:rsidR="00483525" w:rsidRDefault="00483525">
      <w:pPr>
        <w:rPr>
          <w:lang w:val="en-US"/>
        </w:rPr>
      </w:pPr>
      <w:r>
        <w:rPr>
          <w:lang w:val="en-US"/>
        </w:rPr>
        <w:t>D)SVM</w:t>
      </w:r>
    </w:p>
    <w:p w14:paraId="53D81BAA" w14:textId="74AAD5F1" w:rsidR="00483525" w:rsidRDefault="00483525">
      <w:pPr>
        <w:rPr>
          <w:lang w:val="en-US"/>
        </w:rPr>
      </w:pPr>
      <w:r>
        <w:rPr>
          <w:lang w:val="en-US"/>
        </w:rPr>
        <w:t>Q7.Logistic Regression is used for?</w:t>
      </w:r>
    </w:p>
    <w:p w14:paraId="67C6257C" w14:textId="72C850E9" w:rsidR="00483525" w:rsidRDefault="00483525">
      <w:pPr>
        <w:rPr>
          <w:lang w:val="en-US"/>
        </w:rPr>
      </w:pPr>
      <w:r>
        <w:rPr>
          <w:lang w:val="en-US"/>
        </w:rPr>
        <w:t>A)Clustering</w:t>
      </w:r>
    </w:p>
    <w:p w14:paraId="48DF1D11" w14:textId="5E331EE8" w:rsidR="00483525" w:rsidRDefault="00483525">
      <w:pPr>
        <w:rPr>
          <w:lang w:val="en-US"/>
        </w:rPr>
      </w:pPr>
      <w:r>
        <w:rPr>
          <w:lang w:val="en-US"/>
        </w:rPr>
        <w:t>B)Classification</w:t>
      </w:r>
      <w:r w:rsidRPr="00483525">
        <w:rPr>
          <w:rFonts w:ascii="Segoe UI Emoji" w:hAnsi="Segoe UI Emoji" w:cs="Segoe UI Emoji"/>
        </w:rPr>
        <w:t>✅</w:t>
      </w:r>
    </w:p>
    <w:p w14:paraId="369D715C" w14:textId="6758DCCC" w:rsidR="00483525" w:rsidRDefault="00483525">
      <w:pPr>
        <w:rPr>
          <w:lang w:val="en-US"/>
        </w:rPr>
      </w:pPr>
      <w:r>
        <w:rPr>
          <w:lang w:val="en-US"/>
        </w:rPr>
        <w:t>C)Regression</w:t>
      </w:r>
    </w:p>
    <w:p w14:paraId="5300894C" w14:textId="16A2DEAD" w:rsidR="00483525" w:rsidRDefault="00483525">
      <w:pPr>
        <w:rPr>
          <w:lang w:val="en-US"/>
        </w:rPr>
      </w:pPr>
      <w:r>
        <w:rPr>
          <w:lang w:val="en-US"/>
        </w:rPr>
        <w:t>D)Feature selection</w:t>
      </w:r>
    </w:p>
    <w:p w14:paraId="19DD8957" w14:textId="4A0FB78D" w:rsidR="00483525" w:rsidRDefault="00483525">
      <w:pPr>
        <w:rPr>
          <w:lang w:val="en-US"/>
        </w:rPr>
      </w:pPr>
      <w:r>
        <w:rPr>
          <w:lang w:val="en-US"/>
        </w:rPr>
        <w:t>Q8.What is KNN based on?</w:t>
      </w:r>
    </w:p>
    <w:p w14:paraId="49FE824A" w14:textId="24A41E5F" w:rsidR="00483525" w:rsidRDefault="00483525">
      <w:pPr>
        <w:rPr>
          <w:lang w:val="en-US"/>
        </w:rPr>
      </w:pPr>
      <w:r>
        <w:rPr>
          <w:lang w:val="en-US"/>
        </w:rPr>
        <w:t>A)Probability</w:t>
      </w:r>
    </w:p>
    <w:p w14:paraId="496503CF" w14:textId="63E9465B" w:rsidR="00483525" w:rsidRDefault="00483525">
      <w:pPr>
        <w:rPr>
          <w:lang w:val="en-US"/>
        </w:rPr>
      </w:pPr>
      <w:r>
        <w:rPr>
          <w:lang w:val="en-US"/>
        </w:rPr>
        <w:t>B)Distance</w:t>
      </w:r>
      <w:r w:rsidRPr="00483525">
        <w:rPr>
          <w:rFonts w:ascii="Segoe UI Emoji" w:hAnsi="Segoe UI Emoji" w:cs="Segoe UI Emoji"/>
        </w:rPr>
        <w:t>✅</w:t>
      </w:r>
    </w:p>
    <w:p w14:paraId="575D045C" w14:textId="3C79D053" w:rsidR="00483525" w:rsidRDefault="00483525">
      <w:pPr>
        <w:rPr>
          <w:lang w:val="en-US"/>
        </w:rPr>
      </w:pPr>
      <w:r>
        <w:rPr>
          <w:lang w:val="en-US"/>
        </w:rPr>
        <w:t>C)Trees</w:t>
      </w:r>
    </w:p>
    <w:p w14:paraId="4D2DA54D" w14:textId="4D42A770" w:rsidR="00483525" w:rsidRDefault="00483525">
      <w:pPr>
        <w:rPr>
          <w:lang w:val="en-US"/>
        </w:rPr>
      </w:pPr>
      <w:r>
        <w:rPr>
          <w:lang w:val="en-US"/>
        </w:rPr>
        <w:t>D)Neural Networks</w:t>
      </w:r>
    </w:p>
    <w:p w14:paraId="5337BE37" w14:textId="3517B866" w:rsidR="00483525" w:rsidRDefault="00483525">
      <w:pPr>
        <w:rPr>
          <w:lang w:val="en-US"/>
        </w:rPr>
      </w:pPr>
      <w:r>
        <w:rPr>
          <w:lang w:val="en-US"/>
        </w:rPr>
        <w:t>Q9.Random Forest is?</w:t>
      </w:r>
    </w:p>
    <w:p w14:paraId="17F44285" w14:textId="1A2AD5B8" w:rsidR="00483525" w:rsidRDefault="00483525">
      <w:pPr>
        <w:rPr>
          <w:lang w:val="en-US"/>
        </w:rPr>
      </w:pPr>
      <w:r>
        <w:rPr>
          <w:lang w:val="en-US"/>
        </w:rPr>
        <w:t>A)Single Model</w:t>
      </w:r>
    </w:p>
    <w:p w14:paraId="0848CEBE" w14:textId="60700C70" w:rsidR="00483525" w:rsidRDefault="00483525">
      <w:r>
        <w:rPr>
          <w:lang w:val="en-US"/>
        </w:rPr>
        <w:t>B)Ensemble Method</w:t>
      </w:r>
      <w:r w:rsidRPr="00483525">
        <w:rPr>
          <w:rFonts w:ascii="Segoe UI Emoji" w:hAnsi="Segoe UI Emoji" w:cs="Segoe UI Emoji"/>
        </w:rPr>
        <w:t>✅</w:t>
      </w:r>
    </w:p>
    <w:p w14:paraId="45E00CBC" w14:textId="2885548D" w:rsidR="00483525" w:rsidRDefault="00483525">
      <w:r>
        <w:t>C)Clustering Method</w:t>
      </w:r>
    </w:p>
    <w:p w14:paraId="31C2129E" w14:textId="7D72B5B6" w:rsidR="00483525" w:rsidRDefault="00483525">
      <w:pPr>
        <w:rPr>
          <w:lang w:val="en-US"/>
        </w:rPr>
      </w:pPr>
      <w:r>
        <w:rPr>
          <w:lang w:val="en-US"/>
        </w:rPr>
        <w:t>D)Optimization Method</w:t>
      </w:r>
    </w:p>
    <w:p w14:paraId="2C8D8970" w14:textId="184591E4" w:rsidR="00483525" w:rsidRDefault="00483525">
      <w:pPr>
        <w:rPr>
          <w:lang w:val="en-US"/>
        </w:rPr>
      </w:pPr>
      <w:r>
        <w:rPr>
          <w:lang w:val="en-US"/>
        </w:rPr>
        <w:t>Q10.Decision Trees use which measure?</w:t>
      </w:r>
    </w:p>
    <w:p w14:paraId="0E0ECF5A" w14:textId="7BB55F44" w:rsidR="00483525" w:rsidRDefault="00483525">
      <w:pPr>
        <w:rPr>
          <w:lang w:val="en-US"/>
        </w:rPr>
      </w:pPr>
      <w:r>
        <w:rPr>
          <w:lang w:val="en-US"/>
        </w:rPr>
        <w:t>A)Accuracy</w:t>
      </w:r>
    </w:p>
    <w:p w14:paraId="4B18F61E" w14:textId="6856EDA9" w:rsidR="00483525" w:rsidRDefault="00483525">
      <w:r>
        <w:rPr>
          <w:lang w:val="en-US"/>
        </w:rPr>
        <w:t>B)Entropy/Gini</w:t>
      </w:r>
      <w:r w:rsidRPr="00483525">
        <w:rPr>
          <w:rFonts w:ascii="Segoe UI Emoji" w:hAnsi="Segoe UI Emoji" w:cs="Segoe UI Emoji"/>
        </w:rPr>
        <w:t>✅</w:t>
      </w:r>
    </w:p>
    <w:p w14:paraId="63935183" w14:textId="5C2F03C6" w:rsidR="00483525" w:rsidRDefault="00483525">
      <w:r>
        <w:t>C)Loss</w:t>
      </w:r>
    </w:p>
    <w:p w14:paraId="1D893716" w14:textId="5D2D3224" w:rsidR="00483525" w:rsidRDefault="00483525">
      <w:r>
        <w:t>D)Recall</w:t>
      </w:r>
    </w:p>
    <w:p w14:paraId="7E75A27B" w14:textId="4ED6FA6C" w:rsidR="00483525" w:rsidRDefault="002A4D27">
      <w:r>
        <w:lastRenderedPageBreak/>
        <w:t>-</w:t>
      </w:r>
      <w:r w:rsidR="00483525">
        <w:t>Section 3: Evaluation Metrics</w:t>
      </w:r>
    </w:p>
    <w:p w14:paraId="6F9E0661" w14:textId="6F411DE8" w:rsidR="00483525" w:rsidRDefault="00483525">
      <w:r>
        <w:t>Q11.Which metric is used for classification?</w:t>
      </w:r>
    </w:p>
    <w:p w14:paraId="200F3755" w14:textId="0AF07873" w:rsidR="00483525" w:rsidRDefault="00483525">
      <w:r>
        <w:t>A)MSE</w:t>
      </w:r>
    </w:p>
    <w:p w14:paraId="10859B61" w14:textId="1254DD52" w:rsidR="00483525" w:rsidRDefault="00483525">
      <w:r>
        <w:t>B)Accuracy</w:t>
      </w:r>
      <w:r w:rsidRPr="00483525">
        <w:rPr>
          <w:rFonts w:ascii="Segoe UI Emoji" w:hAnsi="Segoe UI Emoji" w:cs="Segoe UI Emoji"/>
        </w:rPr>
        <w:t>✅</w:t>
      </w:r>
    </w:p>
    <w:p w14:paraId="3992041F" w14:textId="63450F42" w:rsidR="00483525" w:rsidRDefault="00483525">
      <w:r>
        <w:t>C)RMSE</w:t>
      </w:r>
    </w:p>
    <w:p w14:paraId="720A851C" w14:textId="39FE1C70" w:rsidR="00483525" w:rsidRDefault="00483525">
      <w:r>
        <w:t>D)MAE</w:t>
      </w:r>
    </w:p>
    <w:p w14:paraId="4B11F340" w14:textId="4D1D865A" w:rsidR="00483525" w:rsidRDefault="00483525">
      <w:r>
        <w:t>Q12.Precision formula is?</w:t>
      </w:r>
    </w:p>
    <w:p w14:paraId="3213A518" w14:textId="6C63988F" w:rsidR="00483525" w:rsidRDefault="00483525">
      <w:r>
        <w:t>A)TP/(TP+FN)</w:t>
      </w:r>
    </w:p>
    <w:p w14:paraId="1A72ED71" w14:textId="13E05D25" w:rsidR="00483525" w:rsidRDefault="00483525">
      <w:r>
        <w:t>B)TP/(TP+FP)</w:t>
      </w:r>
      <w:r w:rsidRPr="00483525">
        <w:rPr>
          <w:rFonts w:ascii="Segoe UI Emoji" w:hAnsi="Segoe UI Emoji" w:cs="Segoe UI Emoji"/>
        </w:rPr>
        <w:t xml:space="preserve"> </w:t>
      </w:r>
      <w:r w:rsidRPr="00483525">
        <w:rPr>
          <w:rFonts w:ascii="Segoe UI Emoji" w:hAnsi="Segoe UI Emoji" w:cs="Segoe UI Emoji"/>
        </w:rPr>
        <w:t>✅</w:t>
      </w:r>
    </w:p>
    <w:p w14:paraId="65370618" w14:textId="55EE55C0" w:rsidR="00483525" w:rsidRDefault="00483525">
      <w:r>
        <w:t>C)FP/(FP+TN)</w:t>
      </w:r>
    </w:p>
    <w:p w14:paraId="7E78F5A1" w14:textId="4ABCCDC1" w:rsidR="00483525" w:rsidRDefault="00483525">
      <w:r>
        <w:t>D)TN/(TN+TP)</w:t>
      </w:r>
    </w:p>
    <w:p w14:paraId="7DF9137C" w14:textId="6FA05CA8" w:rsidR="00483525" w:rsidRDefault="00483525">
      <w:r>
        <w:t>Q13.</w:t>
      </w:r>
      <w:r w:rsidR="00110494">
        <w:t>Recall formula is?</w:t>
      </w:r>
    </w:p>
    <w:p w14:paraId="4EC14C9E" w14:textId="442FCB6E" w:rsidR="00110494" w:rsidRDefault="00110494">
      <w:r>
        <w:t>A)TP/(TP+FN)</w:t>
      </w:r>
      <w:r w:rsidRPr="00110494">
        <w:rPr>
          <w:rFonts w:ascii="Segoe UI Emoji" w:hAnsi="Segoe UI Emoji" w:cs="Segoe UI Emoji"/>
        </w:rPr>
        <w:t xml:space="preserve"> </w:t>
      </w:r>
      <w:r w:rsidRPr="00110494">
        <w:rPr>
          <w:rFonts w:ascii="Segoe UI Emoji" w:hAnsi="Segoe UI Emoji" w:cs="Segoe UI Emoji"/>
        </w:rPr>
        <w:t>✅</w:t>
      </w:r>
    </w:p>
    <w:p w14:paraId="2FBB89B2" w14:textId="2B137E22" w:rsidR="00110494" w:rsidRDefault="00110494">
      <w:r>
        <w:t>B)TP/(TP+FP)</w:t>
      </w:r>
    </w:p>
    <w:p w14:paraId="51A84F2E" w14:textId="62ECF6F5" w:rsidR="00110494" w:rsidRDefault="00110494">
      <w:r>
        <w:t>C)Accuracy</w:t>
      </w:r>
    </w:p>
    <w:p w14:paraId="02D18839" w14:textId="369E0191" w:rsidR="00110494" w:rsidRDefault="00110494">
      <w:r>
        <w:t>D)Error rate</w:t>
      </w:r>
    </w:p>
    <w:p w14:paraId="53A53CBA" w14:textId="4AF7692F" w:rsidR="00110494" w:rsidRDefault="00110494">
      <w:r>
        <w:t>Q14.What does ROC-AUC measure?</w:t>
      </w:r>
    </w:p>
    <w:p w14:paraId="4391CA74" w14:textId="70364EE5" w:rsidR="00110494" w:rsidRDefault="00110494">
      <w:r>
        <w:t>A)Speed</w:t>
      </w:r>
    </w:p>
    <w:p w14:paraId="64580D33" w14:textId="5A2CE96A" w:rsidR="00110494" w:rsidRDefault="00110494">
      <w:r>
        <w:t>B)Memory</w:t>
      </w:r>
    </w:p>
    <w:p w14:paraId="612903A1" w14:textId="20C4B755" w:rsidR="00110494" w:rsidRDefault="00110494">
      <w:r>
        <w:t>C)Model performance</w:t>
      </w:r>
      <w:r w:rsidRPr="00110494">
        <w:rPr>
          <w:rFonts w:ascii="Segoe UI Emoji" w:hAnsi="Segoe UI Emoji" w:cs="Segoe UI Emoji"/>
        </w:rPr>
        <w:t>✅</w:t>
      </w:r>
    </w:p>
    <w:p w14:paraId="6983593C" w14:textId="4B67D280" w:rsidR="00110494" w:rsidRDefault="00110494">
      <w:r>
        <w:t>D)Training time</w:t>
      </w:r>
    </w:p>
    <w:p w14:paraId="6FB67B41" w14:textId="4AEBB04B" w:rsidR="00110494" w:rsidRDefault="002A4D27">
      <w:r>
        <w:t>-</w:t>
      </w:r>
      <w:r w:rsidR="00110494">
        <w:t>Section 4: Practical Concepts</w:t>
      </w:r>
    </w:p>
    <w:p w14:paraId="6E748519" w14:textId="5C3D284F" w:rsidR="00110494" w:rsidRDefault="00110494">
      <w:r>
        <w:t>Q15.What is data leakage?</w:t>
      </w:r>
    </w:p>
    <w:p w14:paraId="082A7348" w14:textId="265C9E63" w:rsidR="00110494" w:rsidRDefault="00110494">
      <w:r>
        <w:t>A)Missing data</w:t>
      </w:r>
    </w:p>
    <w:p w14:paraId="70C07AF2" w14:textId="6E6CBADF" w:rsidR="00110494" w:rsidRDefault="00110494">
      <w:r>
        <w:t>B)Using future info in training</w:t>
      </w:r>
      <w:r w:rsidRPr="00110494">
        <w:rPr>
          <w:rFonts w:ascii="Segoe UI Emoji" w:hAnsi="Segoe UI Emoji" w:cs="Segoe UI Emoji"/>
        </w:rPr>
        <w:t>✅</w:t>
      </w:r>
    </w:p>
    <w:p w14:paraId="1DC6C351" w14:textId="3658927C" w:rsidR="00110494" w:rsidRDefault="00110494">
      <w:r>
        <w:t>C)Large dataset</w:t>
      </w:r>
    </w:p>
    <w:p w14:paraId="1B68237A" w14:textId="4A5A84C2" w:rsidR="00110494" w:rsidRDefault="00110494">
      <w:r>
        <w:t>D)No labels</w:t>
      </w:r>
    </w:p>
    <w:p w14:paraId="1E013046" w14:textId="6B1740AE" w:rsidR="00110494" w:rsidRDefault="00110494">
      <w:r>
        <w:lastRenderedPageBreak/>
        <w:t>Q16.What is cross-validation used for?</w:t>
      </w:r>
    </w:p>
    <w:p w14:paraId="428293C6" w14:textId="7CD21C4C" w:rsidR="00110494" w:rsidRDefault="00110494">
      <w:r>
        <w:t>A)Speed</w:t>
      </w:r>
    </w:p>
    <w:p w14:paraId="134FE7E7" w14:textId="7E19C470" w:rsidR="00110494" w:rsidRDefault="00110494">
      <w:r>
        <w:t>B)Evaluation</w:t>
      </w:r>
      <w:r w:rsidRPr="00110494">
        <w:rPr>
          <w:rFonts w:ascii="Segoe UI Emoji" w:hAnsi="Segoe UI Emoji" w:cs="Segoe UI Emoji"/>
        </w:rPr>
        <w:t>✅</w:t>
      </w:r>
    </w:p>
    <w:p w14:paraId="0A8F54FA" w14:textId="4EF32036" w:rsidR="00110494" w:rsidRDefault="00110494">
      <w:r>
        <w:t>C)Storage</w:t>
      </w:r>
    </w:p>
    <w:p w14:paraId="6C87BEB2" w14:textId="58E1B029" w:rsidR="00110494" w:rsidRDefault="00110494">
      <w:r>
        <w:t>D)Cleaning</w:t>
      </w:r>
    </w:p>
    <w:p w14:paraId="7CDD7D55" w14:textId="06CA4A72" w:rsidR="00110494" w:rsidRDefault="00110494">
      <w:pPr>
        <w:rPr>
          <w:lang w:val="en-US"/>
        </w:rPr>
      </w:pPr>
      <w:r>
        <w:rPr>
          <w:lang w:val="en-US"/>
        </w:rPr>
        <w:t>Q17.Which handles missing values?</w:t>
      </w:r>
    </w:p>
    <w:p w14:paraId="41D3B945" w14:textId="5636715B" w:rsidR="00110494" w:rsidRDefault="00110494">
      <w:pPr>
        <w:rPr>
          <w:lang w:val="en-US"/>
        </w:rPr>
      </w:pPr>
      <w:r>
        <w:rPr>
          <w:lang w:val="en-US"/>
        </w:rPr>
        <w:t>A)Drop data</w:t>
      </w:r>
    </w:p>
    <w:p w14:paraId="13D7E8ED" w14:textId="0E819077" w:rsidR="00110494" w:rsidRDefault="00110494">
      <w:pPr>
        <w:rPr>
          <w:lang w:val="en-US"/>
        </w:rPr>
      </w:pPr>
      <w:r>
        <w:rPr>
          <w:lang w:val="en-US"/>
        </w:rPr>
        <w:t>B)Imputation</w:t>
      </w:r>
    </w:p>
    <w:p w14:paraId="76B8FD99" w14:textId="325C9E63" w:rsidR="00110494" w:rsidRDefault="00110494">
      <w:pPr>
        <w:rPr>
          <w:lang w:val="en-US"/>
        </w:rPr>
      </w:pPr>
      <w:r>
        <w:rPr>
          <w:lang w:val="en-US"/>
        </w:rPr>
        <w:t>C)Both</w:t>
      </w:r>
      <w:r w:rsidRPr="00110494">
        <w:rPr>
          <w:rFonts w:ascii="Segoe UI Emoji" w:hAnsi="Segoe UI Emoji" w:cs="Segoe UI Emoji"/>
        </w:rPr>
        <w:t>✅</w:t>
      </w:r>
    </w:p>
    <w:p w14:paraId="51B1C30B" w14:textId="09F85785" w:rsidR="00110494" w:rsidRDefault="00110494">
      <w:pPr>
        <w:rPr>
          <w:lang w:val="en-US"/>
        </w:rPr>
      </w:pPr>
      <w:r>
        <w:rPr>
          <w:lang w:val="en-US"/>
        </w:rPr>
        <w:t>D)None</w:t>
      </w:r>
    </w:p>
    <w:p w14:paraId="2539A30B" w14:textId="65455CCE" w:rsidR="00110494" w:rsidRDefault="00110494">
      <w:pPr>
        <w:rPr>
          <w:lang w:val="en-US"/>
        </w:rPr>
      </w:pPr>
      <w:r>
        <w:rPr>
          <w:lang w:val="en-US"/>
        </w:rPr>
        <w:t>Q18.What is PCA used for?</w:t>
      </w:r>
    </w:p>
    <w:p w14:paraId="58939AA6" w14:textId="284BE84D" w:rsidR="00110494" w:rsidRDefault="00110494">
      <w:pPr>
        <w:rPr>
          <w:lang w:val="en-US"/>
        </w:rPr>
      </w:pPr>
      <w:r>
        <w:rPr>
          <w:lang w:val="en-US"/>
        </w:rPr>
        <w:t>A)Classification</w:t>
      </w:r>
    </w:p>
    <w:p w14:paraId="56422BC1" w14:textId="72D3D1D4" w:rsidR="00110494" w:rsidRDefault="00110494">
      <w:pPr>
        <w:rPr>
          <w:lang w:val="en-US"/>
        </w:rPr>
      </w:pPr>
      <w:r>
        <w:rPr>
          <w:lang w:val="en-US"/>
        </w:rPr>
        <w:t>B)Clustering</w:t>
      </w:r>
    </w:p>
    <w:p w14:paraId="16E84EE4" w14:textId="1753F87A" w:rsidR="00110494" w:rsidRDefault="00110494">
      <w:pPr>
        <w:rPr>
          <w:lang w:val="en-US"/>
        </w:rPr>
      </w:pPr>
      <w:r>
        <w:rPr>
          <w:lang w:val="en-US"/>
        </w:rPr>
        <w:t>C)Dimensionality reduction</w:t>
      </w:r>
      <w:r w:rsidRPr="00110494">
        <w:rPr>
          <w:rFonts w:ascii="Segoe UI Emoji" w:hAnsi="Segoe UI Emoji" w:cs="Segoe UI Emoji"/>
        </w:rPr>
        <w:t>✅</w:t>
      </w:r>
    </w:p>
    <w:p w14:paraId="3229495E" w14:textId="1B419ED1" w:rsidR="00110494" w:rsidRDefault="00110494">
      <w:pPr>
        <w:rPr>
          <w:lang w:val="en-US"/>
        </w:rPr>
      </w:pPr>
      <w:r>
        <w:rPr>
          <w:lang w:val="en-US"/>
        </w:rPr>
        <w:t>D)Regression</w:t>
      </w:r>
    </w:p>
    <w:p w14:paraId="11E93079" w14:textId="6AF7E968" w:rsidR="00110494" w:rsidRDefault="00110494">
      <w:pPr>
        <w:rPr>
          <w:lang w:val="en-US"/>
        </w:rPr>
      </w:pPr>
      <w:r>
        <w:rPr>
          <w:lang w:val="en-US"/>
        </w:rPr>
        <w:t>Section 5: Python/Tools</w:t>
      </w:r>
    </w:p>
    <w:p w14:paraId="0B413F9C" w14:textId="512E3E7F" w:rsidR="00110494" w:rsidRDefault="00110494">
      <w:pPr>
        <w:rPr>
          <w:lang w:val="en-US"/>
        </w:rPr>
      </w:pPr>
      <w:r>
        <w:rPr>
          <w:lang w:val="en-US"/>
        </w:rPr>
        <w:t>Q19.Which library is used for ML?</w:t>
      </w:r>
    </w:p>
    <w:p w14:paraId="54E2AC40" w14:textId="468CDDA3" w:rsidR="00110494" w:rsidRDefault="00110494">
      <w:pPr>
        <w:rPr>
          <w:lang w:val="en-US"/>
        </w:rPr>
      </w:pPr>
      <w:r>
        <w:rPr>
          <w:lang w:val="en-US"/>
        </w:rPr>
        <w:t>A)NumPy</w:t>
      </w:r>
    </w:p>
    <w:p w14:paraId="49058251" w14:textId="541AC543" w:rsidR="00110494" w:rsidRDefault="00110494">
      <w:pPr>
        <w:rPr>
          <w:lang w:val="en-US"/>
        </w:rPr>
      </w:pPr>
      <w:r>
        <w:rPr>
          <w:lang w:val="en-US"/>
        </w:rPr>
        <w:t>B)Pandas</w:t>
      </w:r>
    </w:p>
    <w:p w14:paraId="1E8D1B94" w14:textId="43ECDB4B" w:rsidR="00110494" w:rsidRDefault="00110494">
      <w:pPr>
        <w:rPr>
          <w:lang w:val="en-US"/>
        </w:rPr>
      </w:pPr>
      <w:r>
        <w:rPr>
          <w:lang w:val="en-US"/>
        </w:rPr>
        <w:t>C)Scikit-Learn</w:t>
      </w:r>
      <w:r w:rsidRPr="00110494">
        <w:rPr>
          <w:rFonts w:ascii="Segoe UI Emoji" w:hAnsi="Segoe UI Emoji" w:cs="Segoe UI Emoji"/>
        </w:rPr>
        <w:t>✅</w:t>
      </w:r>
    </w:p>
    <w:p w14:paraId="33D58E20" w14:textId="761DB6E9" w:rsidR="00110494" w:rsidRDefault="00110494">
      <w:pPr>
        <w:rPr>
          <w:lang w:val="en-US"/>
        </w:rPr>
      </w:pPr>
      <w:r>
        <w:rPr>
          <w:lang w:val="en-US"/>
        </w:rPr>
        <w:t>D)Matplotlib</w:t>
      </w:r>
    </w:p>
    <w:p w14:paraId="28B26F03" w14:textId="7AC09C66" w:rsidR="00110494" w:rsidRDefault="00110494">
      <w:pPr>
        <w:rPr>
          <w:lang w:val="en-US"/>
        </w:rPr>
      </w:pPr>
      <w:r>
        <w:rPr>
          <w:lang w:val="en-US"/>
        </w:rPr>
        <w:t>Q20.Pandas is used for?</w:t>
      </w:r>
    </w:p>
    <w:p w14:paraId="1F015DA8" w14:textId="48C7944B" w:rsidR="00110494" w:rsidRDefault="00110494">
      <w:pPr>
        <w:rPr>
          <w:lang w:val="en-US"/>
        </w:rPr>
      </w:pPr>
      <w:r>
        <w:rPr>
          <w:lang w:val="en-US"/>
        </w:rPr>
        <w:t>A)Visualization</w:t>
      </w:r>
    </w:p>
    <w:p w14:paraId="6D883FCD" w14:textId="0AB5BF3E" w:rsidR="00110494" w:rsidRDefault="00110494">
      <w:pPr>
        <w:rPr>
          <w:lang w:val="en-US"/>
        </w:rPr>
      </w:pPr>
      <w:r>
        <w:rPr>
          <w:lang w:val="en-US"/>
        </w:rPr>
        <w:t>B)Data manipulation</w:t>
      </w:r>
      <w:r w:rsidR="002A4D27" w:rsidRPr="002A4D27">
        <w:rPr>
          <w:rFonts w:ascii="Segoe UI Emoji" w:hAnsi="Segoe UI Emoji" w:cs="Segoe UI Emoji"/>
        </w:rPr>
        <w:t>✅</w:t>
      </w:r>
    </w:p>
    <w:p w14:paraId="1B7084AA" w14:textId="4CBC3133" w:rsidR="00110494" w:rsidRDefault="00110494">
      <w:pPr>
        <w:rPr>
          <w:lang w:val="en-US"/>
        </w:rPr>
      </w:pPr>
      <w:r>
        <w:rPr>
          <w:lang w:val="en-US"/>
        </w:rPr>
        <w:t>C)ML training</w:t>
      </w:r>
    </w:p>
    <w:p w14:paraId="3E99FF81" w14:textId="09962832" w:rsidR="00110494" w:rsidRDefault="00110494">
      <w:pPr>
        <w:rPr>
          <w:lang w:val="en-US"/>
        </w:rPr>
      </w:pPr>
      <w:r>
        <w:rPr>
          <w:lang w:val="en-US"/>
        </w:rPr>
        <w:t>D)Networking</w:t>
      </w:r>
    </w:p>
    <w:p w14:paraId="7622E9CF" w14:textId="0984E902" w:rsidR="002A4D27" w:rsidRDefault="002A4D27">
      <w:pPr>
        <w:rPr>
          <w:lang w:val="en-US"/>
        </w:rPr>
      </w:pPr>
      <w:r>
        <w:rPr>
          <w:lang w:val="en-US"/>
        </w:rPr>
        <w:t>-Bonus Rapid MCQ</w:t>
      </w:r>
    </w:p>
    <w:p w14:paraId="6F7D8F1F" w14:textId="75BC1585" w:rsidR="002A4D27" w:rsidRDefault="002A4D27">
      <w:pPr>
        <w:rPr>
          <w:lang w:val="en-US"/>
        </w:rPr>
      </w:pPr>
      <w:r>
        <w:rPr>
          <w:lang w:val="en-US"/>
        </w:rPr>
        <w:lastRenderedPageBreak/>
        <w:t>Q21.Deep Learning is based on?</w:t>
      </w:r>
    </w:p>
    <w:p w14:paraId="5025B83C" w14:textId="09614DD8" w:rsidR="002A4D27" w:rsidRDefault="002A4D27">
      <w:pPr>
        <w:rPr>
          <w:lang w:val="en-US"/>
        </w:rPr>
      </w:pPr>
      <w:r>
        <w:rPr>
          <w:lang w:val="en-US"/>
        </w:rPr>
        <w:t>A)Trees</w:t>
      </w:r>
    </w:p>
    <w:p w14:paraId="51B67330" w14:textId="58D0DCA1" w:rsidR="002A4D27" w:rsidRDefault="002A4D27">
      <w:r>
        <w:rPr>
          <w:lang w:val="en-US"/>
        </w:rPr>
        <w:t>B)Neural Networks</w:t>
      </w:r>
      <w:r w:rsidRPr="002A4D27">
        <w:rPr>
          <w:rFonts w:ascii="Segoe UI Emoji" w:hAnsi="Segoe UI Emoji" w:cs="Segoe UI Emoji"/>
        </w:rPr>
        <w:t>✅</w:t>
      </w:r>
    </w:p>
    <w:p w14:paraId="6C8B13E2" w14:textId="2D588A9A" w:rsidR="002A4D27" w:rsidRDefault="002A4D27">
      <w:r>
        <w:t>C)Clustering</w:t>
      </w:r>
    </w:p>
    <w:p w14:paraId="3A707ED5" w14:textId="6E80EFB2" w:rsidR="002A4D27" w:rsidRDefault="002A4D27">
      <w:r>
        <w:t>D)Rules</w:t>
      </w:r>
    </w:p>
    <w:p w14:paraId="1F4CC44D" w14:textId="6B060538" w:rsidR="002A4D27" w:rsidRDefault="002A4D27">
      <w:r>
        <w:t>Q22.Reinforcement Learning uses?</w:t>
      </w:r>
    </w:p>
    <w:p w14:paraId="4EB20114" w14:textId="60B654B6" w:rsidR="002A4D27" w:rsidRDefault="002A4D27">
      <w:r>
        <w:t>A)Labels</w:t>
      </w:r>
    </w:p>
    <w:p w14:paraId="27ACBB98" w14:textId="01FE9FDB" w:rsidR="002A4D27" w:rsidRDefault="002A4D27">
      <w:r>
        <w:t>B)Rewards</w:t>
      </w:r>
    </w:p>
    <w:p w14:paraId="691F18E4" w14:textId="4A3DC1FA" w:rsidR="002A4D27" w:rsidRDefault="002A4D27">
      <w:r>
        <w:t>C)Clusters</w:t>
      </w:r>
    </w:p>
    <w:p w14:paraId="5515E044" w14:textId="5CABB18D" w:rsidR="002A4D27" w:rsidRDefault="002A4D27">
      <w:r>
        <w:t>D)Rules</w:t>
      </w:r>
    </w:p>
    <w:p w14:paraId="1D02A51C" w14:textId="77777777" w:rsidR="002A4D27" w:rsidRPr="00F81FBF" w:rsidRDefault="002A4D27">
      <w:pPr>
        <w:rPr>
          <w:lang w:val="en-US"/>
        </w:rPr>
      </w:pPr>
    </w:p>
    <w:sectPr w:rsidR="002A4D27" w:rsidRPr="00F8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BF"/>
    <w:rsid w:val="00110494"/>
    <w:rsid w:val="002A4D27"/>
    <w:rsid w:val="00483525"/>
    <w:rsid w:val="00CC3A64"/>
    <w:rsid w:val="00E973EC"/>
    <w:rsid w:val="00F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802D"/>
  <w15:chartTrackingRefBased/>
  <w15:docId w15:val="{765E95D8-C4B1-4F5F-BC9D-C9BF325D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AryanJadhav Jadhav</dc:creator>
  <cp:keywords/>
  <dc:description/>
  <cp:lastModifiedBy>AryanJadhav Jadhav</cp:lastModifiedBy>
  <cp:revision>1</cp:revision>
  <dcterms:created xsi:type="dcterms:W3CDTF">2026-06-14T16:29:00Z</dcterms:created>
  <dcterms:modified xsi:type="dcterms:W3CDTF">2026-06-14T17:15:00Z</dcterms:modified>
</cp:coreProperties>
</file>