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6FC1" w14:textId="77777777" w:rsidR="006E097E" w:rsidRPr="006E097E" w:rsidRDefault="006E097E" w:rsidP="006E097E">
      <w:r w:rsidRPr="006E097E">
        <w:t xml:space="preserve">Perfect </w:t>
      </w:r>
      <w:r w:rsidRPr="006E097E">
        <w:rPr>
          <w:rFonts w:ascii="Segoe UI Emoji" w:hAnsi="Segoe UI Emoji" w:cs="Segoe UI Emoji"/>
        </w:rPr>
        <w:t>✅</w:t>
      </w:r>
      <w:r w:rsidRPr="006E097E">
        <w:t xml:space="preserve"> Aryan </w:t>
      </w:r>
      <w:r w:rsidRPr="006E097E">
        <w:rPr>
          <w:rFonts w:ascii="Aptos" w:hAnsi="Aptos" w:cs="Aptos"/>
        </w:rPr>
        <w:t>—</w:t>
      </w:r>
      <w:r w:rsidRPr="006E097E">
        <w:t xml:space="preserve"> you want </w:t>
      </w:r>
      <w:r w:rsidRPr="006E097E">
        <w:rPr>
          <w:b/>
          <w:bCs/>
        </w:rPr>
        <w:t>maximum detail</w:t>
      </w:r>
      <w:r w:rsidRPr="006E097E">
        <w:t xml:space="preserve"> exactly following the PDF — not a compact note but a </w:t>
      </w:r>
      <w:r w:rsidRPr="006E097E">
        <w:rPr>
          <w:b/>
          <w:bCs/>
        </w:rPr>
        <w:t>full rewritten version</w:t>
      </w:r>
      <w:r w:rsidRPr="006E097E">
        <w:t xml:space="preserve"> that reads like the original but in smooth, easy language while keeping every point intact.</w:t>
      </w:r>
    </w:p>
    <w:p w14:paraId="6FA21966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Below is UNIT II – Part 1 (Detailed Version) rewritten from your PDF strictly, word-for-word expanded but restructured for readability.</w:t>
      </w:r>
    </w:p>
    <w:p w14:paraId="38B5598A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🌞</w:t>
      </w:r>
      <w:r w:rsidRPr="006E097E">
        <w:rPr>
          <w:b/>
          <w:bCs/>
        </w:rPr>
        <w:t xml:space="preserve"> UNIT II — Renewable Sources of Energy (Part 1 of 4: Energy Management to OTEC)</w:t>
      </w:r>
    </w:p>
    <w:p w14:paraId="2038C3CC" w14:textId="77777777" w:rsidR="006E097E" w:rsidRPr="006E097E" w:rsidRDefault="006E097E" w:rsidP="006E097E">
      <w:r w:rsidRPr="006E097E">
        <w:pict w14:anchorId="77B9DFAE">
          <v:rect id="_x0000_i1187" style="width:0;height:1.5pt" o:hralign="center" o:hrstd="t" o:hr="t" fillcolor="#a0a0a0" stroked="f"/>
        </w:pict>
      </w:r>
    </w:p>
    <w:p w14:paraId="3CBC3995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🔶</w:t>
      </w:r>
      <w:r w:rsidRPr="006E097E">
        <w:rPr>
          <w:b/>
          <w:bCs/>
        </w:rPr>
        <w:t xml:space="preserve"> 1. Energy Management</w:t>
      </w:r>
    </w:p>
    <w:p w14:paraId="1BF9E61E" w14:textId="77777777" w:rsidR="006E097E" w:rsidRPr="006E097E" w:rsidRDefault="006E097E" w:rsidP="006E097E">
      <w:r w:rsidRPr="006E097E">
        <w:rPr>
          <w:b/>
          <w:bCs/>
        </w:rPr>
        <w:t>Definition:</w:t>
      </w:r>
      <w:r w:rsidRPr="006E097E">
        <w:br/>
        <w:t xml:space="preserve">Energy Management is a systematic process through which an organization, sector, or individual effectively manages how much energy they </w:t>
      </w:r>
      <w:r w:rsidRPr="006E097E">
        <w:rPr>
          <w:b/>
          <w:bCs/>
        </w:rPr>
        <w:t>produce, control, monitor, and conserve</w:t>
      </w:r>
      <w:r w:rsidRPr="006E097E">
        <w:t xml:space="preserve">, while ensuring that they still </w:t>
      </w:r>
      <w:r w:rsidRPr="006E097E">
        <w:rPr>
          <w:b/>
          <w:bCs/>
        </w:rPr>
        <w:t>generate enough energy to meet their demands</w:t>
      </w:r>
      <w:r w:rsidRPr="006E097E">
        <w:t>.</w:t>
      </w:r>
    </w:p>
    <w:p w14:paraId="5CFDD055" w14:textId="77777777" w:rsidR="006E097E" w:rsidRPr="006E097E" w:rsidRDefault="006E097E" w:rsidP="006E097E">
      <w:r w:rsidRPr="006E097E">
        <w:t xml:space="preserve">In simple terms, it is the </w:t>
      </w:r>
      <w:r w:rsidRPr="006E097E">
        <w:rPr>
          <w:b/>
          <w:bCs/>
        </w:rPr>
        <w:t>tracking and optimization of energy consumption</w:t>
      </w:r>
      <w:r w:rsidRPr="006E097E">
        <w:t xml:space="preserve"> to ensure energy is used efficiently and waste is minimized.</w:t>
      </w:r>
    </w:p>
    <w:p w14:paraId="102E3901" w14:textId="77777777" w:rsidR="006E097E" w:rsidRPr="006E097E" w:rsidRDefault="006E097E" w:rsidP="006E097E">
      <w:r w:rsidRPr="006E097E">
        <w:pict w14:anchorId="30C714D7">
          <v:rect id="_x0000_i1188" style="width:0;height:1.5pt" o:hralign="center" o:hrstd="t" o:hr="t" fillcolor="#a0a0a0" stroked="f"/>
        </w:pict>
      </w:r>
    </w:p>
    <w:p w14:paraId="584D92F5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Detailed Explanation:</w:t>
      </w:r>
    </w:p>
    <w:p w14:paraId="330BB8AA" w14:textId="77777777" w:rsidR="006E097E" w:rsidRPr="006E097E" w:rsidRDefault="006E097E" w:rsidP="006E097E">
      <w:r w:rsidRPr="006E097E">
        <w:t xml:space="preserve">Energy management involves not only controlling how energy is used but also </w:t>
      </w:r>
      <w:r w:rsidRPr="006E097E">
        <w:rPr>
          <w:b/>
          <w:bCs/>
        </w:rPr>
        <w:t>planning how energy is produced, distributed, and saved</w:t>
      </w:r>
      <w:r w:rsidRPr="006E097E">
        <w:t xml:space="preserve">. It applies to every level — from large industrial plants to small office buildings — and ensures that energy usage is both </w:t>
      </w:r>
      <w:r w:rsidRPr="006E097E">
        <w:rPr>
          <w:b/>
          <w:bCs/>
        </w:rPr>
        <w:t>economical and sustainable</w:t>
      </w:r>
      <w:r w:rsidRPr="006E097E">
        <w:t>.</w:t>
      </w:r>
    </w:p>
    <w:p w14:paraId="63B82EAB" w14:textId="77777777" w:rsidR="006E097E" w:rsidRPr="006E097E" w:rsidRDefault="006E097E" w:rsidP="006E097E">
      <w:r w:rsidRPr="006E097E">
        <w:t xml:space="preserve">It also integrates management of energy produced from various </w:t>
      </w:r>
      <w:r w:rsidRPr="006E097E">
        <w:rPr>
          <w:b/>
          <w:bCs/>
        </w:rPr>
        <w:t>energy harvesting sources</w:t>
      </w:r>
      <w:r w:rsidRPr="006E097E">
        <w:t xml:space="preserve"> such as:</w:t>
      </w:r>
    </w:p>
    <w:p w14:paraId="2BE338F4" w14:textId="77777777" w:rsidR="006E097E" w:rsidRPr="006E097E" w:rsidRDefault="006E097E" w:rsidP="006E097E">
      <w:pPr>
        <w:numPr>
          <w:ilvl w:val="0"/>
          <w:numId w:val="1"/>
        </w:numPr>
      </w:pPr>
      <w:r w:rsidRPr="006E097E">
        <w:rPr>
          <w:b/>
          <w:bCs/>
        </w:rPr>
        <w:t>Solar energy</w:t>
      </w:r>
    </w:p>
    <w:p w14:paraId="470CB285" w14:textId="77777777" w:rsidR="006E097E" w:rsidRPr="006E097E" w:rsidRDefault="006E097E" w:rsidP="006E097E">
      <w:pPr>
        <w:numPr>
          <w:ilvl w:val="0"/>
          <w:numId w:val="1"/>
        </w:numPr>
      </w:pPr>
      <w:r w:rsidRPr="006E097E">
        <w:rPr>
          <w:b/>
          <w:bCs/>
        </w:rPr>
        <w:t>Nuclear energy</w:t>
      </w:r>
    </w:p>
    <w:p w14:paraId="4D2975E7" w14:textId="77777777" w:rsidR="006E097E" w:rsidRPr="006E097E" w:rsidRDefault="006E097E" w:rsidP="006E097E">
      <w:pPr>
        <w:numPr>
          <w:ilvl w:val="0"/>
          <w:numId w:val="1"/>
        </w:numPr>
      </w:pPr>
      <w:r w:rsidRPr="006E097E">
        <w:rPr>
          <w:b/>
          <w:bCs/>
        </w:rPr>
        <w:t>Fossil fuels</w:t>
      </w:r>
    </w:p>
    <w:p w14:paraId="4A9CF3BD" w14:textId="77777777" w:rsidR="006E097E" w:rsidRPr="006E097E" w:rsidRDefault="006E097E" w:rsidP="006E097E">
      <w:r w:rsidRPr="006E097E">
        <w:t xml:space="preserve">The goal is to ensure </w:t>
      </w:r>
      <w:r w:rsidRPr="006E097E">
        <w:rPr>
          <w:b/>
          <w:bCs/>
        </w:rPr>
        <w:t>optimal utilization</w:t>
      </w:r>
      <w:r w:rsidRPr="006E097E">
        <w:t xml:space="preserve"> of these resources across consumer devices and industrial systems.</w:t>
      </w:r>
    </w:p>
    <w:p w14:paraId="023F64D1" w14:textId="77777777" w:rsidR="006E097E" w:rsidRPr="006E097E" w:rsidRDefault="006E097E" w:rsidP="006E097E">
      <w:r w:rsidRPr="006E097E">
        <w:pict w14:anchorId="6077550B">
          <v:rect id="_x0000_i1189" style="width:0;height:1.5pt" o:hralign="center" o:hrstd="t" o:hr="t" fillcolor="#a0a0a0" stroked="f"/>
        </w:pict>
      </w:r>
    </w:p>
    <w:p w14:paraId="550B6085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Importance of Energy Management</w:t>
      </w:r>
    </w:p>
    <w:p w14:paraId="3082A9CF" w14:textId="77777777" w:rsidR="006E097E" w:rsidRPr="006E097E" w:rsidRDefault="006E097E" w:rsidP="006E097E">
      <w:r w:rsidRPr="006E097E">
        <w:t xml:space="preserve">Energy management is the </w:t>
      </w:r>
      <w:r w:rsidRPr="006E097E">
        <w:rPr>
          <w:b/>
          <w:bCs/>
        </w:rPr>
        <w:t>key to controlling and reducing a building’s energy consumption</w:t>
      </w:r>
      <w:r w:rsidRPr="006E097E">
        <w:t>, which allows:</w:t>
      </w:r>
    </w:p>
    <w:p w14:paraId="1FB92C5D" w14:textId="77777777" w:rsidR="006E097E" w:rsidRPr="006E097E" w:rsidRDefault="006E097E" w:rsidP="006E097E">
      <w:pPr>
        <w:numPr>
          <w:ilvl w:val="0"/>
          <w:numId w:val="2"/>
        </w:numPr>
      </w:pPr>
      <w:r w:rsidRPr="006E097E">
        <w:rPr>
          <w:b/>
          <w:bCs/>
        </w:rPr>
        <w:t>Reduced Costs:</w:t>
      </w:r>
    </w:p>
    <w:p w14:paraId="1DE7AE2D" w14:textId="77777777" w:rsidR="006E097E" w:rsidRPr="006E097E" w:rsidRDefault="006E097E" w:rsidP="006E097E">
      <w:pPr>
        <w:numPr>
          <w:ilvl w:val="1"/>
          <w:numId w:val="2"/>
        </w:numPr>
      </w:pPr>
      <w:r w:rsidRPr="006E097E">
        <w:t xml:space="preserve">Energy costs represent approximately </w:t>
      </w:r>
      <w:r w:rsidRPr="006E097E">
        <w:rPr>
          <w:b/>
          <w:bCs/>
        </w:rPr>
        <w:t>25% of all operating expenses</w:t>
      </w:r>
      <w:r w:rsidRPr="006E097E">
        <w:t xml:space="preserve"> in an average office building.</w:t>
      </w:r>
    </w:p>
    <w:p w14:paraId="5C11A546" w14:textId="77777777" w:rsidR="006E097E" w:rsidRPr="006E097E" w:rsidRDefault="006E097E" w:rsidP="006E097E">
      <w:pPr>
        <w:numPr>
          <w:ilvl w:val="1"/>
          <w:numId w:val="2"/>
        </w:numPr>
      </w:pPr>
      <w:r w:rsidRPr="006E097E">
        <w:t>Managing energy efficiently can significantly cut these costs.</w:t>
      </w:r>
    </w:p>
    <w:p w14:paraId="2BFE5FB9" w14:textId="77777777" w:rsidR="006E097E" w:rsidRPr="006E097E" w:rsidRDefault="006E097E" w:rsidP="006E097E">
      <w:pPr>
        <w:numPr>
          <w:ilvl w:val="0"/>
          <w:numId w:val="2"/>
        </w:numPr>
      </w:pPr>
      <w:r w:rsidRPr="006E097E">
        <w:rPr>
          <w:b/>
          <w:bCs/>
        </w:rPr>
        <w:t>Reduced Carbon Emissions:</w:t>
      </w:r>
    </w:p>
    <w:p w14:paraId="58AB0842" w14:textId="77777777" w:rsidR="006E097E" w:rsidRPr="006E097E" w:rsidRDefault="006E097E" w:rsidP="006E097E">
      <w:pPr>
        <w:numPr>
          <w:ilvl w:val="1"/>
          <w:numId w:val="2"/>
        </w:numPr>
      </w:pPr>
      <w:r w:rsidRPr="006E097E">
        <w:lastRenderedPageBreak/>
        <w:t xml:space="preserve">Helps meet </w:t>
      </w:r>
      <w:r w:rsidRPr="006E097E">
        <w:rPr>
          <w:b/>
          <w:bCs/>
        </w:rPr>
        <w:t>sustainability goals</w:t>
      </w:r>
      <w:r w:rsidRPr="006E097E">
        <w:t xml:space="preserve"> and </w:t>
      </w:r>
      <w:r w:rsidRPr="006E097E">
        <w:rPr>
          <w:b/>
          <w:bCs/>
        </w:rPr>
        <w:t>regulatory environmental requirements</w:t>
      </w:r>
      <w:r w:rsidRPr="006E097E">
        <w:t>.</w:t>
      </w:r>
    </w:p>
    <w:p w14:paraId="3468B3D4" w14:textId="77777777" w:rsidR="006E097E" w:rsidRPr="006E097E" w:rsidRDefault="006E097E" w:rsidP="006E097E">
      <w:pPr>
        <w:numPr>
          <w:ilvl w:val="1"/>
          <w:numId w:val="2"/>
        </w:numPr>
      </w:pPr>
      <w:r w:rsidRPr="006E097E">
        <w:t>Less energy waste means fewer greenhouse gases.</w:t>
      </w:r>
    </w:p>
    <w:p w14:paraId="2FC79C6A" w14:textId="77777777" w:rsidR="006E097E" w:rsidRPr="006E097E" w:rsidRDefault="006E097E" w:rsidP="006E097E">
      <w:pPr>
        <w:numPr>
          <w:ilvl w:val="0"/>
          <w:numId w:val="2"/>
        </w:numPr>
      </w:pPr>
      <w:r w:rsidRPr="006E097E">
        <w:rPr>
          <w:b/>
          <w:bCs/>
        </w:rPr>
        <w:t>Reduced Risks:</w:t>
      </w:r>
    </w:p>
    <w:p w14:paraId="17C86487" w14:textId="77777777" w:rsidR="006E097E" w:rsidRPr="006E097E" w:rsidRDefault="006E097E" w:rsidP="006E097E">
      <w:pPr>
        <w:numPr>
          <w:ilvl w:val="1"/>
          <w:numId w:val="2"/>
        </w:numPr>
      </w:pPr>
      <w:r w:rsidRPr="006E097E">
        <w:t xml:space="preserve">Over-reliance on external energy sources exposes organizations to </w:t>
      </w:r>
      <w:r w:rsidRPr="006E097E">
        <w:rPr>
          <w:b/>
          <w:bCs/>
        </w:rPr>
        <w:t>price hikes and shortages</w:t>
      </w:r>
      <w:r w:rsidRPr="006E097E">
        <w:t>.</w:t>
      </w:r>
    </w:p>
    <w:p w14:paraId="7DC55699" w14:textId="77777777" w:rsidR="006E097E" w:rsidRPr="006E097E" w:rsidRDefault="006E097E" w:rsidP="006E097E">
      <w:pPr>
        <w:numPr>
          <w:ilvl w:val="1"/>
          <w:numId w:val="2"/>
        </w:numPr>
      </w:pPr>
      <w:r w:rsidRPr="006E097E">
        <w:t xml:space="preserve">Energy management reduces dependence by lowering demand and making consumption patterns </w:t>
      </w:r>
      <w:r w:rsidRPr="006E097E">
        <w:rPr>
          <w:b/>
          <w:bCs/>
        </w:rPr>
        <w:t>more predictable</w:t>
      </w:r>
      <w:r w:rsidRPr="006E097E">
        <w:t>.</w:t>
      </w:r>
    </w:p>
    <w:p w14:paraId="16981755" w14:textId="77777777" w:rsidR="006E097E" w:rsidRPr="006E097E" w:rsidRDefault="006E097E" w:rsidP="006E097E">
      <w:r w:rsidRPr="006E097E">
        <w:pict w14:anchorId="5D067823">
          <v:rect id="_x0000_i1190" style="width:0;height:1.5pt" o:hralign="center" o:hrstd="t" o:hr="t" fillcolor="#a0a0a0" stroked="f"/>
        </w:pict>
      </w:r>
    </w:p>
    <w:p w14:paraId="63C3D325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Steps in the Energy Management Process</w:t>
      </w:r>
    </w:p>
    <w:p w14:paraId="6A882647" w14:textId="77777777" w:rsidR="006E097E" w:rsidRPr="006E097E" w:rsidRDefault="006E097E" w:rsidP="006E097E">
      <w:pPr>
        <w:numPr>
          <w:ilvl w:val="0"/>
          <w:numId w:val="3"/>
        </w:numPr>
      </w:pPr>
      <w:r w:rsidRPr="006E097E">
        <w:rPr>
          <w:b/>
          <w:bCs/>
        </w:rPr>
        <w:t xml:space="preserve">Collect and </w:t>
      </w:r>
      <w:proofErr w:type="spellStart"/>
      <w:r w:rsidRPr="006E097E">
        <w:rPr>
          <w:b/>
          <w:bCs/>
        </w:rPr>
        <w:t>Analyze</w:t>
      </w:r>
      <w:proofErr w:type="spellEnd"/>
      <w:r w:rsidRPr="006E097E">
        <w:rPr>
          <w:b/>
          <w:bCs/>
        </w:rPr>
        <w:t xml:space="preserve"> Continuous Data:</w:t>
      </w:r>
      <w:r w:rsidRPr="006E097E">
        <w:br/>
        <w:t>Measure and monitor the energy usage of various systems and processes continuously.</w:t>
      </w:r>
      <w:r w:rsidRPr="006E097E">
        <w:br/>
        <w:t>Sensors, meters, and software are used to record consumption patterns.</w:t>
      </w:r>
    </w:p>
    <w:p w14:paraId="04316AF5" w14:textId="77777777" w:rsidR="006E097E" w:rsidRPr="006E097E" w:rsidRDefault="006E097E" w:rsidP="006E097E">
      <w:pPr>
        <w:numPr>
          <w:ilvl w:val="0"/>
          <w:numId w:val="3"/>
        </w:numPr>
      </w:pPr>
      <w:r w:rsidRPr="006E097E">
        <w:rPr>
          <w:b/>
          <w:bCs/>
        </w:rPr>
        <w:t>Identify Optimization Opportunities:</w:t>
      </w:r>
      <w:r w:rsidRPr="006E097E">
        <w:br/>
        <w:t xml:space="preserve">Find areas where efficiency can be improved — such as adjusting </w:t>
      </w:r>
      <w:r w:rsidRPr="006E097E">
        <w:rPr>
          <w:b/>
          <w:bCs/>
        </w:rPr>
        <w:t>equipment schedules, set points, and flow rates</w:t>
      </w:r>
      <w:r w:rsidRPr="006E097E">
        <w:t>.</w:t>
      </w:r>
    </w:p>
    <w:p w14:paraId="76E0E176" w14:textId="77777777" w:rsidR="006E097E" w:rsidRPr="006E097E" w:rsidRDefault="006E097E" w:rsidP="006E097E">
      <w:pPr>
        <w:numPr>
          <w:ilvl w:val="0"/>
          <w:numId w:val="3"/>
        </w:numPr>
      </w:pPr>
      <w:r w:rsidRPr="006E097E">
        <w:rPr>
          <w:b/>
          <w:bCs/>
        </w:rPr>
        <w:t>Calculate Return on Investment (ROI):</w:t>
      </w:r>
      <w:r w:rsidRPr="006E097E">
        <w:br/>
        <w:t>Quantify the financial benefit of energy saved.</w:t>
      </w:r>
      <w:r w:rsidRPr="006E097E">
        <w:br/>
        <w:t>Energy saved can be calculated in the same measurable units as energy produced (like kWh).</w:t>
      </w:r>
    </w:p>
    <w:p w14:paraId="2C366F5E" w14:textId="77777777" w:rsidR="006E097E" w:rsidRPr="006E097E" w:rsidRDefault="006E097E" w:rsidP="006E097E">
      <w:pPr>
        <w:numPr>
          <w:ilvl w:val="0"/>
          <w:numId w:val="3"/>
        </w:numPr>
      </w:pPr>
      <w:r w:rsidRPr="006E097E">
        <w:rPr>
          <w:b/>
          <w:bCs/>
        </w:rPr>
        <w:t>Execute Optimization Solutions:</w:t>
      </w:r>
      <w:r w:rsidRPr="006E097E">
        <w:br/>
        <w:t>Implement the identified efficiency-improving measures.</w:t>
      </w:r>
    </w:p>
    <w:p w14:paraId="3F5B3A99" w14:textId="77777777" w:rsidR="006E097E" w:rsidRPr="006E097E" w:rsidRDefault="006E097E" w:rsidP="006E097E">
      <w:pPr>
        <w:numPr>
          <w:ilvl w:val="0"/>
          <w:numId w:val="3"/>
        </w:numPr>
      </w:pPr>
      <w:r w:rsidRPr="006E097E">
        <w:rPr>
          <w:b/>
          <w:bCs/>
        </w:rPr>
        <w:t>Repeat the Process:</w:t>
      </w:r>
      <w:r w:rsidRPr="006E097E">
        <w:br/>
        <w:t xml:space="preserve">Continuous improvement is crucial. The system should be </w:t>
      </w:r>
      <w:r w:rsidRPr="006E097E">
        <w:rPr>
          <w:b/>
          <w:bCs/>
        </w:rPr>
        <w:t>monitored and optimized repeatedly</w:t>
      </w:r>
      <w:r w:rsidRPr="006E097E">
        <w:t xml:space="preserve"> to sustain efficiency over time.</w:t>
      </w:r>
    </w:p>
    <w:p w14:paraId="29E3C411" w14:textId="77777777" w:rsidR="006E097E" w:rsidRPr="006E097E" w:rsidRDefault="006E097E" w:rsidP="006E097E">
      <w:r w:rsidRPr="006E097E">
        <w:pict w14:anchorId="5C3BBB31">
          <v:rect id="_x0000_i1191" style="width:0;height:1.5pt" o:hralign="center" o:hrstd="t" o:hr="t" fillcolor="#a0a0a0" stroked="f"/>
        </w:pict>
      </w:r>
    </w:p>
    <w:p w14:paraId="21E59AC4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🔶</w:t>
      </w:r>
      <w:r w:rsidRPr="006E097E">
        <w:rPr>
          <w:b/>
          <w:bCs/>
        </w:rPr>
        <w:t xml:space="preserve"> 2. Energy Conservation</w:t>
      </w:r>
    </w:p>
    <w:p w14:paraId="006F1BD6" w14:textId="77777777" w:rsidR="006E097E" w:rsidRPr="006E097E" w:rsidRDefault="006E097E" w:rsidP="006E097E">
      <w:r w:rsidRPr="006E097E">
        <w:rPr>
          <w:b/>
          <w:bCs/>
        </w:rPr>
        <w:t>Definition:</w:t>
      </w:r>
      <w:r w:rsidRPr="006E097E">
        <w:br/>
        <w:t xml:space="preserve">Energy Conservation means </w:t>
      </w:r>
      <w:r w:rsidRPr="006E097E">
        <w:rPr>
          <w:b/>
          <w:bCs/>
        </w:rPr>
        <w:t>reducing energy consumption</w:t>
      </w:r>
      <w:r w:rsidRPr="006E097E">
        <w:t xml:space="preserve"> by using less of it — either through reduced demand, improved efficiency, or changes in </w:t>
      </w:r>
      <w:proofErr w:type="spellStart"/>
      <w:r w:rsidRPr="006E097E">
        <w:t>behavior</w:t>
      </w:r>
      <w:proofErr w:type="spellEnd"/>
      <w:r w:rsidRPr="006E097E">
        <w:t>.</w:t>
      </w:r>
    </w:p>
    <w:p w14:paraId="418B90EC" w14:textId="77777777" w:rsidR="006E097E" w:rsidRPr="006E097E" w:rsidRDefault="006E097E" w:rsidP="006E097E">
      <w:r w:rsidRPr="006E097E">
        <w:t xml:space="preserve">It refers to </w:t>
      </w:r>
      <w:r w:rsidRPr="006E097E">
        <w:rPr>
          <w:b/>
          <w:bCs/>
        </w:rPr>
        <w:t>preventing the wasteful use of energy</w:t>
      </w:r>
      <w:r w:rsidRPr="006E097E">
        <w:t xml:space="preserve"> so that it remains available for future use.</w:t>
      </w:r>
    </w:p>
    <w:p w14:paraId="22437FB6" w14:textId="77777777" w:rsidR="006E097E" w:rsidRPr="006E097E" w:rsidRDefault="006E097E" w:rsidP="006E097E">
      <w:r w:rsidRPr="006E097E">
        <w:pict w14:anchorId="7A8936E4">
          <v:rect id="_x0000_i1192" style="width:0;height:1.5pt" o:hralign="center" o:hrstd="t" o:hr="t" fillcolor="#a0a0a0" stroked="f"/>
        </w:pict>
      </w:r>
    </w:p>
    <w:p w14:paraId="12871D1F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Key Points from the PDF:</w:t>
      </w:r>
    </w:p>
    <w:p w14:paraId="6474E3FC" w14:textId="77777777" w:rsidR="006E097E" w:rsidRPr="006E097E" w:rsidRDefault="006E097E" w:rsidP="006E097E">
      <w:pPr>
        <w:numPr>
          <w:ilvl w:val="0"/>
          <w:numId w:val="4"/>
        </w:numPr>
      </w:pPr>
      <w:r w:rsidRPr="006E097E">
        <w:t xml:space="preserve">Energy conservation is achieved when the </w:t>
      </w:r>
      <w:r w:rsidRPr="006E097E">
        <w:rPr>
          <w:b/>
          <w:bCs/>
        </w:rPr>
        <w:t>growth of energy consumption is reduced</w:t>
      </w:r>
      <w:r w:rsidRPr="006E097E">
        <w:t xml:space="preserve"> (in physical terms).</w:t>
      </w:r>
    </w:p>
    <w:p w14:paraId="735B1D73" w14:textId="77777777" w:rsidR="006E097E" w:rsidRPr="006E097E" w:rsidRDefault="006E097E" w:rsidP="006E097E">
      <w:pPr>
        <w:numPr>
          <w:ilvl w:val="0"/>
          <w:numId w:val="4"/>
        </w:numPr>
      </w:pPr>
      <w:r w:rsidRPr="006E097E">
        <w:t xml:space="preserve">It may result from </w:t>
      </w:r>
      <w:r w:rsidRPr="006E097E">
        <w:rPr>
          <w:b/>
          <w:bCs/>
        </w:rPr>
        <w:t>technological advancement, productivity improvements,</w:t>
      </w:r>
      <w:r w:rsidRPr="006E097E">
        <w:t xml:space="preserve"> or </w:t>
      </w:r>
      <w:r w:rsidRPr="006E097E">
        <w:rPr>
          <w:b/>
          <w:bCs/>
        </w:rPr>
        <w:t>changes in lifestyle</w:t>
      </w:r>
      <w:r w:rsidRPr="006E097E">
        <w:t>.</w:t>
      </w:r>
    </w:p>
    <w:p w14:paraId="0985BBFE" w14:textId="77777777" w:rsidR="006E097E" w:rsidRPr="006E097E" w:rsidRDefault="006E097E" w:rsidP="006E097E">
      <w:pPr>
        <w:numPr>
          <w:ilvl w:val="0"/>
          <w:numId w:val="4"/>
        </w:numPr>
      </w:pPr>
      <w:r w:rsidRPr="006E097E">
        <w:lastRenderedPageBreak/>
        <w:t xml:space="preserve">It is a </w:t>
      </w:r>
      <w:r w:rsidRPr="006E097E">
        <w:rPr>
          <w:b/>
          <w:bCs/>
        </w:rPr>
        <w:t>deliberate practice</w:t>
      </w:r>
      <w:r w:rsidRPr="006E097E">
        <w:t xml:space="preserve"> aimed at saving electricity, fuel oil, gas, and other combustibles so they can be redirected to other productive uses.</w:t>
      </w:r>
    </w:p>
    <w:p w14:paraId="6A89B272" w14:textId="77777777" w:rsidR="006E097E" w:rsidRPr="006E097E" w:rsidRDefault="006E097E" w:rsidP="006E097E">
      <w:pPr>
        <w:numPr>
          <w:ilvl w:val="0"/>
          <w:numId w:val="4"/>
        </w:numPr>
      </w:pPr>
      <w:r w:rsidRPr="006E097E">
        <w:rPr>
          <w:b/>
          <w:bCs/>
        </w:rPr>
        <w:t>Energy Efficiency</w:t>
      </w:r>
      <w:r w:rsidRPr="006E097E">
        <w:t xml:space="preserve"> and </w:t>
      </w:r>
      <w:r w:rsidRPr="006E097E">
        <w:rPr>
          <w:b/>
          <w:bCs/>
        </w:rPr>
        <w:t>Energy Conservation</w:t>
      </w:r>
      <w:r w:rsidRPr="006E097E">
        <w:t xml:space="preserve"> are related but distinct concepts:</w:t>
      </w:r>
    </w:p>
    <w:p w14:paraId="3F8FC1F1" w14:textId="77777777" w:rsidR="006E097E" w:rsidRPr="006E097E" w:rsidRDefault="006E097E" w:rsidP="006E097E">
      <w:pPr>
        <w:numPr>
          <w:ilvl w:val="1"/>
          <w:numId w:val="4"/>
        </w:numPr>
      </w:pPr>
      <w:r w:rsidRPr="006E097E">
        <w:rPr>
          <w:i/>
          <w:iCs/>
        </w:rPr>
        <w:t>Energy Efficiency</w:t>
      </w:r>
      <w:r w:rsidRPr="006E097E">
        <w:t xml:space="preserve"> focuses on </w:t>
      </w:r>
      <w:r w:rsidRPr="006E097E">
        <w:rPr>
          <w:b/>
          <w:bCs/>
        </w:rPr>
        <w:t>doing the same work with less energy</w:t>
      </w:r>
      <w:r w:rsidRPr="006E097E">
        <w:t xml:space="preserve"> (e.g., LED bulbs).</w:t>
      </w:r>
    </w:p>
    <w:p w14:paraId="090FFE11" w14:textId="77777777" w:rsidR="006E097E" w:rsidRPr="006E097E" w:rsidRDefault="006E097E" w:rsidP="006E097E">
      <w:pPr>
        <w:numPr>
          <w:ilvl w:val="1"/>
          <w:numId w:val="4"/>
        </w:numPr>
      </w:pPr>
      <w:r w:rsidRPr="006E097E">
        <w:rPr>
          <w:i/>
          <w:iCs/>
        </w:rPr>
        <w:t>Energy Conservation</w:t>
      </w:r>
      <w:r w:rsidRPr="006E097E">
        <w:t xml:space="preserve"> focuses on </w:t>
      </w:r>
      <w:r w:rsidRPr="006E097E">
        <w:rPr>
          <w:b/>
          <w:bCs/>
        </w:rPr>
        <w:t>using less energy overall</w:t>
      </w:r>
      <w:r w:rsidRPr="006E097E">
        <w:t xml:space="preserve"> (e.g., turning off unnecessary lights).</w:t>
      </w:r>
    </w:p>
    <w:p w14:paraId="4592788A" w14:textId="77777777" w:rsidR="006E097E" w:rsidRPr="006E097E" w:rsidRDefault="006E097E" w:rsidP="006E097E">
      <w:r w:rsidRPr="006E097E">
        <w:pict w14:anchorId="7D0BBED6">
          <v:rect id="_x0000_i1193" style="width:0;height:1.5pt" o:hralign="center" o:hrstd="t" o:hr="t" fillcolor="#a0a0a0" stroked="f"/>
        </w:pict>
      </w:r>
    </w:p>
    <w:p w14:paraId="1F271FF9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🔶</w:t>
      </w:r>
      <w:r w:rsidRPr="006E097E">
        <w:rPr>
          <w:b/>
          <w:bCs/>
        </w:rPr>
        <w:t xml:space="preserve"> 3. New Renewable Energy Sources</w:t>
      </w:r>
    </w:p>
    <w:p w14:paraId="3B026521" w14:textId="77777777" w:rsidR="006E097E" w:rsidRPr="006E097E" w:rsidRDefault="006E097E" w:rsidP="006E097E">
      <w:r w:rsidRPr="006E097E">
        <w:rPr>
          <w:b/>
          <w:bCs/>
        </w:rPr>
        <w:t>Background:</w:t>
      </w:r>
      <w:r w:rsidRPr="006E097E">
        <w:br/>
        <w:t xml:space="preserve">Conventional or traditional energy sources such as </w:t>
      </w:r>
      <w:r w:rsidRPr="006E097E">
        <w:rPr>
          <w:b/>
          <w:bCs/>
        </w:rPr>
        <w:t>coal, oil, and gas</w:t>
      </w:r>
      <w:r w:rsidRPr="006E097E">
        <w:t xml:space="preserve"> are:</w:t>
      </w:r>
    </w:p>
    <w:p w14:paraId="65EE7C60" w14:textId="77777777" w:rsidR="006E097E" w:rsidRPr="006E097E" w:rsidRDefault="006E097E" w:rsidP="006E097E">
      <w:pPr>
        <w:numPr>
          <w:ilvl w:val="0"/>
          <w:numId w:val="5"/>
        </w:numPr>
      </w:pPr>
      <w:r w:rsidRPr="006E097E">
        <w:rPr>
          <w:b/>
          <w:bCs/>
        </w:rPr>
        <w:t>Limited in availability</w:t>
      </w:r>
      <w:r w:rsidRPr="006E097E">
        <w:t>, and</w:t>
      </w:r>
    </w:p>
    <w:p w14:paraId="09266378" w14:textId="77777777" w:rsidR="006E097E" w:rsidRPr="006E097E" w:rsidRDefault="006E097E" w:rsidP="006E097E">
      <w:pPr>
        <w:numPr>
          <w:ilvl w:val="0"/>
          <w:numId w:val="5"/>
        </w:numPr>
      </w:pPr>
      <w:r w:rsidRPr="006E097E">
        <w:rPr>
          <w:b/>
          <w:bCs/>
        </w:rPr>
        <w:t>Major contributors to pollution</w:t>
      </w:r>
      <w:r w:rsidRPr="006E097E">
        <w:t xml:space="preserve"> and climate change.</w:t>
      </w:r>
    </w:p>
    <w:p w14:paraId="20C297FC" w14:textId="77777777" w:rsidR="006E097E" w:rsidRPr="006E097E" w:rsidRDefault="006E097E" w:rsidP="006E097E">
      <w:r w:rsidRPr="006E097E">
        <w:t xml:space="preserve">Hence, the growing global population and urbanization demand a </w:t>
      </w:r>
      <w:r w:rsidRPr="006E097E">
        <w:rPr>
          <w:b/>
          <w:bCs/>
        </w:rPr>
        <w:t>shift toward alternate or renewable energy sources.</w:t>
      </w:r>
    </w:p>
    <w:p w14:paraId="644D6A86" w14:textId="77777777" w:rsidR="006E097E" w:rsidRPr="006E097E" w:rsidRDefault="006E097E" w:rsidP="006E097E">
      <w:r w:rsidRPr="006E097E">
        <w:pict w14:anchorId="46A51B3E">
          <v:rect id="_x0000_i1194" style="width:0;height:1.5pt" o:hralign="center" o:hrstd="t" o:hr="t" fillcolor="#a0a0a0" stroked="f"/>
        </w:pict>
      </w:r>
    </w:p>
    <w:p w14:paraId="08FC7791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Characteristics of Renewable Energy Sources:</w:t>
      </w:r>
    </w:p>
    <w:p w14:paraId="5883A3D5" w14:textId="77777777" w:rsidR="006E097E" w:rsidRPr="006E097E" w:rsidRDefault="006E097E" w:rsidP="006E097E">
      <w:pPr>
        <w:numPr>
          <w:ilvl w:val="0"/>
          <w:numId w:val="6"/>
        </w:numPr>
      </w:pPr>
      <w:r w:rsidRPr="006E097E">
        <w:t xml:space="preserve">Also known as </w:t>
      </w:r>
      <w:r w:rsidRPr="006E097E">
        <w:rPr>
          <w:b/>
          <w:bCs/>
        </w:rPr>
        <w:t>non-polluting</w:t>
      </w:r>
      <w:r w:rsidRPr="006E097E">
        <w:t xml:space="preserve"> or </w:t>
      </w:r>
      <w:r w:rsidRPr="006E097E">
        <w:rPr>
          <w:b/>
          <w:bCs/>
        </w:rPr>
        <w:t>alternate energy sources</w:t>
      </w:r>
      <w:r w:rsidRPr="006E097E">
        <w:t>.</w:t>
      </w:r>
    </w:p>
    <w:p w14:paraId="4D30F805" w14:textId="77777777" w:rsidR="006E097E" w:rsidRPr="006E097E" w:rsidRDefault="006E097E" w:rsidP="006E097E">
      <w:pPr>
        <w:numPr>
          <w:ilvl w:val="0"/>
          <w:numId w:val="6"/>
        </w:numPr>
      </w:pPr>
      <w:r w:rsidRPr="006E097E">
        <w:t xml:space="preserve">Are </w:t>
      </w:r>
      <w:r w:rsidRPr="006E097E">
        <w:rPr>
          <w:b/>
          <w:bCs/>
        </w:rPr>
        <w:t>abundantly available in nature</w:t>
      </w:r>
      <w:r w:rsidRPr="006E097E">
        <w:t xml:space="preserve"> (sun, wind, water, biomass, etc.).</w:t>
      </w:r>
    </w:p>
    <w:p w14:paraId="6AA7C941" w14:textId="77777777" w:rsidR="006E097E" w:rsidRPr="006E097E" w:rsidRDefault="006E097E" w:rsidP="006E097E">
      <w:pPr>
        <w:numPr>
          <w:ilvl w:val="0"/>
          <w:numId w:val="6"/>
        </w:numPr>
      </w:pPr>
      <w:r w:rsidRPr="006E097E">
        <w:t xml:space="preserve">Cause </w:t>
      </w:r>
      <w:r w:rsidRPr="006E097E">
        <w:rPr>
          <w:b/>
          <w:bCs/>
        </w:rPr>
        <w:t>minimal or no pollution</w:t>
      </w:r>
      <w:r w:rsidRPr="006E097E">
        <w:t>.</w:t>
      </w:r>
    </w:p>
    <w:p w14:paraId="41E0C2F7" w14:textId="77777777" w:rsidR="006E097E" w:rsidRPr="006E097E" w:rsidRDefault="006E097E" w:rsidP="006E097E">
      <w:pPr>
        <w:numPr>
          <w:ilvl w:val="0"/>
          <w:numId w:val="6"/>
        </w:numPr>
      </w:pPr>
      <w:r w:rsidRPr="006E097E">
        <w:t>Are sustainable for long-term use without exhausting natural resources.</w:t>
      </w:r>
    </w:p>
    <w:p w14:paraId="66A45D56" w14:textId="77777777" w:rsidR="006E097E" w:rsidRPr="006E097E" w:rsidRDefault="006E097E" w:rsidP="006E097E">
      <w:r w:rsidRPr="006E097E">
        <w:pict w14:anchorId="4712EAF8">
          <v:rect id="_x0000_i1195" style="width:0;height:1.5pt" o:hralign="center" o:hrstd="t" o:hr="t" fillcolor="#a0a0a0" stroked="f"/>
        </w:pict>
      </w:r>
    </w:p>
    <w:p w14:paraId="4A9DA3C1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Importance:</w:t>
      </w:r>
    </w:p>
    <w:p w14:paraId="1C9FF217" w14:textId="77777777" w:rsidR="006E097E" w:rsidRPr="006E097E" w:rsidRDefault="006E097E" w:rsidP="006E097E">
      <w:pPr>
        <w:numPr>
          <w:ilvl w:val="0"/>
          <w:numId w:val="7"/>
        </w:numPr>
      </w:pPr>
      <w:r w:rsidRPr="006E097E">
        <w:t>With industrialization and urban expansion (transportation, housing, cooking), the demand for energy is continuously increasing.</w:t>
      </w:r>
    </w:p>
    <w:p w14:paraId="3F172111" w14:textId="77777777" w:rsidR="006E097E" w:rsidRPr="006E097E" w:rsidRDefault="006E097E" w:rsidP="006E097E">
      <w:pPr>
        <w:numPr>
          <w:ilvl w:val="0"/>
          <w:numId w:val="7"/>
        </w:numPr>
      </w:pPr>
      <w:r w:rsidRPr="006E097E">
        <w:t xml:space="preserve">Traditional sources are </w:t>
      </w:r>
      <w:r w:rsidRPr="006E097E">
        <w:rPr>
          <w:b/>
          <w:bCs/>
        </w:rPr>
        <w:t>unsustainable</w:t>
      </w:r>
      <w:r w:rsidRPr="006E097E">
        <w:t xml:space="preserve">, so </w:t>
      </w:r>
      <w:r w:rsidRPr="006E097E">
        <w:rPr>
          <w:b/>
          <w:bCs/>
        </w:rPr>
        <w:t>renewable energy</w:t>
      </w:r>
      <w:r w:rsidRPr="006E097E">
        <w:t xml:space="preserve"> is essential for the future.</w:t>
      </w:r>
    </w:p>
    <w:p w14:paraId="755C524E" w14:textId="77777777" w:rsidR="006E097E" w:rsidRPr="006E097E" w:rsidRDefault="006E097E" w:rsidP="006E097E">
      <w:pPr>
        <w:numPr>
          <w:ilvl w:val="0"/>
          <w:numId w:val="7"/>
        </w:numPr>
      </w:pPr>
      <w:r w:rsidRPr="006E097E">
        <w:t>Governments and industries are now promoting renewable sources through:</w:t>
      </w:r>
    </w:p>
    <w:p w14:paraId="71CE5EF6" w14:textId="77777777" w:rsidR="006E097E" w:rsidRPr="006E097E" w:rsidRDefault="006E097E" w:rsidP="006E097E">
      <w:pPr>
        <w:numPr>
          <w:ilvl w:val="1"/>
          <w:numId w:val="7"/>
        </w:numPr>
      </w:pPr>
      <w:r w:rsidRPr="006E097E">
        <w:rPr>
          <w:b/>
          <w:bCs/>
        </w:rPr>
        <w:t>Subsidies</w:t>
      </w:r>
    </w:p>
    <w:p w14:paraId="151E0179" w14:textId="77777777" w:rsidR="006E097E" w:rsidRPr="006E097E" w:rsidRDefault="006E097E" w:rsidP="006E097E">
      <w:pPr>
        <w:numPr>
          <w:ilvl w:val="1"/>
          <w:numId w:val="7"/>
        </w:numPr>
      </w:pPr>
      <w:r w:rsidRPr="006E097E">
        <w:rPr>
          <w:b/>
          <w:bCs/>
        </w:rPr>
        <w:t>Tax rebates and exemptions</w:t>
      </w:r>
    </w:p>
    <w:p w14:paraId="3B2B4D68" w14:textId="77777777" w:rsidR="006E097E" w:rsidRPr="006E097E" w:rsidRDefault="006E097E" w:rsidP="006E097E">
      <w:pPr>
        <w:numPr>
          <w:ilvl w:val="1"/>
          <w:numId w:val="7"/>
        </w:numPr>
      </w:pPr>
      <w:r w:rsidRPr="006E097E">
        <w:rPr>
          <w:b/>
          <w:bCs/>
        </w:rPr>
        <w:t>Research funding and efficiency incentives</w:t>
      </w:r>
    </w:p>
    <w:p w14:paraId="07456F71" w14:textId="77777777" w:rsidR="006E097E" w:rsidRPr="006E097E" w:rsidRDefault="006E097E" w:rsidP="006E097E">
      <w:r w:rsidRPr="006E097E">
        <w:pict w14:anchorId="3BCD16F1">
          <v:rect id="_x0000_i1196" style="width:0;height:1.5pt" o:hralign="center" o:hrstd="t" o:hr="t" fillcolor="#a0a0a0" stroked="f"/>
        </w:pict>
      </w:r>
    </w:p>
    <w:p w14:paraId="0DD101AB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Examples of Alternate Energy Sources:</w:t>
      </w:r>
    </w:p>
    <w:p w14:paraId="2639B8C4" w14:textId="77777777" w:rsidR="006E097E" w:rsidRPr="006E097E" w:rsidRDefault="006E097E" w:rsidP="006E097E">
      <w:pPr>
        <w:numPr>
          <w:ilvl w:val="0"/>
          <w:numId w:val="8"/>
        </w:numPr>
      </w:pPr>
      <w:r w:rsidRPr="006E097E">
        <w:rPr>
          <w:b/>
          <w:bCs/>
        </w:rPr>
        <w:t>Solar Energy</w:t>
      </w:r>
    </w:p>
    <w:p w14:paraId="0F720129" w14:textId="77777777" w:rsidR="006E097E" w:rsidRPr="006E097E" w:rsidRDefault="006E097E" w:rsidP="006E097E">
      <w:pPr>
        <w:numPr>
          <w:ilvl w:val="0"/>
          <w:numId w:val="8"/>
        </w:numPr>
      </w:pPr>
      <w:r w:rsidRPr="006E097E">
        <w:rPr>
          <w:b/>
          <w:bCs/>
        </w:rPr>
        <w:lastRenderedPageBreak/>
        <w:t>Wind Energy</w:t>
      </w:r>
    </w:p>
    <w:p w14:paraId="23A34016" w14:textId="77777777" w:rsidR="006E097E" w:rsidRPr="006E097E" w:rsidRDefault="006E097E" w:rsidP="006E097E">
      <w:pPr>
        <w:numPr>
          <w:ilvl w:val="0"/>
          <w:numId w:val="8"/>
        </w:numPr>
      </w:pPr>
      <w:r w:rsidRPr="006E097E">
        <w:rPr>
          <w:b/>
          <w:bCs/>
        </w:rPr>
        <w:t>Biomass Energy</w:t>
      </w:r>
    </w:p>
    <w:p w14:paraId="48DE5CB1" w14:textId="77777777" w:rsidR="006E097E" w:rsidRPr="006E097E" w:rsidRDefault="006E097E" w:rsidP="006E097E">
      <w:pPr>
        <w:numPr>
          <w:ilvl w:val="0"/>
          <w:numId w:val="8"/>
        </w:numPr>
      </w:pPr>
      <w:r w:rsidRPr="006E097E">
        <w:rPr>
          <w:b/>
          <w:bCs/>
        </w:rPr>
        <w:t>Tidal and Wave Energy</w:t>
      </w:r>
    </w:p>
    <w:p w14:paraId="1596BDD5" w14:textId="77777777" w:rsidR="006E097E" w:rsidRPr="006E097E" w:rsidRDefault="006E097E" w:rsidP="006E097E">
      <w:pPr>
        <w:numPr>
          <w:ilvl w:val="0"/>
          <w:numId w:val="8"/>
        </w:numPr>
      </w:pPr>
      <w:r w:rsidRPr="006E097E">
        <w:rPr>
          <w:b/>
          <w:bCs/>
        </w:rPr>
        <w:t>Geothermal Energy</w:t>
      </w:r>
    </w:p>
    <w:p w14:paraId="52FD4B73" w14:textId="77777777" w:rsidR="006E097E" w:rsidRPr="006E097E" w:rsidRDefault="006E097E" w:rsidP="006E097E">
      <w:r w:rsidRPr="006E097E">
        <w:t xml:space="preserve">These are crucial for the </w:t>
      </w:r>
      <w:r w:rsidRPr="006E097E">
        <w:rPr>
          <w:b/>
          <w:bCs/>
        </w:rPr>
        <w:t>21st century</w:t>
      </w:r>
      <w:r w:rsidRPr="006E097E">
        <w:t>, where sustainable development and environmental balance are global goals.</w:t>
      </w:r>
    </w:p>
    <w:p w14:paraId="5A446806" w14:textId="77777777" w:rsidR="006E097E" w:rsidRPr="006E097E" w:rsidRDefault="006E097E" w:rsidP="006E097E">
      <w:r w:rsidRPr="006E097E">
        <w:pict w14:anchorId="45F5F624">
          <v:rect id="_x0000_i1197" style="width:0;height:1.5pt" o:hralign="center" o:hrstd="t" o:hr="t" fillcolor="#a0a0a0" stroked="f"/>
        </w:pict>
      </w:r>
    </w:p>
    <w:p w14:paraId="0D578194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🔶</w:t>
      </w:r>
      <w:r w:rsidRPr="006E097E">
        <w:rPr>
          <w:b/>
          <w:bCs/>
        </w:rPr>
        <w:t xml:space="preserve"> 4. Hydrogen Energy</w:t>
      </w:r>
    </w:p>
    <w:p w14:paraId="7112C49C" w14:textId="77777777" w:rsidR="006E097E" w:rsidRPr="006E097E" w:rsidRDefault="006E097E" w:rsidP="006E097E">
      <w:r w:rsidRPr="006E097E">
        <w:rPr>
          <w:b/>
          <w:bCs/>
        </w:rPr>
        <w:t>Concept Overview:</w:t>
      </w:r>
      <w:r w:rsidRPr="006E097E">
        <w:br/>
        <w:t xml:space="preserve">Hydrogen energy involves generating </w:t>
      </w:r>
      <w:r w:rsidRPr="006E097E">
        <w:rPr>
          <w:b/>
          <w:bCs/>
        </w:rPr>
        <w:t>electricity by combining hydrogen and oxygen atoms</w:t>
      </w:r>
      <w:r w:rsidRPr="006E097E">
        <w:t xml:space="preserve"> in a </w:t>
      </w:r>
      <w:r w:rsidRPr="006E097E">
        <w:rPr>
          <w:b/>
          <w:bCs/>
        </w:rPr>
        <w:t>fuel cell</w:t>
      </w:r>
      <w:r w:rsidRPr="006E097E">
        <w:t>.</w:t>
      </w:r>
    </w:p>
    <w:p w14:paraId="780D7733" w14:textId="77777777" w:rsidR="006E097E" w:rsidRPr="006E097E" w:rsidRDefault="006E097E" w:rsidP="006E097E">
      <w:r w:rsidRPr="006E097E">
        <w:t>The reaction produces:</w:t>
      </w:r>
    </w:p>
    <w:p w14:paraId="37A2DA56" w14:textId="77777777" w:rsidR="006E097E" w:rsidRPr="006E097E" w:rsidRDefault="006E097E" w:rsidP="006E097E">
      <w:pPr>
        <w:numPr>
          <w:ilvl w:val="0"/>
          <w:numId w:val="9"/>
        </w:numPr>
      </w:pPr>
      <w:r w:rsidRPr="006E097E">
        <w:rPr>
          <w:b/>
          <w:bCs/>
        </w:rPr>
        <w:t>Electricity</w:t>
      </w:r>
    </w:p>
    <w:p w14:paraId="7D9EE3FD" w14:textId="77777777" w:rsidR="006E097E" w:rsidRPr="006E097E" w:rsidRDefault="006E097E" w:rsidP="006E097E">
      <w:pPr>
        <w:numPr>
          <w:ilvl w:val="0"/>
          <w:numId w:val="9"/>
        </w:numPr>
      </w:pPr>
      <w:r w:rsidRPr="006E097E">
        <w:rPr>
          <w:b/>
          <w:bCs/>
        </w:rPr>
        <w:t>Water</w:t>
      </w:r>
    </w:p>
    <w:p w14:paraId="539D5D71" w14:textId="77777777" w:rsidR="006E097E" w:rsidRPr="006E097E" w:rsidRDefault="006E097E" w:rsidP="006E097E">
      <w:pPr>
        <w:numPr>
          <w:ilvl w:val="0"/>
          <w:numId w:val="9"/>
        </w:numPr>
      </w:pPr>
      <w:r w:rsidRPr="006E097E">
        <w:rPr>
          <w:b/>
          <w:bCs/>
        </w:rPr>
        <w:t>Small amounts of heat</w:t>
      </w:r>
    </w:p>
    <w:p w14:paraId="57168DB1" w14:textId="77777777" w:rsidR="006E097E" w:rsidRPr="006E097E" w:rsidRDefault="006E097E" w:rsidP="006E097E">
      <w:r w:rsidRPr="006E097E">
        <w:pict w14:anchorId="07F08DB6">
          <v:rect id="_x0000_i1198" style="width:0;height:1.5pt" o:hralign="center" o:hrstd="t" o:hr="t" fillcolor="#a0a0a0" stroked="f"/>
        </w:pict>
      </w:r>
    </w:p>
    <w:p w14:paraId="1746B0BF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How Hydrogen Works:</w:t>
      </w:r>
    </w:p>
    <w:p w14:paraId="0DF74304" w14:textId="77777777" w:rsidR="006E097E" w:rsidRPr="006E097E" w:rsidRDefault="006E097E" w:rsidP="006E097E">
      <w:pPr>
        <w:numPr>
          <w:ilvl w:val="0"/>
          <w:numId w:val="10"/>
        </w:numPr>
      </w:pPr>
      <w:r w:rsidRPr="006E097E">
        <w:t xml:space="preserve">Hydrogen is an </w:t>
      </w:r>
      <w:r w:rsidRPr="006E097E">
        <w:rPr>
          <w:b/>
          <w:bCs/>
        </w:rPr>
        <w:t>energy carrier</w:t>
      </w:r>
      <w:r w:rsidRPr="006E097E">
        <w:t xml:space="preserve"> — it stores, moves, and delivers energy produced from other sources.</w:t>
      </w:r>
    </w:p>
    <w:p w14:paraId="61D2A9B2" w14:textId="77777777" w:rsidR="006E097E" w:rsidRPr="006E097E" w:rsidRDefault="006E097E" w:rsidP="006E097E">
      <w:pPr>
        <w:numPr>
          <w:ilvl w:val="0"/>
          <w:numId w:val="10"/>
        </w:numPr>
      </w:pPr>
      <w:r w:rsidRPr="006E097E">
        <w:t xml:space="preserve">It is a </w:t>
      </w:r>
      <w:r w:rsidRPr="006E097E">
        <w:rPr>
          <w:b/>
          <w:bCs/>
        </w:rPr>
        <w:t>clean fuel</w:t>
      </w:r>
      <w:r w:rsidRPr="006E097E">
        <w:t xml:space="preserve">, producing only </w:t>
      </w:r>
      <w:r w:rsidRPr="006E097E">
        <w:rPr>
          <w:b/>
          <w:bCs/>
        </w:rPr>
        <w:t>water vapor</w:t>
      </w:r>
      <w:r w:rsidRPr="006E097E">
        <w:t xml:space="preserve"> when consumed in a fuel cell.</w:t>
      </w:r>
    </w:p>
    <w:p w14:paraId="69C5092C" w14:textId="77777777" w:rsidR="006E097E" w:rsidRPr="006E097E" w:rsidRDefault="006E097E" w:rsidP="006E097E">
      <w:pPr>
        <w:numPr>
          <w:ilvl w:val="0"/>
          <w:numId w:val="10"/>
        </w:numPr>
      </w:pPr>
      <w:r w:rsidRPr="006E097E">
        <w:t xml:space="preserve">Hydrogen can be produced from various </w:t>
      </w:r>
      <w:r w:rsidRPr="006E097E">
        <w:rPr>
          <w:b/>
          <w:bCs/>
        </w:rPr>
        <w:t>domestic sources</w:t>
      </w:r>
      <w:r w:rsidRPr="006E097E">
        <w:t>, including:</w:t>
      </w:r>
    </w:p>
    <w:p w14:paraId="46FDD252" w14:textId="77777777" w:rsidR="006E097E" w:rsidRPr="006E097E" w:rsidRDefault="006E097E" w:rsidP="006E097E">
      <w:pPr>
        <w:numPr>
          <w:ilvl w:val="1"/>
          <w:numId w:val="10"/>
        </w:numPr>
      </w:pPr>
      <w:r w:rsidRPr="006E097E">
        <w:t>Natural gas</w:t>
      </w:r>
    </w:p>
    <w:p w14:paraId="127A7EDD" w14:textId="77777777" w:rsidR="006E097E" w:rsidRPr="006E097E" w:rsidRDefault="006E097E" w:rsidP="006E097E">
      <w:pPr>
        <w:numPr>
          <w:ilvl w:val="1"/>
          <w:numId w:val="10"/>
        </w:numPr>
      </w:pPr>
      <w:r w:rsidRPr="006E097E">
        <w:t>Nuclear power</w:t>
      </w:r>
    </w:p>
    <w:p w14:paraId="0061AD6B" w14:textId="77777777" w:rsidR="006E097E" w:rsidRPr="006E097E" w:rsidRDefault="006E097E" w:rsidP="006E097E">
      <w:pPr>
        <w:numPr>
          <w:ilvl w:val="1"/>
          <w:numId w:val="10"/>
        </w:numPr>
      </w:pPr>
      <w:r w:rsidRPr="006E097E">
        <w:t>Biomass</w:t>
      </w:r>
    </w:p>
    <w:p w14:paraId="3E46A023" w14:textId="77777777" w:rsidR="006E097E" w:rsidRPr="006E097E" w:rsidRDefault="006E097E" w:rsidP="006E097E">
      <w:pPr>
        <w:numPr>
          <w:ilvl w:val="1"/>
          <w:numId w:val="10"/>
        </w:numPr>
      </w:pPr>
      <w:r w:rsidRPr="006E097E">
        <w:t>Renewable energy (solar or wind)</w:t>
      </w:r>
    </w:p>
    <w:p w14:paraId="367A3662" w14:textId="77777777" w:rsidR="006E097E" w:rsidRPr="006E097E" w:rsidRDefault="006E097E" w:rsidP="006E097E">
      <w:r w:rsidRPr="006E097E">
        <w:pict w14:anchorId="32792F4C">
          <v:rect id="_x0000_i1199" style="width:0;height:1.5pt" o:hralign="center" o:hrstd="t" o:hr="t" fillcolor="#a0a0a0" stroked="f"/>
        </w:pict>
      </w:r>
    </w:p>
    <w:p w14:paraId="09852366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Applications of Hydrogen Energy:</w:t>
      </w:r>
    </w:p>
    <w:p w14:paraId="53ABB2B5" w14:textId="77777777" w:rsidR="006E097E" w:rsidRPr="006E097E" w:rsidRDefault="006E097E" w:rsidP="006E097E">
      <w:pPr>
        <w:numPr>
          <w:ilvl w:val="0"/>
          <w:numId w:val="11"/>
        </w:numPr>
      </w:pPr>
      <w:r w:rsidRPr="006E097E">
        <w:rPr>
          <w:b/>
          <w:bCs/>
        </w:rPr>
        <w:t>Transportation:</w:t>
      </w:r>
      <w:r w:rsidRPr="006E097E">
        <w:t xml:space="preserve"> Hydrogen fuel cell vehicles (cars, buses, trains)</w:t>
      </w:r>
    </w:p>
    <w:p w14:paraId="7CF39B7F" w14:textId="77777777" w:rsidR="006E097E" w:rsidRPr="006E097E" w:rsidRDefault="006E097E" w:rsidP="006E097E">
      <w:pPr>
        <w:numPr>
          <w:ilvl w:val="0"/>
          <w:numId w:val="11"/>
        </w:numPr>
      </w:pPr>
      <w:r w:rsidRPr="006E097E">
        <w:rPr>
          <w:b/>
          <w:bCs/>
        </w:rPr>
        <w:t>Electricity generation:</w:t>
      </w:r>
      <w:r w:rsidRPr="006E097E">
        <w:t xml:space="preserve"> Power plants and portable generators</w:t>
      </w:r>
    </w:p>
    <w:p w14:paraId="28A15DDC" w14:textId="77777777" w:rsidR="006E097E" w:rsidRPr="006E097E" w:rsidRDefault="006E097E" w:rsidP="006E097E">
      <w:pPr>
        <w:numPr>
          <w:ilvl w:val="0"/>
          <w:numId w:val="11"/>
        </w:numPr>
      </w:pPr>
      <w:r w:rsidRPr="006E097E">
        <w:rPr>
          <w:b/>
          <w:bCs/>
        </w:rPr>
        <w:t>Residential use:</w:t>
      </w:r>
      <w:r w:rsidRPr="006E097E">
        <w:t xml:space="preserve"> Fuel cells for home electricity and heating</w:t>
      </w:r>
    </w:p>
    <w:p w14:paraId="519A8B2D" w14:textId="77777777" w:rsidR="006E097E" w:rsidRPr="006E097E" w:rsidRDefault="006E097E" w:rsidP="006E097E">
      <w:pPr>
        <w:numPr>
          <w:ilvl w:val="0"/>
          <w:numId w:val="11"/>
        </w:numPr>
      </w:pPr>
      <w:r w:rsidRPr="006E097E">
        <w:rPr>
          <w:b/>
          <w:bCs/>
        </w:rPr>
        <w:t>Industrial use:</w:t>
      </w:r>
      <w:r w:rsidRPr="006E097E">
        <w:t xml:space="preserve"> Metal refining, fertilizers, chemical industries</w:t>
      </w:r>
    </w:p>
    <w:p w14:paraId="30DA176A" w14:textId="77777777" w:rsidR="006E097E" w:rsidRPr="006E097E" w:rsidRDefault="006E097E" w:rsidP="006E097E">
      <w:r w:rsidRPr="006E097E">
        <w:pict w14:anchorId="6E184894">
          <v:rect id="_x0000_i1200" style="width:0;height:1.5pt" o:hralign="center" o:hrstd="t" o:hr="t" fillcolor="#a0a0a0" stroked="f"/>
        </w:pict>
      </w:r>
    </w:p>
    <w:p w14:paraId="39C0FDB9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lastRenderedPageBreak/>
        <w:t>✅</w:t>
      </w:r>
      <w:r w:rsidRPr="006E097E">
        <w:rPr>
          <w:b/>
          <w:bCs/>
        </w:rPr>
        <w:t xml:space="preserve"> Advantages of Hydrogen Energy:</w:t>
      </w:r>
    </w:p>
    <w:p w14:paraId="3BD26F3C" w14:textId="77777777" w:rsidR="006E097E" w:rsidRPr="006E097E" w:rsidRDefault="006E097E" w:rsidP="006E097E">
      <w:pPr>
        <w:numPr>
          <w:ilvl w:val="0"/>
          <w:numId w:val="12"/>
        </w:numPr>
      </w:pPr>
      <w:r w:rsidRPr="006E097E">
        <w:rPr>
          <w:b/>
          <w:bCs/>
        </w:rPr>
        <w:t>Renewable Energy Source:</w:t>
      </w:r>
    </w:p>
    <w:p w14:paraId="13022026" w14:textId="77777777" w:rsidR="006E097E" w:rsidRPr="006E097E" w:rsidRDefault="006E097E" w:rsidP="006E097E">
      <w:pPr>
        <w:numPr>
          <w:ilvl w:val="1"/>
          <w:numId w:val="12"/>
        </w:numPr>
      </w:pPr>
      <w:r w:rsidRPr="006E097E">
        <w:t>Hydrogen is available abundantly in nature.</w:t>
      </w:r>
    </w:p>
    <w:p w14:paraId="539812FE" w14:textId="77777777" w:rsidR="006E097E" w:rsidRPr="006E097E" w:rsidRDefault="006E097E" w:rsidP="006E097E">
      <w:pPr>
        <w:numPr>
          <w:ilvl w:val="1"/>
          <w:numId w:val="12"/>
        </w:numPr>
      </w:pPr>
      <w:r w:rsidRPr="006E097E">
        <w:t>It can be continuously produced from water through electrolysis.</w:t>
      </w:r>
    </w:p>
    <w:p w14:paraId="0C1D752A" w14:textId="77777777" w:rsidR="006E097E" w:rsidRPr="006E097E" w:rsidRDefault="006E097E" w:rsidP="006E097E">
      <w:pPr>
        <w:numPr>
          <w:ilvl w:val="0"/>
          <w:numId w:val="12"/>
        </w:numPr>
      </w:pPr>
      <w:r w:rsidRPr="006E097E">
        <w:rPr>
          <w:b/>
          <w:bCs/>
        </w:rPr>
        <w:t>Clean and Non-Polluting:</w:t>
      </w:r>
    </w:p>
    <w:p w14:paraId="61248C65" w14:textId="77777777" w:rsidR="006E097E" w:rsidRPr="006E097E" w:rsidRDefault="006E097E" w:rsidP="006E097E">
      <w:pPr>
        <w:numPr>
          <w:ilvl w:val="1"/>
          <w:numId w:val="12"/>
        </w:numPr>
      </w:pPr>
      <w:r w:rsidRPr="006E097E">
        <w:t xml:space="preserve">When hydrogen burns, it produces only </w:t>
      </w:r>
      <w:r w:rsidRPr="006E097E">
        <w:rPr>
          <w:b/>
          <w:bCs/>
        </w:rPr>
        <w:t>water vapor</w:t>
      </w:r>
      <w:r w:rsidRPr="006E097E">
        <w:t>, no CO₂ or toxic gases.</w:t>
      </w:r>
    </w:p>
    <w:p w14:paraId="522AEB1D" w14:textId="77777777" w:rsidR="006E097E" w:rsidRPr="006E097E" w:rsidRDefault="006E097E" w:rsidP="006E097E">
      <w:pPr>
        <w:numPr>
          <w:ilvl w:val="1"/>
          <w:numId w:val="12"/>
        </w:numPr>
      </w:pPr>
      <w:r w:rsidRPr="006E097E">
        <w:t>Even used as drinking water for astronauts.</w:t>
      </w:r>
    </w:p>
    <w:p w14:paraId="538A8B01" w14:textId="77777777" w:rsidR="006E097E" w:rsidRPr="006E097E" w:rsidRDefault="006E097E" w:rsidP="006E097E">
      <w:pPr>
        <w:numPr>
          <w:ilvl w:val="0"/>
          <w:numId w:val="12"/>
        </w:numPr>
      </w:pPr>
      <w:r w:rsidRPr="006E097E">
        <w:rPr>
          <w:b/>
          <w:bCs/>
        </w:rPr>
        <w:t>Non-Toxic and Safe for Humans:</w:t>
      </w:r>
    </w:p>
    <w:p w14:paraId="05038C8B" w14:textId="77777777" w:rsidR="006E097E" w:rsidRPr="006E097E" w:rsidRDefault="006E097E" w:rsidP="006E097E">
      <w:pPr>
        <w:numPr>
          <w:ilvl w:val="1"/>
          <w:numId w:val="12"/>
        </w:numPr>
      </w:pPr>
      <w:r w:rsidRPr="006E097E">
        <w:t>Unlike nuclear fuel or natural gas, it poses no health hazards when handled properly.</w:t>
      </w:r>
    </w:p>
    <w:p w14:paraId="7433688A" w14:textId="77777777" w:rsidR="006E097E" w:rsidRPr="006E097E" w:rsidRDefault="006E097E" w:rsidP="006E097E">
      <w:pPr>
        <w:numPr>
          <w:ilvl w:val="0"/>
          <w:numId w:val="12"/>
        </w:numPr>
      </w:pPr>
      <w:r w:rsidRPr="006E097E">
        <w:rPr>
          <w:b/>
          <w:bCs/>
        </w:rPr>
        <w:t>Highly Efficient:</w:t>
      </w:r>
    </w:p>
    <w:p w14:paraId="733E713D" w14:textId="77777777" w:rsidR="006E097E" w:rsidRPr="006E097E" w:rsidRDefault="006E097E" w:rsidP="006E097E">
      <w:pPr>
        <w:numPr>
          <w:ilvl w:val="1"/>
          <w:numId w:val="12"/>
        </w:numPr>
      </w:pPr>
      <w:r w:rsidRPr="006E097E">
        <w:t xml:space="preserve">Hydrogen has a </w:t>
      </w:r>
      <w:r w:rsidRPr="006E097E">
        <w:rPr>
          <w:b/>
          <w:bCs/>
        </w:rPr>
        <w:t>very high energy density</w:t>
      </w:r>
      <w:r w:rsidRPr="006E097E">
        <w:t xml:space="preserve"> — about </w:t>
      </w:r>
      <w:r w:rsidRPr="006E097E">
        <w:rPr>
          <w:b/>
          <w:bCs/>
        </w:rPr>
        <w:t>three times that of fossil fuels</w:t>
      </w:r>
      <w:r w:rsidRPr="006E097E">
        <w:t>.</w:t>
      </w:r>
    </w:p>
    <w:p w14:paraId="3D8B1BC9" w14:textId="77777777" w:rsidR="006E097E" w:rsidRPr="006E097E" w:rsidRDefault="006E097E" w:rsidP="006E097E">
      <w:pPr>
        <w:numPr>
          <w:ilvl w:val="1"/>
          <w:numId w:val="12"/>
        </w:numPr>
      </w:pPr>
      <w:r w:rsidRPr="006E097E">
        <w:t xml:space="preserve">A small quantity can produce large power, making it ideal for </w:t>
      </w:r>
      <w:r w:rsidRPr="006E097E">
        <w:rPr>
          <w:b/>
          <w:bCs/>
        </w:rPr>
        <w:t>spacecraft, aircraft, and vehicles</w:t>
      </w:r>
      <w:r w:rsidRPr="006E097E">
        <w:t>.</w:t>
      </w:r>
    </w:p>
    <w:p w14:paraId="1CB5B3C8" w14:textId="77777777" w:rsidR="006E097E" w:rsidRPr="006E097E" w:rsidRDefault="006E097E" w:rsidP="006E097E">
      <w:r w:rsidRPr="006E097E">
        <w:pict w14:anchorId="34A54B08">
          <v:rect id="_x0000_i1201" style="width:0;height:1.5pt" o:hralign="center" o:hrstd="t" o:hr="t" fillcolor="#a0a0a0" stroked="f"/>
        </w:pict>
      </w:r>
    </w:p>
    <w:p w14:paraId="01BEB742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⚠️</w:t>
      </w:r>
      <w:r w:rsidRPr="006E097E">
        <w:rPr>
          <w:b/>
          <w:bCs/>
        </w:rPr>
        <w:t xml:space="preserve"> Disadvantages of Hydrogen Energy:</w:t>
      </w:r>
    </w:p>
    <w:p w14:paraId="0C8909EA" w14:textId="77777777" w:rsidR="006E097E" w:rsidRPr="006E097E" w:rsidRDefault="006E097E" w:rsidP="006E097E">
      <w:pPr>
        <w:numPr>
          <w:ilvl w:val="0"/>
          <w:numId w:val="13"/>
        </w:numPr>
      </w:pPr>
      <w:r w:rsidRPr="006E097E">
        <w:rPr>
          <w:b/>
          <w:bCs/>
        </w:rPr>
        <w:t>Volatile and Flammable:</w:t>
      </w:r>
    </w:p>
    <w:p w14:paraId="004E0C90" w14:textId="77777777" w:rsidR="006E097E" w:rsidRPr="006E097E" w:rsidRDefault="006E097E" w:rsidP="006E097E">
      <w:pPr>
        <w:numPr>
          <w:ilvl w:val="1"/>
          <w:numId w:val="13"/>
        </w:numPr>
      </w:pPr>
      <w:r w:rsidRPr="006E097E">
        <w:t>Hydrogen is highly explosive and must be handled carefully.</w:t>
      </w:r>
    </w:p>
    <w:p w14:paraId="4D449D69" w14:textId="77777777" w:rsidR="006E097E" w:rsidRPr="006E097E" w:rsidRDefault="006E097E" w:rsidP="006E097E">
      <w:pPr>
        <w:numPr>
          <w:ilvl w:val="0"/>
          <w:numId w:val="13"/>
        </w:numPr>
      </w:pPr>
      <w:r w:rsidRPr="006E097E">
        <w:rPr>
          <w:b/>
          <w:bCs/>
        </w:rPr>
        <w:t>High Production Cost:</w:t>
      </w:r>
    </w:p>
    <w:p w14:paraId="5C579D10" w14:textId="77777777" w:rsidR="006E097E" w:rsidRPr="006E097E" w:rsidRDefault="006E097E" w:rsidP="006E097E">
      <w:pPr>
        <w:numPr>
          <w:ilvl w:val="1"/>
          <w:numId w:val="13"/>
        </w:numPr>
      </w:pPr>
      <w:r w:rsidRPr="006E097E">
        <w:t xml:space="preserve">Electrolysis and steam-methane reforming are </w:t>
      </w:r>
      <w:r w:rsidRPr="006E097E">
        <w:rPr>
          <w:b/>
          <w:bCs/>
        </w:rPr>
        <w:t>expensive processes</w:t>
      </w:r>
      <w:r w:rsidRPr="006E097E">
        <w:t>.</w:t>
      </w:r>
    </w:p>
    <w:p w14:paraId="283160EE" w14:textId="77777777" w:rsidR="006E097E" w:rsidRPr="006E097E" w:rsidRDefault="006E097E" w:rsidP="006E097E">
      <w:pPr>
        <w:numPr>
          <w:ilvl w:val="1"/>
          <w:numId w:val="13"/>
        </w:numPr>
      </w:pPr>
      <w:r w:rsidRPr="006E097E">
        <w:t>Research is ongoing to find cost-effective production methods.</w:t>
      </w:r>
    </w:p>
    <w:p w14:paraId="09605671" w14:textId="77777777" w:rsidR="006E097E" w:rsidRPr="006E097E" w:rsidRDefault="006E097E" w:rsidP="006E097E">
      <w:pPr>
        <w:numPr>
          <w:ilvl w:val="0"/>
          <w:numId w:val="13"/>
        </w:numPr>
      </w:pPr>
      <w:r w:rsidRPr="006E097E">
        <w:rPr>
          <w:b/>
          <w:bCs/>
        </w:rPr>
        <w:t>Storage and Transport Issues:</w:t>
      </w:r>
    </w:p>
    <w:p w14:paraId="4FE0E792" w14:textId="77777777" w:rsidR="006E097E" w:rsidRPr="006E097E" w:rsidRDefault="006E097E" w:rsidP="006E097E">
      <w:pPr>
        <w:numPr>
          <w:ilvl w:val="1"/>
          <w:numId w:val="13"/>
        </w:numPr>
      </w:pPr>
      <w:r w:rsidRPr="006E097E">
        <w:t xml:space="preserve">Hydrogen is </w:t>
      </w:r>
      <w:r w:rsidRPr="006E097E">
        <w:rPr>
          <w:b/>
          <w:bCs/>
        </w:rPr>
        <w:t>very light</w:t>
      </w:r>
      <w:r w:rsidRPr="006E097E">
        <w:t xml:space="preserve">, so storing it requires </w:t>
      </w:r>
      <w:r w:rsidRPr="006E097E">
        <w:rPr>
          <w:b/>
          <w:bCs/>
        </w:rPr>
        <w:t>high-pressure tanks or cryogenic systems</w:t>
      </w:r>
      <w:r w:rsidRPr="006E097E">
        <w:t>.</w:t>
      </w:r>
    </w:p>
    <w:p w14:paraId="0220A090" w14:textId="77777777" w:rsidR="006E097E" w:rsidRPr="006E097E" w:rsidRDefault="006E097E" w:rsidP="006E097E">
      <w:pPr>
        <w:numPr>
          <w:ilvl w:val="1"/>
          <w:numId w:val="13"/>
        </w:numPr>
      </w:pPr>
      <w:r w:rsidRPr="006E097E">
        <w:t>Transportation in large quantities is challenging.</w:t>
      </w:r>
    </w:p>
    <w:p w14:paraId="38BC6398" w14:textId="77777777" w:rsidR="006E097E" w:rsidRPr="006E097E" w:rsidRDefault="006E097E" w:rsidP="006E097E">
      <w:pPr>
        <w:numPr>
          <w:ilvl w:val="0"/>
          <w:numId w:val="13"/>
        </w:numPr>
      </w:pPr>
      <w:r w:rsidRPr="006E097E">
        <w:rPr>
          <w:b/>
          <w:bCs/>
        </w:rPr>
        <w:t>Safety Concerns:</w:t>
      </w:r>
    </w:p>
    <w:p w14:paraId="2E45894D" w14:textId="77777777" w:rsidR="006E097E" w:rsidRPr="006E097E" w:rsidRDefault="006E097E" w:rsidP="006E097E">
      <w:pPr>
        <w:numPr>
          <w:ilvl w:val="1"/>
          <w:numId w:val="13"/>
        </w:numPr>
      </w:pPr>
      <w:r w:rsidRPr="006E097E">
        <w:t xml:space="preserve">Hydrogen is </w:t>
      </w:r>
      <w:proofErr w:type="spellStart"/>
      <w:r w:rsidRPr="006E097E">
        <w:rPr>
          <w:b/>
          <w:bCs/>
        </w:rPr>
        <w:t>odorless</w:t>
      </w:r>
      <w:proofErr w:type="spellEnd"/>
      <w:r w:rsidRPr="006E097E">
        <w:rPr>
          <w:b/>
          <w:bCs/>
        </w:rPr>
        <w:t xml:space="preserve"> and invisible</w:t>
      </w:r>
      <w:r w:rsidRPr="006E097E">
        <w:t>, making leaks hard to detect.</w:t>
      </w:r>
    </w:p>
    <w:p w14:paraId="3CB1199A" w14:textId="77777777" w:rsidR="006E097E" w:rsidRPr="006E097E" w:rsidRDefault="006E097E" w:rsidP="006E097E">
      <w:pPr>
        <w:numPr>
          <w:ilvl w:val="1"/>
          <w:numId w:val="13"/>
        </w:numPr>
      </w:pPr>
      <w:r w:rsidRPr="006E097E">
        <w:t xml:space="preserve">Specialized </w:t>
      </w:r>
      <w:r w:rsidRPr="006E097E">
        <w:rPr>
          <w:b/>
          <w:bCs/>
        </w:rPr>
        <w:t>sensors</w:t>
      </w:r>
      <w:r w:rsidRPr="006E097E">
        <w:t xml:space="preserve"> are needed for safe handling.</w:t>
      </w:r>
    </w:p>
    <w:p w14:paraId="712FFF7C" w14:textId="77777777" w:rsidR="006E097E" w:rsidRPr="006E097E" w:rsidRDefault="006E097E" w:rsidP="006E097E">
      <w:r w:rsidRPr="006E097E">
        <w:pict w14:anchorId="443C2FB9">
          <v:rect id="_x0000_i1202" style="width:0;height:1.5pt" o:hralign="center" o:hrstd="t" o:hr="t" fillcolor="#a0a0a0" stroked="f"/>
        </w:pict>
      </w:r>
    </w:p>
    <w:p w14:paraId="59693061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🔶</w:t>
      </w:r>
      <w:r w:rsidRPr="006E097E">
        <w:rPr>
          <w:b/>
          <w:bCs/>
        </w:rPr>
        <w:t xml:space="preserve"> 5. Solar Energy</w:t>
      </w:r>
    </w:p>
    <w:p w14:paraId="3371EEA7" w14:textId="77777777" w:rsidR="006E097E" w:rsidRPr="006E097E" w:rsidRDefault="006E097E" w:rsidP="006E097E">
      <w:r w:rsidRPr="006E097E">
        <w:rPr>
          <w:b/>
          <w:bCs/>
        </w:rPr>
        <w:lastRenderedPageBreak/>
        <w:t>Concept Overview:</w:t>
      </w:r>
      <w:r w:rsidRPr="006E097E">
        <w:br/>
        <w:t xml:space="preserve">Solar energy is derived from </w:t>
      </w:r>
      <w:r w:rsidRPr="006E097E">
        <w:rPr>
          <w:b/>
          <w:bCs/>
        </w:rPr>
        <w:t>solar radiation reaching Earth’s surface</w:t>
      </w:r>
      <w:r w:rsidRPr="006E097E">
        <w:t xml:space="preserve">, known as </w:t>
      </w:r>
      <w:r w:rsidRPr="006E097E">
        <w:rPr>
          <w:b/>
          <w:bCs/>
        </w:rPr>
        <w:t>insolation</w:t>
      </w:r>
      <w:r w:rsidRPr="006E097E">
        <w:t>.</w:t>
      </w:r>
      <w:r w:rsidRPr="006E097E">
        <w:br/>
        <w:t xml:space="preserve">It is a </w:t>
      </w:r>
      <w:r w:rsidRPr="006E097E">
        <w:rPr>
          <w:b/>
          <w:bCs/>
        </w:rPr>
        <w:t>pure, direct form of energy</w:t>
      </w:r>
      <w:r w:rsidRPr="006E097E">
        <w:t xml:space="preserve"> transmitted as </w:t>
      </w:r>
      <w:r w:rsidRPr="006E097E">
        <w:rPr>
          <w:b/>
          <w:bCs/>
        </w:rPr>
        <w:t>electromagnetic waves</w:t>
      </w:r>
      <w:r w:rsidRPr="006E097E">
        <w:t xml:space="preserve">, with </w:t>
      </w:r>
      <w:r w:rsidRPr="006E097E">
        <w:rPr>
          <w:b/>
          <w:bCs/>
        </w:rPr>
        <w:t>no mass</w:t>
      </w:r>
      <w:r w:rsidRPr="006E097E">
        <w:t>.</w:t>
      </w:r>
    </w:p>
    <w:p w14:paraId="34DD4859" w14:textId="77777777" w:rsidR="006E097E" w:rsidRPr="006E097E" w:rsidRDefault="006E097E" w:rsidP="006E097E">
      <w:r w:rsidRPr="006E097E">
        <w:pict w14:anchorId="53FFA06D">
          <v:rect id="_x0000_i1203" style="width:0;height:1.5pt" o:hralign="center" o:hrstd="t" o:hr="t" fillcolor="#a0a0a0" stroked="f"/>
        </w:pict>
      </w:r>
    </w:p>
    <w:p w14:paraId="282D4358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Working Principle:</w:t>
      </w:r>
    </w:p>
    <w:p w14:paraId="6B7D459B" w14:textId="77777777" w:rsidR="006E097E" w:rsidRPr="006E097E" w:rsidRDefault="006E097E" w:rsidP="006E097E">
      <w:pPr>
        <w:numPr>
          <w:ilvl w:val="0"/>
          <w:numId w:val="14"/>
        </w:numPr>
      </w:pPr>
      <w:r w:rsidRPr="006E097E">
        <w:t xml:space="preserve">Solar radiation is intercepted by a </w:t>
      </w:r>
      <w:r w:rsidRPr="006E097E">
        <w:rPr>
          <w:b/>
          <w:bCs/>
        </w:rPr>
        <w:t>collector system</w:t>
      </w:r>
      <w:r w:rsidRPr="006E097E">
        <w:t xml:space="preserve"> (like flat plate or parabolic collectors).</w:t>
      </w:r>
    </w:p>
    <w:p w14:paraId="3FE445D1" w14:textId="77777777" w:rsidR="006E097E" w:rsidRPr="006E097E" w:rsidRDefault="006E097E" w:rsidP="006E097E">
      <w:pPr>
        <w:numPr>
          <w:ilvl w:val="0"/>
          <w:numId w:val="14"/>
        </w:numPr>
      </w:pPr>
      <w:r w:rsidRPr="006E097E">
        <w:t>The collected heat energy is then transferred to air, water, or other fluids for heating and other uses.</w:t>
      </w:r>
    </w:p>
    <w:p w14:paraId="33573C2B" w14:textId="77777777" w:rsidR="006E097E" w:rsidRPr="006E097E" w:rsidRDefault="006E097E" w:rsidP="006E097E">
      <w:pPr>
        <w:numPr>
          <w:ilvl w:val="0"/>
          <w:numId w:val="14"/>
        </w:numPr>
      </w:pPr>
      <w:r w:rsidRPr="006E097E">
        <w:t>The amount of solar energy received depends on:</w:t>
      </w:r>
    </w:p>
    <w:p w14:paraId="34ABFDE9" w14:textId="77777777" w:rsidR="006E097E" w:rsidRPr="006E097E" w:rsidRDefault="006E097E" w:rsidP="006E097E">
      <w:pPr>
        <w:numPr>
          <w:ilvl w:val="1"/>
          <w:numId w:val="14"/>
        </w:numPr>
      </w:pPr>
      <w:r w:rsidRPr="006E097E">
        <w:rPr>
          <w:b/>
          <w:bCs/>
        </w:rPr>
        <w:t>Altitude</w:t>
      </w:r>
    </w:p>
    <w:p w14:paraId="4538A7A4" w14:textId="77777777" w:rsidR="006E097E" w:rsidRPr="006E097E" w:rsidRDefault="006E097E" w:rsidP="006E097E">
      <w:pPr>
        <w:numPr>
          <w:ilvl w:val="1"/>
          <w:numId w:val="14"/>
        </w:numPr>
      </w:pPr>
      <w:r w:rsidRPr="006E097E">
        <w:rPr>
          <w:b/>
          <w:bCs/>
        </w:rPr>
        <w:t>Geographical location</w:t>
      </w:r>
    </w:p>
    <w:p w14:paraId="298409CF" w14:textId="77777777" w:rsidR="006E097E" w:rsidRPr="006E097E" w:rsidRDefault="006E097E" w:rsidP="006E097E">
      <w:pPr>
        <w:numPr>
          <w:ilvl w:val="1"/>
          <w:numId w:val="14"/>
        </w:numPr>
      </w:pPr>
      <w:r w:rsidRPr="006E097E">
        <w:rPr>
          <w:b/>
          <w:bCs/>
        </w:rPr>
        <w:t>Weather and meteorological conditions</w:t>
      </w:r>
    </w:p>
    <w:p w14:paraId="49790BC3" w14:textId="77777777" w:rsidR="006E097E" w:rsidRPr="006E097E" w:rsidRDefault="006E097E" w:rsidP="006E097E">
      <w:r w:rsidRPr="006E097E">
        <w:pict w14:anchorId="10BA55BC">
          <v:rect id="_x0000_i1204" style="width:0;height:1.5pt" o:hralign="center" o:hrstd="t" o:hr="t" fillcolor="#a0a0a0" stroked="f"/>
        </w:pict>
      </w:r>
    </w:p>
    <w:p w14:paraId="43C50F35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Main Components of a Solar Energy System:</w:t>
      </w:r>
    </w:p>
    <w:p w14:paraId="79E53626" w14:textId="77777777" w:rsidR="006E097E" w:rsidRPr="006E097E" w:rsidRDefault="006E097E" w:rsidP="006E097E">
      <w:pPr>
        <w:numPr>
          <w:ilvl w:val="0"/>
          <w:numId w:val="15"/>
        </w:numPr>
      </w:pPr>
      <w:r w:rsidRPr="006E097E">
        <w:rPr>
          <w:b/>
          <w:bCs/>
        </w:rPr>
        <w:t>Collector:</w:t>
      </w:r>
      <w:r w:rsidRPr="006E097E">
        <w:t xml:space="preserve"> Absorbs sunlight.</w:t>
      </w:r>
    </w:p>
    <w:p w14:paraId="695B3E19" w14:textId="77777777" w:rsidR="006E097E" w:rsidRPr="006E097E" w:rsidRDefault="006E097E" w:rsidP="006E097E">
      <w:pPr>
        <w:numPr>
          <w:ilvl w:val="0"/>
          <w:numId w:val="15"/>
        </w:numPr>
      </w:pPr>
      <w:r w:rsidRPr="006E097E">
        <w:rPr>
          <w:b/>
          <w:bCs/>
        </w:rPr>
        <w:t>Circulation System:</w:t>
      </w:r>
      <w:r w:rsidRPr="006E097E">
        <w:t xml:space="preserve"> Transfers the heat.</w:t>
      </w:r>
    </w:p>
    <w:p w14:paraId="6C6A2D4E" w14:textId="77777777" w:rsidR="006E097E" w:rsidRPr="006E097E" w:rsidRDefault="006E097E" w:rsidP="006E097E">
      <w:pPr>
        <w:numPr>
          <w:ilvl w:val="0"/>
          <w:numId w:val="15"/>
        </w:numPr>
      </w:pPr>
      <w:r w:rsidRPr="006E097E">
        <w:rPr>
          <w:b/>
          <w:bCs/>
        </w:rPr>
        <w:t>Storage Unit:</w:t>
      </w:r>
      <w:r w:rsidRPr="006E097E">
        <w:t xml:space="preserve"> Stores energy for later use.</w:t>
      </w:r>
    </w:p>
    <w:p w14:paraId="4058FC93" w14:textId="77777777" w:rsidR="006E097E" w:rsidRPr="006E097E" w:rsidRDefault="006E097E" w:rsidP="006E097E">
      <w:pPr>
        <w:numPr>
          <w:ilvl w:val="0"/>
          <w:numId w:val="15"/>
        </w:numPr>
      </w:pPr>
      <w:r w:rsidRPr="006E097E">
        <w:rPr>
          <w:b/>
          <w:bCs/>
        </w:rPr>
        <w:t>Insulation:</w:t>
      </w:r>
      <w:r w:rsidRPr="006E097E">
        <w:t xml:space="preserve"> Minimizes heat loss.</w:t>
      </w:r>
    </w:p>
    <w:p w14:paraId="30DE7B54" w14:textId="77777777" w:rsidR="006E097E" w:rsidRPr="006E097E" w:rsidRDefault="006E097E" w:rsidP="006E097E">
      <w:r w:rsidRPr="006E097E">
        <w:t xml:space="preserve">For higher temperature and efficiency, </w:t>
      </w:r>
      <w:r w:rsidRPr="006E097E">
        <w:rPr>
          <w:b/>
          <w:bCs/>
        </w:rPr>
        <w:t>multiple or parabolic collectors</w:t>
      </w:r>
      <w:r w:rsidRPr="006E097E">
        <w:t xml:space="preserve"> are used.</w:t>
      </w:r>
    </w:p>
    <w:p w14:paraId="622E1CE1" w14:textId="77777777" w:rsidR="006E097E" w:rsidRPr="006E097E" w:rsidRDefault="006E097E" w:rsidP="006E097E">
      <w:r w:rsidRPr="006E097E">
        <w:pict w14:anchorId="5777C27F">
          <v:rect id="_x0000_i1205" style="width:0;height:1.5pt" o:hralign="center" o:hrstd="t" o:hr="t" fillcolor="#a0a0a0" stroked="f"/>
        </w:pict>
      </w:r>
    </w:p>
    <w:p w14:paraId="1E16DC00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Techniques of Solar Energy Harvesting:</w:t>
      </w:r>
    </w:p>
    <w:p w14:paraId="6E02B3EE" w14:textId="77777777" w:rsidR="006E097E" w:rsidRPr="006E097E" w:rsidRDefault="006E097E" w:rsidP="006E097E">
      <w:pPr>
        <w:numPr>
          <w:ilvl w:val="0"/>
          <w:numId w:val="16"/>
        </w:numPr>
      </w:pPr>
      <w:r w:rsidRPr="006E097E">
        <w:rPr>
          <w:b/>
          <w:bCs/>
        </w:rPr>
        <w:t>Solar Cells (Photovoltaic Cells / PV Cells):</w:t>
      </w:r>
    </w:p>
    <w:p w14:paraId="78BD99AF" w14:textId="77777777" w:rsidR="006E097E" w:rsidRPr="006E097E" w:rsidRDefault="006E097E" w:rsidP="006E097E">
      <w:pPr>
        <w:numPr>
          <w:ilvl w:val="1"/>
          <w:numId w:val="16"/>
        </w:numPr>
      </w:pPr>
      <w:r w:rsidRPr="006E097E">
        <w:t xml:space="preserve">Convert sunlight directly into </w:t>
      </w:r>
      <w:r w:rsidRPr="006E097E">
        <w:rPr>
          <w:b/>
          <w:bCs/>
        </w:rPr>
        <w:t>DC electricity</w:t>
      </w:r>
      <w:r w:rsidRPr="006E097E">
        <w:t xml:space="preserve"> using semiconductor materials.</w:t>
      </w:r>
    </w:p>
    <w:p w14:paraId="1CBDC1E4" w14:textId="77777777" w:rsidR="006E097E" w:rsidRPr="006E097E" w:rsidRDefault="006E097E" w:rsidP="006E097E">
      <w:pPr>
        <w:numPr>
          <w:ilvl w:val="1"/>
          <w:numId w:val="16"/>
        </w:numPr>
      </w:pPr>
      <w:r w:rsidRPr="006E097E">
        <w:t>Energy can be stored in batteries for future use.</w:t>
      </w:r>
    </w:p>
    <w:p w14:paraId="36C41049" w14:textId="77777777" w:rsidR="006E097E" w:rsidRPr="006E097E" w:rsidRDefault="006E097E" w:rsidP="006E097E">
      <w:r w:rsidRPr="006E097E">
        <w:rPr>
          <w:b/>
          <w:bCs/>
        </w:rPr>
        <w:t>Uses:</w:t>
      </w:r>
    </w:p>
    <w:p w14:paraId="1AB18CCD" w14:textId="77777777" w:rsidR="006E097E" w:rsidRPr="006E097E" w:rsidRDefault="006E097E" w:rsidP="006E097E">
      <w:pPr>
        <w:numPr>
          <w:ilvl w:val="1"/>
          <w:numId w:val="16"/>
        </w:numPr>
      </w:pPr>
      <w:r w:rsidRPr="006E097E">
        <w:t>Calculators, watches, and satellites</w:t>
      </w:r>
    </w:p>
    <w:p w14:paraId="28734481" w14:textId="77777777" w:rsidR="006E097E" w:rsidRPr="006E097E" w:rsidRDefault="006E097E" w:rsidP="006E097E">
      <w:pPr>
        <w:numPr>
          <w:ilvl w:val="1"/>
          <w:numId w:val="16"/>
        </w:numPr>
      </w:pPr>
      <w:r w:rsidRPr="006E097E">
        <w:t>Solar lamps, street lighting</w:t>
      </w:r>
    </w:p>
    <w:p w14:paraId="6917CCE5" w14:textId="77777777" w:rsidR="006E097E" w:rsidRPr="006E097E" w:rsidRDefault="006E097E" w:rsidP="006E097E">
      <w:pPr>
        <w:numPr>
          <w:ilvl w:val="1"/>
          <w:numId w:val="16"/>
        </w:numPr>
      </w:pPr>
      <w:r w:rsidRPr="006E097E">
        <w:t>Water pumping, weather stations</w:t>
      </w:r>
    </w:p>
    <w:p w14:paraId="511C6AB2" w14:textId="77777777" w:rsidR="006E097E" w:rsidRPr="006E097E" w:rsidRDefault="006E097E" w:rsidP="006E097E">
      <w:pPr>
        <w:numPr>
          <w:ilvl w:val="0"/>
          <w:numId w:val="16"/>
        </w:numPr>
      </w:pPr>
      <w:r w:rsidRPr="006E097E">
        <w:rPr>
          <w:b/>
          <w:bCs/>
        </w:rPr>
        <w:t>Solar Heat Collectors:</w:t>
      </w:r>
    </w:p>
    <w:p w14:paraId="4A361205" w14:textId="77777777" w:rsidR="006E097E" w:rsidRPr="006E097E" w:rsidRDefault="006E097E" w:rsidP="006E097E">
      <w:pPr>
        <w:numPr>
          <w:ilvl w:val="1"/>
          <w:numId w:val="16"/>
        </w:numPr>
      </w:pPr>
      <w:r w:rsidRPr="006E097E">
        <w:t>Used in cold countries to heat homes and buildings.</w:t>
      </w:r>
    </w:p>
    <w:p w14:paraId="175E1E1D" w14:textId="77777777" w:rsidR="006E097E" w:rsidRPr="006E097E" w:rsidRDefault="006E097E" w:rsidP="006E097E">
      <w:pPr>
        <w:numPr>
          <w:ilvl w:val="1"/>
          <w:numId w:val="16"/>
        </w:numPr>
      </w:pPr>
      <w:r w:rsidRPr="006E097E">
        <w:t>South-facing glass windows and heat-absorbing floors (tiles/bricks) store and release heat.</w:t>
      </w:r>
    </w:p>
    <w:p w14:paraId="10B5FF47" w14:textId="77777777" w:rsidR="006E097E" w:rsidRPr="006E097E" w:rsidRDefault="006E097E" w:rsidP="006E097E">
      <w:r w:rsidRPr="006E097E">
        <w:rPr>
          <w:b/>
          <w:bCs/>
        </w:rPr>
        <w:lastRenderedPageBreak/>
        <w:t>Uses:</w:t>
      </w:r>
    </w:p>
    <w:p w14:paraId="310EF7DF" w14:textId="77777777" w:rsidR="006E097E" w:rsidRPr="006E097E" w:rsidRDefault="006E097E" w:rsidP="006E097E">
      <w:pPr>
        <w:numPr>
          <w:ilvl w:val="1"/>
          <w:numId w:val="16"/>
        </w:numPr>
      </w:pPr>
      <w:r w:rsidRPr="006E097E">
        <w:t>Domestic and commercial space heating.</w:t>
      </w:r>
    </w:p>
    <w:p w14:paraId="2647FEE1" w14:textId="77777777" w:rsidR="006E097E" w:rsidRPr="006E097E" w:rsidRDefault="006E097E" w:rsidP="006E097E">
      <w:r w:rsidRPr="006E097E">
        <w:pict w14:anchorId="286D5AA1">
          <v:rect id="_x0000_i1206" style="width:0;height:1.5pt" o:hralign="center" o:hrstd="t" o:hr="t" fillcolor="#a0a0a0" stroked="f"/>
        </w:pict>
      </w:r>
    </w:p>
    <w:p w14:paraId="3309C18D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General Uses of Solar Energy:</w:t>
      </w:r>
    </w:p>
    <w:p w14:paraId="18530076" w14:textId="77777777" w:rsidR="006E097E" w:rsidRPr="006E097E" w:rsidRDefault="006E097E" w:rsidP="006E097E">
      <w:pPr>
        <w:numPr>
          <w:ilvl w:val="0"/>
          <w:numId w:val="17"/>
        </w:numPr>
      </w:pPr>
      <w:r w:rsidRPr="006E097E">
        <w:t>Air or water heating for industrial and domestic use.</w:t>
      </w:r>
    </w:p>
    <w:p w14:paraId="43457839" w14:textId="77777777" w:rsidR="006E097E" w:rsidRPr="006E097E" w:rsidRDefault="006E097E" w:rsidP="006E097E">
      <w:pPr>
        <w:numPr>
          <w:ilvl w:val="0"/>
          <w:numId w:val="17"/>
        </w:numPr>
      </w:pPr>
      <w:r w:rsidRPr="006E097E">
        <w:t>Water pumping and purification.</w:t>
      </w:r>
    </w:p>
    <w:p w14:paraId="5B21F5E0" w14:textId="77777777" w:rsidR="006E097E" w:rsidRPr="006E097E" w:rsidRDefault="006E097E" w:rsidP="006E097E">
      <w:pPr>
        <w:numPr>
          <w:ilvl w:val="0"/>
          <w:numId w:val="17"/>
        </w:numPr>
      </w:pPr>
      <w:r w:rsidRPr="006E097E">
        <w:t>Solar water heaters and cookers.</w:t>
      </w:r>
    </w:p>
    <w:p w14:paraId="40E2840B" w14:textId="77777777" w:rsidR="006E097E" w:rsidRPr="006E097E" w:rsidRDefault="006E097E" w:rsidP="006E097E">
      <w:pPr>
        <w:numPr>
          <w:ilvl w:val="0"/>
          <w:numId w:val="17"/>
        </w:numPr>
      </w:pPr>
      <w:r w:rsidRPr="006E097E">
        <w:t>Electricity generation using photovoltaic cells.</w:t>
      </w:r>
    </w:p>
    <w:p w14:paraId="4CF06287" w14:textId="77777777" w:rsidR="006E097E" w:rsidRPr="006E097E" w:rsidRDefault="006E097E" w:rsidP="006E097E">
      <w:pPr>
        <w:numPr>
          <w:ilvl w:val="0"/>
          <w:numId w:val="17"/>
        </w:numPr>
      </w:pPr>
      <w:r w:rsidRPr="006E097E">
        <w:t>Food and vegetable drying for cottage industries.</w:t>
      </w:r>
    </w:p>
    <w:p w14:paraId="3D00A84A" w14:textId="77777777" w:rsidR="006E097E" w:rsidRPr="006E097E" w:rsidRDefault="006E097E" w:rsidP="006E097E">
      <w:pPr>
        <w:numPr>
          <w:ilvl w:val="0"/>
          <w:numId w:val="17"/>
        </w:numPr>
      </w:pPr>
      <w:r w:rsidRPr="006E097E">
        <w:t>Solar-powered lamps, lanterns, and chargers.</w:t>
      </w:r>
    </w:p>
    <w:p w14:paraId="5D44F127" w14:textId="77777777" w:rsidR="006E097E" w:rsidRPr="006E097E" w:rsidRDefault="006E097E" w:rsidP="006E097E">
      <w:pPr>
        <w:numPr>
          <w:ilvl w:val="0"/>
          <w:numId w:val="17"/>
        </w:numPr>
      </w:pPr>
      <w:r w:rsidRPr="006E097E">
        <w:t>Solar cars and vehicles.</w:t>
      </w:r>
    </w:p>
    <w:p w14:paraId="38E44FF1" w14:textId="77777777" w:rsidR="006E097E" w:rsidRPr="006E097E" w:rsidRDefault="006E097E" w:rsidP="006E097E">
      <w:r w:rsidRPr="006E097E">
        <w:pict w14:anchorId="063A99D3">
          <v:rect id="_x0000_i1207" style="width:0;height:1.5pt" o:hralign="center" o:hrstd="t" o:hr="t" fillcolor="#a0a0a0" stroked="f"/>
        </w:pict>
      </w:r>
    </w:p>
    <w:p w14:paraId="29DBA42C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✅</w:t>
      </w:r>
      <w:r w:rsidRPr="006E097E">
        <w:rPr>
          <w:b/>
          <w:bCs/>
        </w:rPr>
        <w:t xml:space="preserve"> Advantages of Solar Energy:</w:t>
      </w:r>
    </w:p>
    <w:p w14:paraId="6A35FABB" w14:textId="77777777" w:rsidR="006E097E" w:rsidRPr="006E097E" w:rsidRDefault="006E097E" w:rsidP="006E097E">
      <w:pPr>
        <w:numPr>
          <w:ilvl w:val="0"/>
          <w:numId w:val="18"/>
        </w:numPr>
      </w:pPr>
      <w:r w:rsidRPr="006E097E">
        <w:t>Freely and abundantly available.</w:t>
      </w:r>
    </w:p>
    <w:p w14:paraId="33E0D477" w14:textId="77777777" w:rsidR="006E097E" w:rsidRPr="006E097E" w:rsidRDefault="006E097E" w:rsidP="006E097E">
      <w:pPr>
        <w:numPr>
          <w:ilvl w:val="0"/>
          <w:numId w:val="18"/>
        </w:numPr>
      </w:pPr>
      <w:r w:rsidRPr="006E097E">
        <w:t>Clean, noiseless, and eco-friendly.</w:t>
      </w:r>
    </w:p>
    <w:p w14:paraId="5343AEB9" w14:textId="77777777" w:rsidR="006E097E" w:rsidRPr="006E097E" w:rsidRDefault="006E097E" w:rsidP="006E097E">
      <w:pPr>
        <w:numPr>
          <w:ilvl w:val="0"/>
          <w:numId w:val="18"/>
        </w:numPr>
      </w:pPr>
      <w:r w:rsidRPr="006E097E">
        <w:t>Reduces long-term costs.</w:t>
      </w:r>
    </w:p>
    <w:p w14:paraId="6692D2B6" w14:textId="77777777" w:rsidR="006E097E" w:rsidRPr="006E097E" w:rsidRDefault="006E097E" w:rsidP="006E097E">
      <w:pPr>
        <w:numPr>
          <w:ilvl w:val="0"/>
          <w:numId w:val="18"/>
        </w:numPr>
      </w:pPr>
      <w:r w:rsidRPr="006E097E">
        <w:t>Renewable and non-polluting.</w:t>
      </w:r>
    </w:p>
    <w:p w14:paraId="29AA725A" w14:textId="77777777" w:rsidR="006E097E" w:rsidRPr="006E097E" w:rsidRDefault="006E097E" w:rsidP="006E097E">
      <w:pPr>
        <w:numPr>
          <w:ilvl w:val="0"/>
          <w:numId w:val="18"/>
        </w:numPr>
      </w:pPr>
      <w:r w:rsidRPr="006E097E">
        <w:t>Useful for millions of Indian households.</w:t>
      </w:r>
    </w:p>
    <w:p w14:paraId="0AF19F32" w14:textId="77777777" w:rsidR="006E097E" w:rsidRPr="006E097E" w:rsidRDefault="006E097E" w:rsidP="006E097E">
      <w:r w:rsidRPr="006E097E">
        <w:pict w14:anchorId="112BE422">
          <v:rect id="_x0000_i1208" style="width:0;height:1.5pt" o:hralign="center" o:hrstd="t" o:hr="t" fillcolor="#a0a0a0" stroked="f"/>
        </w:pict>
      </w:r>
    </w:p>
    <w:p w14:paraId="7274F2FD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⚠️</w:t>
      </w:r>
      <w:r w:rsidRPr="006E097E">
        <w:rPr>
          <w:b/>
          <w:bCs/>
        </w:rPr>
        <w:t xml:space="preserve"> Disadvantages of Solar Energy:</w:t>
      </w:r>
    </w:p>
    <w:p w14:paraId="0B9ACC19" w14:textId="77777777" w:rsidR="006E097E" w:rsidRPr="006E097E" w:rsidRDefault="006E097E" w:rsidP="006E097E">
      <w:pPr>
        <w:numPr>
          <w:ilvl w:val="0"/>
          <w:numId w:val="19"/>
        </w:numPr>
      </w:pPr>
      <w:r w:rsidRPr="006E097E">
        <w:t>High initial installation cost.</w:t>
      </w:r>
    </w:p>
    <w:p w14:paraId="4C949C0B" w14:textId="77777777" w:rsidR="006E097E" w:rsidRPr="006E097E" w:rsidRDefault="006E097E" w:rsidP="006E097E">
      <w:pPr>
        <w:numPr>
          <w:ilvl w:val="0"/>
          <w:numId w:val="19"/>
        </w:numPr>
      </w:pPr>
      <w:r w:rsidRPr="006E097E">
        <w:t>Energy must be stored in expensive batteries.</w:t>
      </w:r>
    </w:p>
    <w:p w14:paraId="7C333E57" w14:textId="77777777" w:rsidR="006E097E" w:rsidRPr="006E097E" w:rsidRDefault="006E097E" w:rsidP="006E097E">
      <w:pPr>
        <w:numPr>
          <w:ilvl w:val="0"/>
          <w:numId w:val="19"/>
        </w:numPr>
      </w:pPr>
      <w:r w:rsidRPr="006E097E">
        <w:t>Requires large space for panels.</w:t>
      </w:r>
    </w:p>
    <w:p w14:paraId="54EB8278" w14:textId="77777777" w:rsidR="006E097E" w:rsidRPr="006E097E" w:rsidRDefault="006E097E" w:rsidP="006E097E">
      <w:pPr>
        <w:numPr>
          <w:ilvl w:val="0"/>
          <w:numId w:val="19"/>
        </w:numPr>
      </w:pPr>
      <w:r w:rsidRPr="006E097E">
        <w:t>Depends on solar intensity (not available at night or during rain).</w:t>
      </w:r>
    </w:p>
    <w:p w14:paraId="69F920F7" w14:textId="77777777" w:rsidR="006E097E" w:rsidRPr="006E097E" w:rsidRDefault="006E097E" w:rsidP="006E097E">
      <w:pPr>
        <w:numPr>
          <w:ilvl w:val="0"/>
          <w:numId w:val="19"/>
        </w:numPr>
      </w:pPr>
      <w:r w:rsidRPr="006E097E">
        <w:t>Efficiency drops as temperature increases.</w:t>
      </w:r>
    </w:p>
    <w:p w14:paraId="157288BD" w14:textId="77777777" w:rsidR="006E097E" w:rsidRPr="006E097E" w:rsidRDefault="006E097E" w:rsidP="006E097E">
      <w:pPr>
        <w:numPr>
          <w:ilvl w:val="0"/>
          <w:numId w:val="19"/>
        </w:numPr>
      </w:pPr>
      <w:r w:rsidRPr="006E097E">
        <w:t>Clouds and atmospheric dust reduce performance.</w:t>
      </w:r>
    </w:p>
    <w:p w14:paraId="65F46870" w14:textId="77777777" w:rsidR="006E097E" w:rsidRPr="006E097E" w:rsidRDefault="006E097E" w:rsidP="006E097E">
      <w:r w:rsidRPr="006E097E">
        <w:pict w14:anchorId="5BDBB3D5">
          <v:rect id="_x0000_i1209" style="width:0;height:1.5pt" o:hralign="center" o:hrstd="t" o:hr="t" fillcolor="#a0a0a0" stroked="f"/>
        </w:pict>
      </w:r>
    </w:p>
    <w:p w14:paraId="6C579037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🔶</w:t>
      </w:r>
      <w:r w:rsidRPr="006E097E">
        <w:rPr>
          <w:b/>
          <w:bCs/>
        </w:rPr>
        <w:t xml:space="preserve"> 6. Ocean Thermal Energy Conversion (OTEC)</w:t>
      </w:r>
    </w:p>
    <w:p w14:paraId="76446DA9" w14:textId="77777777" w:rsidR="006E097E" w:rsidRPr="006E097E" w:rsidRDefault="006E097E" w:rsidP="006E097E">
      <w:r w:rsidRPr="006E097E">
        <w:rPr>
          <w:b/>
          <w:bCs/>
        </w:rPr>
        <w:t>Concept:</w:t>
      </w:r>
      <w:r w:rsidRPr="006E097E">
        <w:br/>
        <w:t xml:space="preserve">Ocean Thermal Energy Conversion (OTEC) utilizes the </w:t>
      </w:r>
      <w:r w:rsidRPr="006E097E">
        <w:rPr>
          <w:b/>
          <w:bCs/>
        </w:rPr>
        <w:t>temperature difference between warm surface water and cold deep-sea water (about 1000 m depth)</w:t>
      </w:r>
      <w:r w:rsidRPr="006E097E">
        <w:t xml:space="preserve"> to generate electricity.</w:t>
      </w:r>
    </w:p>
    <w:p w14:paraId="3A2FEAF3" w14:textId="77777777" w:rsidR="006E097E" w:rsidRPr="006E097E" w:rsidRDefault="006E097E" w:rsidP="006E097E">
      <w:r w:rsidRPr="006E097E">
        <w:lastRenderedPageBreak/>
        <w:t xml:space="preserve">The </w:t>
      </w:r>
      <w:r w:rsidRPr="006E097E">
        <w:rPr>
          <w:b/>
          <w:bCs/>
        </w:rPr>
        <w:t>warm water acts as a heat source</w:t>
      </w:r>
      <w:r w:rsidRPr="006E097E">
        <w:t xml:space="preserve">, and the </w:t>
      </w:r>
      <w:proofErr w:type="gramStart"/>
      <w:r w:rsidRPr="006E097E">
        <w:rPr>
          <w:b/>
          <w:bCs/>
        </w:rPr>
        <w:t>cold water</w:t>
      </w:r>
      <w:proofErr w:type="gramEnd"/>
      <w:r w:rsidRPr="006E097E">
        <w:rPr>
          <w:b/>
          <w:bCs/>
        </w:rPr>
        <w:t xml:space="preserve"> acts as a heat sink</w:t>
      </w:r>
      <w:r w:rsidRPr="006E097E">
        <w:t xml:space="preserve">, forming a </w:t>
      </w:r>
      <w:r w:rsidRPr="006E097E">
        <w:rPr>
          <w:b/>
          <w:bCs/>
        </w:rPr>
        <w:t>thermal power cycle</w:t>
      </w:r>
      <w:r w:rsidRPr="006E097E">
        <w:t>.</w:t>
      </w:r>
    </w:p>
    <w:p w14:paraId="5B553E2C" w14:textId="77777777" w:rsidR="006E097E" w:rsidRPr="006E097E" w:rsidRDefault="006E097E" w:rsidP="006E097E">
      <w:r w:rsidRPr="006E097E">
        <w:pict w14:anchorId="168ED729">
          <v:rect id="_x0000_i1210" style="width:0;height:1.5pt" o:hralign="center" o:hrstd="t" o:hr="t" fillcolor="#a0a0a0" stroked="f"/>
        </w:pict>
      </w:r>
    </w:p>
    <w:p w14:paraId="703F0C47" w14:textId="77777777" w:rsidR="006E097E" w:rsidRPr="006E097E" w:rsidRDefault="006E097E" w:rsidP="006E097E">
      <w:pPr>
        <w:rPr>
          <w:b/>
          <w:bCs/>
        </w:rPr>
      </w:pPr>
      <w:r w:rsidRPr="006E097E">
        <w:rPr>
          <w:b/>
          <w:bCs/>
        </w:rPr>
        <w:t>Key Facts:</w:t>
      </w:r>
    </w:p>
    <w:p w14:paraId="3DC6E805" w14:textId="77777777" w:rsidR="006E097E" w:rsidRPr="006E097E" w:rsidRDefault="006E097E" w:rsidP="006E097E">
      <w:pPr>
        <w:numPr>
          <w:ilvl w:val="0"/>
          <w:numId w:val="20"/>
        </w:numPr>
      </w:pPr>
      <w:r w:rsidRPr="006E097E">
        <w:rPr>
          <w:b/>
          <w:bCs/>
        </w:rPr>
        <w:t>Minimum required temperature difference:</w:t>
      </w:r>
      <w:r w:rsidRPr="006E097E">
        <w:t xml:space="preserve"> 20°C</w:t>
      </w:r>
    </w:p>
    <w:p w14:paraId="12BFD4C5" w14:textId="77777777" w:rsidR="006E097E" w:rsidRPr="006E097E" w:rsidRDefault="006E097E" w:rsidP="006E097E">
      <w:pPr>
        <w:numPr>
          <w:ilvl w:val="0"/>
          <w:numId w:val="20"/>
        </w:numPr>
      </w:pPr>
      <w:r w:rsidRPr="006E097E">
        <w:rPr>
          <w:b/>
          <w:bCs/>
        </w:rPr>
        <w:t>Efficiency:</w:t>
      </w:r>
      <w:r w:rsidRPr="006E097E">
        <w:t xml:space="preserve"> Less than 4%</w:t>
      </w:r>
    </w:p>
    <w:p w14:paraId="645251F2" w14:textId="77777777" w:rsidR="006E097E" w:rsidRPr="006E097E" w:rsidRDefault="006E097E" w:rsidP="006E097E">
      <w:pPr>
        <w:numPr>
          <w:ilvl w:val="0"/>
          <w:numId w:val="20"/>
        </w:numPr>
      </w:pPr>
      <w:r w:rsidRPr="006E097E">
        <w:t>Despite low efficiency, the vast potential makes OTEC significant.</w:t>
      </w:r>
    </w:p>
    <w:p w14:paraId="451E9C96" w14:textId="77777777" w:rsidR="006E097E" w:rsidRPr="006E097E" w:rsidRDefault="006E097E" w:rsidP="006E097E">
      <w:pPr>
        <w:numPr>
          <w:ilvl w:val="0"/>
          <w:numId w:val="20"/>
        </w:numPr>
      </w:pPr>
      <w:r w:rsidRPr="006E097E">
        <w:t xml:space="preserve">It can operate </w:t>
      </w:r>
      <w:r w:rsidRPr="006E097E">
        <w:rPr>
          <w:b/>
          <w:bCs/>
        </w:rPr>
        <w:t>continuously</w:t>
      </w:r>
      <w:r w:rsidRPr="006E097E">
        <w:t>, unlike solar or wind systems.</w:t>
      </w:r>
    </w:p>
    <w:p w14:paraId="426A0101" w14:textId="77777777" w:rsidR="006E097E" w:rsidRPr="006E097E" w:rsidRDefault="006E097E" w:rsidP="006E097E">
      <w:r w:rsidRPr="006E097E">
        <w:pict w14:anchorId="00E0FF23">
          <v:rect id="_x0000_i1211" style="width:0;height:1.5pt" o:hralign="center" o:hrstd="t" o:hr="t" fillcolor="#a0a0a0" stroked="f"/>
        </w:pict>
      </w:r>
    </w:p>
    <w:p w14:paraId="77B56D62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✅</w:t>
      </w:r>
      <w:r w:rsidRPr="006E097E">
        <w:rPr>
          <w:b/>
          <w:bCs/>
        </w:rPr>
        <w:t xml:space="preserve"> Advantages:</w:t>
      </w:r>
    </w:p>
    <w:p w14:paraId="063249A2" w14:textId="77777777" w:rsidR="006E097E" w:rsidRPr="006E097E" w:rsidRDefault="006E097E" w:rsidP="006E097E">
      <w:pPr>
        <w:numPr>
          <w:ilvl w:val="0"/>
          <w:numId w:val="21"/>
        </w:numPr>
      </w:pPr>
      <w:r w:rsidRPr="006E097E">
        <w:t>Continuous and pollution-free power generation.</w:t>
      </w:r>
    </w:p>
    <w:p w14:paraId="523F773C" w14:textId="77777777" w:rsidR="006E097E" w:rsidRPr="006E097E" w:rsidRDefault="006E097E" w:rsidP="006E097E">
      <w:pPr>
        <w:numPr>
          <w:ilvl w:val="0"/>
          <w:numId w:val="21"/>
        </w:numPr>
      </w:pPr>
      <w:r w:rsidRPr="006E097E">
        <w:t>Stable energy output with minimal variation.</w:t>
      </w:r>
    </w:p>
    <w:p w14:paraId="67CE1927" w14:textId="77777777" w:rsidR="006E097E" w:rsidRPr="006E097E" w:rsidRDefault="006E097E" w:rsidP="006E097E">
      <w:pPr>
        <w:numPr>
          <w:ilvl w:val="0"/>
          <w:numId w:val="21"/>
        </w:numPr>
      </w:pPr>
      <w:r w:rsidRPr="006E097E">
        <w:t>Minimal environmental impact if water is returned near the thermocline.</w:t>
      </w:r>
    </w:p>
    <w:p w14:paraId="68A7DDA2" w14:textId="77777777" w:rsidR="006E097E" w:rsidRPr="006E097E" w:rsidRDefault="006E097E" w:rsidP="006E097E">
      <w:pPr>
        <w:numPr>
          <w:ilvl w:val="0"/>
          <w:numId w:val="21"/>
        </w:numPr>
      </w:pPr>
      <w:r w:rsidRPr="006E097E">
        <w:t xml:space="preserve">Can generate </w:t>
      </w:r>
      <w:r w:rsidRPr="006E097E">
        <w:rPr>
          <w:b/>
          <w:bCs/>
        </w:rPr>
        <w:t>hydrogen fuel</w:t>
      </w:r>
      <w:r w:rsidRPr="006E097E">
        <w:t xml:space="preserve"> using generated electricity.</w:t>
      </w:r>
    </w:p>
    <w:p w14:paraId="0AEE8258" w14:textId="77777777" w:rsidR="006E097E" w:rsidRPr="006E097E" w:rsidRDefault="006E097E" w:rsidP="006E097E">
      <w:pPr>
        <w:numPr>
          <w:ilvl w:val="0"/>
          <w:numId w:val="21"/>
        </w:numPr>
      </w:pPr>
      <w:r w:rsidRPr="006E097E">
        <w:t>Reduces dependency on fossil fuels in tropical and island regions.</w:t>
      </w:r>
    </w:p>
    <w:p w14:paraId="7B0B326C" w14:textId="77777777" w:rsidR="006E097E" w:rsidRPr="006E097E" w:rsidRDefault="006E097E" w:rsidP="006E097E">
      <w:pPr>
        <w:numPr>
          <w:ilvl w:val="0"/>
          <w:numId w:val="21"/>
        </w:numPr>
      </w:pPr>
      <w:r w:rsidRPr="006E097E">
        <w:t>Enhances fishing productivity by bringing nutrient-rich cold water to the surface.</w:t>
      </w:r>
    </w:p>
    <w:p w14:paraId="779A4BDF" w14:textId="77777777" w:rsidR="006E097E" w:rsidRPr="006E097E" w:rsidRDefault="006E097E" w:rsidP="006E097E">
      <w:pPr>
        <w:numPr>
          <w:ilvl w:val="0"/>
          <w:numId w:val="21"/>
        </w:numPr>
      </w:pPr>
      <w:r w:rsidRPr="006E097E">
        <w:t xml:space="preserve">Floating OTEC platforms can power </w:t>
      </w:r>
      <w:r w:rsidRPr="006E097E">
        <w:rPr>
          <w:b/>
          <w:bCs/>
        </w:rPr>
        <w:t>offshore mining and marine industries</w:t>
      </w:r>
      <w:r w:rsidRPr="006E097E">
        <w:t>.</w:t>
      </w:r>
    </w:p>
    <w:p w14:paraId="755DA6EA" w14:textId="77777777" w:rsidR="006E097E" w:rsidRPr="006E097E" w:rsidRDefault="006E097E" w:rsidP="006E097E">
      <w:r w:rsidRPr="006E097E">
        <w:pict w14:anchorId="52A8A0E1">
          <v:rect id="_x0000_i1212" style="width:0;height:1.5pt" o:hralign="center" o:hrstd="t" o:hr="t" fillcolor="#a0a0a0" stroked="f"/>
        </w:pict>
      </w:r>
    </w:p>
    <w:p w14:paraId="24D9576B" w14:textId="77777777" w:rsidR="006E097E" w:rsidRPr="006E097E" w:rsidRDefault="006E097E" w:rsidP="006E097E">
      <w:pPr>
        <w:rPr>
          <w:b/>
          <w:bCs/>
        </w:rPr>
      </w:pPr>
      <w:r w:rsidRPr="006E097E">
        <w:rPr>
          <w:rFonts w:ascii="Segoe UI Emoji" w:hAnsi="Segoe UI Emoji" w:cs="Segoe UI Emoji"/>
          <w:b/>
          <w:bCs/>
        </w:rPr>
        <w:t>⚠️</w:t>
      </w:r>
      <w:r w:rsidRPr="006E097E">
        <w:rPr>
          <w:b/>
          <w:bCs/>
        </w:rPr>
        <w:t xml:space="preserve"> Limitations:</w:t>
      </w:r>
    </w:p>
    <w:p w14:paraId="40FB79D0" w14:textId="77777777" w:rsidR="006E097E" w:rsidRPr="006E097E" w:rsidRDefault="006E097E" w:rsidP="006E097E">
      <w:pPr>
        <w:numPr>
          <w:ilvl w:val="0"/>
          <w:numId w:val="22"/>
        </w:numPr>
      </w:pPr>
      <w:r w:rsidRPr="006E097E">
        <w:t>Very high initial capital investment.</w:t>
      </w:r>
    </w:p>
    <w:p w14:paraId="0A7D0784" w14:textId="77777777" w:rsidR="006E097E" w:rsidRPr="006E097E" w:rsidRDefault="006E097E" w:rsidP="006E097E">
      <w:pPr>
        <w:numPr>
          <w:ilvl w:val="0"/>
          <w:numId w:val="22"/>
        </w:numPr>
      </w:pPr>
      <w:r w:rsidRPr="006E097E">
        <w:t>Conversion efficiency only about 3–4%.</w:t>
      </w:r>
    </w:p>
    <w:p w14:paraId="79961C74" w14:textId="77777777" w:rsidR="006E097E" w:rsidRPr="006E097E" w:rsidRDefault="006E097E" w:rsidP="006E097E">
      <w:pPr>
        <w:numPr>
          <w:ilvl w:val="0"/>
          <w:numId w:val="22"/>
        </w:numPr>
      </w:pPr>
      <w:r w:rsidRPr="006E097E">
        <w:t>High maintenance and operation costs, uneconomical for small-scale use.</w:t>
      </w:r>
    </w:p>
    <w:p w14:paraId="0ECE959D" w14:textId="77777777" w:rsidR="006E097E" w:rsidRPr="006E097E" w:rsidRDefault="006E097E" w:rsidP="006E097E">
      <w:r w:rsidRPr="006E097E">
        <w:pict w14:anchorId="2A30B64D">
          <v:rect id="_x0000_i1213" style="width:0;height:1.5pt" o:hralign="center" o:hrstd="t" o:hr="t" fillcolor="#a0a0a0" stroked="f"/>
        </w:pict>
      </w:r>
    </w:p>
    <w:p w14:paraId="264E6B19" w14:textId="77777777" w:rsidR="006E097E" w:rsidRPr="006E097E" w:rsidRDefault="006E097E" w:rsidP="006E097E">
      <w:r w:rsidRPr="006E097E">
        <w:rPr>
          <w:rFonts w:ascii="Segoe UI Emoji" w:hAnsi="Segoe UI Emoji" w:cs="Segoe UI Emoji"/>
        </w:rPr>
        <w:t>✅</w:t>
      </w:r>
      <w:r w:rsidRPr="006E097E">
        <w:t xml:space="preserve"> That’s the </w:t>
      </w:r>
      <w:r w:rsidRPr="006E097E">
        <w:rPr>
          <w:b/>
          <w:bCs/>
        </w:rPr>
        <w:t>full detailed Part 1 (strictly from your PDF)</w:t>
      </w:r>
      <w:r w:rsidRPr="006E097E">
        <w:t xml:space="preserve"> — fully elaborated and structured clearly for study and revision.</w:t>
      </w:r>
    </w:p>
    <w:p w14:paraId="296F675D" w14:textId="77777777" w:rsidR="006E097E" w:rsidRPr="006E097E" w:rsidRDefault="006E097E" w:rsidP="006E097E">
      <w:r w:rsidRPr="006E097E">
        <w:t xml:space="preserve">Would you like me to continue with </w:t>
      </w:r>
      <w:r w:rsidRPr="006E097E">
        <w:rPr>
          <w:b/>
          <w:bCs/>
        </w:rPr>
        <w:t>Part 2 (Tidal Energy, Wind Energy, Energy Cycles, Carbon Emission &amp; Sequestration)</w:t>
      </w:r>
      <w:r w:rsidRPr="006E097E">
        <w:t xml:space="preserve"> next in the </w:t>
      </w:r>
      <w:r w:rsidRPr="006E097E">
        <w:rPr>
          <w:b/>
          <w:bCs/>
        </w:rPr>
        <w:t>same super-detailed style</w:t>
      </w:r>
      <w:r w:rsidRPr="006E097E">
        <w:t>?</w:t>
      </w:r>
    </w:p>
    <w:p w14:paraId="05ADDF54" w14:textId="77777777" w:rsidR="00C829C9" w:rsidRDefault="00C829C9"/>
    <w:sectPr w:rsidR="00C82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12DB"/>
    <w:multiLevelType w:val="multilevel"/>
    <w:tmpl w:val="2E78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C302B"/>
    <w:multiLevelType w:val="multilevel"/>
    <w:tmpl w:val="26B0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26643"/>
    <w:multiLevelType w:val="multilevel"/>
    <w:tmpl w:val="E3E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054B3"/>
    <w:multiLevelType w:val="multilevel"/>
    <w:tmpl w:val="1810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B120E"/>
    <w:multiLevelType w:val="multilevel"/>
    <w:tmpl w:val="9A5E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E50FD"/>
    <w:multiLevelType w:val="multilevel"/>
    <w:tmpl w:val="61D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05431"/>
    <w:multiLevelType w:val="multilevel"/>
    <w:tmpl w:val="3F92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96A8B"/>
    <w:multiLevelType w:val="multilevel"/>
    <w:tmpl w:val="2F2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202AB"/>
    <w:multiLevelType w:val="multilevel"/>
    <w:tmpl w:val="094E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8222A"/>
    <w:multiLevelType w:val="multilevel"/>
    <w:tmpl w:val="B82E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0B0F0E"/>
    <w:multiLevelType w:val="multilevel"/>
    <w:tmpl w:val="608A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64B88"/>
    <w:multiLevelType w:val="multilevel"/>
    <w:tmpl w:val="A9A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473A4"/>
    <w:multiLevelType w:val="multilevel"/>
    <w:tmpl w:val="7800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B42C7"/>
    <w:multiLevelType w:val="multilevel"/>
    <w:tmpl w:val="0B0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E78CD"/>
    <w:multiLevelType w:val="multilevel"/>
    <w:tmpl w:val="2D9C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014814"/>
    <w:multiLevelType w:val="multilevel"/>
    <w:tmpl w:val="BE8C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B209FB"/>
    <w:multiLevelType w:val="multilevel"/>
    <w:tmpl w:val="343A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93BBA"/>
    <w:multiLevelType w:val="multilevel"/>
    <w:tmpl w:val="1A68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4170D1"/>
    <w:multiLevelType w:val="multilevel"/>
    <w:tmpl w:val="C9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2666F"/>
    <w:multiLevelType w:val="multilevel"/>
    <w:tmpl w:val="006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A6974"/>
    <w:multiLevelType w:val="multilevel"/>
    <w:tmpl w:val="BAD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52E5F"/>
    <w:multiLevelType w:val="multilevel"/>
    <w:tmpl w:val="65F8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70124">
    <w:abstractNumId w:val="19"/>
  </w:num>
  <w:num w:numId="2" w16cid:durableId="2072193896">
    <w:abstractNumId w:val="16"/>
  </w:num>
  <w:num w:numId="3" w16cid:durableId="1419522232">
    <w:abstractNumId w:val="14"/>
  </w:num>
  <w:num w:numId="4" w16cid:durableId="2051101529">
    <w:abstractNumId w:val="7"/>
  </w:num>
  <w:num w:numId="5" w16cid:durableId="125973971">
    <w:abstractNumId w:val="8"/>
  </w:num>
  <w:num w:numId="6" w16cid:durableId="489828029">
    <w:abstractNumId w:val="4"/>
  </w:num>
  <w:num w:numId="7" w16cid:durableId="1845321094">
    <w:abstractNumId w:val="13"/>
  </w:num>
  <w:num w:numId="8" w16cid:durableId="2092658857">
    <w:abstractNumId w:val="5"/>
  </w:num>
  <w:num w:numId="9" w16cid:durableId="27608202">
    <w:abstractNumId w:val="10"/>
  </w:num>
  <w:num w:numId="10" w16cid:durableId="152721929">
    <w:abstractNumId w:val="2"/>
  </w:num>
  <w:num w:numId="11" w16cid:durableId="415176215">
    <w:abstractNumId w:val="11"/>
  </w:num>
  <w:num w:numId="12" w16cid:durableId="2030982266">
    <w:abstractNumId w:val="1"/>
  </w:num>
  <w:num w:numId="13" w16cid:durableId="682125628">
    <w:abstractNumId w:val="0"/>
  </w:num>
  <w:num w:numId="14" w16cid:durableId="2068721907">
    <w:abstractNumId w:val="18"/>
  </w:num>
  <w:num w:numId="15" w16cid:durableId="757822536">
    <w:abstractNumId w:val="3"/>
  </w:num>
  <w:num w:numId="16" w16cid:durableId="685013656">
    <w:abstractNumId w:val="9"/>
  </w:num>
  <w:num w:numId="17" w16cid:durableId="91245128">
    <w:abstractNumId w:val="17"/>
  </w:num>
  <w:num w:numId="18" w16cid:durableId="1283657923">
    <w:abstractNumId w:val="15"/>
  </w:num>
  <w:num w:numId="19" w16cid:durableId="487551193">
    <w:abstractNumId w:val="12"/>
  </w:num>
  <w:num w:numId="20" w16cid:durableId="1713269374">
    <w:abstractNumId w:val="20"/>
  </w:num>
  <w:num w:numId="21" w16cid:durableId="990407983">
    <w:abstractNumId w:val="6"/>
  </w:num>
  <w:num w:numId="22" w16cid:durableId="156653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7E"/>
    <w:rsid w:val="002A6C93"/>
    <w:rsid w:val="00403CF6"/>
    <w:rsid w:val="006E097E"/>
    <w:rsid w:val="00C829C9"/>
    <w:rsid w:val="00F11205"/>
    <w:rsid w:val="00F4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D3B1F"/>
  <w15:chartTrackingRefBased/>
  <w15:docId w15:val="{2E10A8A8-677A-4D7A-874D-2A7AF9B6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1594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2025-11-02T17:25:00Z</dcterms:created>
  <dcterms:modified xsi:type="dcterms:W3CDTF">2025-11-02T17:26:00Z</dcterms:modified>
</cp:coreProperties>
</file>