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66DCF" w14:textId="77777777" w:rsidR="00CE6438" w:rsidRDefault="00CE6438" w:rsidP="00F9516E">
      <w:pPr>
        <w:rPr>
          <w:rFonts w:ascii="Times New Roman" w:hAnsi="Times New Roman" w:cs="Times New Roman"/>
          <w:b/>
        </w:rPr>
      </w:pPr>
    </w:p>
    <w:p w14:paraId="2A812247" w14:textId="55FA2C39" w:rsidR="00F9516E" w:rsidRPr="00C4446F" w:rsidRDefault="00F9516E" w:rsidP="00F9516E">
      <w:pPr>
        <w:rPr>
          <w:rFonts w:ascii="Times New Roman" w:hAnsi="Times New Roman" w:cs="Times New Roman"/>
          <w:b/>
        </w:rPr>
      </w:pPr>
      <w:r w:rsidRPr="00C4446F">
        <w:rPr>
          <w:rFonts w:ascii="Times New Roman" w:hAnsi="Times New Roman" w:cs="Times New Roman"/>
          <w:b/>
        </w:rPr>
        <w:t>Title – Wine Quality</w:t>
      </w:r>
    </w:p>
    <w:p w14:paraId="797F6770" w14:textId="48169B75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  <w:b/>
        </w:rPr>
        <w:t>License</w:t>
      </w:r>
      <w:r w:rsidRPr="00C4446F">
        <w:rPr>
          <w:rFonts w:ascii="Times New Roman" w:hAnsi="Times New Roman" w:cs="Times New Roman"/>
        </w:rPr>
        <w:t>:</w:t>
      </w:r>
    </w:p>
    <w:p w14:paraId="37657001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Citation Request:</w:t>
      </w:r>
    </w:p>
    <w:p w14:paraId="4986ACAE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This dataset is public available for research. The details are described in [Cortez et al., 2009]. </w:t>
      </w:r>
    </w:p>
    <w:p w14:paraId="4E9B72A4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Please include this citation if you plan to use this database:</w:t>
      </w:r>
    </w:p>
    <w:p w14:paraId="0F509317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P. Cortez, A. </w:t>
      </w:r>
      <w:proofErr w:type="spellStart"/>
      <w:r w:rsidRPr="00C4446F">
        <w:rPr>
          <w:rFonts w:ascii="Times New Roman" w:hAnsi="Times New Roman" w:cs="Times New Roman"/>
        </w:rPr>
        <w:t>Cerdeira</w:t>
      </w:r>
      <w:proofErr w:type="spellEnd"/>
      <w:r w:rsidRPr="00C4446F">
        <w:rPr>
          <w:rFonts w:ascii="Times New Roman" w:hAnsi="Times New Roman" w:cs="Times New Roman"/>
        </w:rPr>
        <w:t xml:space="preserve">, F. Almeida, T. Matos and J. Reis. </w:t>
      </w:r>
    </w:p>
    <w:p w14:paraId="21278ACF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Modeling wine preferences by data mining fro</w:t>
      </w:r>
      <w:bookmarkStart w:id="0" w:name="_GoBack"/>
      <w:bookmarkEnd w:id="0"/>
      <w:r w:rsidRPr="00C4446F">
        <w:rPr>
          <w:rFonts w:ascii="Times New Roman" w:hAnsi="Times New Roman" w:cs="Times New Roman"/>
        </w:rPr>
        <w:t>m physicochemical properties.</w:t>
      </w:r>
      <w:proofErr w:type="gramEnd"/>
    </w:p>
    <w:p w14:paraId="0504FC8C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In Decision Support Systems, Elsevier, 47(4):547-553. ISSN: 0167-9236.</w:t>
      </w:r>
    </w:p>
    <w:p w14:paraId="187BEE4A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Available at: [@Elsevier] http://dx.doi.org/10.1016/j.dss.2009.05.016</w:t>
      </w:r>
    </w:p>
    <w:p w14:paraId="657144A1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             [Pre-press (pdf)] http://www3.dsi.uminho.pt/pcortez/winequality09.pdf</w:t>
      </w:r>
    </w:p>
    <w:p w14:paraId="4562B3B9" w14:textId="350AB733" w:rsidR="00F9516E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             [</w:t>
      </w:r>
      <w:proofErr w:type="gramStart"/>
      <w:r w:rsidRPr="00C4446F">
        <w:rPr>
          <w:rFonts w:ascii="Times New Roman" w:hAnsi="Times New Roman" w:cs="Times New Roman"/>
        </w:rPr>
        <w:t>bib</w:t>
      </w:r>
      <w:proofErr w:type="gramEnd"/>
      <w:r w:rsidRPr="00C4446F">
        <w:rPr>
          <w:rFonts w:ascii="Times New Roman" w:hAnsi="Times New Roman" w:cs="Times New Roman"/>
        </w:rPr>
        <w:t xml:space="preserve">] </w:t>
      </w:r>
      <w:hyperlink r:id="rId8" w:history="1">
        <w:r w:rsidR="007A170D" w:rsidRPr="00B611C4">
          <w:rPr>
            <w:rStyle w:val="Hyperlink"/>
            <w:rFonts w:ascii="Times New Roman" w:hAnsi="Times New Roman" w:cs="Times New Roman"/>
          </w:rPr>
          <w:t>http://www3.dsi.uminho.pt/pcortez/dss09.bib</w:t>
        </w:r>
      </w:hyperlink>
    </w:p>
    <w:p w14:paraId="357FAA76" w14:textId="77777777" w:rsidR="007A170D" w:rsidRDefault="007A170D" w:rsidP="00F9516E">
      <w:pPr>
        <w:rPr>
          <w:rFonts w:ascii="Times New Roman" w:hAnsi="Times New Roman" w:cs="Times New Roman"/>
        </w:rPr>
      </w:pPr>
    </w:p>
    <w:p w14:paraId="0FB7AB83" w14:textId="77777777" w:rsidR="007A170D" w:rsidRPr="00C4446F" w:rsidRDefault="007A170D" w:rsidP="007A170D">
      <w:pPr>
        <w:rPr>
          <w:rFonts w:ascii="Times New Roman" w:hAnsi="Times New Roman" w:cs="Times New Roman"/>
          <w:b/>
        </w:rPr>
      </w:pPr>
      <w:r w:rsidRPr="00C4446F">
        <w:rPr>
          <w:rFonts w:ascii="Times New Roman" w:hAnsi="Times New Roman" w:cs="Times New Roman"/>
          <w:b/>
        </w:rPr>
        <w:t>Questions that can be answered:</w:t>
      </w:r>
    </w:p>
    <w:p w14:paraId="143B6B3A" w14:textId="4A1FD15F" w:rsidR="007A170D" w:rsidRPr="007A170D" w:rsidRDefault="007A170D" w:rsidP="007A1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A170D">
        <w:rPr>
          <w:rFonts w:ascii="Times New Roman" w:hAnsi="Times New Roman" w:cs="Times New Roman"/>
        </w:rPr>
        <w:t>Wine companies can use this data to understand what all ingredients combine to form a good quality wine</w:t>
      </w:r>
    </w:p>
    <w:p w14:paraId="468D511C" w14:textId="46D8E3EF" w:rsidR="007A170D" w:rsidRPr="00C4446F" w:rsidRDefault="007A170D" w:rsidP="007A1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People at health sector can use this data to understand the components of a wine and the percentage in which these contents are </w:t>
      </w:r>
      <w:r w:rsidR="003D52D9" w:rsidRPr="00C4446F">
        <w:rPr>
          <w:rFonts w:ascii="Times New Roman" w:hAnsi="Times New Roman" w:cs="Times New Roman"/>
        </w:rPr>
        <w:t>present, if</w:t>
      </w:r>
      <w:r w:rsidRPr="00C4446F">
        <w:rPr>
          <w:rFonts w:ascii="Times New Roman" w:hAnsi="Times New Roman" w:cs="Times New Roman"/>
        </w:rPr>
        <w:t xml:space="preserve"> they are </w:t>
      </w:r>
      <w:r w:rsidR="003D52D9" w:rsidRPr="00C4446F">
        <w:rPr>
          <w:rFonts w:ascii="Times New Roman" w:hAnsi="Times New Roman" w:cs="Times New Roman"/>
        </w:rPr>
        <w:t>harmful</w:t>
      </w:r>
      <w:r w:rsidRPr="00C4446F">
        <w:rPr>
          <w:rFonts w:ascii="Times New Roman" w:hAnsi="Times New Roman" w:cs="Times New Roman"/>
        </w:rPr>
        <w:t xml:space="preserve"> or not and accordingly advice patients.</w:t>
      </w:r>
    </w:p>
    <w:p w14:paraId="366D6C20" w14:textId="77777777" w:rsidR="007A170D" w:rsidRPr="00C4446F" w:rsidRDefault="007A170D" w:rsidP="007A1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Researcher can use this data to experiment and replace with the harmful elements in a wine and find a replacement for them.</w:t>
      </w:r>
    </w:p>
    <w:p w14:paraId="7722DE50" w14:textId="77777777" w:rsidR="007A170D" w:rsidRPr="00C4446F" w:rsidRDefault="007A170D" w:rsidP="00F9516E">
      <w:pPr>
        <w:rPr>
          <w:rFonts w:ascii="Times New Roman" w:hAnsi="Times New Roman" w:cs="Times New Roman"/>
        </w:rPr>
      </w:pPr>
    </w:p>
    <w:p w14:paraId="769594DF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5BE3FCB5" w14:textId="3864B931" w:rsidR="00F9516E" w:rsidRPr="00C4446F" w:rsidRDefault="00F9516E" w:rsidP="00F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  <w:b/>
        </w:rPr>
        <w:t>URL</w:t>
      </w:r>
      <w:r w:rsidRPr="00C4446F">
        <w:rPr>
          <w:rFonts w:ascii="Times New Roman" w:hAnsi="Times New Roman" w:cs="Times New Roman"/>
        </w:rPr>
        <w:t xml:space="preserve">: </w:t>
      </w:r>
      <w:hyperlink r:id="rId9" w:history="1">
        <w:r w:rsidRPr="00C4446F">
          <w:rPr>
            <w:rStyle w:val="Hyperlink"/>
            <w:rFonts w:ascii="Times New Roman" w:hAnsi="Times New Roman" w:cs="Times New Roman"/>
          </w:rPr>
          <w:t>https://archive.ics.uci.edu/ml/datasets/Wine+Quality</w:t>
        </w:r>
      </w:hyperlink>
    </w:p>
    <w:p w14:paraId="637D38F4" w14:textId="0D283E20" w:rsidR="00F9516E" w:rsidRPr="00C4446F" w:rsidRDefault="00F9516E" w:rsidP="00F9516E">
      <w:pPr>
        <w:pStyle w:val="ListParagraph"/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</w:t>
      </w:r>
    </w:p>
    <w:p w14:paraId="55FED1EA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2BC7DFB7" w14:textId="19E484D7" w:rsidR="00F9516E" w:rsidRPr="00C4446F" w:rsidRDefault="00F9516E" w:rsidP="00F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446F">
        <w:rPr>
          <w:rFonts w:ascii="Times New Roman" w:hAnsi="Times New Roman" w:cs="Times New Roman"/>
        </w:rPr>
        <w:t xml:space="preserve"> </w:t>
      </w:r>
      <w:r w:rsidRPr="00C4446F">
        <w:rPr>
          <w:rFonts w:ascii="Times New Roman" w:hAnsi="Times New Roman" w:cs="Times New Roman"/>
          <w:b/>
        </w:rPr>
        <w:t>Sources</w:t>
      </w:r>
    </w:p>
    <w:p w14:paraId="2DDE43ED" w14:textId="77777777" w:rsidR="00F9516E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Created by: Paulo Cortez (Univ. Minho), Antonio </w:t>
      </w:r>
      <w:proofErr w:type="spellStart"/>
      <w:r w:rsidRPr="00C4446F">
        <w:rPr>
          <w:rFonts w:ascii="Times New Roman" w:hAnsi="Times New Roman" w:cs="Times New Roman"/>
        </w:rPr>
        <w:t>Cerdeira</w:t>
      </w:r>
      <w:proofErr w:type="spellEnd"/>
      <w:r w:rsidRPr="00C4446F">
        <w:rPr>
          <w:rFonts w:ascii="Times New Roman" w:hAnsi="Times New Roman" w:cs="Times New Roman"/>
        </w:rPr>
        <w:t xml:space="preserve">, Fernando Almeida, </w:t>
      </w:r>
      <w:proofErr w:type="spellStart"/>
      <w:r w:rsidRPr="00C4446F">
        <w:rPr>
          <w:rFonts w:ascii="Times New Roman" w:hAnsi="Times New Roman" w:cs="Times New Roman"/>
        </w:rPr>
        <w:t>Telmo</w:t>
      </w:r>
      <w:proofErr w:type="spellEnd"/>
      <w:r w:rsidRPr="00C4446F">
        <w:rPr>
          <w:rFonts w:ascii="Times New Roman" w:hAnsi="Times New Roman" w:cs="Times New Roman"/>
        </w:rPr>
        <w:t xml:space="preserve"> Matos and Jose Reis (CVRVV) @ 2009</w:t>
      </w:r>
    </w:p>
    <w:p w14:paraId="462F1619" w14:textId="77777777" w:rsidR="00CE6438" w:rsidRDefault="00CE6438" w:rsidP="00F9516E">
      <w:pPr>
        <w:rPr>
          <w:rFonts w:ascii="Times New Roman" w:hAnsi="Times New Roman" w:cs="Times New Roman"/>
        </w:rPr>
      </w:pPr>
    </w:p>
    <w:p w14:paraId="176F92F4" w14:textId="77777777" w:rsidR="00CE6438" w:rsidRPr="00C4446F" w:rsidRDefault="00CE6438" w:rsidP="00F9516E">
      <w:pPr>
        <w:rPr>
          <w:rFonts w:ascii="Times New Roman" w:hAnsi="Times New Roman" w:cs="Times New Roman"/>
        </w:rPr>
      </w:pPr>
    </w:p>
    <w:p w14:paraId="42E0A9C6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</w:t>
      </w:r>
    </w:p>
    <w:p w14:paraId="3FDDE021" w14:textId="5FD561E7" w:rsidR="00F9516E" w:rsidRPr="00CE6438" w:rsidRDefault="00F9516E" w:rsidP="00CE6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6438">
        <w:rPr>
          <w:rFonts w:ascii="Times New Roman" w:hAnsi="Times New Roman" w:cs="Times New Roman"/>
          <w:b/>
        </w:rPr>
        <w:t>Past Usage:</w:t>
      </w:r>
    </w:p>
    <w:p w14:paraId="7BDCC743" w14:textId="77777777" w:rsidR="00F9516E" w:rsidRPr="00C4446F" w:rsidRDefault="00F9516E" w:rsidP="00F9516E">
      <w:pPr>
        <w:pStyle w:val="ListParagraph"/>
        <w:rPr>
          <w:rFonts w:ascii="Times New Roman" w:hAnsi="Times New Roman" w:cs="Times New Roman"/>
        </w:rPr>
      </w:pPr>
    </w:p>
    <w:p w14:paraId="3DEC2B9A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28519614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P. Cortez, A. </w:t>
      </w:r>
      <w:proofErr w:type="spellStart"/>
      <w:r w:rsidRPr="00C4446F">
        <w:rPr>
          <w:rFonts w:ascii="Times New Roman" w:hAnsi="Times New Roman" w:cs="Times New Roman"/>
        </w:rPr>
        <w:t>Cerdeira</w:t>
      </w:r>
      <w:proofErr w:type="spellEnd"/>
      <w:r w:rsidRPr="00C4446F">
        <w:rPr>
          <w:rFonts w:ascii="Times New Roman" w:hAnsi="Times New Roman" w:cs="Times New Roman"/>
        </w:rPr>
        <w:t xml:space="preserve">, F. Almeida, T. Matos and J. Reis. </w:t>
      </w:r>
    </w:p>
    <w:p w14:paraId="5CF73CA7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Modeling wine preferences by data mining from physicochemical properties.</w:t>
      </w:r>
      <w:proofErr w:type="gramEnd"/>
    </w:p>
    <w:p w14:paraId="13DEC623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In Decision Support Systems, Elsevier, 47(4):547-553. ISSN: 0167-9236.</w:t>
      </w:r>
    </w:p>
    <w:p w14:paraId="6463DCAB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66156F8D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In the above reference, two datasets were created, using red and white wine samples.</w:t>
      </w:r>
    </w:p>
    <w:p w14:paraId="5F654F7C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The inputs include objective tests (e.g. PH values) and the output is based on sensory data</w:t>
      </w:r>
    </w:p>
    <w:p w14:paraId="4CA72B07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(</w:t>
      </w:r>
      <w:proofErr w:type="gramStart"/>
      <w:r w:rsidRPr="00C4446F">
        <w:rPr>
          <w:rFonts w:ascii="Times New Roman" w:hAnsi="Times New Roman" w:cs="Times New Roman"/>
        </w:rPr>
        <w:t>median</w:t>
      </w:r>
      <w:proofErr w:type="gramEnd"/>
      <w:r w:rsidRPr="00C4446F">
        <w:rPr>
          <w:rFonts w:ascii="Times New Roman" w:hAnsi="Times New Roman" w:cs="Times New Roman"/>
        </w:rPr>
        <w:t xml:space="preserve"> of at least 3 evaluations made by wine experts). Each expert graded the wine quality </w:t>
      </w:r>
    </w:p>
    <w:p w14:paraId="442A835C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between</w:t>
      </w:r>
      <w:proofErr w:type="gramEnd"/>
      <w:r w:rsidRPr="00C4446F">
        <w:rPr>
          <w:rFonts w:ascii="Times New Roman" w:hAnsi="Times New Roman" w:cs="Times New Roman"/>
        </w:rPr>
        <w:t xml:space="preserve"> 0 (very bad) and 10 (very excellent). Several data mining methods were applied to model</w:t>
      </w:r>
    </w:p>
    <w:p w14:paraId="2DFE35C4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these</w:t>
      </w:r>
      <w:proofErr w:type="gramEnd"/>
      <w:r w:rsidRPr="00C4446F">
        <w:rPr>
          <w:rFonts w:ascii="Times New Roman" w:hAnsi="Times New Roman" w:cs="Times New Roman"/>
        </w:rPr>
        <w:t xml:space="preserve"> datasets under a regression approach. The support vector machine model achieved the</w:t>
      </w:r>
    </w:p>
    <w:p w14:paraId="0C6175C6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best</w:t>
      </w:r>
      <w:proofErr w:type="gramEnd"/>
      <w:r w:rsidRPr="00C4446F">
        <w:rPr>
          <w:rFonts w:ascii="Times New Roman" w:hAnsi="Times New Roman" w:cs="Times New Roman"/>
        </w:rPr>
        <w:t xml:space="preserve"> results. Several metrics were computed: MAD, confusion matrix for a fixed error tolerance (T),</w:t>
      </w:r>
    </w:p>
    <w:p w14:paraId="11EFF10B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etc</w:t>
      </w:r>
      <w:proofErr w:type="gramEnd"/>
      <w:r w:rsidRPr="00C4446F">
        <w:rPr>
          <w:rFonts w:ascii="Times New Roman" w:hAnsi="Times New Roman" w:cs="Times New Roman"/>
        </w:rPr>
        <w:t xml:space="preserve">. Also, we plot the relative </w:t>
      </w:r>
      <w:proofErr w:type="spellStart"/>
      <w:r w:rsidRPr="00C4446F">
        <w:rPr>
          <w:rFonts w:ascii="Times New Roman" w:hAnsi="Times New Roman" w:cs="Times New Roman"/>
        </w:rPr>
        <w:t>importances</w:t>
      </w:r>
      <w:proofErr w:type="spellEnd"/>
      <w:r w:rsidRPr="00C4446F">
        <w:rPr>
          <w:rFonts w:ascii="Times New Roman" w:hAnsi="Times New Roman" w:cs="Times New Roman"/>
        </w:rPr>
        <w:t xml:space="preserve"> of the input variables (as measured by </w:t>
      </w:r>
      <w:proofErr w:type="gramStart"/>
      <w:r w:rsidRPr="00C4446F">
        <w:rPr>
          <w:rFonts w:ascii="Times New Roman" w:hAnsi="Times New Roman" w:cs="Times New Roman"/>
        </w:rPr>
        <w:t>a sensitivity</w:t>
      </w:r>
      <w:proofErr w:type="gramEnd"/>
    </w:p>
    <w:p w14:paraId="3CFEEABE" w14:textId="77777777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</w:t>
      </w:r>
      <w:proofErr w:type="gramStart"/>
      <w:r w:rsidRPr="00C4446F">
        <w:rPr>
          <w:rFonts w:ascii="Times New Roman" w:hAnsi="Times New Roman" w:cs="Times New Roman"/>
        </w:rPr>
        <w:t>analysis</w:t>
      </w:r>
      <w:proofErr w:type="gramEnd"/>
      <w:r w:rsidRPr="00C4446F">
        <w:rPr>
          <w:rFonts w:ascii="Times New Roman" w:hAnsi="Times New Roman" w:cs="Times New Roman"/>
        </w:rPr>
        <w:t xml:space="preserve"> procedure).</w:t>
      </w:r>
    </w:p>
    <w:p w14:paraId="1A805A43" w14:textId="45964B4D" w:rsidR="00F9516E" w:rsidRPr="00C4446F" w:rsidRDefault="00F9516E" w:rsidP="00F9516E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</w:t>
      </w:r>
    </w:p>
    <w:p w14:paraId="31D399BF" w14:textId="77777777" w:rsidR="00FB193A" w:rsidRPr="00C4446F" w:rsidRDefault="00FB193A" w:rsidP="00F9516E">
      <w:pPr>
        <w:rPr>
          <w:rFonts w:ascii="Times New Roman" w:hAnsi="Times New Roman" w:cs="Times New Roman"/>
        </w:rPr>
      </w:pPr>
    </w:p>
    <w:p w14:paraId="2F3FC121" w14:textId="043D3027" w:rsidR="00F9516E" w:rsidRPr="00C4446F" w:rsidRDefault="00F9516E" w:rsidP="00DF1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  <w:b/>
        </w:rPr>
        <w:t>Relevant Information:</w:t>
      </w:r>
    </w:p>
    <w:p w14:paraId="08EF1F86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5DFC408A" w14:textId="3144CCB2" w:rsidR="00CE6438" w:rsidRPr="00C4446F" w:rsidRDefault="00F9516E" w:rsidP="00CE6438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The two </w:t>
      </w:r>
      <w:proofErr w:type="gramStart"/>
      <w:r w:rsidR="00CE6438" w:rsidRPr="00C4446F">
        <w:rPr>
          <w:rFonts w:ascii="Times New Roman" w:hAnsi="Times New Roman" w:cs="Times New Roman"/>
        </w:rPr>
        <w:t>The</w:t>
      </w:r>
      <w:proofErr w:type="gramEnd"/>
      <w:r w:rsidR="00CE6438" w:rsidRPr="00C4446F">
        <w:rPr>
          <w:rFonts w:ascii="Times New Roman" w:hAnsi="Times New Roman" w:cs="Times New Roman"/>
        </w:rPr>
        <w:t xml:space="preserve"> two </w:t>
      </w:r>
      <w:r w:rsidR="00CE6438">
        <w:rPr>
          <w:rFonts w:ascii="Times New Roman" w:hAnsi="Times New Roman" w:cs="Times New Roman"/>
        </w:rPr>
        <w:t>datasets containing survey results of both red and white wine</w:t>
      </w:r>
    </w:p>
    <w:p w14:paraId="1B7C7CA7" w14:textId="2746B0E0" w:rsidR="00F9516E" w:rsidRPr="00C4446F" w:rsidRDefault="00F9516E" w:rsidP="00CE6438">
      <w:pPr>
        <w:rPr>
          <w:rFonts w:ascii="Times New Roman" w:hAnsi="Times New Roman" w:cs="Times New Roman"/>
        </w:rPr>
      </w:pPr>
    </w:p>
    <w:p w14:paraId="11C6DFB3" w14:textId="41D94C99" w:rsidR="00F9516E" w:rsidRPr="00C4446F" w:rsidRDefault="00F9516E" w:rsidP="00F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  <w:b/>
        </w:rPr>
        <w:t>Number of Instances:</w:t>
      </w:r>
      <w:r w:rsidRPr="00C4446F">
        <w:rPr>
          <w:rFonts w:ascii="Times New Roman" w:hAnsi="Times New Roman" w:cs="Times New Roman"/>
        </w:rPr>
        <w:t xml:space="preserve"> red wine - 1599; white wine - 4898. </w:t>
      </w:r>
    </w:p>
    <w:p w14:paraId="4E44904D" w14:textId="7F93737C" w:rsidR="00F9516E" w:rsidRPr="00C4446F" w:rsidRDefault="00F9516E" w:rsidP="00CE6438">
      <w:pPr>
        <w:rPr>
          <w:rFonts w:ascii="Times New Roman" w:hAnsi="Times New Roman" w:cs="Times New Roman"/>
        </w:rPr>
      </w:pPr>
    </w:p>
    <w:p w14:paraId="3760B04A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1357EA51" w14:textId="77F24A43" w:rsidR="00F9516E" w:rsidRPr="00C4446F" w:rsidRDefault="00CE6438" w:rsidP="00F95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6</w:t>
      </w:r>
      <w:r w:rsidR="00F9516E" w:rsidRPr="00C4446F">
        <w:rPr>
          <w:rFonts w:ascii="Times New Roman" w:hAnsi="Times New Roman" w:cs="Times New Roman"/>
        </w:rPr>
        <w:t xml:space="preserve">. </w:t>
      </w:r>
      <w:r w:rsidR="00F9516E" w:rsidRPr="00C4446F">
        <w:rPr>
          <w:rFonts w:ascii="Times New Roman" w:hAnsi="Times New Roman" w:cs="Times New Roman"/>
          <w:b/>
        </w:rPr>
        <w:t>Attribute information:</w:t>
      </w:r>
    </w:p>
    <w:p w14:paraId="2EC4DA54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389E504D" w14:textId="66C3932E" w:rsidR="00F9516E" w:rsidRPr="00C4446F" w:rsidRDefault="00F9516E" w:rsidP="00CE6438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  </w:t>
      </w:r>
    </w:p>
    <w:p w14:paraId="2C7B5E16" w14:textId="200CEAAD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volatile acidity</w:t>
      </w:r>
    </w:p>
    <w:p w14:paraId="13D529BE" w14:textId="5CC7E47A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citric acid</w:t>
      </w:r>
    </w:p>
    <w:p w14:paraId="73AF16E4" w14:textId="73C0F451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residual sugar</w:t>
      </w:r>
    </w:p>
    <w:p w14:paraId="1F0E23DD" w14:textId="00704D14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chlorides</w:t>
      </w:r>
    </w:p>
    <w:p w14:paraId="7C8292A6" w14:textId="503B778E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free sulfur dioxide</w:t>
      </w:r>
    </w:p>
    <w:p w14:paraId="3840E171" w14:textId="029AB917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total sulfur dioxide</w:t>
      </w:r>
    </w:p>
    <w:p w14:paraId="2C157EB3" w14:textId="5784E9AD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density</w:t>
      </w:r>
    </w:p>
    <w:p w14:paraId="4FAA59EA" w14:textId="2EC974DC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pH</w:t>
      </w:r>
    </w:p>
    <w:p w14:paraId="55484B63" w14:textId="54EC0A9E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</w:t>
      </w:r>
      <w:proofErr w:type="spellStart"/>
      <w:r w:rsidRPr="00C4446F">
        <w:rPr>
          <w:rFonts w:ascii="Times New Roman" w:hAnsi="Times New Roman" w:cs="Times New Roman"/>
        </w:rPr>
        <w:t>sulphates</w:t>
      </w:r>
      <w:proofErr w:type="spellEnd"/>
    </w:p>
    <w:p w14:paraId="5180E596" w14:textId="6F985356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 alcohol</w:t>
      </w:r>
    </w:p>
    <w:p w14:paraId="58F4966A" w14:textId="3C40F5B2" w:rsidR="00F9516E" w:rsidRPr="00C4446F" w:rsidRDefault="00F9516E" w:rsidP="00F9516E">
      <w:pPr>
        <w:pStyle w:val="ListParagraph"/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 xml:space="preserve">Output variable (based on sensory data): </w:t>
      </w:r>
    </w:p>
    <w:p w14:paraId="3A3B4211" w14:textId="79BE32C5" w:rsidR="00F9516E" w:rsidRPr="00C4446F" w:rsidRDefault="00F9516E" w:rsidP="00F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t>quality (score between 0 and 10)</w:t>
      </w:r>
    </w:p>
    <w:p w14:paraId="0E624CB0" w14:textId="77777777" w:rsidR="00F9516E" w:rsidRPr="00C4446F" w:rsidRDefault="00F9516E" w:rsidP="00F9516E">
      <w:pPr>
        <w:rPr>
          <w:rFonts w:ascii="Times New Roman" w:hAnsi="Times New Roman" w:cs="Times New Roman"/>
        </w:rPr>
      </w:pPr>
    </w:p>
    <w:p w14:paraId="6C24AC7D" w14:textId="20A6D002" w:rsidR="00F9516E" w:rsidRPr="00C4446F" w:rsidRDefault="00CE6438" w:rsidP="00CE643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9516E" w:rsidRPr="00C4446F">
        <w:rPr>
          <w:rFonts w:ascii="Times New Roman" w:hAnsi="Times New Roman" w:cs="Times New Roman"/>
        </w:rPr>
        <w:t xml:space="preserve">. </w:t>
      </w:r>
      <w:r w:rsidR="00F9516E" w:rsidRPr="00C4446F">
        <w:rPr>
          <w:rFonts w:ascii="Times New Roman" w:hAnsi="Times New Roman" w:cs="Times New Roman"/>
          <w:b/>
        </w:rPr>
        <w:t>Missing Attribute Values:</w:t>
      </w:r>
      <w:r w:rsidR="00F9516E" w:rsidRPr="00C4446F">
        <w:rPr>
          <w:rFonts w:ascii="Times New Roman" w:hAnsi="Times New Roman" w:cs="Times New Roman"/>
        </w:rPr>
        <w:t xml:space="preserve"> None</w:t>
      </w:r>
    </w:p>
    <w:p w14:paraId="200A69A4" w14:textId="7D0A3154" w:rsidR="0055501B" w:rsidRPr="00C4446F" w:rsidRDefault="0055501B" w:rsidP="0055501B">
      <w:pPr>
        <w:rPr>
          <w:rFonts w:ascii="Times New Roman" w:hAnsi="Times New Roman" w:cs="Times New Roman"/>
        </w:rPr>
      </w:pPr>
    </w:p>
    <w:p w14:paraId="0B135C87" w14:textId="3744495F" w:rsidR="0055501B" w:rsidRPr="00C4446F" w:rsidRDefault="0055501B" w:rsidP="0055501B">
      <w:pPr>
        <w:rPr>
          <w:rFonts w:ascii="Times New Roman" w:hAnsi="Times New Roman" w:cs="Times New Roman"/>
        </w:rPr>
      </w:pPr>
      <w:r w:rsidRPr="00C4446F">
        <w:rPr>
          <w:rFonts w:ascii="Times New Roman" w:hAnsi="Times New Roman" w:cs="Times New Roman"/>
        </w:rPr>
        <w:object w:dxaOrig="1551" w:dyaOrig="1004" w14:anchorId="208E0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9pt;height:85.1pt" o:ole="">
            <v:imagedata r:id="rId10" o:title=""/>
          </v:shape>
          <o:OLEObject Type="Embed" ProgID="Excel.SheetMacroEnabled.12" ShapeID="_x0000_i1025" DrawAspect="Icon" ObjectID="_1599693707" r:id="rId11"/>
        </w:object>
      </w:r>
      <w:r w:rsidRPr="00C4446F">
        <w:rPr>
          <w:rFonts w:ascii="Times New Roman" w:hAnsi="Times New Roman" w:cs="Times New Roman"/>
        </w:rPr>
        <w:t xml:space="preserve">       </w:t>
      </w:r>
      <w:r w:rsidRPr="00C4446F">
        <w:rPr>
          <w:rFonts w:ascii="Times New Roman" w:hAnsi="Times New Roman" w:cs="Times New Roman"/>
        </w:rPr>
        <w:object w:dxaOrig="1551" w:dyaOrig="1004" w14:anchorId="36D06F1D">
          <v:shape id="_x0000_i1026" type="#_x0000_t75" style="width:128.1pt;height:83.2pt" o:ole="">
            <v:imagedata r:id="rId12" o:title=""/>
          </v:shape>
          <o:OLEObject Type="Embed" ProgID="Excel.SheetMacroEnabled.12" ShapeID="_x0000_i1026" DrawAspect="Icon" ObjectID="_1599693708" r:id="rId13"/>
        </w:object>
      </w:r>
    </w:p>
    <w:p w14:paraId="25DD93BD" w14:textId="77777777" w:rsidR="00E64EC8" w:rsidRPr="00C4446F" w:rsidRDefault="00E64EC8" w:rsidP="00F9516E">
      <w:pPr>
        <w:rPr>
          <w:rFonts w:ascii="Times New Roman" w:hAnsi="Times New Roman" w:cs="Times New Roman"/>
        </w:rPr>
      </w:pPr>
    </w:p>
    <w:p w14:paraId="1E2E2481" w14:textId="30FA475D" w:rsidR="00F9516E" w:rsidRPr="00C4446F" w:rsidRDefault="00F9516E" w:rsidP="00F9516E">
      <w:pPr>
        <w:rPr>
          <w:rFonts w:ascii="Times New Roman" w:hAnsi="Times New Roman" w:cs="Times New Roman"/>
        </w:rPr>
      </w:pPr>
    </w:p>
    <w:sectPr w:rsidR="00F9516E" w:rsidRPr="00C4446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67D84" w14:textId="77777777" w:rsidR="00746497" w:rsidRDefault="00746497" w:rsidP="00CE6438">
      <w:pPr>
        <w:spacing w:after="0" w:line="240" w:lineRule="auto"/>
      </w:pPr>
      <w:r>
        <w:separator/>
      </w:r>
    </w:p>
  </w:endnote>
  <w:endnote w:type="continuationSeparator" w:id="0">
    <w:p w14:paraId="62BFE68C" w14:textId="77777777" w:rsidR="00746497" w:rsidRDefault="00746497" w:rsidP="00CE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5399F" w14:textId="77777777" w:rsidR="00746497" w:rsidRDefault="00746497" w:rsidP="00CE6438">
      <w:pPr>
        <w:spacing w:after="0" w:line="240" w:lineRule="auto"/>
      </w:pPr>
      <w:r>
        <w:separator/>
      </w:r>
    </w:p>
  </w:footnote>
  <w:footnote w:type="continuationSeparator" w:id="0">
    <w:p w14:paraId="0D1EA815" w14:textId="77777777" w:rsidR="00746497" w:rsidRDefault="00746497" w:rsidP="00CE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3E1AF" w14:textId="66867242" w:rsidR="00CE6438" w:rsidRDefault="00CE6438">
    <w:pPr>
      <w:pStyle w:val="Header"/>
    </w:pPr>
    <w:r>
      <w:t>Abhimanyu Sachdeva</w:t>
    </w:r>
  </w:p>
  <w:p w14:paraId="24EE56D8" w14:textId="4EDA4D5B" w:rsidR="00CE6438" w:rsidRDefault="00CE6438">
    <w:pPr>
      <w:pStyle w:val="Header"/>
    </w:pPr>
    <w:r>
      <w:t>Asachde8@terpmail.umd.edu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821"/>
    <w:multiLevelType w:val="hybridMultilevel"/>
    <w:tmpl w:val="C048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92024"/>
    <w:multiLevelType w:val="hybridMultilevel"/>
    <w:tmpl w:val="835E2DE0"/>
    <w:lvl w:ilvl="0" w:tplc="5762AA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A2B82"/>
    <w:multiLevelType w:val="hybridMultilevel"/>
    <w:tmpl w:val="C9E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70156"/>
    <w:multiLevelType w:val="hybridMultilevel"/>
    <w:tmpl w:val="1882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FA"/>
    <w:rsid w:val="00004A32"/>
    <w:rsid w:val="0000670E"/>
    <w:rsid w:val="0001210F"/>
    <w:rsid w:val="00015AA8"/>
    <w:rsid w:val="00015DB9"/>
    <w:rsid w:val="00021615"/>
    <w:rsid w:val="00021917"/>
    <w:rsid w:val="0002772C"/>
    <w:rsid w:val="00032E0D"/>
    <w:rsid w:val="00035EFB"/>
    <w:rsid w:val="0004039F"/>
    <w:rsid w:val="00040428"/>
    <w:rsid w:val="000407C9"/>
    <w:rsid w:val="00043343"/>
    <w:rsid w:val="000443C9"/>
    <w:rsid w:val="00047402"/>
    <w:rsid w:val="00054DB4"/>
    <w:rsid w:val="00056096"/>
    <w:rsid w:val="00056F8C"/>
    <w:rsid w:val="00057F39"/>
    <w:rsid w:val="00061B0B"/>
    <w:rsid w:val="00063412"/>
    <w:rsid w:val="00075BD9"/>
    <w:rsid w:val="00076FDB"/>
    <w:rsid w:val="00080578"/>
    <w:rsid w:val="00080686"/>
    <w:rsid w:val="00094744"/>
    <w:rsid w:val="000A6911"/>
    <w:rsid w:val="000A6A96"/>
    <w:rsid w:val="000B1978"/>
    <w:rsid w:val="000B3EE7"/>
    <w:rsid w:val="000B45C5"/>
    <w:rsid w:val="000B5E04"/>
    <w:rsid w:val="000B60F7"/>
    <w:rsid w:val="000B64DC"/>
    <w:rsid w:val="000B70AF"/>
    <w:rsid w:val="000C06FD"/>
    <w:rsid w:val="000C1E84"/>
    <w:rsid w:val="000D1F8A"/>
    <w:rsid w:val="000D451D"/>
    <w:rsid w:val="000E2C96"/>
    <w:rsid w:val="000E69FA"/>
    <w:rsid w:val="000E6B6F"/>
    <w:rsid w:val="000F3858"/>
    <w:rsid w:val="000F4792"/>
    <w:rsid w:val="00111726"/>
    <w:rsid w:val="0011354C"/>
    <w:rsid w:val="001144E6"/>
    <w:rsid w:val="00114B5E"/>
    <w:rsid w:val="001169CC"/>
    <w:rsid w:val="00123795"/>
    <w:rsid w:val="0012694C"/>
    <w:rsid w:val="0013180C"/>
    <w:rsid w:val="00131CDA"/>
    <w:rsid w:val="00136450"/>
    <w:rsid w:val="001433BD"/>
    <w:rsid w:val="0014428A"/>
    <w:rsid w:val="001464BE"/>
    <w:rsid w:val="001508A1"/>
    <w:rsid w:val="0015548D"/>
    <w:rsid w:val="001670B6"/>
    <w:rsid w:val="001678C7"/>
    <w:rsid w:val="00171A97"/>
    <w:rsid w:val="00186FF0"/>
    <w:rsid w:val="0019067B"/>
    <w:rsid w:val="00192EDB"/>
    <w:rsid w:val="0019380E"/>
    <w:rsid w:val="00197763"/>
    <w:rsid w:val="001B5B3A"/>
    <w:rsid w:val="001D3F8D"/>
    <w:rsid w:val="001D477E"/>
    <w:rsid w:val="001E1689"/>
    <w:rsid w:val="001F6819"/>
    <w:rsid w:val="001F6870"/>
    <w:rsid w:val="00201503"/>
    <w:rsid w:val="00201EAE"/>
    <w:rsid w:val="00206015"/>
    <w:rsid w:val="00215523"/>
    <w:rsid w:val="00215AEF"/>
    <w:rsid w:val="002228D4"/>
    <w:rsid w:val="00222B47"/>
    <w:rsid w:val="002267FA"/>
    <w:rsid w:val="00233AA4"/>
    <w:rsid w:val="002378AA"/>
    <w:rsid w:val="00240D0F"/>
    <w:rsid w:val="002436B8"/>
    <w:rsid w:val="00245B21"/>
    <w:rsid w:val="002517D9"/>
    <w:rsid w:val="00253C1E"/>
    <w:rsid w:val="00253CE5"/>
    <w:rsid w:val="00255355"/>
    <w:rsid w:val="00255CA7"/>
    <w:rsid w:val="00255DC6"/>
    <w:rsid w:val="00272C97"/>
    <w:rsid w:val="002742EB"/>
    <w:rsid w:val="00275ADC"/>
    <w:rsid w:val="00276914"/>
    <w:rsid w:val="00280CF9"/>
    <w:rsid w:val="00281FE9"/>
    <w:rsid w:val="00284AF3"/>
    <w:rsid w:val="002907F8"/>
    <w:rsid w:val="002929EA"/>
    <w:rsid w:val="00297628"/>
    <w:rsid w:val="002A147B"/>
    <w:rsid w:val="002A34E5"/>
    <w:rsid w:val="002A625E"/>
    <w:rsid w:val="002A7DD4"/>
    <w:rsid w:val="002B4F5F"/>
    <w:rsid w:val="002B543B"/>
    <w:rsid w:val="002B5D24"/>
    <w:rsid w:val="002C0D41"/>
    <w:rsid w:val="002C1462"/>
    <w:rsid w:val="002C1D79"/>
    <w:rsid w:val="002C3613"/>
    <w:rsid w:val="002D57E2"/>
    <w:rsid w:val="002D7F0C"/>
    <w:rsid w:val="002E13E3"/>
    <w:rsid w:val="002E324B"/>
    <w:rsid w:val="002E6460"/>
    <w:rsid w:val="002E7203"/>
    <w:rsid w:val="002F3D3C"/>
    <w:rsid w:val="00301CA0"/>
    <w:rsid w:val="0030566B"/>
    <w:rsid w:val="0030612F"/>
    <w:rsid w:val="003064DF"/>
    <w:rsid w:val="00311E1A"/>
    <w:rsid w:val="003132C8"/>
    <w:rsid w:val="003137AF"/>
    <w:rsid w:val="003257F9"/>
    <w:rsid w:val="00326B48"/>
    <w:rsid w:val="00332BBF"/>
    <w:rsid w:val="00337D1F"/>
    <w:rsid w:val="0034768B"/>
    <w:rsid w:val="003477E2"/>
    <w:rsid w:val="0035407B"/>
    <w:rsid w:val="00354A0B"/>
    <w:rsid w:val="003563A4"/>
    <w:rsid w:val="00357D57"/>
    <w:rsid w:val="00364C86"/>
    <w:rsid w:val="00373B0F"/>
    <w:rsid w:val="00375CC8"/>
    <w:rsid w:val="00376BEC"/>
    <w:rsid w:val="00377A67"/>
    <w:rsid w:val="003812D0"/>
    <w:rsid w:val="00383041"/>
    <w:rsid w:val="003876E2"/>
    <w:rsid w:val="003A0250"/>
    <w:rsid w:val="003A0F39"/>
    <w:rsid w:val="003A637D"/>
    <w:rsid w:val="003B128C"/>
    <w:rsid w:val="003B4BB7"/>
    <w:rsid w:val="003B562F"/>
    <w:rsid w:val="003D508A"/>
    <w:rsid w:val="003D52D9"/>
    <w:rsid w:val="003D7A2C"/>
    <w:rsid w:val="003E053A"/>
    <w:rsid w:val="003E071E"/>
    <w:rsid w:val="003E3F1A"/>
    <w:rsid w:val="003E4203"/>
    <w:rsid w:val="003E5544"/>
    <w:rsid w:val="003F1712"/>
    <w:rsid w:val="003F262E"/>
    <w:rsid w:val="003F40AD"/>
    <w:rsid w:val="003F5D24"/>
    <w:rsid w:val="003F6167"/>
    <w:rsid w:val="00405E8B"/>
    <w:rsid w:val="004064A7"/>
    <w:rsid w:val="00406826"/>
    <w:rsid w:val="0041094E"/>
    <w:rsid w:val="00414603"/>
    <w:rsid w:val="0041797C"/>
    <w:rsid w:val="004201C0"/>
    <w:rsid w:val="004274F6"/>
    <w:rsid w:val="00431DA6"/>
    <w:rsid w:val="00435132"/>
    <w:rsid w:val="00444271"/>
    <w:rsid w:val="0044628B"/>
    <w:rsid w:val="0044695C"/>
    <w:rsid w:val="004547F4"/>
    <w:rsid w:val="00455B02"/>
    <w:rsid w:val="00456228"/>
    <w:rsid w:val="00457FF9"/>
    <w:rsid w:val="00463193"/>
    <w:rsid w:val="004636A0"/>
    <w:rsid w:val="00481067"/>
    <w:rsid w:val="00485906"/>
    <w:rsid w:val="00495EF1"/>
    <w:rsid w:val="004A4F5D"/>
    <w:rsid w:val="004B2840"/>
    <w:rsid w:val="004B2936"/>
    <w:rsid w:val="004B574A"/>
    <w:rsid w:val="004D5803"/>
    <w:rsid w:val="004E1516"/>
    <w:rsid w:val="004E3150"/>
    <w:rsid w:val="004E37C7"/>
    <w:rsid w:val="004F0BC5"/>
    <w:rsid w:val="004F2059"/>
    <w:rsid w:val="004F2975"/>
    <w:rsid w:val="004F642B"/>
    <w:rsid w:val="004F7578"/>
    <w:rsid w:val="005026BF"/>
    <w:rsid w:val="00503018"/>
    <w:rsid w:val="00503BD2"/>
    <w:rsid w:val="00512480"/>
    <w:rsid w:val="005145FC"/>
    <w:rsid w:val="0051509A"/>
    <w:rsid w:val="0052012C"/>
    <w:rsid w:val="005215FC"/>
    <w:rsid w:val="00526045"/>
    <w:rsid w:val="00526E08"/>
    <w:rsid w:val="005354BA"/>
    <w:rsid w:val="00540CD1"/>
    <w:rsid w:val="00542C29"/>
    <w:rsid w:val="005514D6"/>
    <w:rsid w:val="0055501B"/>
    <w:rsid w:val="005568F9"/>
    <w:rsid w:val="00565EDE"/>
    <w:rsid w:val="00574A9E"/>
    <w:rsid w:val="00581BEE"/>
    <w:rsid w:val="0058420A"/>
    <w:rsid w:val="0058478A"/>
    <w:rsid w:val="0058650B"/>
    <w:rsid w:val="0059044B"/>
    <w:rsid w:val="00591D46"/>
    <w:rsid w:val="00596BD7"/>
    <w:rsid w:val="005A5FB7"/>
    <w:rsid w:val="005A6F21"/>
    <w:rsid w:val="005B006A"/>
    <w:rsid w:val="005B2257"/>
    <w:rsid w:val="005D1640"/>
    <w:rsid w:val="005D2EEE"/>
    <w:rsid w:val="005D68B8"/>
    <w:rsid w:val="005E5173"/>
    <w:rsid w:val="005F1937"/>
    <w:rsid w:val="006049AD"/>
    <w:rsid w:val="006066B2"/>
    <w:rsid w:val="00612934"/>
    <w:rsid w:val="00615283"/>
    <w:rsid w:val="0061747D"/>
    <w:rsid w:val="006247DE"/>
    <w:rsid w:val="00627072"/>
    <w:rsid w:val="00627B29"/>
    <w:rsid w:val="0063266F"/>
    <w:rsid w:val="00635DB6"/>
    <w:rsid w:val="00636391"/>
    <w:rsid w:val="00636D24"/>
    <w:rsid w:val="00643923"/>
    <w:rsid w:val="00644E3E"/>
    <w:rsid w:val="00654BAD"/>
    <w:rsid w:val="00656D6D"/>
    <w:rsid w:val="00660FA5"/>
    <w:rsid w:val="006632B9"/>
    <w:rsid w:val="00671B06"/>
    <w:rsid w:val="00672AC2"/>
    <w:rsid w:val="006731CA"/>
    <w:rsid w:val="00673D8B"/>
    <w:rsid w:val="00673F3D"/>
    <w:rsid w:val="00674138"/>
    <w:rsid w:val="0067695C"/>
    <w:rsid w:val="0067729F"/>
    <w:rsid w:val="006848F9"/>
    <w:rsid w:val="00684D85"/>
    <w:rsid w:val="0068760B"/>
    <w:rsid w:val="00690C11"/>
    <w:rsid w:val="00695652"/>
    <w:rsid w:val="00695723"/>
    <w:rsid w:val="00696207"/>
    <w:rsid w:val="006965CF"/>
    <w:rsid w:val="00697F79"/>
    <w:rsid w:val="006A4317"/>
    <w:rsid w:val="006A5761"/>
    <w:rsid w:val="006A76D6"/>
    <w:rsid w:val="006B0B8F"/>
    <w:rsid w:val="006C023D"/>
    <w:rsid w:val="006D55AF"/>
    <w:rsid w:val="006E145E"/>
    <w:rsid w:val="006E4C7F"/>
    <w:rsid w:val="006E64E0"/>
    <w:rsid w:val="006E6CFC"/>
    <w:rsid w:val="006F279C"/>
    <w:rsid w:val="006F60E8"/>
    <w:rsid w:val="0070264B"/>
    <w:rsid w:val="007138DE"/>
    <w:rsid w:val="00720F92"/>
    <w:rsid w:val="007214CE"/>
    <w:rsid w:val="00726F87"/>
    <w:rsid w:val="00733C96"/>
    <w:rsid w:val="0073705D"/>
    <w:rsid w:val="00737B45"/>
    <w:rsid w:val="00740D9D"/>
    <w:rsid w:val="00740E8B"/>
    <w:rsid w:val="00746497"/>
    <w:rsid w:val="00750AE0"/>
    <w:rsid w:val="007534C3"/>
    <w:rsid w:val="00755DF5"/>
    <w:rsid w:val="00761A07"/>
    <w:rsid w:val="00764C72"/>
    <w:rsid w:val="00772310"/>
    <w:rsid w:val="007748A6"/>
    <w:rsid w:val="00781025"/>
    <w:rsid w:val="007820C0"/>
    <w:rsid w:val="007828FB"/>
    <w:rsid w:val="00786443"/>
    <w:rsid w:val="0078716E"/>
    <w:rsid w:val="007903DD"/>
    <w:rsid w:val="0079163C"/>
    <w:rsid w:val="00793211"/>
    <w:rsid w:val="007A046F"/>
    <w:rsid w:val="007A170D"/>
    <w:rsid w:val="007A51C9"/>
    <w:rsid w:val="007A5866"/>
    <w:rsid w:val="007B4FC1"/>
    <w:rsid w:val="007C0B01"/>
    <w:rsid w:val="007C133D"/>
    <w:rsid w:val="007C3CCC"/>
    <w:rsid w:val="007C6925"/>
    <w:rsid w:val="007D1A30"/>
    <w:rsid w:val="007D319C"/>
    <w:rsid w:val="007D7360"/>
    <w:rsid w:val="007E5670"/>
    <w:rsid w:val="007E721C"/>
    <w:rsid w:val="007E7E6B"/>
    <w:rsid w:val="007F347E"/>
    <w:rsid w:val="00800866"/>
    <w:rsid w:val="00800B69"/>
    <w:rsid w:val="00816B01"/>
    <w:rsid w:val="00821105"/>
    <w:rsid w:val="00821C49"/>
    <w:rsid w:val="00824824"/>
    <w:rsid w:val="0083450D"/>
    <w:rsid w:val="00836106"/>
    <w:rsid w:val="00836442"/>
    <w:rsid w:val="00841F41"/>
    <w:rsid w:val="0084451F"/>
    <w:rsid w:val="00846926"/>
    <w:rsid w:val="00850079"/>
    <w:rsid w:val="0085775E"/>
    <w:rsid w:val="00864B6C"/>
    <w:rsid w:val="00865450"/>
    <w:rsid w:val="008700E8"/>
    <w:rsid w:val="0087140F"/>
    <w:rsid w:val="0087782B"/>
    <w:rsid w:val="00877C6A"/>
    <w:rsid w:val="00880447"/>
    <w:rsid w:val="00880785"/>
    <w:rsid w:val="00882B3D"/>
    <w:rsid w:val="00883641"/>
    <w:rsid w:val="0088785E"/>
    <w:rsid w:val="00890D7B"/>
    <w:rsid w:val="00892E71"/>
    <w:rsid w:val="00893A7A"/>
    <w:rsid w:val="008952C2"/>
    <w:rsid w:val="008A030B"/>
    <w:rsid w:val="008B4704"/>
    <w:rsid w:val="008B7E07"/>
    <w:rsid w:val="008C6802"/>
    <w:rsid w:val="008C7CA5"/>
    <w:rsid w:val="008D0579"/>
    <w:rsid w:val="008D22DD"/>
    <w:rsid w:val="008D5663"/>
    <w:rsid w:val="008D5D48"/>
    <w:rsid w:val="008D7BD6"/>
    <w:rsid w:val="008D7D6F"/>
    <w:rsid w:val="008E3FB9"/>
    <w:rsid w:val="008E45D0"/>
    <w:rsid w:val="008F0828"/>
    <w:rsid w:val="008F2906"/>
    <w:rsid w:val="008F3227"/>
    <w:rsid w:val="008F5E2B"/>
    <w:rsid w:val="0091109D"/>
    <w:rsid w:val="00916505"/>
    <w:rsid w:val="00923261"/>
    <w:rsid w:val="00923D2B"/>
    <w:rsid w:val="0092790B"/>
    <w:rsid w:val="00932436"/>
    <w:rsid w:val="00935F0C"/>
    <w:rsid w:val="009400D8"/>
    <w:rsid w:val="00942512"/>
    <w:rsid w:val="00954123"/>
    <w:rsid w:val="00960E19"/>
    <w:rsid w:val="009725F6"/>
    <w:rsid w:val="009746A3"/>
    <w:rsid w:val="00984886"/>
    <w:rsid w:val="00986500"/>
    <w:rsid w:val="009879F7"/>
    <w:rsid w:val="0099193E"/>
    <w:rsid w:val="00991DF6"/>
    <w:rsid w:val="0099363E"/>
    <w:rsid w:val="009940BC"/>
    <w:rsid w:val="00997BE4"/>
    <w:rsid w:val="009A0B72"/>
    <w:rsid w:val="009B1FAA"/>
    <w:rsid w:val="009B598B"/>
    <w:rsid w:val="009B6FF4"/>
    <w:rsid w:val="009D1B63"/>
    <w:rsid w:val="009D312B"/>
    <w:rsid w:val="009D3A6D"/>
    <w:rsid w:val="009D4EB7"/>
    <w:rsid w:val="009D59DE"/>
    <w:rsid w:val="009D685C"/>
    <w:rsid w:val="009D6E8F"/>
    <w:rsid w:val="009D7437"/>
    <w:rsid w:val="009D7508"/>
    <w:rsid w:val="009E5561"/>
    <w:rsid w:val="009E5B5B"/>
    <w:rsid w:val="009E6B5F"/>
    <w:rsid w:val="009F0839"/>
    <w:rsid w:val="009F3E68"/>
    <w:rsid w:val="009F605D"/>
    <w:rsid w:val="009F69C3"/>
    <w:rsid w:val="00A0052C"/>
    <w:rsid w:val="00A016E0"/>
    <w:rsid w:val="00A061AE"/>
    <w:rsid w:val="00A06B79"/>
    <w:rsid w:val="00A0718B"/>
    <w:rsid w:val="00A103D2"/>
    <w:rsid w:val="00A1353E"/>
    <w:rsid w:val="00A261B8"/>
    <w:rsid w:val="00A262F3"/>
    <w:rsid w:val="00A33334"/>
    <w:rsid w:val="00A33A2D"/>
    <w:rsid w:val="00A34AF1"/>
    <w:rsid w:val="00A361FF"/>
    <w:rsid w:val="00A40EE9"/>
    <w:rsid w:val="00A42783"/>
    <w:rsid w:val="00A508D4"/>
    <w:rsid w:val="00A5293F"/>
    <w:rsid w:val="00A53FD0"/>
    <w:rsid w:val="00A57F11"/>
    <w:rsid w:val="00A60804"/>
    <w:rsid w:val="00A6191C"/>
    <w:rsid w:val="00A65913"/>
    <w:rsid w:val="00A7014C"/>
    <w:rsid w:val="00A8064A"/>
    <w:rsid w:val="00A8339E"/>
    <w:rsid w:val="00A87784"/>
    <w:rsid w:val="00A909D2"/>
    <w:rsid w:val="00A90FA3"/>
    <w:rsid w:val="00A92C96"/>
    <w:rsid w:val="00A93754"/>
    <w:rsid w:val="00A93EAB"/>
    <w:rsid w:val="00AA35BC"/>
    <w:rsid w:val="00AA3D5A"/>
    <w:rsid w:val="00AA4C02"/>
    <w:rsid w:val="00AB5CC8"/>
    <w:rsid w:val="00AB7018"/>
    <w:rsid w:val="00AC1B5E"/>
    <w:rsid w:val="00AD2412"/>
    <w:rsid w:val="00AE5172"/>
    <w:rsid w:val="00AE5630"/>
    <w:rsid w:val="00AE72CE"/>
    <w:rsid w:val="00AE7A49"/>
    <w:rsid w:val="00AF12AE"/>
    <w:rsid w:val="00AF26C9"/>
    <w:rsid w:val="00AF4B0F"/>
    <w:rsid w:val="00AF629E"/>
    <w:rsid w:val="00B027A7"/>
    <w:rsid w:val="00B029AC"/>
    <w:rsid w:val="00B1520A"/>
    <w:rsid w:val="00B1622E"/>
    <w:rsid w:val="00B21E7D"/>
    <w:rsid w:val="00B24B52"/>
    <w:rsid w:val="00B302AD"/>
    <w:rsid w:val="00B35B5E"/>
    <w:rsid w:val="00B361C2"/>
    <w:rsid w:val="00B468A1"/>
    <w:rsid w:val="00B53A69"/>
    <w:rsid w:val="00B573EA"/>
    <w:rsid w:val="00B57905"/>
    <w:rsid w:val="00B62A6A"/>
    <w:rsid w:val="00B65D47"/>
    <w:rsid w:val="00B665FB"/>
    <w:rsid w:val="00B80064"/>
    <w:rsid w:val="00B82D75"/>
    <w:rsid w:val="00B83321"/>
    <w:rsid w:val="00B87C34"/>
    <w:rsid w:val="00B94FE3"/>
    <w:rsid w:val="00B96DC1"/>
    <w:rsid w:val="00B97171"/>
    <w:rsid w:val="00BA49F0"/>
    <w:rsid w:val="00BB765C"/>
    <w:rsid w:val="00BC2DC4"/>
    <w:rsid w:val="00BD189B"/>
    <w:rsid w:val="00BE2EEF"/>
    <w:rsid w:val="00BF2C7C"/>
    <w:rsid w:val="00BF4282"/>
    <w:rsid w:val="00BF4D28"/>
    <w:rsid w:val="00C027FF"/>
    <w:rsid w:val="00C03F56"/>
    <w:rsid w:val="00C111BC"/>
    <w:rsid w:val="00C12156"/>
    <w:rsid w:val="00C3113D"/>
    <w:rsid w:val="00C3500E"/>
    <w:rsid w:val="00C36EEF"/>
    <w:rsid w:val="00C4014B"/>
    <w:rsid w:val="00C439B5"/>
    <w:rsid w:val="00C4446F"/>
    <w:rsid w:val="00C53355"/>
    <w:rsid w:val="00C5652B"/>
    <w:rsid w:val="00C57A56"/>
    <w:rsid w:val="00C57E74"/>
    <w:rsid w:val="00C626C1"/>
    <w:rsid w:val="00C65492"/>
    <w:rsid w:val="00C70330"/>
    <w:rsid w:val="00C74DE9"/>
    <w:rsid w:val="00C8497A"/>
    <w:rsid w:val="00C95787"/>
    <w:rsid w:val="00CA064E"/>
    <w:rsid w:val="00CA1FB1"/>
    <w:rsid w:val="00CA2501"/>
    <w:rsid w:val="00CA2CC1"/>
    <w:rsid w:val="00CA3492"/>
    <w:rsid w:val="00CA5621"/>
    <w:rsid w:val="00CB34B4"/>
    <w:rsid w:val="00CB4B8A"/>
    <w:rsid w:val="00CB4DA7"/>
    <w:rsid w:val="00CC1C3C"/>
    <w:rsid w:val="00CD1748"/>
    <w:rsid w:val="00CD19DC"/>
    <w:rsid w:val="00CD6719"/>
    <w:rsid w:val="00CE6438"/>
    <w:rsid w:val="00CF316B"/>
    <w:rsid w:val="00CF3F06"/>
    <w:rsid w:val="00D02AC6"/>
    <w:rsid w:val="00D035F6"/>
    <w:rsid w:val="00D11690"/>
    <w:rsid w:val="00D12FC9"/>
    <w:rsid w:val="00D1775A"/>
    <w:rsid w:val="00D20D37"/>
    <w:rsid w:val="00D223B5"/>
    <w:rsid w:val="00D23430"/>
    <w:rsid w:val="00D23CE0"/>
    <w:rsid w:val="00D23D5F"/>
    <w:rsid w:val="00D24DFB"/>
    <w:rsid w:val="00D2563F"/>
    <w:rsid w:val="00D2750F"/>
    <w:rsid w:val="00D3346F"/>
    <w:rsid w:val="00D34771"/>
    <w:rsid w:val="00D42758"/>
    <w:rsid w:val="00D43ACC"/>
    <w:rsid w:val="00D44FAB"/>
    <w:rsid w:val="00D60FF3"/>
    <w:rsid w:val="00D6667C"/>
    <w:rsid w:val="00D80770"/>
    <w:rsid w:val="00D8475E"/>
    <w:rsid w:val="00D904E4"/>
    <w:rsid w:val="00D90E2E"/>
    <w:rsid w:val="00D94592"/>
    <w:rsid w:val="00DA02F0"/>
    <w:rsid w:val="00DB0CFE"/>
    <w:rsid w:val="00DB18B9"/>
    <w:rsid w:val="00DB3F62"/>
    <w:rsid w:val="00DB4A31"/>
    <w:rsid w:val="00DB6B3D"/>
    <w:rsid w:val="00DB720B"/>
    <w:rsid w:val="00DB7C76"/>
    <w:rsid w:val="00DC674D"/>
    <w:rsid w:val="00DC7CC3"/>
    <w:rsid w:val="00DD0F17"/>
    <w:rsid w:val="00DD5BAE"/>
    <w:rsid w:val="00DD7BEB"/>
    <w:rsid w:val="00DE1A92"/>
    <w:rsid w:val="00DE20B8"/>
    <w:rsid w:val="00DE5DED"/>
    <w:rsid w:val="00DF02F8"/>
    <w:rsid w:val="00DF1B4E"/>
    <w:rsid w:val="00DF3E80"/>
    <w:rsid w:val="00DF6BD6"/>
    <w:rsid w:val="00E04181"/>
    <w:rsid w:val="00E109EA"/>
    <w:rsid w:val="00E145AE"/>
    <w:rsid w:val="00E155DC"/>
    <w:rsid w:val="00E226D4"/>
    <w:rsid w:val="00E27775"/>
    <w:rsid w:val="00E27A1D"/>
    <w:rsid w:val="00E41E0C"/>
    <w:rsid w:val="00E43981"/>
    <w:rsid w:val="00E5119B"/>
    <w:rsid w:val="00E52FA8"/>
    <w:rsid w:val="00E555BC"/>
    <w:rsid w:val="00E61B19"/>
    <w:rsid w:val="00E6256C"/>
    <w:rsid w:val="00E62D1E"/>
    <w:rsid w:val="00E63604"/>
    <w:rsid w:val="00E64EC8"/>
    <w:rsid w:val="00E677BC"/>
    <w:rsid w:val="00E729BE"/>
    <w:rsid w:val="00E75AC3"/>
    <w:rsid w:val="00E77603"/>
    <w:rsid w:val="00E8130D"/>
    <w:rsid w:val="00E8322D"/>
    <w:rsid w:val="00E83D35"/>
    <w:rsid w:val="00E962F8"/>
    <w:rsid w:val="00E96F3B"/>
    <w:rsid w:val="00E979BA"/>
    <w:rsid w:val="00EB34EA"/>
    <w:rsid w:val="00EB656E"/>
    <w:rsid w:val="00EC1B82"/>
    <w:rsid w:val="00EC264F"/>
    <w:rsid w:val="00EC26C5"/>
    <w:rsid w:val="00EC31D9"/>
    <w:rsid w:val="00EC515D"/>
    <w:rsid w:val="00ED010B"/>
    <w:rsid w:val="00ED10F9"/>
    <w:rsid w:val="00ED255A"/>
    <w:rsid w:val="00ED327A"/>
    <w:rsid w:val="00EE1787"/>
    <w:rsid w:val="00EE241A"/>
    <w:rsid w:val="00EE694F"/>
    <w:rsid w:val="00EF07F6"/>
    <w:rsid w:val="00EF6F3D"/>
    <w:rsid w:val="00F02291"/>
    <w:rsid w:val="00F035AB"/>
    <w:rsid w:val="00F04FAF"/>
    <w:rsid w:val="00F076AF"/>
    <w:rsid w:val="00F1087C"/>
    <w:rsid w:val="00F121AC"/>
    <w:rsid w:val="00F12B28"/>
    <w:rsid w:val="00F264B4"/>
    <w:rsid w:val="00F554B4"/>
    <w:rsid w:val="00F56BA8"/>
    <w:rsid w:val="00F70F00"/>
    <w:rsid w:val="00F75A76"/>
    <w:rsid w:val="00F76ABF"/>
    <w:rsid w:val="00F77C71"/>
    <w:rsid w:val="00F839C2"/>
    <w:rsid w:val="00F841E4"/>
    <w:rsid w:val="00F90074"/>
    <w:rsid w:val="00F92C9E"/>
    <w:rsid w:val="00F9516E"/>
    <w:rsid w:val="00F95C2F"/>
    <w:rsid w:val="00F963A6"/>
    <w:rsid w:val="00F96E0A"/>
    <w:rsid w:val="00FA0EE3"/>
    <w:rsid w:val="00FA3CA2"/>
    <w:rsid w:val="00FB04B0"/>
    <w:rsid w:val="00FB193A"/>
    <w:rsid w:val="00FB3404"/>
    <w:rsid w:val="00FB59E9"/>
    <w:rsid w:val="00FB5CB6"/>
    <w:rsid w:val="00FC03EF"/>
    <w:rsid w:val="00FC1CF3"/>
    <w:rsid w:val="00FD31C1"/>
    <w:rsid w:val="00FF135A"/>
    <w:rsid w:val="00FF52FF"/>
    <w:rsid w:val="00FF6705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9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5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1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E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38"/>
  </w:style>
  <w:style w:type="paragraph" w:styleId="Footer">
    <w:name w:val="footer"/>
    <w:basedOn w:val="Normal"/>
    <w:link w:val="FooterChar"/>
    <w:uiPriority w:val="99"/>
    <w:unhideWhenUsed/>
    <w:rsid w:val="00CE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5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51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E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38"/>
  </w:style>
  <w:style w:type="paragraph" w:styleId="Footer">
    <w:name w:val="footer"/>
    <w:basedOn w:val="Normal"/>
    <w:link w:val="FooterChar"/>
    <w:uiPriority w:val="99"/>
    <w:unhideWhenUsed/>
    <w:rsid w:val="00CE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dsi.uminho.pt/pcortez/dss09.bib" TargetMode="External"/><Relationship Id="rId13" Type="http://schemas.openxmlformats.org/officeDocument/2006/relationships/package" Target="embeddings/Microsoft_Excel_Macro-Enabled_Worksheet2.xlsm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1.xlsm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Wine+Qual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26</cp:revision>
  <dcterms:created xsi:type="dcterms:W3CDTF">2018-09-12T14:06:00Z</dcterms:created>
  <dcterms:modified xsi:type="dcterms:W3CDTF">2018-09-28T21:05:00Z</dcterms:modified>
</cp:coreProperties>
</file>