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7C" w:rsidRDefault="00E6296B">
      <w:pPr>
        <w:spacing w:after="304"/>
        <w:ind w:left="-12" w:right="-19"/>
      </w:pPr>
      <w:r>
        <w:rPr>
          <w:noProof/>
        </w:rPr>
        <mc:AlternateContent>
          <mc:Choice Requires="wpg">
            <w:drawing>
              <wp:inline distT="0" distB="0" distL="0" distR="0">
                <wp:extent cx="6311900" cy="2178050"/>
                <wp:effectExtent l="0" t="0" r="0" b="0"/>
                <wp:docPr id="4491" name="Group 4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2178050"/>
                          <a:chOff x="0" y="0"/>
                          <a:chExt cx="6311900" cy="2178050"/>
                        </a:xfrm>
                      </wpg:grpSpPr>
                      <wps:wsp>
                        <wps:cNvPr id="6680" name="Shape 6680"/>
                        <wps:cNvSpPr/>
                        <wps:spPr>
                          <a:xfrm>
                            <a:off x="7700" y="5269"/>
                            <a:ext cx="6296026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6026" h="1838325">
                                <a:moveTo>
                                  <a:pt x="0" y="0"/>
                                </a:moveTo>
                                <a:lnTo>
                                  <a:pt x="6296026" y="0"/>
                                </a:lnTo>
                                <a:lnTo>
                                  <a:pt x="6296026" y="1838325"/>
                                </a:lnTo>
                                <a:lnTo>
                                  <a:pt x="0" y="1838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DA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4375" y="120537"/>
                            <a:ext cx="143002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CURRICULUM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7684" y="120537"/>
                            <a:ext cx="62697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97197" y="120537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375" y="523601"/>
                            <a:ext cx="28157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4183" y="523601"/>
                            <a:ext cx="70932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IMRAN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95609" y="523601"/>
                            <a:ext cx="63054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EMON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375" y="722677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House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Rectangle 3719"/>
                        <wps:cNvSpPr/>
                        <wps:spPr>
                          <a:xfrm>
                            <a:off x="501884" y="722677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0" name="Rectangle 3720"/>
                        <wps:cNvSpPr/>
                        <wps:spPr>
                          <a:xfrm>
                            <a:off x="654284" y="7226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30484" y="722677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44784" y="722677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5284" y="722677"/>
                            <a:ext cx="4338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Wasa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99615" y="722677"/>
                            <a:ext cx="4785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Road,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97507" y="722677"/>
                            <a:ext cx="4002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36538" y="722677"/>
                            <a:ext cx="10073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Shewrapara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32024" y="722677"/>
                            <a:ext cx="61678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Mirpur,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33872" y="722677"/>
                            <a:ext cx="5289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Dhaka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69715" y="722677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4375" y="924209"/>
                            <a:ext cx="39410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Cell: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8792" y="924209"/>
                            <a:ext cx="41834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+880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1440" y="924209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51940" y="924209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6795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94840" y="924209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375" y="1125741"/>
                            <a:ext cx="60787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" name="Rectangle 3855"/>
                        <wps:cNvSpPr/>
                        <wps:spPr>
                          <a:xfrm>
                            <a:off x="569526" y="1125741"/>
                            <a:ext cx="211728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u w:val="single" w:color="000000"/>
                                </w:rPr>
                                <w:t>alemonimran@gmail.com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4375" y="1327273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Linkedin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705034" y="1327273"/>
                            <a:ext cx="23022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hyperlink r:id="rId7"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u w:val="single" w:color="000000"/>
                                  </w:rPr>
                                  <w:t>linkedin.com/in/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u w:val="single" w:color="000000"/>
                                  </w:rPr>
                                  <w:t>alimranemo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Rectangle 3857"/>
                        <wps:cNvSpPr/>
                        <wps:spPr>
                          <a:xfrm>
                            <a:off x="2436054" y="132727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67C" w:rsidRDefault="00E6296B">
                              <w:hyperlink r:id="rId8"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u w:val="single" w:color="00000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50800" y="217805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350" y="0"/>
                            <a:ext cx="0" cy="185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4200">
                                <a:moveTo>
                                  <a:pt x="0" y="0"/>
                                </a:moveTo>
                                <a:lnTo>
                                  <a:pt x="0" y="1854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6305550" y="0"/>
                            <a:ext cx="0" cy="185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4200">
                                <a:moveTo>
                                  <a:pt x="0" y="0"/>
                                </a:moveTo>
                                <a:lnTo>
                                  <a:pt x="0" y="1854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6350"/>
                            <a:ext cx="6311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00">
                                <a:moveTo>
                                  <a:pt x="0" y="0"/>
                                </a:moveTo>
                                <a:lnTo>
                                  <a:pt x="6311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1847850"/>
                            <a:ext cx="6311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00">
                                <a:moveTo>
                                  <a:pt x="0" y="0"/>
                                </a:moveTo>
                                <a:lnTo>
                                  <a:pt x="6311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03550" y="118063"/>
                            <a:ext cx="1295400" cy="1619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1" style="width:497pt;height:171.5pt;mso-position-horizontal-relative:char;mso-position-vertical-relative:line" coordsize="63119,21780">
                <v:shape id="Shape 6681" style="position:absolute;width:62960;height:18383;left:77;top:52;" coordsize="6296026,1838325" path="m0,0l6296026,0l6296026,1838325l0,1838325l0,0">
                  <v:stroke weight="0pt" endcap="flat" joinstyle="miter" miterlimit="10" on="false" color="#000000" opacity="0"/>
                  <v:fill on="true" color="#c9daf8"/>
                </v:shape>
                <v:rect id="Rectangle 11" style="position:absolute;width:14300;height:1811;left:743;top: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CURRICULUM</w:t>
                        </w:r>
                      </w:p>
                    </w:txbxContent>
                  </v:textbox>
                </v:rect>
                <v:rect id="Rectangle 12" style="position:absolute;width:6269;height:1811;left:11876;top: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VITAE</w:t>
                        </w:r>
                      </w:p>
                    </w:txbxContent>
                  </v:textbox>
                </v:rect>
                <v:rect id="Rectangle 13" style="position:absolute;width:2814;height:1811;left:16971;top: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4" style="position:absolute;width:2815;height:1811;left:743;top:5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15" style="position:absolute;width:7093;height:1811;left:3241;top:5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IMRAN</w:t>
                        </w:r>
                      </w:p>
                    </w:txbxContent>
                  </v:textbox>
                </v:rect>
                <v:rect id="Rectangle 16" style="position:absolute;width:6305;height:1811;left:8956;top:5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EMON</w:t>
                        </w:r>
                      </w:p>
                    </w:txbxContent>
                  </v:textbox>
                </v:rect>
                <v:rect id="Rectangle 17" style="position:absolute;width:5179;height:1843;left:743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House</w:t>
                        </w:r>
                      </w:p>
                    </w:txbxContent>
                  </v:textbox>
                </v:rect>
                <v:rect id="Rectangle 3719" style="position:absolute;width:2026;height:1843;left:5018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3720" style="position:absolute;width:506;height:1843;left:6542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" style="position:absolute;width:1013;height:1843;left:7304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0" style="position:absolute;width:2026;height:1843;left:8447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1" style="position:absolute;width:4338;height:1843;left:10352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Wasa</w:t>
                        </w:r>
                      </w:p>
                    </w:txbxContent>
                  </v:textbox>
                </v:rect>
                <v:rect id="Rectangle 22" style="position:absolute;width:4785;height:1843;left:13996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Road,</w:t>
                        </w:r>
                      </w:p>
                    </w:txbxContent>
                  </v:textbox>
                </v:rect>
                <v:rect id="Rectangle 23" style="position:absolute;width:4002;height:1843;left:17975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West</w:t>
                        </w:r>
                      </w:p>
                    </w:txbxContent>
                  </v:textbox>
                </v:rect>
                <v:rect id="Rectangle 24" style="position:absolute;width:10073;height:1843;left:21365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Shewrapara,</w:t>
                        </w:r>
                      </w:p>
                    </w:txbxContent>
                  </v:textbox>
                </v:rect>
                <v:rect id="Rectangle 25" style="position:absolute;width:6167;height:1843;left:29320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Mirpur,</w:t>
                        </w:r>
                      </w:p>
                    </w:txbxContent>
                  </v:textbox>
                </v:rect>
                <v:rect id="Rectangle 26" style="position:absolute;width:5289;height:1843;left:34338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Dhaka</w:t>
                        </w:r>
                      </w:p>
                    </w:txbxContent>
                  </v:textbox>
                </v:rect>
                <v:rect id="Rectangle 27" style="position:absolute;width:4053;height:1843;left:38697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1216</w:t>
                        </w:r>
                      </w:p>
                    </w:txbxContent>
                  </v:textbox>
                </v:rect>
                <v:rect id="Rectangle 28" style="position:absolute;width:3941;height:1843;left:743;top:9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Cell:</w:t>
                        </w:r>
                      </w:p>
                    </w:txbxContent>
                  </v:textbox>
                </v:rect>
                <v:rect id="Rectangle 29" style="position:absolute;width:4183;height:1843;left:4087;top:9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+880</w:t>
                        </w:r>
                      </w:p>
                    </w:txbxContent>
                  </v:textbox>
                </v:rect>
                <v:rect id="Rectangle 30" style="position:absolute;width:2026;height:1843;left:7614;top:9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31" style="position:absolute;width:4053;height:1843;left:9519;top:9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6795</w:t>
                        </w:r>
                      </w:p>
                    </w:txbxContent>
                  </v:textbox>
                </v:rect>
                <v:rect id="Rectangle 32" style="position:absolute;width:4053;height:1843;left:12948;top:9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4701</w:t>
                        </w:r>
                      </w:p>
                    </w:txbxContent>
                  </v:textbox>
                </v:rect>
                <v:rect id="Rectangle 33" style="position:absolute;width:6078;height:1843;left:743;top:11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E-mail:</w:t>
                        </w:r>
                      </w:p>
                    </w:txbxContent>
                  </v:textbox>
                </v:rect>
                <v:rect id="Rectangle 3855" style="position:absolute;width:21172;height:1843;left:5695;top:11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  <w:u w:val="single" w:color="000000"/>
                          </w:rPr>
                          <w:t xml:space="preserve">alemonimran@gmail.com</w:t>
                        </w:r>
                      </w:p>
                    </w:txbxContent>
                  </v:textbox>
                </v:rect>
                <v:rect id="Rectangle 35" style="position:absolute;width:7881;height:1843;left:743;top:1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Linkedin:</w:t>
                        </w:r>
                      </w:p>
                    </w:txbxContent>
                  </v:textbox>
                </v:rect>
                <v:rect id="Rectangle 3856" style="position:absolute;width:23022;height:1843;left:7050;top:1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13">
                          <w:r>
                            <w:rPr>
                              <w:rFonts w:cs="Times New Roman" w:hAnsi="Times New Roman" w:eastAsia="Times New Roman" w:ascii="Times New Roman"/>
                              <w:sz w:val="24"/>
                              <w:u w:val="single" w:color="000000"/>
                            </w:rPr>
                            <w:t xml:space="preserve">linkedin.com/in/alimranemo</w:t>
                          </w:r>
                        </w:hyperlink>
                      </w:p>
                    </w:txbxContent>
                  </v:textbox>
                </v:rect>
                <v:rect id="Rectangle 3857" style="position:absolute;width:1013;height:1843;left:24360;top:1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13">
                          <w:r>
                            <w:rPr>
                              <w:rFonts w:cs="Times New Roman" w:hAnsi="Times New Roman" w:eastAsia="Times New Roman" w:ascii="Times New Roman"/>
                              <w:sz w:val="24"/>
                              <w:u w:val="single" w:color="000000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shape id="Shape 37" style="position:absolute;width:62230;height:0;left:508;top:21780;" coordsize="6223000,0" path="m0,0l6223000,0">
                  <v:stroke weight="1pt" endcap="flat" joinstyle="miter" miterlimit="10" on="true" color="#888888"/>
                  <v:fill on="false" color="#000000" opacity="0"/>
                </v:shape>
                <v:shape id="Shape 192" style="position:absolute;width:0;height:18542;left:63;top:0;" coordsize="0,1854200" path="m0,0l0,1854200">
                  <v:stroke weight="1pt" endcap="flat" joinstyle="miter" miterlimit="10" on="true" color="#000000"/>
                  <v:fill on="false" color="#000000" opacity="0"/>
                </v:shape>
                <v:shape id="Shape 193" style="position:absolute;width:0;height:18542;left:63055;top:0;" coordsize="0,1854200" path="m0,0l0,1854200">
                  <v:stroke weight="1pt" endcap="flat" joinstyle="miter" miterlimit="10" on="true" color="#000000"/>
                  <v:fill on="false" color="#000000" opacity="0"/>
                </v:shape>
                <v:shape id="Shape 194" style="position:absolute;width:63119;height:0;left:0;top:63;" coordsize="6311900,0" path="m0,0l6311900,0">
                  <v:stroke weight="1pt" endcap="flat" joinstyle="miter" miterlimit="10" on="true" color="#000000"/>
                  <v:fill on="false" color="#000000" opacity="0"/>
                </v:shape>
                <v:shape id="Shape 195" style="position:absolute;width:63119;height:0;left:0;top:18478;" coordsize="6311900,0" path="m0,0l6311900,0">
                  <v:stroke weight="1pt" endcap="flat" joinstyle="miter" miterlimit="10" on="true" color="#000000"/>
                  <v:fill on="false" color="#000000" opacity="0"/>
                </v:shape>
                <v:shape id="Picture 211" style="position:absolute;width:12954;height:16192;left:49035;top:1180;" filled="f">
                  <v:imagedata r:id="rId10"/>
                </v:shape>
              </v:group>
            </w:pict>
          </mc:Fallback>
        </mc:AlternateContent>
      </w:r>
    </w:p>
    <w:p w:rsidR="00EE167C" w:rsidRDefault="00E6296B">
      <w:pPr>
        <w:pStyle w:val="Heading1"/>
        <w:spacing w:after="401"/>
        <w:ind w:left="100"/>
      </w:pPr>
      <w:r>
        <w:t>CAREER OBJECTIVE</w:t>
      </w:r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Desired to be a part of an immensely professional team prioritizing ethics, excellence, and innovation with a view to equipping myself with professional and life skills and making a significant contribution to the entire success of the company simultaneous</w:t>
      </w:r>
      <w:r>
        <w:rPr>
          <w:rFonts w:ascii="Times New Roman" w:eastAsia="Times New Roman" w:hAnsi="Times New Roman" w:cs="Times New Roman"/>
          <w:sz w:val="24"/>
        </w:rPr>
        <w:t>ly.</w:t>
      </w:r>
    </w:p>
    <w:p w:rsidR="00EE167C" w:rsidRDefault="00E6296B">
      <w:pPr>
        <w:spacing w:after="260"/>
        <w:ind w:left="68"/>
      </w:pPr>
      <w:r>
        <w:rPr>
          <w:noProof/>
        </w:rPr>
        <mc:AlternateContent>
          <mc:Choice Requires="wpg">
            <w:drawing>
              <wp:inline distT="0" distB="0" distL="0" distR="0">
                <wp:extent cx="6223000" cy="12700"/>
                <wp:effectExtent l="0" t="0" r="0" b="0"/>
                <wp:docPr id="4492" name="Group 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2" style="width:490pt;height:1pt;mso-position-horizontal-relative:char;mso-position-vertical-relative:line" coordsize="62230,127">
                <v:shape id="Shape 79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1457" w:tblpY="10374"/>
        <w:tblOverlap w:val="never"/>
        <w:tblW w:w="81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795"/>
        <w:gridCol w:w="3992"/>
      </w:tblGrid>
      <w:tr w:rsidR="00EE167C">
        <w:trPr>
          <w:trHeight w:val="13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●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Her Power Project, ICT Division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Trainer</w:t>
            </w:r>
          </w:p>
          <w:p w:rsidR="00EE167C" w:rsidRDefault="00E6296B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 03, 2023 </w:t>
            </w:r>
            <w:r w:rsidR="00EF04E2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F04E2">
              <w:rPr>
                <w:rFonts w:ascii="Times New Roman" w:eastAsia="Times New Roman" w:hAnsi="Times New Roman" w:cs="Times New Roman"/>
                <w:sz w:val="24"/>
              </w:rPr>
              <w:t>Nov 03, 2024</w:t>
            </w:r>
            <w:bookmarkStart w:id="0" w:name="_GoBack"/>
            <w:bookmarkEnd w:id="0"/>
          </w:p>
          <w:p w:rsidR="00EE167C" w:rsidRDefault="00E6296B">
            <w:pPr>
              <w:spacing w:after="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Women Call Center Agent,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Lakshmipur</w:t>
            </w:r>
            <w:proofErr w:type="spellEnd"/>
          </w:p>
          <w:p w:rsidR="00EE167C" w:rsidRDefault="00E6296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Lakshmipur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Chattogram</w:t>
            </w:r>
            <w:proofErr w:type="spellEnd"/>
          </w:p>
        </w:tc>
      </w:tr>
      <w:tr w:rsidR="00EE167C">
        <w:trPr>
          <w:trHeight w:val="108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●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Genex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Infosys Limited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67C" w:rsidRDefault="00E6296B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Executive Trainer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Nov 09, 2023 - till date</w:t>
            </w:r>
          </w:p>
        </w:tc>
      </w:tr>
      <w:tr w:rsidR="00EE167C">
        <w:trPr>
          <w:trHeight w:val="13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●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Career Development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(CCD) &amp;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Alumni Affairs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67C" w:rsidRDefault="00E6296B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Former Intern</w:t>
            </w:r>
          </w:p>
          <w:p w:rsidR="00EE167C" w:rsidRDefault="00E6296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>(Event Management)</w:t>
            </w:r>
          </w:p>
          <w:p w:rsidR="00EE167C" w:rsidRDefault="00E6296B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>Dec 01, 2021- Mar 31, 2022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Green University of Bangladesh</w:t>
            </w:r>
          </w:p>
        </w:tc>
      </w:tr>
    </w:tbl>
    <w:p w:rsidR="00EE167C" w:rsidRDefault="00E6296B">
      <w:pPr>
        <w:pStyle w:val="Heading1"/>
        <w:spacing w:after="510"/>
        <w:ind w:left="100"/>
      </w:pPr>
      <w:r>
        <w:t>ACADEMIC ACHIEVEMENT</w:t>
      </w:r>
    </w:p>
    <w:p w:rsidR="00EE167C" w:rsidRDefault="00E6296B">
      <w:pPr>
        <w:tabs>
          <w:tab w:val="center" w:pos="3270"/>
          <w:tab w:val="center" w:pos="4545"/>
          <w:tab w:val="center" w:pos="5991"/>
          <w:tab w:val="right" w:pos="9908"/>
        </w:tabs>
        <w:spacing w:after="8" w:line="264" w:lineRule="auto"/>
      </w:pPr>
      <w:r>
        <w:rPr>
          <w:rFonts w:ascii="Times New Roman" w:eastAsia="Times New Roman" w:hAnsi="Times New Roman" w:cs="Times New Roman"/>
          <w:b/>
          <w:sz w:val="24"/>
        </w:rPr>
        <w:t>Bachelor of Arts/2022</w:t>
      </w:r>
      <w:r>
        <w:rPr>
          <w:rFonts w:ascii="Times New Roman" w:eastAsia="Times New Roman" w:hAnsi="Times New Roman" w:cs="Times New Roman"/>
          <w:b/>
          <w:sz w:val="24"/>
        </w:rPr>
        <w:tab/>
        <w:t>Higher</w:t>
      </w:r>
      <w:r>
        <w:rPr>
          <w:rFonts w:ascii="Times New Roman" w:eastAsia="Times New Roman" w:hAnsi="Times New Roman" w:cs="Times New Roman"/>
          <w:b/>
          <w:sz w:val="24"/>
        </w:rPr>
        <w:tab/>
        <w:t>Secondary</w:t>
      </w:r>
      <w:r>
        <w:rPr>
          <w:rFonts w:ascii="Times New Roman" w:eastAsia="Times New Roman" w:hAnsi="Times New Roman" w:cs="Times New Roman"/>
          <w:b/>
          <w:sz w:val="24"/>
        </w:rPr>
        <w:tab/>
        <w:t>Certificate</w:t>
      </w:r>
      <w:r>
        <w:rPr>
          <w:rFonts w:ascii="Times New Roman" w:eastAsia="Times New Roman" w:hAnsi="Times New Roman" w:cs="Times New Roman"/>
          <w:b/>
          <w:sz w:val="24"/>
        </w:rPr>
        <w:tab/>
        <w:t>Secondary School Certificate</w:t>
      </w:r>
    </w:p>
    <w:p w:rsidR="00EE167C" w:rsidRDefault="00E6296B">
      <w:pPr>
        <w:tabs>
          <w:tab w:val="center" w:pos="3990"/>
          <w:tab w:val="center" w:pos="7797"/>
        </w:tabs>
        <w:spacing w:after="8" w:line="264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(BA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Honours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English)</w:t>
      </w:r>
      <w:r>
        <w:rPr>
          <w:rFonts w:ascii="Times New Roman" w:eastAsia="Times New Roman" w:hAnsi="Times New Roman" w:cs="Times New Roman"/>
          <w:b/>
          <w:sz w:val="24"/>
        </w:rPr>
        <w:tab/>
        <w:t>(H.S.C)-Science/2013</w:t>
      </w:r>
      <w:r>
        <w:rPr>
          <w:rFonts w:ascii="Times New Roman" w:eastAsia="Times New Roman" w:hAnsi="Times New Roman" w:cs="Times New Roman"/>
          <w:b/>
          <w:sz w:val="24"/>
        </w:rPr>
        <w:tab/>
        <w:t>(S.S.C)-Science/2011</w:t>
      </w:r>
    </w:p>
    <w:p w:rsidR="00EE167C" w:rsidRDefault="00E6296B">
      <w:pPr>
        <w:tabs>
          <w:tab w:val="center" w:pos="4009"/>
          <w:tab w:val="center" w:pos="7849"/>
        </w:tabs>
        <w:spacing w:after="3" w:line="265" w:lineRule="auto"/>
      </w:pPr>
      <w:r>
        <w:rPr>
          <w:rFonts w:ascii="Times New Roman" w:eastAsia="Times New Roman" w:hAnsi="Times New Roman" w:cs="Times New Roman"/>
          <w:sz w:val="24"/>
        </w:rPr>
        <w:t>CGPA- 3.24 [on scale 4]</w:t>
      </w:r>
      <w:r>
        <w:rPr>
          <w:rFonts w:ascii="Times New Roman" w:eastAsia="Times New Roman" w:hAnsi="Times New Roman" w:cs="Times New Roman"/>
          <w:sz w:val="24"/>
        </w:rPr>
        <w:tab/>
        <w:t>GPA- 4.40 [on scale 5]</w:t>
      </w:r>
      <w:r>
        <w:rPr>
          <w:rFonts w:ascii="Times New Roman" w:eastAsia="Times New Roman" w:hAnsi="Times New Roman" w:cs="Times New Roman"/>
          <w:sz w:val="24"/>
        </w:rPr>
        <w:tab/>
        <w:t>GPA- 4.88 [on scale 5]</w:t>
      </w:r>
    </w:p>
    <w:p w:rsidR="00EE167C" w:rsidRDefault="00E6296B">
      <w:pPr>
        <w:spacing w:after="508" w:line="265" w:lineRule="auto"/>
        <w:ind w:left="11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43100</wp:posOffset>
                </wp:positionH>
                <wp:positionV relativeFrom="paragraph">
                  <wp:posOffset>-629564</wp:posOffset>
                </wp:positionV>
                <wp:extent cx="6223000" cy="1136650"/>
                <wp:effectExtent l="0" t="0" r="0" b="0"/>
                <wp:wrapNone/>
                <wp:docPr id="4493" name="Group 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136650"/>
                          <a:chOff x="0" y="0"/>
                          <a:chExt cx="6223000" cy="113665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113665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733550" y="0"/>
                            <a:ext cx="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6000">
                                <a:moveTo>
                                  <a:pt x="0" y="0"/>
                                </a:moveTo>
                                <a:lnTo>
                                  <a:pt x="0" y="1016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171950" y="0"/>
                            <a:ext cx="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6000">
                                <a:moveTo>
                                  <a:pt x="0" y="0"/>
                                </a:moveTo>
                                <a:lnTo>
                                  <a:pt x="0" y="1016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3" style="width:490pt;height:89.5pt;position:absolute;z-index:-2147483450;mso-position-horizontal-relative:text;mso-position-horizontal:absolute;margin-left:3.3937pt;mso-position-vertical-relative:text;margin-top:-49.5721pt;" coordsize="62230,11366">
                <v:shape id="Shape 127" style="position:absolute;width:62230;height:0;left:0;top:11366;" coordsize="6223000,0" path="m0,0l6223000,0">
                  <v:stroke weight="1pt" endcap="flat" joinstyle="miter" miterlimit="10" on="true" color="#888888"/>
                  <v:fill on="false" color="#000000" opacity="0"/>
                </v:shape>
                <v:shape id="Shape 204" style="position:absolute;width:0;height:10160;left:17335;top:0;" coordsize="0,1016000" path="m0,0l0,1016000">
                  <v:stroke weight="1pt" endcap="flat" joinstyle="miter" miterlimit="10" on="true" color="#000000"/>
                  <v:fill on="false" color="#000000" opacity="0"/>
                </v:shape>
                <v:shape id="Shape 205" style="position:absolute;width:0;height:10160;left:41719;top:0;" coordsize="0,1016000" path="m0,0l0,101600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Green University of </w:t>
      </w:r>
      <w:proofErr w:type="spellStart"/>
      <w:r>
        <w:rPr>
          <w:rFonts w:ascii="Times New Roman" w:eastAsia="Times New Roman" w:hAnsi="Times New Roman" w:cs="Times New Roman"/>
          <w:sz w:val="24"/>
        </w:rPr>
        <w:t>Mohadevpur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Union </w:t>
      </w:r>
      <w:proofErr w:type="spellStart"/>
      <w:r>
        <w:rPr>
          <w:rFonts w:ascii="Times New Roman" w:eastAsia="Times New Roman" w:hAnsi="Times New Roman" w:cs="Times New Roman"/>
          <w:sz w:val="24"/>
        </w:rPr>
        <w:t>Govt.University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Oxford Academy, </w:t>
      </w:r>
      <w:proofErr w:type="spellStart"/>
      <w:r>
        <w:rPr>
          <w:rFonts w:ascii="Times New Roman" w:eastAsia="Times New Roman" w:hAnsi="Times New Roman" w:cs="Times New Roman"/>
          <w:sz w:val="24"/>
        </w:rPr>
        <w:t>Shibaloy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Bangladesh, Dhaka College, </w:t>
      </w:r>
      <w:proofErr w:type="spellStart"/>
      <w:r>
        <w:rPr>
          <w:rFonts w:ascii="Times New Roman" w:eastAsia="Times New Roman" w:hAnsi="Times New Roman" w:cs="Times New Roman"/>
          <w:sz w:val="24"/>
        </w:rPr>
        <w:t>Shibaloy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Man</w:t>
      </w:r>
      <w:r>
        <w:rPr>
          <w:rFonts w:ascii="Times New Roman" w:eastAsia="Times New Roman" w:hAnsi="Times New Roman" w:cs="Times New Roman"/>
          <w:sz w:val="24"/>
        </w:rPr>
        <w:t>ikganj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Manikganj</w:t>
      </w:r>
      <w:proofErr w:type="spellEnd"/>
    </w:p>
    <w:p w:rsidR="00EE167C" w:rsidRDefault="00E629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C9DAF8"/>
        <w:spacing w:after="256" w:line="265" w:lineRule="auto"/>
        <w:ind w:left="100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PROFESSIONAL PROFILE</w:t>
      </w:r>
    </w:p>
    <w:p w:rsidR="00EE167C" w:rsidRDefault="00E6296B">
      <w:pPr>
        <w:pStyle w:val="Heading1"/>
        <w:ind w:left="100"/>
      </w:pPr>
      <w:r>
        <w:t>TRAINING</w:t>
      </w:r>
    </w:p>
    <w:tbl>
      <w:tblPr>
        <w:tblStyle w:val="TableGrid"/>
        <w:tblW w:w="8214" w:type="dxa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380"/>
        <w:gridCol w:w="981"/>
        <w:gridCol w:w="3234"/>
      </w:tblGrid>
      <w:tr w:rsidR="00EE167C">
        <w:trPr>
          <w:trHeight w:val="902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Professional Customer Service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E167C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E167C"/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5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Accomplished</w:t>
            </w:r>
          </w:p>
          <w:p w:rsidR="00EE167C" w:rsidRDefault="00E6296B">
            <w:pPr>
              <w:spacing w:after="11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 SEIP &amp; BACCO, 2023</w:t>
            </w:r>
          </w:p>
          <w:p w:rsidR="00EE167C" w:rsidRDefault="00E6296B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Genex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Infosys Limited</w:t>
            </w:r>
          </w:p>
        </w:tc>
      </w:tr>
      <w:tr w:rsidR="00EE167C">
        <w:trPr>
          <w:trHeight w:val="902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tabs>
                <w:tab w:val="center" w:pos="1304"/>
                <w:tab w:val="center" w:pos="2250"/>
                <w:tab w:val="right" w:pos="3619"/>
              </w:tabs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ELT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(Approaches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&amp;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Methods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Teaching)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English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67C" w:rsidRDefault="00E6296B">
            <w:pPr>
              <w:spacing w:after="5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Accomplished</w:t>
            </w:r>
          </w:p>
          <w:p w:rsidR="00EE167C" w:rsidRDefault="00E6296B">
            <w:pPr>
              <w:spacing w:after="11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2021, Department of English</w:t>
            </w:r>
          </w:p>
          <w:p w:rsidR="00EE167C" w:rsidRDefault="00E6296B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Green University of Bangladesh</w:t>
            </w:r>
          </w:p>
        </w:tc>
      </w:tr>
    </w:tbl>
    <w:p w:rsidR="00EE167C" w:rsidRDefault="00E6296B">
      <w:pPr>
        <w:spacing w:after="262"/>
        <w:ind w:left="68"/>
      </w:pPr>
      <w:r>
        <w:rPr>
          <w:noProof/>
        </w:rPr>
        <mc:AlternateContent>
          <mc:Choice Requires="wpg">
            <w:drawing>
              <wp:inline distT="0" distB="0" distL="0" distR="0">
                <wp:extent cx="6223000" cy="12700"/>
                <wp:effectExtent l="0" t="0" r="0" b="0"/>
                <wp:docPr id="4284" name="Group 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4" style="width:490pt;height:1pt;mso-position-horizontal-relative:char;mso-position-vertical-relative:line" coordsize="62230,127">
                <v:shape id="Shape 284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1097" w:tblpY="9878"/>
        <w:tblOverlap w:val="never"/>
        <w:tblW w:w="96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720"/>
        <w:gridCol w:w="1710"/>
        <w:gridCol w:w="4358"/>
      </w:tblGrid>
      <w:tr w:rsidR="00EE167C">
        <w:trPr>
          <w:trHeight w:val="34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Computer Competence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  <w:ind w:left="5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Professional Traits</w:t>
            </w:r>
          </w:p>
        </w:tc>
      </w:tr>
      <w:tr w:rsidR="00EE167C">
        <w:trPr>
          <w:trHeight w:val="187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Bangla: </w:t>
            </w:r>
            <w:r>
              <w:rPr>
                <w:rFonts w:ascii="Times New Roman" w:eastAsia="Times New Roman" w:hAnsi="Times New Roman" w:cs="Times New Roman"/>
                <w:sz w:val="24"/>
              </w:rPr>
              <w:t>Native Language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255"/>
              <w:ind w:left="145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  <w:p w:rsidR="00EE167C" w:rsidRDefault="00E6296B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  <w:p w:rsidR="00EE167C" w:rsidRDefault="00E6296B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Microsoft office</w:t>
            </w:r>
          </w:p>
          <w:p w:rsidR="00EE167C" w:rsidRDefault="00E6296B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Applications</w:t>
            </w:r>
          </w:p>
          <w:p w:rsidR="00EE167C" w:rsidRDefault="00E6296B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4"/>
              </w:rPr>
              <w:t>Google Suite</w:t>
            </w:r>
          </w:p>
          <w:p w:rsidR="00EE167C" w:rsidRDefault="00E6296B">
            <w:pPr>
              <w:spacing w:after="1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Chatgpt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Magical,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etc</w:t>
            </w:r>
            <w:proofErr w:type="spellEnd"/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67C" w:rsidRDefault="00E6296B">
            <w:pPr>
              <w:spacing w:after="6"/>
              <w:ind w:left="5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Personal:</w:t>
            </w:r>
          </w:p>
          <w:p w:rsidR="00EE167C" w:rsidRDefault="00E6296B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Effective Communication</w:t>
            </w:r>
          </w:p>
          <w:p w:rsidR="00EE167C" w:rsidRDefault="00E6296B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Presentation</w:t>
            </w:r>
          </w:p>
          <w:p w:rsidR="00EE167C" w:rsidRDefault="00E6296B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color w:val="2D2D2D"/>
                <w:sz w:val="24"/>
              </w:rPr>
              <w:t>Executive functioning</w:t>
            </w:r>
          </w:p>
          <w:p w:rsidR="00EE167C" w:rsidRDefault="00E6296B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color w:val="2D2D2D"/>
                <w:sz w:val="24"/>
              </w:rPr>
              <w:t>Enthusiasm</w:t>
            </w:r>
          </w:p>
          <w:p w:rsidR="00EE167C" w:rsidRDefault="00E6296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Adaptability</w:t>
            </w:r>
          </w:p>
        </w:tc>
      </w:tr>
      <w:tr w:rsidR="00EE167C">
        <w:trPr>
          <w:trHeight w:val="1737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67C" w:rsidRDefault="00E6296B">
            <w:pPr>
              <w:spacing w:after="2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English: </w:t>
            </w:r>
            <w:r>
              <w:rPr>
                <w:rFonts w:ascii="Times New Roman" w:eastAsia="Times New Roman" w:hAnsi="Times New Roman" w:cs="Times New Roman"/>
                <w:sz w:val="24"/>
              </w:rPr>
              <w:t>Advanced Level</w:t>
            </w:r>
          </w:p>
          <w:p w:rsidR="00EE167C" w:rsidRDefault="00E6296B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>Attended a professional</w:t>
            </w:r>
          </w:p>
          <w:p w:rsidR="00EE167C" w:rsidRDefault="00E6296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Proficiency Test</w:t>
            </w:r>
          </w:p>
          <w:p w:rsidR="00EE167C" w:rsidRDefault="00E6296B">
            <w:pPr>
              <w:spacing w:after="1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Duolingo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English Test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2023- 125*)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E167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E167C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67C" w:rsidRDefault="00E6296B">
            <w:pPr>
              <w:spacing w:after="5"/>
              <w:ind w:left="5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Organizational:</w:t>
            </w:r>
          </w:p>
          <w:p w:rsidR="00EE167C" w:rsidRDefault="00E6296B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Co-ordination</w:t>
            </w:r>
          </w:p>
          <w:p w:rsidR="00EE167C" w:rsidRDefault="00E6296B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Observation &amp; Decision making</w:t>
            </w:r>
          </w:p>
          <w:p w:rsidR="00EE167C" w:rsidRDefault="00E6296B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People Management</w:t>
            </w:r>
          </w:p>
          <w:p w:rsidR="00EE167C" w:rsidRDefault="00E6296B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work &amp; Collaboration</w:t>
            </w:r>
          </w:p>
          <w:p w:rsidR="00EE167C" w:rsidRDefault="00E6296B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Leadership</w:t>
            </w:r>
          </w:p>
        </w:tc>
      </w:tr>
    </w:tbl>
    <w:p w:rsidR="00EE167C" w:rsidRDefault="00E6296B">
      <w:pPr>
        <w:pStyle w:val="Heading1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768350</wp:posOffset>
                </wp:positionV>
                <wp:extent cx="6223000" cy="12700"/>
                <wp:effectExtent l="0" t="0" r="0" b="0"/>
                <wp:wrapTopAndBottom/>
                <wp:docPr id="4283" name="Group 4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83" style="width:490pt;height:1pt;position:absolute;mso-position-horizontal-relative:page;mso-position-horizontal:absolute;margin-left:53pt;mso-position-vertical-relative:page;margin-top:60.5pt;" coordsize="62230,127">
                <v:shape id="Shape 252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VOLUNTEERISM</w:t>
      </w:r>
    </w:p>
    <w:tbl>
      <w:tblPr>
        <w:tblStyle w:val="TableGrid"/>
        <w:tblW w:w="9715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  <w:gridCol w:w="4216"/>
        <w:gridCol w:w="534"/>
      </w:tblGrid>
      <w:tr w:rsidR="00EE167C">
        <w:trPr>
          <w:trHeight w:val="79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tabs>
                <w:tab w:val="center" w:pos="1432"/>
                <w:tab w:val="center" w:pos="2477"/>
                <w:tab w:val="center" w:pos="3322"/>
                <w:tab w:val="right" w:pos="4965"/>
              </w:tabs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United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Nations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Youth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and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Students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Association of Bangladesh (UNYSAB)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Associate Member</w:t>
            </w:r>
          </w:p>
          <w:p w:rsidR="00EE167C" w:rsidRDefault="00E6296B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>Batch: 15th</w:t>
            </w:r>
          </w:p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June 01, 2022 - July 31, 2023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E167C"/>
        </w:tc>
      </w:tr>
      <w:tr w:rsidR="00EE167C">
        <w:trPr>
          <w:trHeight w:val="523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E167C"/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tabs>
                <w:tab w:val="center" w:pos="1415"/>
                <w:tab w:val="center" w:pos="2153"/>
                <w:tab w:val="center" w:pos="2900"/>
                <w:tab w:val="center" w:pos="3723"/>
              </w:tabs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House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No.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519/A,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Road</w:t>
            </w:r>
          </w:p>
          <w:p w:rsidR="00EE167C" w:rsidRDefault="00E6296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Dhanmondi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Dhaka 1209, Bangladesh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No.1,</w:t>
            </w:r>
          </w:p>
        </w:tc>
      </w:tr>
    </w:tbl>
    <w:p w:rsidR="00EE167C" w:rsidRDefault="00E6296B">
      <w:pPr>
        <w:spacing w:after="260"/>
        <w:ind w:left="68"/>
      </w:pPr>
      <w:r>
        <w:rPr>
          <w:noProof/>
        </w:rPr>
        <mc:AlternateContent>
          <mc:Choice Requires="wpg">
            <w:drawing>
              <wp:inline distT="0" distB="0" distL="0" distR="0">
                <wp:extent cx="6223000" cy="12700"/>
                <wp:effectExtent l="0" t="0" r="0" b="0"/>
                <wp:docPr id="4285" name="Group 4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5" style="width:490pt;height:1pt;mso-position-horizontal-relative:char;mso-position-vertical-relative:line" coordsize="62230,127">
                <v:shape id="Shape 316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EE167C" w:rsidRDefault="00E6296B">
      <w:pPr>
        <w:pStyle w:val="Heading1"/>
        <w:ind w:left="100"/>
      </w:pPr>
      <w:r>
        <w:t>EXTRACURRICULAR ACTIVITIES</w:t>
      </w:r>
    </w:p>
    <w:tbl>
      <w:tblPr>
        <w:tblStyle w:val="TableGrid"/>
        <w:tblW w:w="8645" w:type="dxa"/>
        <w:tblInd w:w="4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190"/>
        <w:gridCol w:w="420"/>
        <w:gridCol w:w="1635"/>
        <w:gridCol w:w="375"/>
        <w:gridCol w:w="2040"/>
        <w:gridCol w:w="360"/>
        <w:gridCol w:w="1265"/>
      </w:tblGrid>
      <w:tr w:rsidR="00EE167C">
        <w:trPr>
          <w:trHeight w:val="50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Organising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Cooking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Blood Donor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●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EE167C" w:rsidRDefault="00E6296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Private Tutor ( 2017-2020)</w:t>
            </w:r>
          </w:p>
        </w:tc>
      </w:tr>
    </w:tbl>
    <w:p w:rsidR="00EE167C" w:rsidRDefault="00E6296B">
      <w:pPr>
        <w:spacing w:after="269"/>
        <w:ind w:left="68"/>
      </w:pPr>
      <w:r>
        <w:rPr>
          <w:noProof/>
        </w:rPr>
        <mc:AlternateContent>
          <mc:Choice Requires="wpg">
            <w:drawing>
              <wp:inline distT="0" distB="0" distL="0" distR="0">
                <wp:extent cx="6223000" cy="12700"/>
                <wp:effectExtent l="0" t="0" r="0" b="0"/>
                <wp:docPr id="4286" name="Group 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6" style="width:490pt;height:1pt;mso-position-horizontal-relative:char;mso-position-vertical-relative:line" coordsize="62230,127">
                <v:shape id="Shape 332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EE167C" w:rsidRDefault="00E629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C9DAF8"/>
        <w:spacing w:after="256" w:line="265" w:lineRule="auto"/>
        <w:ind w:left="100" w:hanging="10"/>
      </w:pPr>
      <w:r>
        <w:rPr>
          <w:rFonts w:ascii="Times New Roman" w:eastAsia="Times New Roman" w:hAnsi="Times New Roman" w:cs="Times New Roman"/>
          <w:b/>
          <w:sz w:val="24"/>
        </w:rPr>
        <w:t>SKILLS HIGHLIGHT</w:t>
      </w:r>
    </w:p>
    <w:p w:rsidR="00EE167C" w:rsidRDefault="00EE167C">
      <w:pPr>
        <w:sectPr w:rsidR="00EE167C">
          <w:footerReference w:type="even" r:id="rId11"/>
          <w:footerReference w:type="default" r:id="rId12"/>
          <w:footerReference w:type="first" r:id="rId13"/>
          <w:pgSz w:w="11920" w:h="16840"/>
          <w:pgMar w:top="1320" w:right="1019" w:bottom="2682" w:left="992" w:header="720" w:footer="756" w:gutter="0"/>
          <w:cols w:space="720"/>
        </w:sectPr>
      </w:pPr>
    </w:p>
    <w:p w:rsidR="00EE167C" w:rsidRDefault="00E6296B">
      <w:pPr>
        <w:pStyle w:val="Heading1"/>
        <w:spacing w:after="504"/>
        <w:ind w:left="10"/>
      </w:pPr>
      <w:r>
        <w:lastRenderedPageBreak/>
        <w:t>REFERENCES</w:t>
      </w:r>
    </w:p>
    <w:p w:rsidR="00EE167C" w:rsidRDefault="00E6296B">
      <w:pPr>
        <w:spacing w:after="8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Mohammad Golam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Mohiuddin</w:t>
      </w:r>
      <w:proofErr w:type="spellEnd"/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Assistant Professor, Department of English</w:t>
      </w:r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Green University of Bangladesh</w:t>
      </w:r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Cell: +880 19 1580 3262</w:t>
      </w:r>
    </w:p>
    <w:p w:rsidR="00EE167C" w:rsidRDefault="00E6296B">
      <w:pPr>
        <w:spacing w:after="56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768350</wp:posOffset>
                </wp:positionV>
                <wp:extent cx="6223000" cy="12700"/>
                <wp:effectExtent l="0" t="0" r="0" b="0"/>
                <wp:wrapTopAndBottom/>
                <wp:docPr id="3800" name="Group 3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00" style="width:490pt;height:1pt;position:absolute;mso-position-horizontal-relative:page;mso-position-horizontal:absolute;margin-left:53pt;mso-position-vertical-relative:page;margin-top:60.5pt;" coordsize="62230,127">
                <v:shape id="Shape 443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43100</wp:posOffset>
                </wp:positionH>
                <wp:positionV relativeFrom="paragraph">
                  <wp:posOffset>498210</wp:posOffset>
                </wp:positionV>
                <wp:extent cx="6223000" cy="12700"/>
                <wp:effectExtent l="0" t="0" r="0" b="0"/>
                <wp:wrapTopAndBottom/>
                <wp:docPr id="3801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12700"/>
                          <a:chOff x="0" y="0"/>
                          <a:chExt cx="6223000" cy="12700"/>
                        </a:xfrm>
                      </wpg:grpSpPr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01" style="width:490pt;height:1pt;position:absolute;mso-position-horizontal-relative:margin;mso-position-horizontal:absolute;margin-left:3.3937pt;mso-position-vertical-relative:text;margin-top:39.2291pt;" coordsize="62230,127">
                <v:shape id="Shape 482" style="position:absolute;width:62230;height:0;left:0;top:0;" coordsize="6223000,0" path="m0,0l6223000,0">
                  <v:stroke weight="1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mohiuddin@eng.green.edu.bd</w:t>
      </w:r>
    </w:p>
    <w:p w:rsidR="00EE167C" w:rsidRDefault="00E6296B">
      <w:pPr>
        <w:pStyle w:val="Heading1"/>
        <w:spacing w:before="272"/>
        <w:ind w:left="10"/>
      </w:pPr>
      <w:r>
        <w:lastRenderedPageBreak/>
        <w:t>DECLARATION</w:t>
      </w:r>
    </w:p>
    <w:p w:rsidR="00EE167C" w:rsidRDefault="00E6296B">
      <w:pPr>
        <w:spacing w:after="8" w:line="264" w:lineRule="auto"/>
        <w:ind w:left="-5" w:right="6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Mostofa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Jaman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Head of Partnership &amp; PR</w:t>
      </w:r>
    </w:p>
    <w:p w:rsidR="00EE167C" w:rsidRDefault="00E6296B">
      <w:pPr>
        <w:spacing w:after="3" w:line="265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Genex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Infosys Limited</w:t>
      </w:r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Cell: +880 18 4710 0158</w:t>
      </w:r>
    </w:p>
    <w:p w:rsidR="00EE167C" w:rsidRDefault="00E6296B">
      <w:pPr>
        <w:spacing w:after="6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mostofa.jaman@genexinfosys.com</w:t>
      </w:r>
    </w:p>
    <w:p w:rsidR="00EE167C" w:rsidRDefault="00EE167C">
      <w:pPr>
        <w:sectPr w:rsidR="00EE167C">
          <w:type w:val="continuous"/>
          <w:pgSz w:w="11920" w:h="16840"/>
          <w:pgMar w:top="1440" w:right="1778" w:bottom="1440" w:left="1097" w:header="720" w:footer="720" w:gutter="0"/>
          <w:cols w:num="2" w:space="822"/>
        </w:sectPr>
      </w:pPr>
    </w:p>
    <w:p w:rsidR="00EE167C" w:rsidRDefault="00E6296B">
      <w:pPr>
        <w:spacing w:after="528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I do hereby declare that the above information is correct to the best of my knowledge.</w:t>
      </w:r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--------------------</w:t>
      </w:r>
    </w:p>
    <w:p w:rsidR="00EE167C" w:rsidRDefault="00E6296B">
      <w:pPr>
        <w:spacing w:after="3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Al Imran </w:t>
      </w:r>
      <w:proofErr w:type="spellStart"/>
      <w:r>
        <w:rPr>
          <w:rFonts w:ascii="Times New Roman" w:eastAsia="Times New Roman" w:hAnsi="Times New Roman" w:cs="Times New Roman"/>
          <w:sz w:val="24"/>
        </w:rPr>
        <w:t>Emon</w:t>
      </w:r>
      <w:proofErr w:type="spellEnd"/>
    </w:p>
    <w:sectPr w:rsidR="00EE167C">
      <w:type w:val="continuous"/>
      <w:pgSz w:w="11920" w:h="16840"/>
      <w:pgMar w:top="1440" w:right="2691" w:bottom="10171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6B" w:rsidRDefault="00E6296B">
      <w:pPr>
        <w:spacing w:after="0" w:line="240" w:lineRule="auto"/>
      </w:pPr>
      <w:r>
        <w:separator/>
      </w:r>
    </w:p>
  </w:endnote>
  <w:endnote w:type="continuationSeparator" w:id="0">
    <w:p w:rsidR="00E6296B" w:rsidRDefault="00E6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7C" w:rsidRDefault="00E6296B">
    <w:pPr>
      <w:spacing w:after="90"/>
    </w:pPr>
    <w:proofErr w:type="spellStart"/>
    <w:r>
      <w:rPr>
        <w:rFonts w:ascii="Times New Roman" w:eastAsia="Times New Roman" w:hAnsi="Times New Roman" w:cs="Times New Roman"/>
        <w:i/>
        <w:sz w:val="16"/>
      </w:rPr>
      <w:t>CV_Al</w:t>
    </w:r>
    <w:proofErr w:type="spellEnd"/>
    <w:r>
      <w:rPr>
        <w:rFonts w:ascii="Times New Roman" w:eastAsia="Times New Roman" w:hAnsi="Times New Roman" w:cs="Times New Roman"/>
        <w:i/>
        <w:sz w:val="16"/>
      </w:rPr>
      <w:t xml:space="preserve"> Imran </w:t>
    </w:r>
    <w:proofErr w:type="spellStart"/>
    <w:r>
      <w:rPr>
        <w:rFonts w:ascii="Times New Roman" w:eastAsia="Times New Roman" w:hAnsi="Times New Roman" w:cs="Times New Roman"/>
        <w:i/>
        <w:sz w:val="16"/>
      </w:rPr>
      <w:t>Emon</w:t>
    </w:r>
    <w:proofErr w:type="spellEnd"/>
  </w:p>
  <w:p w:rsidR="00EE167C" w:rsidRDefault="00E6296B">
    <w:pPr>
      <w:spacing w:after="0"/>
      <w:ind w:right="-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  <w:sz w:val="24"/>
      </w:rPr>
      <w:t>1</w:t>
    </w:r>
    <w:r>
      <w:rPr>
        <w:rFonts w:ascii="Times New Roman" w:eastAsia="Times New Roman" w:hAnsi="Times New Roman" w:cs="Times New Roman"/>
        <w:i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7C" w:rsidRDefault="00E6296B">
    <w:pPr>
      <w:spacing w:after="90"/>
    </w:pPr>
    <w:proofErr w:type="spellStart"/>
    <w:r>
      <w:rPr>
        <w:rFonts w:ascii="Times New Roman" w:eastAsia="Times New Roman" w:hAnsi="Times New Roman" w:cs="Times New Roman"/>
        <w:i/>
        <w:sz w:val="16"/>
      </w:rPr>
      <w:t>CV_Al</w:t>
    </w:r>
    <w:proofErr w:type="spellEnd"/>
    <w:r>
      <w:rPr>
        <w:rFonts w:ascii="Times New Roman" w:eastAsia="Times New Roman" w:hAnsi="Times New Roman" w:cs="Times New Roman"/>
        <w:i/>
        <w:sz w:val="16"/>
      </w:rPr>
      <w:t xml:space="preserve"> Imran </w:t>
    </w:r>
    <w:proofErr w:type="spellStart"/>
    <w:r>
      <w:rPr>
        <w:rFonts w:ascii="Times New Roman" w:eastAsia="Times New Roman" w:hAnsi="Times New Roman" w:cs="Times New Roman"/>
        <w:i/>
        <w:sz w:val="16"/>
      </w:rPr>
      <w:t>Emon</w:t>
    </w:r>
    <w:proofErr w:type="spellEnd"/>
  </w:p>
  <w:p w:rsidR="00EE167C" w:rsidRDefault="00E6296B">
    <w:pPr>
      <w:spacing w:after="0"/>
      <w:ind w:right="-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04E2" w:rsidRPr="00EF04E2">
      <w:rPr>
        <w:rFonts w:ascii="Times New Roman" w:eastAsia="Times New Roman" w:hAnsi="Times New Roman" w:cs="Times New Roman"/>
        <w:i/>
        <w:noProof/>
        <w:sz w:val="24"/>
      </w:rPr>
      <w:t>3</w:t>
    </w:r>
    <w:r>
      <w:rPr>
        <w:rFonts w:ascii="Times New Roman" w:eastAsia="Times New Roman" w:hAnsi="Times New Roman" w:cs="Times New Roman"/>
        <w:i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7C" w:rsidRDefault="00E6296B">
    <w:pPr>
      <w:spacing w:after="90"/>
    </w:pPr>
    <w:proofErr w:type="spellStart"/>
    <w:r>
      <w:rPr>
        <w:rFonts w:ascii="Times New Roman" w:eastAsia="Times New Roman" w:hAnsi="Times New Roman" w:cs="Times New Roman"/>
        <w:i/>
        <w:sz w:val="16"/>
      </w:rPr>
      <w:t>CV_Al</w:t>
    </w:r>
    <w:proofErr w:type="spellEnd"/>
    <w:r>
      <w:rPr>
        <w:rFonts w:ascii="Times New Roman" w:eastAsia="Times New Roman" w:hAnsi="Times New Roman" w:cs="Times New Roman"/>
        <w:i/>
        <w:sz w:val="16"/>
      </w:rPr>
      <w:t xml:space="preserve"> Imran </w:t>
    </w:r>
    <w:proofErr w:type="spellStart"/>
    <w:r>
      <w:rPr>
        <w:rFonts w:ascii="Times New Roman" w:eastAsia="Times New Roman" w:hAnsi="Times New Roman" w:cs="Times New Roman"/>
        <w:i/>
        <w:sz w:val="16"/>
      </w:rPr>
      <w:t>Emon</w:t>
    </w:r>
    <w:proofErr w:type="spellEnd"/>
  </w:p>
  <w:p w:rsidR="00EE167C" w:rsidRDefault="00E6296B">
    <w:pPr>
      <w:spacing w:after="0"/>
      <w:ind w:right="-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  <w:sz w:val="24"/>
      </w:rPr>
      <w:t>1</w:t>
    </w:r>
    <w:r>
      <w:rPr>
        <w:rFonts w:ascii="Times New Roman" w:eastAsia="Times New Roman" w:hAnsi="Times New Roman" w:cs="Times New Roman"/>
        <w:i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6B" w:rsidRDefault="00E6296B">
      <w:pPr>
        <w:spacing w:after="0" w:line="240" w:lineRule="auto"/>
      </w:pPr>
      <w:r>
        <w:separator/>
      </w:r>
    </w:p>
  </w:footnote>
  <w:footnote w:type="continuationSeparator" w:id="0">
    <w:p w:rsidR="00E6296B" w:rsidRDefault="00E62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46B4"/>
    <w:multiLevelType w:val="hybridMultilevel"/>
    <w:tmpl w:val="7994B59C"/>
    <w:lvl w:ilvl="0" w:tplc="C7BCFE3C">
      <w:start w:val="1"/>
      <w:numFmt w:val="bullet"/>
      <w:lvlText w:val="●"/>
      <w:lvlJc w:val="left"/>
      <w:pPr>
        <w:ind w:left="1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2C96E">
      <w:start w:val="1"/>
      <w:numFmt w:val="bullet"/>
      <w:lvlText w:val="o"/>
      <w:lvlJc w:val="left"/>
      <w:pPr>
        <w:ind w:left="1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8BAE2">
      <w:start w:val="1"/>
      <w:numFmt w:val="bullet"/>
      <w:lvlText w:val="▪"/>
      <w:lvlJc w:val="left"/>
      <w:pPr>
        <w:ind w:left="2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8E06A">
      <w:start w:val="1"/>
      <w:numFmt w:val="bullet"/>
      <w:lvlText w:val="•"/>
      <w:lvlJc w:val="left"/>
      <w:pPr>
        <w:ind w:left="3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02024">
      <w:start w:val="1"/>
      <w:numFmt w:val="bullet"/>
      <w:lvlText w:val="o"/>
      <w:lvlJc w:val="left"/>
      <w:pPr>
        <w:ind w:left="4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EA028">
      <w:start w:val="1"/>
      <w:numFmt w:val="bullet"/>
      <w:lvlText w:val="▪"/>
      <w:lvlJc w:val="left"/>
      <w:pPr>
        <w:ind w:left="48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87002">
      <w:start w:val="1"/>
      <w:numFmt w:val="bullet"/>
      <w:lvlText w:val="•"/>
      <w:lvlJc w:val="left"/>
      <w:pPr>
        <w:ind w:left="55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EDE1A">
      <w:start w:val="1"/>
      <w:numFmt w:val="bullet"/>
      <w:lvlText w:val="o"/>
      <w:lvlJc w:val="left"/>
      <w:pPr>
        <w:ind w:left="62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06124">
      <w:start w:val="1"/>
      <w:numFmt w:val="bullet"/>
      <w:lvlText w:val="▪"/>
      <w:lvlJc w:val="left"/>
      <w:pPr>
        <w:ind w:left="70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20684"/>
    <w:multiLevelType w:val="hybridMultilevel"/>
    <w:tmpl w:val="28662C6C"/>
    <w:lvl w:ilvl="0" w:tplc="80D030D6">
      <w:start w:val="1"/>
      <w:numFmt w:val="bullet"/>
      <w:lvlText w:val="●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4A550">
      <w:start w:val="1"/>
      <w:numFmt w:val="bullet"/>
      <w:lvlText w:val="o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070D6">
      <w:start w:val="1"/>
      <w:numFmt w:val="bullet"/>
      <w:lvlText w:val="▪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2D328">
      <w:start w:val="1"/>
      <w:numFmt w:val="bullet"/>
      <w:lvlText w:val="•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04B688">
      <w:start w:val="1"/>
      <w:numFmt w:val="bullet"/>
      <w:lvlText w:val="o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AD9F6">
      <w:start w:val="1"/>
      <w:numFmt w:val="bullet"/>
      <w:lvlText w:val="▪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83CDE">
      <w:start w:val="1"/>
      <w:numFmt w:val="bullet"/>
      <w:lvlText w:val="•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D06CD0">
      <w:start w:val="1"/>
      <w:numFmt w:val="bullet"/>
      <w:lvlText w:val="o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ED872">
      <w:start w:val="1"/>
      <w:numFmt w:val="bullet"/>
      <w:lvlText w:val="▪"/>
      <w:lvlJc w:val="left"/>
      <w:pPr>
        <w:ind w:left="7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7C"/>
    <w:rsid w:val="00E6296B"/>
    <w:rsid w:val="00EE167C"/>
    <w:rsid w:val="00E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2DC"/>
  <w15:docId w15:val="{EC706368-128E-4BC1-938C-FDF919B1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9DAF8"/>
      <w:spacing w:after="256" w:line="265" w:lineRule="auto"/>
      <w:ind w:left="1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ranemon?lipi=urn%3Ali%3Apage%3Ad_flagship3_profile_view_base_contact_details%3BBoby09WHS5%2B1q6vhZ%2FneKA%3D%3D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mranemon?lipi=urn%3Ali%3Apage%3Ad_flagship3_profile_view_base_contact_details%3BBoby09WHS5%2B1q6vhZ%2FneKA%3D%3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hyperlink213" Type="http://schemas.openxmlformats.org/officeDocument/2006/relationships/hyperlink" Target="https://www.linkedin.com/in/alimranemon?lipi=urn%3Ali%3Apage%3Ad_flagship3_profile_view_base_contact_details%3BBoby09WHS5%2B1q6vhZ%2FneKA%3D%3D" TargetMode="Externa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0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CV_Al Imran Emon*</dc:title>
  <dc:subject/>
  <dc:creator>WDPF</dc:creator>
  <cp:keywords/>
  <cp:lastModifiedBy>WDPF</cp:lastModifiedBy>
  <cp:revision>2</cp:revision>
  <dcterms:created xsi:type="dcterms:W3CDTF">2025-01-06T03:15:00Z</dcterms:created>
  <dcterms:modified xsi:type="dcterms:W3CDTF">2025-01-06T03:15:00Z</dcterms:modified>
</cp:coreProperties>
</file>