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65" w:rsidRPr="00507665" w:rsidRDefault="00507665" w:rsidP="00507665">
      <w:pPr>
        <w:pStyle w:val="a5"/>
        <w:rPr>
          <w:kern w:val="36"/>
        </w:rPr>
      </w:pPr>
      <w:r w:rsidRPr="00507665">
        <w:rPr>
          <w:kern w:val="36"/>
        </w:rPr>
        <w:t>百度运维软件研发面经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 xml:space="preserve">很早之前投的内推，昨晚预约时间，刚才一面。由于不是计算机的，有些问题不会，感觉GG了 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 xml:space="preserve">1）自我介绍（估计是项目专业性太强了，没问项目） 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 xml:space="preserve">2）多态 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 xml:space="preserve">3）虚函数 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 xml:space="preserve">4）类的大小 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 xml:space="preserve">5）操作系统会吗？   答：没怎么接触过   没问了 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 xml:space="preserve">6）网络知识接触过嘛？  答：没怎么接触过   没问了 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 xml:space="preserve">7）说自己项目过程中遇到的一个问题，自己怎么解决的？ 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 xml:space="preserve">问你有什么问题嘛？ </w:t>
      </w: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7665" w:rsidRPr="00507665" w:rsidRDefault="00507665" w:rsidP="00507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65">
        <w:rPr>
          <w:rFonts w:ascii="宋体" w:eastAsia="宋体" w:hAnsi="宋体" w:cs="宋体"/>
          <w:kern w:val="0"/>
          <w:sz w:val="24"/>
          <w:szCs w:val="24"/>
        </w:rPr>
        <w:t>over！</w:t>
      </w:r>
    </w:p>
    <w:p w:rsidR="000D67C9" w:rsidRDefault="000D67C9"/>
    <w:sectPr w:rsidR="000D67C9" w:rsidSect="000D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CEE" w:rsidRDefault="00A55CEE" w:rsidP="00507665">
      <w:r>
        <w:separator/>
      </w:r>
    </w:p>
  </w:endnote>
  <w:endnote w:type="continuationSeparator" w:id="0">
    <w:p w:rsidR="00A55CEE" w:rsidRDefault="00A55CEE" w:rsidP="00507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CEE" w:rsidRDefault="00A55CEE" w:rsidP="00507665">
      <w:r>
        <w:separator/>
      </w:r>
    </w:p>
  </w:footnote>
  <w:footnote w:type="continuationSeparator" w:id="0">
    <w:p w:rsidR="00A55CEE" w:rsidRDefault="00A55CEE" w:rsidP="005076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665"/>
    <w:rsid w:val="000D67C9"/>
    <w:rsid w:val="00507665"/>
    <w:rsid w:val="00A5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7C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76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76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7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76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766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076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0766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076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2017-10-07T11:40:00Z</dcterms:created>
  <dcterms:modified xsi:type="dcterms:W3CDTF">2017-10-07T11:40:00Z</dcterms:modified>
</cp:coreProperties>
</file>