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0000BD" w14:textId="77777777" w:rsidR="00F90FA4" w:rsidRDefault="00F90FA4">
      <w:pPr>
        <w:rPr>
          <w:noProof/>
        </w:rPr>
      </w:pPr>
      <w:r>
        <w:t>Точно:</w:t>
      </w:r>
      <w:r w:rsidRPr="00F90FA4">
        <w:drawing>
          <wp:inline distT="0" distB="0" distL="0" distR="0" wp14:anchorId="2F94F139" wp14:editId="601F8431">
            <wp:extent cx="5940425" cy="2973070"/>
            <wp:effectExtent l="0" t="0" r="3175" b="0"/>
            <wp:docPr id="1552344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446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0FA4">
        <w:rPr>
          <w:noProof/>
        </w:rPr>
        <w:t xml:space="preserve"> </w:t>
      </w:r>
    </w:p>
    <w:p w14:paraId="602130C5" w14:textId="1C612119" w:rsidR="00F90FA4" w:rsidRDefault="00F90FA4">
      <w:r w:rsidRPr="00F90FA4">
        <w:drawing>
          <wp:inline distT="0" distB="0" distL="0" distR="0" wp14:anchorId="3A717EC2" wp14:editId="2CBD3515">
            <wp:extent cx="5940425" cy="698500"/>
            <wp:effectExtent l="0" t="0" r="3175" b="6350"/>
            <wp:docPr id="426568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5687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DA54" w14:textId="70C821A7" w:rsidR="00F90FA4" w:rsidRPr="00F90FA4" w:rsidRDefault="00F90FA4" w:rsidP="00F90FA4">
      <w:r w:rsidRPr="00F90FA4">
        <w:lastRenderedPageBreak/>
        <w:drawing>
          <wp:inline distT="0" distB="0" distL="0" distR="0" wp14:anchorId="53EF0199" wp14:editId="6F744883">
            <wp:extent cx="5940425" cy="3430270"/>
            <wp:effectExtent l="0" t="0" r="3175" b="0"/>
            <wp:docPr id="598238771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38771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0FA4">
        <w:drawing>
          <wp:inline distT="0" distB="0" distL="0" distR="0" wp14:anchorId="0EA29F40" wp14:editId="10027E40">
            <wp:extent cx="5940425" cy="4450715"/>
            <wp:effectExtent l="0" t="0" r="3175" b="6985"/>
            <wp:docPr id="1096261239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61239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0FA4">
        <w:lastRenderedPageBreak/>
        <w:drawing>
          <wp:inline distT="0" distB="0" distL="0" distR="0" wp14:anchorId="31131262" wp14:editId="389836A4">
            <wp:extent cx="5940425" cy="3705860"/>
            <wp:effectExtent l="0" t="0" r="3175" b="8890"/>
            <wp:docPr id="1248655984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55984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0FA4">
        <w:drawing>
          <wp:inline distT="0" distB="0" distL="0" distR="0" wp14:anchorId="6511CA67" wp14:editId="2C32CE70">
            <wp:extent cx="5940425" cy="610235"/>
            <wp:effectExtent l="0" t="0" r="3175" b="0"/>
            <wp:docPr id="1115063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634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0FA4">
        <w:drawing>
          <wp:inline distT="0" distB="0" distL="0" distR="0" wp14:anchorId="0E44477A" wp14:editId="74C75F12">
            <wp:extent cx="5940425" cy="663575"/>
            <wp:effectExtent l="0" t="0" r="3175" b="3175"/>
            <wp:docPr id="1886749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492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797" w:rsidRPr="00330797">
        <w:drawing>
          <wp:inline distT="0" distB="0" distL="0" distR="0" wp14:anchorId="2660C303" wp14:editId="69260535">
            <wp:extent cx="2867425" cy="1514686"/>
            <wp:effectExtent l="0" t="0" r="9525" b="9525"/>
            <wp:docPr id="163366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62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0FA4">
        <w:lastRenderedPageBreak/>
        <w:drawing>
          <wp:inline distT="0" distB="0" distL="0" distR="0" wp14:anchorId="58E48702" wp14:editId="3443548D">
            <wp:extent cx="5940425" cy="4004310"/>
            <wp:effectExtent l="0" t="0" r="3175" b="0"/>
            <wp:docPr id="1742162828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162828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0FA4">
        <w:drawing>
          <wp:inline distT="0" distB="0" distL="0" distR="0" wp14:anchorId="5FDDEB21" wp14:editId="1A4CE1F1">
            <wp:extent cx="5940425" cy="3560445"/>
            <wp:effectExtent l="0" t="0" r="3175" b="1905"/>
            <wp:docPr id="1413464528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64528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797" w:rsidRPr="00330797">
        <w:lastRenderedPageBreak/>
        <w:drawing>
          <wp:inline distT="0" distB="0" distL="0" distR="0" wp14:anchorId="3728C554" wp14:editId="19CE3B60">
            <wp:extent cx="3677163" cy="2372056"/>
            <wp:effectExtent l="0" t="0" r="0" b="9525"/>
            <wp:docPr id="1952692964" name="Рисунок 1" descr="Изображение выглядит как снимок экрана, текст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692964" name="Рисунок 1" descr="Изображение выглядит как снимок экрана, текст, линия, диаграмм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0FA4">
        <w:drawing>
          <wp:inline distT="0" distB="0" distL="0" distR="0" wp14:anchorId="60B37B35" wp14:editId="1D1965B3">
            <wp:extent cx="5940425" cy="4145280"/>
            <wp:effectExtent l="0" t="0" r="3175" b="7620"/>
            <wp:docPr id="165552248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2248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0FA4">
        <w:lastRenderedPageBreak/>
        <w:drawing>
          <wp:inline distT="0" distB="0" distL="0" distR="0" wp14:anchorId="487A107D" wp14:editId="3FFA2B49">
            <wp:extent cx="5940425" cy="3001645"/>
            <wp:effectExtent l="0" t="0" r="3175" b="8255"/>
            <wp:docPr id="1873719793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719793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15E" w:rsidRPr="00A9015E">
        <w:drawing>
          <wp:inline distT="0" distB="0" distL="0" distR="0" wp14:anchorId="2B40AE54" wp14:editId="3FF4FCBA">
            <wp:extent cx="4201111" cy="1829055"/>
            <wp:effectExtent l="0" t="0" r="9525" b="0"/>
            <wp:docPr id="646901440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01440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0FA4">
        <w:lastRenderedPageBreak/>
        <w:drawing>
          <wp:inline distT="0" distB="0" distL="0" distR="0" wp14:anchorId="4F326465" wp14:editId="22C69C58">
            <wp:extent cx="5940425" cy="4385945"/>
            <wp:effectExtent l="0" t="0" r="3175" b="0"/>
            <wp:docPr id="1772783650" name="Рисунок 1" descr="Изображение выглядит как текс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783650" name="Рисунок 1" descr="Изображение выглядит как текст, снимок экрана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0FA4">
        <w:drawing>
          <wp:inline distT="0" distB="0" distL="0" distR="0" wp14:anchorId="1410DF2B" wp14:editId="751E6D11">
            <wp:extent cx="5940425" cy="3065145"/>
            <wp:effectExtent l="0" t="0" r="3175" b="1905"/>
            <wp:docPr id="366524995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24995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15E" w:rsidRPr="00A9015E">
        <w:drawing>
          <wp:inline distT="0" distB="0" distL="0" distR="0" wp14:anchorId="63DD225D" wp14:editId="79ED7A93">
            <wp:extent cx="3334215" cy="914528"/>
            <wp:effectExtent l="0" t="0" r="0" b="0"/>
            <wp:docPr id="715052195" name="Рисунок 1" descr="Изображение выглядит как гаечный ключ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52195" name="Рисунок 1" descr="Изображение выглядит как гаечный ключ, дизайн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0FA4">
        <w:lastRenderedPageBreak/>
        <w:drawing>
          <wp:inline distT="0" distB="0" distL="0" distR="0" wp14:anchorId="3E55B089" wp14:editId="20D69E76">
            <wp:extent cx="5940425" cy="4109720"/>
            <wp:effectExtent l="0" t="0" r="3175" b="5080"/>
            <wp:docPr id="1652008384" name="Рисунок 1" descr="Изображение выглядит как текс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08384" name="Рисунок 1" descr="Изображение выглядит как текст, снимок экрана, число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0FA4">
        <w:drawing>
          <wp:inline distT="0" distB="0" distL="0" distR="0" wp14:anchorId="004BEA91" wp14:editId="6C8CB99D">
            <wp:extent cx="5940425" cy="835025"/>
            <wp:effectExtent l="0" t="0" r="3175" b="3175"/>
            <wp:docPr id="692345942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45942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AE4" w:rsidRPr="00105AE4">
        <w:drawing>
          <wp:inline distT="0" distB="0" distL="0" distR="0" wp14:anchorId="2645DC97" wp14:editId="7E4D1944">
            <wp:extent cx="2381582" cy="1162212"/>
            <wp:effectExtent l="0" t="0" r="0" b="0"/>
            <wp:docPr id="1279676467" name="Рисунок 1" descr="Изображение выглядит как Прямоугольник, текст, белый,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76467" name="Рисунок 1" descr="Изображение выглядит как Прямоугольник, текст, белый, доск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0FA4">
        <w:lastRenderedPageBreak/>
        <w:drawing>
          <wp:inline distT="0" distB="0" distL="0" distR="0" wp14:anchorId="49422692" wp14:editId="0675F52B">
            <wp:extent cx="5940425" cy="4372610"/>
            <wp:effectExtent l="0" t="0" r="3175" b="8890"/>
            <wp:docPr id="1994752384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52384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0FA4">
        <w:drawing>
          <wp:inline distT="0" distB="0" distL="0" distR="0" wp14:anchorId="3EF22A38" wp14:editId="12162BE3">
            <wp:extent cx="5940425" cy="3683000"/>
            <wp:effectExtent l="0" t="0" r="3175" b="0"/>
            <wp:docPr id="1916522068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522068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0FA4">
        <w:lastRenderedPageBreak/>
        <w:drawing>
          <wp:inline distT="0" distB="0" distL="0" distR="0" wp14:anchorId="0A1F6864" wp14:editId="5F985CD1">
            <wp:extent cx="5940425" cy="1134110"/>
            <wp:effectExtent l="0" t="0" r="3175" b="8890"/>
            <wp:docPr id="1150170003" name="Рисунок 1" descr="Изображение выглядит как текс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70003" name="Рисунок 1" descr="Изображение выглядит как текст, снимок экрана, алгебра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0FA4">
        <w:drawing>
          <wp:inline distT="0" distB="0" distL="0" distR="0" wp14:anchorId="16FA1BC3" wp14:editId="40CFE039">
            <wp:extent cx="5940425" cy="3088005"/>
            <wp:effectExtent l="0" t="0" r="3175" b="0"/>
            <wp:docPr id="1820634620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34620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15E" w:rsidRPr="00A9015E">
        <w:drawing>
          <wp:inline distT="0" distB="0" distL="0" distR="0" wp14:anchorId="48BFE85F" wp14:editId="5EE26C17">
            <wp:extent cx="2657846" cy="1552792"/>
            <wp:effectExtent l="0" t="0" r="9525" b="9525"/>
            <wp:docPr id="1645477667" name="Рисунок 1" descr="Изображение выглядит как снимок экрана, Прямоугольник,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77667" name="Рисунок 1" descr="Изображение выглядит как снимок экрана, Прямоугольник, текст, линия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0FA4">
        <w:lastRenderedPageBreak/>
        <w:drawing>
          <wp:inline distT="0" distB="0" distL="0" distR="0" wp14:anchorId="40DFC94D" wp14:editId="2CF44914">
            <wp:extent cx="5940425" cy="4500880"/>
            <wp:effectExtent l="0" t="0" r="3175" b="0"/>
            <wp:docPr id="1861051607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51607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0FA4">
        <w:drawing>
          <wp:inline distT="0" distB="0" distL="0" distR="0" wp14:anchorId="544F61FE" wp14:editId="7EEA19EB">
            <wp:extent cx="5940425" cy="2176780"/>
            <wp:effectExtent l="0" t="0" r="3175" b="0"/>
            <wp:docPr id="208975578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5578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0FA4">
        <w:t>Главные нотации:</w:t>
      </w:r>
    </w:p>
    <w:p w14:paraId="0AEA85CF" w14:textId="77777777" w:rsidR="00F90FA4" w:rsidRPr="00F90FA4" w:rsidRDefault="00F90FA4" w:rsidP="00F90FA4">
      <w:r w:rsidRPr="00F90FA4">
        <w:t>1. Прецедент (Use Case):</w:t>
      </w:r>
    </w:p>
    <w:p w14:paraId="621C2000" w14:textId="77777777" w:rsidR="00F90FA4" w:rsidRPr="00F90FA4" w:rsidRDefault="00F90FA4" w:rsidP="00F90FA4">
      <w:r w:rsidRPr="00F90FA4">
        <w:t>Графическое представление: Прецедент обычно представляется овалом, в котором записано название прецедента.</w:t>
      </w:r>
    </w:p>
    <w:p w14:paraId="6C049CFA" w14:textId="77777777" w:rsidR="00F90FA4" w:rsidRPr="00F90FA4" w:rsidRDefault="00F90FA4" w:rsidP="00F90FA4">
      <w:r w:rsidRPr="00F90FA4">
        <w:t>2. Актер:</w:t>
      </w:r>
    </w:p>
    <w:p w14:paraId="08072221" w14:textId="77777777" w:rsidR="00F90FA4" w:rsidRPr="00F90FA4" w:rsidRDefault="00F90FA4" w:rsidP="00F90FA4">
      <w:r w:rsidRPr="00F90FA4">
        <w:t>Графическое представление: Актер представляется стикером человеческой фигуры или другим подходящим символом.</w:t>
      </w:r>
    </w:p>
    <w:p w14:paraId="14B4F07B" w14:textId="77777777" w:rsidR="00F90FA4" w:rsidRPr="00F90FA4" w:rsidRDefault="00F90FA4" w:rsidP="00F90FA4">
      <w:r w:rsidRPr="00F90FA4">
        <w:t>3. Подсистема:</w:t>
      </w:r>
    </w:p>
    <w:p w14:paraId="7C7A63C4" w14:textId="77777777" w:rsidR="00F90FA4" w:rsidRPr="00F90FA4" w:rsidRDefault="00F90FA4" w:rsidP="00F90FA4">
      <w:r w:rsidRPr="00F90FA4">
        <w:lastRenderedPageBreak/>
        <w:t>Графическое представление: Прямоугольник с именем подсистемы внутри.</w:t>
      </w:r>
    </w:p>
    <w:p w14:paraId="7E52422C" w14:textId="77777777" w:rsidR="00F90FA4" w:rsidRPr="00F90FA4" w:rsidRDefault="00F90FA4" w:rsidP="00F90FA4"/>
    <w:p w14:paraId="34C18872" w14:textId="77777777" w:rsidR="00F90FA4" w:rsidRPr="00F90FA4" w:rsidRDefault="00F90FA4" w:rsidP="00F90FA4">
      <w:r w:rsidRPr="00F90FA4">
        <w:t>Связи:</w:t>
      </w:r>
    </w:p>
    <w:p w14:paraId="7F9C5DFE" w14:textId="77777777" w:rsidR="00F90FA4" w:rsidRPr="00F90FA4" w:rsidRDefault="00F90FA4" w:rsidP="00F90FA4">
      <w:r w:rsidRPr="00F90FA4">
        <w:t>1. Актер - Прецедент (Использовать):</w:t>
      </w:r>
    </w:p>
    <w:p w14:paraId="2CCEDEA6" w14:textId="77777777" w:rsidR="00F90FA4" w:rsidRPr="00F90FA4" w:rsidRDefault="00F90FA4" w:rsidP="00F90FA4">
      <w:r w:rsidRPr="00F90FA4">
        <w:t>Описание</w:t>
      </w:r>
      <w:proofErr w:type="gramStart"/>
      <w:r w:rsidRPr="00F90FA4">
        <w:t>: Отображает</w:t>
      </w:r>
      <w:proofErr w:type="gramEnd"/>
      <w:r w:rsidRPr="00F90FA4">
        <w:t xml:space="preserve"> взаимодействие актера с прецедентом.</w:t>
      </w:r>
    </w:p>
    <w:p w14:paraId="17404612" w14:textId="77777777" w:rsidR="00F90FA4" w:rsidRPr="00F90FA4" w:rsidRDefault="00F90FA4" w:rsidP="00F90FA4">
      <w:r w:rsidRPr="00F90FA4">
        <w:t>Графическое представление: Линия с открытой стрелкой от актера к прецеденту, подпись "использует".</w:t>
      </w:r>
    </w:p>
    <w:p w14:paraId="17CCEA1F" w14:textId="77777777" w:rsidR="00F90FA4" w:rsidRPr="00F90FA4" w:rsidRDefault="00F90FA4" w:rsidP="00F90FA4"/>
    <w:p w14:paraId="2B3E68FA" w14:textId="77777777" w:rsidR="00F90FA4" w:rsidRPr="00F90FA4" w:rsidRDefault="00F90FA4" w:rsidP="00F90FA4">
      <w:r w:rsidRPr="00F90FA4">
        <w:t>2. Ассоциация (Актер - Актер):</w:t>
      </w:r>
    </w:p>
    <w:p w14:paraId="144DFDC3" w14:textId="77777777" w:rsidR="00F90FA4" w:rsidRPr="00F90FA4" w:rsidRDefault="00F90FA4" w:rsidP="00F90FA4">
      <w:r w:rsidRPr="00F90FA4">
        <w:t>Описание</w:t>
      </w:r>
      <w:proofErr w:type="gramStart"/>
      <w:r w:rsidRPr="00F90FA4">
        <w:t>: Показывает</w:t>
      </w:r>
      <w:proofErr w:type="gramEnd"/>
      <w:r w:rsidRPr="00F90FA4">
        <w:t xml:space="preserve"> общее использование актерами одних и тех же прецедентов.</w:t>
      </w:r>
    </w:p>
    <w:p w14:paraId="0F0CEB7F" w14:textId="77777777" w:rsidR="00F90FA4" w:rsidRPr="00F90FA4" w:rsidRDefault="00F90FA4" w:rsidP="00F90FA4">
      <w:r w:rsidRPr="00F90FA4">
        <w:t>Графическое представление: Линия с открытыми стрелками от одного актера к другому, подпись "общее использование".</w:t>
      </w:r>
    </w:p>
    <w:p w14:paraId="7DB32FD0" w14:textId="77777777" w:rsidR="00F90FA4" w:rsidRPr="00F90FA4" w:rsidRDefault="00F90FA4" w:rsidP="00F90FA4"/>
    <w:p w14:paraId="5E3E461B" w14:textId="77777777" w:rsidR="00F90FA4" w:rsidRPr="00F90FA4" w:rsidRDefault="00F90FA4" w:rsidP="00F90FA4">
      <w:r w:rsidRPr="00F90FA4">
        <w:t>3. Обобщение (Прецедент - Прецедент):</w:t>
      </w:r>
    </w:p>
    <w:p w14:paraId="16146A47" w14:textId="77777777" w:rsidR="00F90FA4" w:rsidRPr="00F90FA4" w:rsidRDefault="00F90FA4" w:rsidP="00F90FA4">
      <w:r w:rsidRPr="00F90FA4">
        <w:t>Описание</w:t>
      </w:r>
      <w:proofErr w:type="gramStart"/>
      <w:r w:rsidRPr="00F90FA4">
        <w:t>: Отражает</w:t>
      </w:r>
      <w:proofErr w:type="gramEnd"/>
      <w:r w:rsidRPr="00F90FA4">
        <w:t xml:space="preserve"> отношение наследования между прецедентами.</w:t>
      </w:r>
    </w:p>
    <w:p w14:paraId="283DF1EC" w14:textId="77777777" w:rsidR="00F90FA4" w:rsidRPr="00F90FA4" w:rsidRDefault="00F90FA4" w:rsidP="00F90FA4">
      <w:r w:rsidRPr="00F90FA4">
        <w:t>Графическое представление: Стрелка с открытой треугольной головой, указывающая от наследуемого прецедента к базовому, подпись "общий случай".</w:t>
      </w:r>
    </w:p>
    <w:p w14:paraId="6B76B330" w14:textId="77777777" w:rsidR="00F90FA4" w:rsidRPr="00F90FA4" w:rsidRDefault="00F90FA4" w:rsidP="00F90FA4"/>
    <w:p w14:paraId="43C52B14" w14:textId="77777777" w:rsidR="00F90FA4" w:rsidRPr="00F90FA4" w:rsidRDefault="00F90FA4" w:rsidP="00F90FA4">
      <w:r w:rsidRPr="00F90FA4">
        <w:t>4. Включение (Прецедент - Прецедент):</w:t>
      </w:r>
    </w:p>
    <w:p w14:paraId="7E1274CE" w14:textId="77777777" w:rsidR="00F90FA4" w:rsidRPr="00F90FA4" w:rsidRDefault="00F90FA4" w:rsidP="00F90FA4">
      <w:r w:rsidRPr="00F90FA4">
        <w:t>Описание</w:t>
      </w:r>
      <w:proofErr w:type="gramStart"/>
      <w:r w:rsidRPr="00F90FA4">
        <w:t>: Показывает</w:t>
      </w:r>
      <w:proofErr w:type="gramEnd"/>
      <w:r w:rsidRPr="00F90FA4">
        <w:t>, что выполнение одного прецедента включает выполнение другого.</w:t>
      </w:r>
    </w:p>
    <w:p w14:paraId="2517FB2C" w14:textId="77777777" w:rsidR="00F90FA4" w:rsidRPr="00F90FA4" w:rsidRDefault="00F90FA4" w:rsidP="00F90FA4">
      <w:r w:rsidRPr="00F90FA4">
        <w:t>Графическое представление: Стрелка с закрытой треугольной головой, указывающая от включаемого прецедента к базовому, подпись "включает".</w:t>
      </w:r>
    </w:p>
    <w:p w14:paraId="240B9609" w14:textId="77777777" w:rsidR="00F90FA4" w:rsidRPr="00F90FA4" w:rsidRDefault="00F90FA4" w:rsidP="00F90FA4"/>
    <w:p w14:paraId="6B87A2F2" w14:textId="77777777" w:rsidR="00F90FA4" w:rsidRPr="00F90FA4" w:rsidRDefault="00F90FA4" w:rsidP="00F90FA4">
      <w:r w:rsidRPr="00F90FA4">
        <w:t>5. Расширение (Прецедент - Прецедент):</w:t>
      </w:r>
    </w:p>
    <w:p w14:paraId="4D830949" w14:textId="77777777" w:rsidR="00F90FA4" w:rsidRPr="00F90FA4" w:rsidRDefault="00F90FA4" w:rsidP="00F90FA4">
      <w:r w:rsidRPr="00F90FA4">
        <w:t>Описание</w:t>
      </w:r>
      <w:proofErr w:type="gramStart"/>
      <w:r w:rsidRPr="00F90FA4">
        <w:t>: Показывает</w:t>
      </w:r>
      <w:proofErr w:type="gramEnd"/>
      <w:r w:rsidRPr="00F90FA4">
        <w:t>, что выполнение одного прецедента может быть расширено выполнением другого при определенных условиях.</w:t>
      </w:r>
    </w:p>
    <w:p w14:paraId="50EE1F69" w14:textId="77777777" w:rsidR="00105AE4" w:rsidRDefault="00F90FA4" w:rsidP="00F90FA4">
      <w:pPr>
        <w:rPr>
          <w:noProof/>
        </w:rPr>
      </w:pPr>
      <w:r w:rsidRPr="00F90FA4">
        <w:t>Графическое представление: Стрелка с открытой треугольной головой и надписью "расширяет", указывающая от расширяемого прецедента к расширяющему.</w:t>
      </w:r>
      <w:r w:rsidR="00105AE4" w:rsidRPr="00105AE4">
        <w:rPr>
          <w:noProof/>
        </w:rPr>
        <w:t xml:space="preserve"> </w:t>
      </w:r>
    </w:p>
    <w:p w14:paraId="37081A99" w14:textId="145661AE" w:rsidR="00F90FA4" w:rsidRPr="00F90FA4" w:rsidRDefault="00105AE4" w:rsidP="00F90FA4">
      <w:r w:rsidRPr="00105AE4">
        <w:lastRenderedPageBreak/>
        <w:drawing>
          <wp:inline distT="0" distB="0" distL="0" distR="0" wp14:anchorId="72088FF8" wp14:editId="7B089C05">
            <wp:extent cx="5940425" cy="3293110"/>
            <wp:effectExtent l="0" t="0" r="3175" b="2540"/>
            <wp:docPr id="1412950395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950395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8510" w14:textId="77777777" w:rsidR="00BF4C19" w:rsidRPr="00BF4C19" w:rsidRDefault="00356B69" w:rsidP="00BF4C19">
      <w:r w:rsidRPr="00356B69">
        <w:rPr>
          <w:lang w:val="en-US"/>
        </w:rPr>
        <w:drawing>
          <wp:inline distT="0" distB="0" distL="0" distR="0" wp14:anchorId="152D7B40" wp14:editId="7F1ECA21">
            <wp:extent cx="5940425" cy="2865755"/>
            <wp:effectExtent l="0" t="0" r="3175" b="0"/>
            <wp:docPr id="111052827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52827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6B69">
        <w:drawing>
          <wp:inline distT="0" distB="0" distL="0" distR="0" wp14:anchorId="3389D3F1" wp14:editId="28ABFF0A">
            <wp:extent cx="5940425" cy="2335530"/>
            <wp:effectExtent l="0" t="0" r="3175" b="7620"/>
            <wp:docPr id="433998853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98853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6B69">
        <w:lastRenderedPageBreak/>
        <w:drawing>
          <wp:inline distT="0" distB="0" distL="0" distR="0" wp14:anchorId="5E6D5F95" wp14:editId="7D80EFEB">
            <wp:extent cx="5940425" cy="2221230"/>
            <wp:effectExtent l="0" t="0" r="3175" b="7620"/>
            <wp:docPr id="1376064318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64318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6B69">
        <w:drawing>
          <wp:inline distT="0" distB="0" distL="0" distR="0" wp14:anchorId="2E9748C3" wp14:editId="499A9712">
            <wp:extent cx="5940425" cy="1756410"/>
            <wp:effectExtent l="0" t="0" r="3175" b="0"/>
            <wp:docPr id="519151967" name="Рисунок 1" descr="Изображение выглядит как текст, снимок экрана, алгебра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51967" name="Рисунок 1" descr="Изображение выглядит как текст, снимок экрана, алгебра, чек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6B69">
        <w:drawing>
          <wp:inline distT="0" distB="0" distL="0" distR="0" wp14:anchorId="7916464B" wp14:editId="490E5925">
            <wp:extent cx="5725324" cy="1952898"/>
            <wp:effectExtent l="0" t="0" r="0" b="9525"/>
            <wp:docPr id="1541807889" name="Рисунок 1" descr="Изображение выглядит как текст, алгебра, снимок экрана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07889" name="Рисунок 1" descr="Изображение выглядит как текст, алгебра, снимок экрана, чек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6B69">
        <w:drawing>
          <wp:inline distT="0" distB="0" distL="0" distR="0" wp14:anchorId="34407615" wp14:editId="728D8DC4">
            <wp:extent cx="5940425" cy="1516380"/>
            <wp:effectExtent l="0" t="0" r="3175" b="7620"/>
            <wp:docPr id="300716457" name="Рисунок 1" descr="Изображение выглядит как текст, алгебра, снимок экрана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16457" name="Рисунок 1" descr="Изображение выглядит как текст, алгебра, снимок экрана, чек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6B69">
        <w:lastRenderedPageBreak/>
        <w:drawing>
          <wp:inline distT="0" distB="0" distL="0" distR="0" wp14:anchorId="35F51444" wp14:editId="16B4419A">
            <wp:extent cx="4229690" cy="1924319"/>
            <wp:effectExtent l="0" t="0" r="0" b="0"/>
            <wp:docPr id="1233457688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457688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AE4" w:rsidRPr="00105AE4">
        <w:drawing>
          <wp:inline distT="0" distB="0" distL="0" distR="0" wp14:anchorId="5469850A" wp14:editId="7AD4C745">
            <wp:extent cx="5277587" cy="3391373"/>
            <wp:effectExtent l="0" t="0" r="0" b="0"/>
            <wp:docPr id="1221096815" name="Рисунок 1" descr="Изображение выглядит как текст, снимок экрана, алгебр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96815" name="Рисунок 1" descr="Изображение выглядит как текст, снимок экрана, алгебра, дизайн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AE4" w:rsidRPr="00105AE4">
        <w:drawing>
          <wp:inline distT="0" distB="0" distL="0" distR="0" wp14:anchorId="55072B2C" wp14:editId="7933BFDC">
            <wp:extent cx="5172797" cy="2286319"/>
            <wp:effectExtent l="0" t="0" r="8890" b="0"/>
            <wp:docPr id="306346673" name="Рисунок 1" descr="Изображение выглядит как текс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46673" name="Рисунок 1" descr="Изображение выглядит как текст, снимок экрана, алгебра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AE4" w:rsidRPr="00105AE4">
        <w:lastRenderedPageBreak/>
        <w:drawing>
          <wp:inline distT="0" distB="0" distL="0" distR="0" wp14:anchorId="0BD2BEED" wp14:editId="4357900B">
            <wp:extent cx="5506218" cy="2238687"/>
            <wp:effectExtent l="0" t="0" r="0" b="9525"/>
            <wp:docPr id="487598664" name="Рисунок 1" descr="Изображение выглядит как текст, снимок экрана, алгебра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98664" name="Рисунок 1" descr="Изображение выглядит как текст, снимок экрана, алгебра, чек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AE4" w:rsidRPr="00105AE4">
        <w:drawing>
          <wp:inline distT="0" distB="0" distL="0" distR="0" wp14:anchorId="508B4D1C" wp14:editId="00BD9013">
            <wp:extent cx="4725059" cy="1162212"/>
            <wp:effectExtent l="0" t="0" r="0" b="0"/>
            <wp:docPr id="1068254480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54480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9D6" w:rsidRPr="009769D6">
        <w:drawing>
          <wp:inline distT="0" distB="0" distL="0" distR="0" wp14:anchorId="6951E995" wp14:editId="0E70328D">
            <wp:extent cx="5940425" cy="3052445"/>
            <wp:effectExtent l="0" t="0" r="3175" b="0"/>
            <wp:docPr id="1724109681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09681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9D6" w:rsidRPr="009769D6">
        <w:lastRenderedPageBreak/>
        <w:drawing>
          <wp:inline distT="0" distB="0" distL="0" distR="0" wp14:anchorId="00CF4E49" wp14:editId="2BF216E5">
            <wp:extent cx="5940425" cy="3569335"/>
            <wp:effectExtent l="0" t="0" r="3175" b="0"/>
            <wp:docPr id="1071902938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02938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9D6" w:rsidRPr="009769D6">
        <w:drawing>
          <wp:inline distT="0" distB="0" distL="0" distR="0" wp14:anchorId="7D524CB1" wp14:editId="1F6CFF71">
            <wp:extent cx="5940425" cy="3922395"/>
            <wp:effectExtent l="0" t="0" r="3175" b="1905"/>
            <wp:docPr id="1584159596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59596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9D6" w:rsidRPr="009769D6">
        <w:drawing>
          <wp:inline distT="0" distB="0" distL="0" distR="0" wp14:anchorId="661A6F30" wp14:editId="228646EE">
            <wp:extent cx="5940425" cy="526415"/>
            <wp:effectExtent l="0" t="0" r="3175" b="6985"/>
            <wp:docPr id="530664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6471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9D6" w:rsidRPr="009769D6">
        <w:lastRenderedPageBreak/>
        <w:drawing>
          <wp:inline distT="0" distB="0" distL="0" distR="0" wp14:anchorId="56E47996" wp14:editId="191BDEF7">
            <wp:extent cx="5940425" cy="5000625"/>
            <wp:effectExtent l="0" t="0" r="3175" b="9525"/>
            <wp:docPr id="95207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776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9D6" w:rsidRPr="009769D6">
        <w:drawing>
          <wp:inline distT="0" distB="0" distL="0" distR="0" wp14:anchorId="4B3C8EE4" wp14:editId="02F9585C">
            <wp:extent cx="5940425" cy="4034790"/>
            <wp:effectExtent l="0" t="0" r="3175" b="3810"/>
            <wp:docPr id="606936509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36509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9D6" w:rsidRPr="009769D6">
        <w:lastRenderedPageBreak/>
        <w:drawing>
          <wp:inline distT="0" distB="0" distL="0" distR="0" wp14:anchorId="56ED0903" wp14:editId="0CA7BE65">
            <wp:extent cx="5940425" cy="4152265"/>
            <wp:effectExtent l="0" t="0" r="3175" b="635"/>
            <wp:docPr id="166641504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1504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9D6" w:rsidRPr="009769D6">
        <w:drawing>
          <wp:inline distT="0" distB="0" distL="0" distR="0" wp14:anchorId="1FA0CA0F" wp14:editId="7865A227">
            <wp:extent cx="5940425" cy="3474085"/>
            <wp:effectExtent l="0" t="0" r="3175" b="0"/>
            <wp:docPr id="5118982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982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C19" w:rsidRPr="00BF4C19">
        <w:lastRenderedPageBreak/>
        <w:drawing>
          <wp:inline distT="0" distB="0" distL="0" distR="0" wp14:anchorId="58B3EECD" wp14:editId="67226165">
            <wp:extent cx="5940425" cy="3603625"/>
            <wp:effectExtent l="0" t="0" r="3175" b="0"/>
            <wp:docPr id="1250065863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065863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C19" w:rsidRPr="00BF4C19">
        <w:drawing>
          <wp:inline distT="0" distB="0" distL="0" distR="0" wp14:anchorId="54C922F0" wp14:editId="03585A70">
            <wp:extent cx="5940425" cy="1995170"/>
            <wp:effectExtent l="0" t="0" r="3175" b="5080"/>
            <wp:docPr id="1119386403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86403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C19" w:rsidRPr="00BF4C19">
        <w:t>Главные нотации, используемые на диаграмме развертывания, включают:</w:t>
      </w:r>
    </w:p>
    <w:p w14:paraId="5DD5900D" w14:textId="77777777" w:rsidR="00BF4C19" w:rsidRPr="00BF4C19" w:rsidRDefault="00BF4C19" w:rsidP="00BF4C19">
      <w:r w:rsidRPr="00BF4C19">
        <w:t>1) Узел - трехмерный куб</w:t>
      </w:r>
    </w:p>
    <w:p w14:paraId="6504295F" w14:textId="77777777" w:rsidR="00BF4C19" w:rsidRPr="00BF4C19" w:rsidRDefault="00BF4C19" w:rsidP="00BF4C19">
      <w:r w:rsidRPr="00BF4C19">
        <w:t>2) Артефакт - прямоугольник с иконкой файла в правом верхнем углу</w:t>
      </w:r>
    </w:p>
    <w:p w14:paraId="6BB41BDE" w14:textId="77777777" w:rsidR="00BF4C19" w:rsidRPr="00BF4C19" w:rsidRDefault="00BF4C19" w:rsidP="00BF4C19">
      <w:r w:rsidRPr="00BF4C19">
        <w:t>3) Соединение - линия без стрелок</w:t>
      </w:r>
      <w:r w:rsidRPr="00BF4C19">
        <w:br/>
      </w:r>
    </w:p>
    <w:p w14:paraId="779E053D" w14:textId="77777777" w:rsidR="00BF4C19" w:rsidRPr="00BF4C19" w:rsidRDefault="00BF4C19" w:rsidP="00BF4C19">
      <w:r w:rsidRPr="00BF4C19">
        <w:br/>
      </w:r>
    </w:p>
    <w:p w14:paraId="043BDD17" w14:textId="77777777" w:rsidR="00BF4C19" w:rsidRPr="00BF4C19" w:rsidRDefault="00BF4C19" w:rsidP="00BF4C19">
      <w:r w:rsidRPr="00BF4C19">
        <w:t>Виды связей, которые могут быть использованы на диаграмме развертывания, включают:</w:t>
      </w:r>
    </w:p>
    <w:p w14:paraId="079D6C70" w14:textId="77777777" w:rsidR="00BF4C19" w:rsidRPr="00BF4C19" w:rsidRDefault="00BF4C19" w:rsidP="00BF4C19">
      <w:pPr>
        <w:numPr>
          <w:ilvl w:val="0"/>
          <w:numId w:val="2"/>
        </w:numPr>
      </w:pPr>
      <w:r w:rsidRPr="00BF4C19">
        <w:t>Зависимость </w:t>
      </w:r>
    </w:p>
    <w:p w14:paraId="3D55B731" w14:textId="77777777" w:rsidR="00BF4C19" w:rsidRPr="00BF4C19" w:rsidRDefault="00BF4C19" w:rsidP="00BF4C19">
      <w:pPr>
        <w:numPr>
          <w:ilvl w:val="0"/>
          <w:numId w:val="2"/>
        </w:numPr>
      </w:pPr>
      <w:r w:rsidRPr="00BF4C19">
        <w:t>Использование </w:t>
      </w:r>
    </w:p>
    <w:p w14:paraId="1C61969D" w14:textId="77777777" w:rsidR="00BF4C19" w:rsidRPr="00BF4C19" w:rsidRDefault="00BF4C19" w:rsidP="00BF4C19">
      <w:pPr>
        <w:numPr>
          <w:ilvl w:val="0"/>
          <w:numId w:val="2"/>
        </w:numPr>
      </w:pPr>
      <w:r w:rsidRPr="00BF4C19">
        <w:t>Протокол</w:t>
      </w:r>
    </w:p>
    <w:p w14:paraId="51878A3B" w14:textId="3096E6F2" w:rsidR="00C64051" w:rsidRPr="00356B69" w:rsidRDefault="00BF4C19" w:rsidP="00BF4C19">
      <w:pPr>
        <w:numPr>
          <w:ilvl w:val="0"/>
          <w:numId w:val="2"/>
        </w:numPr>
      </w:pPr>
      <w:r w:rsidRPr="00BF4C19">
        <w:lastRenderedPageBreak/>
        <w:t>Использование</w:t>
      </w:r>
    </w:p>
    <w:p w14:paraId="22DC5321" w14:textId="6CAC5DA9" w:rsidR="00F90FA4" w:rsidRDefault="00F90FA4">
      <w:r w:rsidRPr="00F90FA4">
        <w:rPr>
          <w:highlight w:val="yellow"/>
        </w:rPr>
        <w:t>Не точно:</w:t>
      </w:r>
    </w:p>
    <w:p w14:paraId="3CD33E0C" w14:textId="77777777" w:rsidR="002541F8" w:rsidRDefault="00F90FA4">
      <w:r w:rsidRPr="00F90FA4">
        <w:drawing>
          <wp:inline distT="0" distB="0" distL="0" distR="0" wp14:anchorId="0D1F0966" wp14:editId="1453A434">
            <wp:extent cx="5940425" cy="3943350"/>
            <wp:effectExtent l="0" t="0" r="3175" b="0"/>
            <wp:docPr id="21355583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583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0FA4">
        <w:drawing>
          <wp:inline distT="0" distB="0" distL="0" distR="0" wp14:anchorId="361CFB79" wp14:editId="3673BDA2">
            <wp:extent cx="3772426" cy="1133633"/>
            <wp:effectExtent l="0" t="0" r="0" b="9525"/>
            <wp:docPr id="2071308699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08699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0FA4">
        <w:lastRenderedPageBreak/>
        <w:drawing>
          <wp:inline distT="0" distB="0" distL="0" distR="0" wp14:anchorId="612D4AFE" wp14:editId="0B8C4A96">
            <wp:extent cx="5940425" cy="5101590"/>
            <wp:effectExtent l="0" t="0" r="3175" b="3810"/>
            <wp:docPr id="1948410929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10929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0FA4">
        <w:drawing>
          <wp:inline distT="0" distB="0" distL="0" distR="0" wp14:anchorId="08AEEF4B" wp14:editId="48478D64">
            <wp:extent cx="4210638" cy="1171739"/>
            <wp:effectExtent l="0" t="0" r="0" b="9525"/>
            <wp:docPr id="2111878027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78027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8D3E" w14:textId="213947E8" w:rsidR="00F90FA4" w:rsidRDefault="002541F8">
      <w:r>
        <w:lastRenderedPageBreak/>
        <w:t xml:space="preserve">Мб композиция и обобщение. </w:t>
      </w:r>
      <w:r w:rsidR="00F90FA4" w:rsidRPr="00F90FA4">
        <w:drawing>
          <wp:inline distT="0" distB="0" distL="0" distR="0" wp14:anchorId="688451F6" wp14:editId="4BC7993F">
            <wp:extent cx="5940425" cy="5337175"/>
            <wp:effectExtent l="0" t="0" r="3175" b="0"/>
            <wp:docPr id="908502678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02678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0FA4" w:rsidRPr="00F90FA4">
        <w:drawing>
          <wp:inline distT="0" distB="0" distL="0" distR="0" wp14:anchorId="6D9E8057" wp14:editId="643D7AB9">
            <wp:extent cx="4239217" cy="1343212"/>
            <wp:effectExtent l="0" t="0" r="9525" b="0"/>
            <wp:docPr id="86477049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77049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0FA4" w:rsidRPr="00F90FA4">
        <w:lastRenderedPageBreak/>
        <w:drawing>
          <wp:inline distT="0" distB="0" distL="0" distR="0" wp14:anchorId="10200127" wp14:editId="62019B28">
            <wp:extent cx="5940425" cy="5383530"/>
            <wp:effectExtent l="0" t="0" r="3175" b="7620"/>
            <wp:docPr id="1973072080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072080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B69" w:rsidRPr="00356B69">
        <w:lastRenderedPageBreak/>
        <w:drawing>
          <wp:inline distT="0" distB="0" distL="0" distR="0" wp14:anchorId="758A5DBA" wp14:editId="5A16ABF5">
            <wp:extent cx="4858428" cy="3972479"/>
            <wp:effectExtent l="0" t="0" r="0" b="9525"/>
            <wp:docPr id="95445930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5930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B69" w:rsidRPr="00356B69">
        <w:rPr>
          <w:lang w:val="en-US"/>
        </w:rPr>
        <w:drawing>
          <wp:inline distT="0" distB="0" distL="0" distR="0" wp14:anchorId="691DE76C" wp14:editId="4BD4008A">
            <wp:extent cx="5940425" cy="3279140"/>
            <wp:effectExtent l="0" t="0" r="3175" b="0"/>
            <wp:docPr id="39998856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8856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EFF8" w14:textId="7845DB83" w:rsidR="00356B69" w:rsidRPr="00356B69" w:rsidRDefault="00356B69">
      <w:r w:rsidRPr="00356B69">
        <w:lastRenderedPageBreak/>
        <w:drawing>
          <wp:inline distT="0" distB="0" distL="0" distR="0" wp14:anchorId="2B80A1F1" wp14:editId="47B256F2">
            <wp:extent cx="5940425" cy="1438275"/>
            <wp:effectExtent l="0" t="0" r="3175" b="9525"/>
            <wp:docPr id="46619048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9048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6B69">
        <w:drawing>
          <wp:inline distT="0" distB="0" distL="0" distR="0" wp14:anchorId="0E6C559A" wp14:editId="4DF51848">
            <wp:extent cx="5940425" cy="3433445"/>
            <wp:effectExtent l="0" t="0" r="3175" b="0"/>
            <wp:docPr id="8079341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9341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6B69">
        <w:drawing>
          <wp:inline distT="0" distB="0" distL="0" distR="0" wp14:anchorId="3CF6AB82" wp14:editId="5D4E3031">
            <wp:extent cx="5940425" cy="2712720"/>
            <wp:effectExtent l="0" t="0" r="3175" b="0"/>
            <wp:docPr id="136492761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92761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AE4" w:rsidRPr="00105AE4">
        <w:lastRenderedPageBreak/>
        <w:drawing>
          <wp:inline distT="0" distB="0" distL="0" distR="0" wp14:anchorId="7FCB3BF1" wp14:editId="290E60DD">
            <wp:extent cx="3962953" cy="1952898"/>
            <wp:effectExtent l="0" t="0" r="0" b="9525"/>
            <wp:docPr id="1550004527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004527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9D6" w:rsidRPr="009769D6">
        <w:drawing>
          <wp:inline distT="0" distB="0" distL="0" distR="0" wp14:anchorId="2442A455" wp14:editId="0B2FB00F">
            <wp:extent cx="5940425" cy="5346700"/>
            <wp:effectExtent l="0" t="0" r="3175" b="6350"/>
            <wp:docPr id="233998262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998262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AE4" w:rsidRPr="00105AE4">
        <w:lastRenderedPageBreak/>
        <w:drawing>
          <wp:inline distT="0" distB="0" distL="0" distR="0" wp14:anchorId="455E8E5F" wp14:editId="3C252A73">
            <wp:extent cx="5940425" cy="3159760"/>
            <wp:effectExtent l="0" t="0" r="3175" b="2540"/>
            <wp:docPr id="92734017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4017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9D6" w:rsidRPr="009769D6">
        <w:drawing>
          <wp:inline distT="0" distB="0" distL="0" distR="0" wp14:anchorId="34D288D4" wp14:editId="211B347C">
            <wp:extent cx="5940425" cy="5282565"/>
            <wp:effectExtent l="0" t="0" r="3175" b="0"/>
            <wp:docPr id="1298660396" name="Рисунок 1" descr="Изображение выглядит как текс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60396" name="Рисунок 1" descr="Изображение выглядит как текст, снимок экрана, число&#10;&#10;Автоматически созданное описание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9D6" w:rsidRPr="009769D6">
        <w:lastRenderedPageBreak/>
        <w:drawing>
          <wp:inline distT="0" distB="0" distL="0" distR="0" wp14:anchorId="55C7F6E3" wp14:editId="1D1BF7DB">
            <wp:extent cx="5940425" cy="4993640"/>
            <wp:effectExtent l="0" t="0" r="3175" b="0"/>
            <wp:docPr id="990197973" name="Рисунок 1" descr="Изображение выглядит как текс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97973" name="Рисунок 1" descr="Изображение выглядит как текст, снимок экрана, число&#10;&#10;Автоматически созданное описание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9D6" w:rsidRPr="009769D6">
        <w:lastRenderedPageBreak/>
        <w:drawing>
          <wp:inline distT="0" distB="0" distL="0" distR="0" wp14:anchorId="6207F8A7" wp14:editId="5CFE88E6">
            <wp:extent cx="5940425" cy="5097145"/>
            <wp:effectExtent l="0" t="0" r="3175" b="8255"/>
            <wp:docPr id="637284698" name="Рисунок 1" descr="Изображение выглядит как текс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84698" name="Рисунок 1" descr="Изображение выглядит как текст, снимок экрана, число&#10;&#10;Автоматически созданное описание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797" w:rsidRPr="00330797">
        <w:lastRenderedPageBreak/>
        <w:drawing>
          <wp:inline distT="0" distB="0" distL="0" distR="0" wp14:anchorId="2B032062" wp14:editId="37C4C423">
            <wp:extent cx="5940425" cy="4481830"/>
            <wp:effectExtent l="0" t="0" r="3175" b="0"/>
            <wp:docPr id="40978846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8846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9D6" w:rsidRPr="009769D6">
        <w:lastRenderedPageBreak/>
        <w:drawing>
          <wp:inline distT="0" distB="0" distL="0" distR="0" wp14:anchorId="357A7C5C" wp14:editId="440CE577">
            <wp:extent cx="5940425" cy="5220335"/>
            <wp:effectExtent l="0" t="0" r="3175" b="0"/>
            <wp:docPr id="1802709953" name="Рисунок 1" descr="Изображение выглядит как текст, снимок экрана, число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709953" name="Рисунок 1" descr="Изображение выглядит как текст, снимок экрана, число, дисплей&#10;&#10;Автоматически созданное описание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C19" w:rsidRPr="00BF4C19">
        <w:drawing>
          <wp:inline distT="0" distB="0" distL="0" distR="0" wp14:anchorId="6D285588" wp14:editId="202527FB">
            <wp:extent cx="3680460" cy="3643478"/>
            <wp:effectExtent l="0" t="0" r="0" b="0"/>
            <wp:docPr id="144839876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9876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83651" cy="36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6B69" w:rsidRPr="00356B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47933"/>
    <w:multiLevelType w:val="multilevel"/>
    <w:tmpl w:val="D8282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2663981"/>
    <w:multiLevelType w:val="multilevel"/>
    <w:tmpl w:val="AA90C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06435975">
    <w:abstractNumId w:val="0"/>
  </w:num>
  <w:num w:numId="2" w16cid:durableId="11132859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41E"/>
    <w:rsid w:val="00105AE4"/>
    <w:rsid w:val="002541F8"/>
    <w:rsid w:val="00330797"/>
    <w:rsid w:val="00356B69"/>
    <w:rsid w:val="00687B8D"/>
    <w:rsid w:val="00970741"/>
    <w:rsid w:val="009769D6"/>
    <w:rsid w:val="00A9015E"/>
    <w:rsid w:val="00BF4C19"/>
    <w:rsid w:val="00C64051"/>
    <w:rsid w:val="00CE341E"/>
    <w:rsid w:val="00DC2CB1"/>
    <w:rsid w:val="00F90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476376"/>
  <w15:chartTrackingRefBased/>
  <w15:docId w15:val="{38EAC330-5004-4F9F-A47E-1B7C493BC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E34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E34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34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E34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E34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E34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E34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E34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E34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E34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E34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E34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E341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E341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E341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E341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E341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E341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E34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E34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E34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E34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E34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E341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E341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E341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E34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E341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E341E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F90FA4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445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6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32</Pages>
  <Words>304</Words>
  <Characters>1736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ascoltat0 0</dc:creator>
  <cp:keywords/>
  <dc:description/>
  <cp:lastModifiedBy>ascoltat0 0</cp:lastModifiedBy>
  <cp:revision>8</cp:revision>
  <dcterms:created xsi:type="dcterms:W3CDTF">2024-12-11T23:34:00Z</dcterms:created>
  <dcterms:modified xsi:type="dcterms:W3CDTF">2024-12-12T00:38:00Z</dcterms:modified>
</cp:coreProperties>
</file>