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C2C7" w14:textId="0C1753C3" w:rsidR="006028CB" w:rsidRDefault="006028CB" w:rsidP="006028C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8C7E35">
        <w:rPr>
          <w:rFonts w:ascii="黑体" w:eastAsia="黑体" w:hAnsi="Times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5E98144C" w14:textId="788BF399" w:rsidR="006028CB" w:rsidRDefault="006028CB" w:rsidP="006028C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8C7E35">
        <w:rPr>
          <w:rFonts w:ascii="黑体" w:eastAsia="黑体" w:hAnsi="Times" w:hint="eastAsia"/>
          <w:sz w:val="30"/>
          <w:szCs w:val="30"/>
          <w:u w:val="single"/>
        </w:rPr>
        <w:t>信息检索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B4F96CE" w14:textId="77777777" w:rsidR="006028CB" w:rsidRDefault="006028CB" w:rsidP="006028CB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724"/>
        <w:gridCol w:w="1257"/>
        <w:gridCol w:w="2934"/>
      </w:tblGrid>
      <w:tr w:rsidR="000C34D8" w14:paraId="6A4206C0" w14:textId="77777777" w:rsidTr="003B2F04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2598" w14:textId="43D03DA2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8C7E35">
              <w:rPr>
                <w:rFonts w:ascii="黑体" w:eastAsia="黑体" w:hAnsi="Times" w:hint="eastAsia"/>
                <w:sz w:val="24"/>
                <w:szCs w:val="20"/>
              </w:rPr>
              <w:t>202000300125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3FA03" w14:textId="3615C140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8C7E35">
              <w:rPr>
                <w:rFonts w:ascii="黑体" w:eastAsia="黑体" w:hAnsi="Times" w:hint="eastAsia"/>
                <w:sz w:val="24"/>
                <w:szCs w:val="20"/>
              </w:rPr>
              <w:t>贾星宇</w:t>
            </w:r>
            <w:proofErr w:type="gramEnd"/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E4A2" w14:textId="678E769E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8C7E35">
              <w:rPr>
                <w:rFonts w:ascii="黑体" w:eastAsia="黑体" w:hAnsi="Times" w:hint="eastAsia"/>
                <w:sz w:val="24"/>
                <w:szCs w:val="20"/>
              </w:rPr>
              <w:t>2020级5班</w:t>
            </w:r>
          </w:p>
        </w:tc>
      </w:tr>
      <w:tr w:rsidR="006028CB" w14:paraId="4E1260AA" w14:textId="77777777" w:rsidTr="003B2F04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9D3E3" w14:textId="382A40D7" w:rsidR="006028CB" w:rsidRPr="008C7E35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8C7E35" w:rsidRPr="008C7E35">
              <w:rPr>
                <w:rFonts w:ascii="黑体" w:eastAsia="黑体" w:hAnsi="Times" w:hint="eastAsia"/>
                <w:sz w:val="24"/>
                <w:szCs w:val="20"/>
              </w:rPr>
              <w:t>使用开源软件构建垂直搜索引擎</w:t>
            </w:r>
          </w:p>
        </w:tc>
      </w:tr>
      <w:tr w:rsidR="000C34D8" w14:paraId="12A60B45" w14:textId="77777777" w:rsidTr="003B2F04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33240" w14:textId="33889959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8C7E35">
              <w:rPr>
                <w:rFonts w:ascii="黑体" w:eastAsia="黑体" w:hAnsi="Times" w:hint="eastAsia"/>
                <w:sz w:val="24"/>
                <w:szCs w:val="20"/>
              </w:rPr>
              <w:t>16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9F96" w14:textId="7ED722EE" w:rsidR="006028CB" w:rsidRDefault="006028CB" w:rsidP="003B2F0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 w:rsidR="008C7E35">
              <w:rPr>
                <w:rFonts w:ascii="黑体" w:eastAsia="黑体" w:hAnsi="Times" w:hint="eastAsia"/>
                <w:sz w:val="24"/>
                <w:szCs w:val="20"/>
              </w:rPr>
              <w:t>2022年11月7日</w:t>
            </w:r>
          </w:p>
        </w:tc>
      </w:tr>
      <w:tr w:rsidR="006028CB" w14:paraId="02B7E6C3" w14:textId="77777777" w:rsidTr="003B2F04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B1E60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50990737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44D0648" w14:textId="77777777" w:rsidR="008C7E35" w:rsidRPr="008C7E35" w:rsidRDefault="008C7E35" w:rsidP="008C7E3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C7E35">
              <w:rPr>
                <w:rFonts w:ascii="黑体" w:eastAsia="黑体" w:hAnsi="Times" w:hint="eastAsia"/>
                <w:sz w:val="24"/>
                <w:szCs w:val="20"/>
              </w:rPr>
              <w:t>收集数据</w:t>
            </w:r>
          </w:p>
          <w:p w14:paraId="79F6D690" w14:textId="77777777" w:rsidR="008C7E35" w:rsidRPr="008C7E35" w:rsidRDefault="008C7E35" w:rsidP="008C7E3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C7E35">
              <w:rPr>
                <w:rFonts w:ascii="黑体" w:eastAsia="黑体" w:hAnsi="Times" w:hint="eastAsia"/>
                <w:sz w:val="24"/>
                <w:szCs w:val="20"/>
              </w:rPr>
              <w:t>文本预处理</w:t>
            </w:r>
          </w:p>
          <w:p w14:paraId="0D924D6C" w14:textId="77777777" w:rsidR="008C7E35" w:rsidRPr="008C7E35" w:rsidRDefault="008C7E35" w:rsidP="008C7E3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C7E35">
              <w:rPr>
                <w:rFonts w:ascii="黑体" w:eastAsia="黑体" w:hAnsi="Times" w:hint="eastAsia"/>
                <w:sz w:val="24"/>
                <w:szCs w:val="20"/>
              </w:rPr>
              <w:t>建立索引</w:t>
            </w:r>
          </w:p>
          <w:p w14:paraId="19B6A79E" w14:textId="40B0EC7F" w:rsidR="006028CB" w:rsidRDefault="008C7E35" w:rsidP="008C7E35">
            <w:pPr>
              <w:rPr>
                <w:rFonts w:ascii="黑体" w:eastAsia="黑体" w:hAnsi="Times"/>
                <w:sz w:val="24"/>
                <w:szCs w:val="20"/>
              </w:rPr>
            </w:pPr>
            <w:r w:rsidRPr="008C7E35">
              <w:rPr>
                <w:rFonts w:ascii="黑体" w:eastAsia="黑体" w:hAnsi="Times" w:hint="eastAsia"/>
                <w:sz w:val="24"/>
                <w:szCs w:val="20"/>
              </w:rPr>
              <w:t>查询交互界面</w:t>
            </w:r>
          </w:p>
          <w:p w14:paraId="0F491BB0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5F868E25" w14:textId="77777777" w:rsidTr="003B2F04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86AD" w14:textId="77777777" w:rsidR="006028CB" w:rsidRDefault="006028CB" w:rsidP="003B2F04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356791C3" w14:textId="77777777" w:rsidR="006028CB" w:rsidRDefault="006028CB" w:rsidP="003B2F04"/>
          <w:p w14:paraId="614FBA6F" w14:textId="2B4D1448" w:rsidR="006028CB" w:rsidRDefault="008C7E35" w:rsidP="003B2F04">
            <w:r w:rsidRPr="008C7E35">
              <w:t xml:space="preserve">Intel(R) </w:t>
            </w:r>
            <w:proofErr w:type="gramStart"/>
            <w:r w:rsidRPr="008C7E35">
              <w:t>Core(</w:t>
            </w:r>
            <w:proofErr w:type="gramEnd"/>
            <w:r w:rsidRPr="008C7E35">
              <w:t>TM) i5-10210U CPU @ 1.60GHz   2.11 GHz</w:t>
            </w:r>
          </w:p>
          <w:p w14:paraId="4AB010EF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20585010" w14:textId="77777777" w:rsidTr="003B2F04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7FBCE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7553E9EB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F41E5A4" w14:textId="654FAA52" w:rsidR="006028CB" w:rsidRDefault="008C7E35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Windows10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Intellij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IDEA</w:t>
            </w:r>
          </w:p>
          <w:p w14:paraId="0E13956E" w14:textId="30A99F0F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087232B6" w14:textId="77777777" w:rsidTr="003B2F04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4B01" w14:textId="76B6D860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5F97D681" w14:textId="64DC2CA6" w:rsidR="008C7E35" w:rsidRDefault="008C7E35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概要：</w:t>
            </w:r>
          </w:p>
          <w:p w14:paraId="1F9A1B31" w14:textId="28068D68" w:rsidR="008C7E35" w:rsidRDefault="008C7E35" w:rsidP="003B2F0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本实验为童话故事书籍的检索，其中收集数据利用了python爬虫的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BeautifulSoup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对网页进行爬取，搭建网页利用BS架构，前端使用Vue框架并利用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Vuetify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插件绘制界面，后端使用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SpringBoot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框架并</w:t>
            </w:r>
            <w:r w:rsidR="000C34D8">
              <w:rPr>
                <w:rFonts w:ascii="黑体" w:eastAsia="黑体" w:hAnsi="Times" w:hint="eastAsia"/>
                <w:sz w:val="24"/>
                <w:szCs w:val="20"/>
              </w:rPr>
              <w:t>利用</w:t>
            </w:r>
            <w:proofErr w:type="spellStart"/>
            <w:r w:rsidR="00F3439A">
              <w:rPr>
                <w:rFonts w:ascii="黑体" w:eastAsia="黑体" w:hAnsi="Times" w:hint="eastAsia"/>
                <w:sz w:val="24"/>
                <w:szCs w:val="20"/>
              </w:rPr>
              <w:t>M</w:t>
            </w:r>
            <w:r w:rsidR="000C34D8">
              <w:rPr>
                <w:rFonts w:ascii="黑体" w:eastAsia="黑体" w:hAnsi="Times" w:hint="eastAsia"/>
                <w:sz w:val="24"/>
                <w:szCs w:val="20"/>
              </w:rPr>
              <w:t>yBatisPlus</w:t>
            </w:r>
            <w:proofErr w:type="spellEnd"/>
            <w:r w:rsidR="000C34D8">
              <w:rPr>
                <w:rFonts w:ascii="黑体" w:eastAsia="黑体" w:hAnsi="Times" w:hint="eastAsia"/>
                <w:sz w:val="24"/>
                <w:szCs w:val="20"/>
              </w:rPr>
              <w:t>与数据库连接，数据库使用</w:t>
            </w:r>
            <w:proofErr w:type="spellStart"/>
            <w:r w:rsidR="000C34D8">
              <w:rPr>
                <w:rFonts w:ascii="黑体" w:eastAsia="黑体" w:hAnsi="Times" w:hint="eastAsia"/>
                <w:sz w:val="24"/>
                <w:szCs w:val="20"/>
              </w:rPr>
              <w:t>mySQL</w:t>
            </w:r>
            <w:proofErr w:type="spellEnd"/>
            <w:r w:rsidR="000C34D8">
              <w:rPr>
                <w:rFonts w:ascii="黑体" w:eastAsia="黑体" w:hAnsi="Times" w:hint="eastAsia"/>
                <w:sz w:val="24"/>
                <w:szCs w:val="20"/>
              </w:rPr>
              <w:t>数据库。在建立索引时采用了lucen</w:t>
            </w:r>
            <w:r w:rsidR="00F3439A">
              <w:rPr>
                <w:rFonts w:ascii="黑体" w:eastAsia="黑体" w:hAnsi="Times"/>
                <w:sz w:val="24"/>
                <w:szCs w:val="20"/>
              </w:rPr>
              <w:t>c</w:t>
            </w:r>
            <w:r w:rsidR="000C34D8">
              <w:rPr>
                <w:rFonts w:ascii="黑体" w:eastAsia="黑体" w:hAnsi="Times" w:hint="eastAsia"/>
                <w:sz w:val="24"/>
                <w:szCs w:val="20"/>
              </w:rPr>
              <w:t>e7.4.0版本，采用</w:t>
            </w:r>
            <w:proofErr w:type="spellStart"/>
            <w:r w:rsidR="000C34D8">
              <w:rPr>
                <w:rFonts w:ascii="黑体" w:eastAsia="黑体" w:hAnsi="Times" w:hint="eastAsia"/>
                <w:sz w:val="24"/>
                <w:szCs w:val="20"/>
              </w:rPr>
              <w:t>SmartChineseAnalyzer</w:t>
            </w:r>
            <w:proofErr w:type="spellEnd"/>
            <w:r w:rsidR="000C34D8">
              <w:rPr>
                <w:rFonts w:ascii="黑体" w:eastAsia="黑体" w:hAnsi="Times" w:hint="eastAsia"/>
                <w:sz w:val="24"/>
                <w:szCs w:val="20"/>
              </w:rPr>
              <w:t>中文分词器。</w:t>
            </w:r>
          </w:p>
          <w:p w14:paraId="7ABE535B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290BCC5" w14:textId="1AEF39FB" w:rsidR="006028CB" w:rsidRPr="008C7E35" w:rsidRDefault="008C7E35" w:rsidP="008C7E35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8C7E35">
              <w:rPr>
                <w:rFonts w:ascii="黑体" w:eastAsia="黑体" w:hAnsi="Times" w:hint="eastAsia"/>
                <w:sz w:val="24"/>
                <w:szCs w:val="20"/>
              </w:rPr>
              <w:t>收集数据：</w:t>
            </w:r>
          </w:p>
          <w:p w14:paraId="24278392" w14:textId="6C39249C" w:rsidR="008C7E35" w:rsidRDefault="008C7E35" w:rsidP="008C7E35">
            <w:pPr>
              <w:pStyle w:val="a9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本次信息检索主题定为童话故事检索，因此首先利用python的</w:t>
            </w:r>
            <w:proofErr w:type="spellStart"/>
            <w:r w:rsidR="000C34D8">
              <w:rPr>
                <w:rFonts w:ascii="黑体" w:eastAsia="黑体" w:hAnsi="Times" w:hint="eastAsia"/>
                <w:sz w:val="24"/>
                <w:szCs w:val="20"/>
              </w:rPr>
              <w:t>BeautifylSoup</w:t>
            </w:r>
            <w:proofErr w:type="spellEnd"/>
            <w:proofErr w:type="gramStart"/>
            <w:r w:rsidR="000C34D8">
              <w:rPr>
                <w:rFonts w:ascii="黑体" w:eastAsia="黑体" w:hAnsi="Times" w:hint="eastAsia"/>
                <w:sz w:val="24"/>
                <w:szCs w:val="20"/>
              </w:rPr>
              <w:t>爬虫爬取相应</w:t>
            </w:r>
            <w:proofErr w:type="gramEnd"/>
            <w:r w:rsidR="000C34D8">
              <w:rPr>
                <w:rFonts w:ascii="黑体" w:eastAsia="黑体" w:hAnsi="Times" w:hint="eastAsia"/>
                <w:sz w:val="24"/>
                <w:szCs w:val="20"/>
              </w:rPr>
              <w:t>网页数据。由于每本小说有多个章节分多个页面，因此首先分析页面网址规则，如小王子页面：</w:t>
            </w:r>
          </w:p>
          <w:p w14:paraId="673E53FB" w14:textId="5B82555A" w:rsidR="000C34D8" w:rsidRPr="000C34D8" w:rsidRDefault="000C34D8" w:rsidP="000C34D8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0C34D8">
              <w:lastRenderedPageBreak/>
              <w:drawing>
                <wp:inline distT="0" distB="0" distL="0" distR="0" wp14:anchorId="32113E81" wp14:editId="55D1D550">
                  <wp:extent cx="4728258" cy="232655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08" cy="232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D2D98" w14:textId="01204893" w:rsidR="000C34D8" w:rsidRDefault="000C34D8" w:rsidP="000C34D8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可以发现其从第一张开始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地址从6992递减。</w:t>
            </w:r>
          </w:p>
          <w:p w14:paraId="6DE61DE0" w14:textId="31877585" w:rsidR="000C34D8" w:rsidRDefault="000C34D8" w:rsidP="000C34D8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随后进入每一章浏览其页面文本规则：</w:t>
            </w:r>
          </w:p>
          <w:p w14:paraId="34B44795" w14:textId="455ABBCC" w:rsidR="000C34D8" w:rsidRDefault="000C34D8" w:rsidP="000C34D8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0C34D8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4E3630A" wp14:editId="3175E938">
                  <wp:extent cx="4698896" cy="2520296"/>
                  <wp:effectExtent l="0" t="0" r="698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388" cy="252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43E1B" w14:textId="7121BA53" w:rsidR="006028CB" w:rsidRDefault="000C34D8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发现其内容被限制在class=“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articleContent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>”</w:t>
            </w:r>
            <w:r w:rsidR="00F3439A">
              <w:rPr>
                <w:rFonts w:ascii="黑体" w:eastAsia="黑体" w:hAnsi="Times" w:hint="eastAsia"/>
                <w:sz w:val="24"/>
                <w:szCs w:val="20"/>
              </w:rPr>
              <w:t>下，因此根据此设计脚本：</w:t>
            </w:r>
          </w:p>
          <w:p w14:paraId="35F5FA90" w14:textId="442AA7BE" w:rsidR="00F3439A" w:rsidRDefault="00F3439A" w:rsidP="00F3439A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F3439A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371FE3D" wp14:editId="37333850">
                  <wp:extent cx="5274310" cy="222885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F6C2D" w14:textId="0A72B8CE" w:rsidR="006028CB" w:rsidRDefault="00F3439A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最终爬取到26章的内容并存储到相应txt文件中：</w:t>
            </w:r>
          </w:p>
          <w:p w14:paraId="54B939EE" w14:textId="4F319232" w:rsidR="00F3439A" w:rsidRDefault="00F3439A" w:rsidP="00F3439A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F3439A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00DBCAC1" wp14:editId="261955E7">
                  <wp:extent cx="1485900" cy="234803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25" cy="235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26E4B" w14:textId="768BD4F9" w:rsidR="00F3439A" w:rsidRDefault="00F3439A" w:rsidP="00F3439A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文本预处理：由于接收到的文本首先为HTML格式，因此首先利用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get_</w:t>
            </w:r>
            <w:r>
              <w:rPr>
                <w:rFonts w:ascii="黑体" w:eastAsia="黑体" w:hAnsi="Times"/>
                <w:sz w:val="24"/>
                <w:szCs w:val="20"/>
              </w:rPr>
              <w:t>text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方法分割文本，随后将文本编码方式转换为utf-8，方便索引。最后，将段落处</w:t>
            </w:r>
            <w:r w:rsidR="006B2C83">
              <w:rPr>
                <w:rFonts w:ascii="黑体" w:eastAsia="黑体" w:hAnsi="Times" w:hint="eastAsia"/>
                <w:sz w:val="24"/>
                <w:szCs w:val="20"/>
              </w:rPr>
              <w:t>添加分段标签，以方便在前端显示：</w:t>
            </w:r>
          </w:p>
          <w:p w14:paraId="6D764D50" w14:textId="6982D747" w:rsidR="006B2C83" w:rsidRPr="006B2C83" w:rsidRDefault="006B2C83" w:rsidP="006B2C83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6B2C8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5B89A0A6" wp14:editId="7F9E8035">
                  <wp:extent cx="4961044" cy="2508594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26" cy="250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5B012" w14:textId="0416A974" w:rsidR="006028CB" w:rsidRDefault="00F3439A" w:rsidP="00F3439A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建立索引。在建立索引时利用了lucence</w:t>
            </w:r>
            <w:r>
              <w:rPr>
                <w:rFonts w:ascii="黑体" w:eastAsia="黑体" w:hAnsi="Times"/>
                <w:sz w:val="24"/>
                <w:szCs w:val="20"/>
              </w:rPr>
              <w:t>7.4.4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版本，并通过</w:t>
            </w:r>
            <w:proofErr w:type="spellStart"/>
            <w:r w:rsidRPr="00F3439A">
              <w:rPr>
                <w:rFonts w:ascii="黑体" w:eastAsia="黑体" w:hAnsi="Times"/>
                <w:sz w:val="24"/>
                <w:szCs w:val="20"/>
              </w:rPr>
              <w:t>SmartChineseAnalyzer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分词器进行分词。首先程序通过</w:t>
            </w:r>
            <w:proofErr w:type="spellStart"/>
            <w:r w:rsidRPr="00F3439A">
              <w:rPr>
                <w:rFonts w:ascii="黑体" w:eastAsia="黑体" w:hAnsi="Times"/>
                <w:sz w:val="24"/>
                <w:szCs w:val="20"/>
              </w:rPr>
              <w:t>BufferedReader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读取每一本书每一章的内容，并存储到相应数组中；随后将每一章内容添加到doc中，每一章有三个属性：书本名称、章节号以及内容。最后建立索引：</w:t>
            </w:r>
          </w:p>
          <w:p w14:paraId="746F7272" w14:textId="70D91A8D" w:rsidR="00F3439A" w:rsidRPr="00F3439A" w:rsidRDefault="00F3439A" w:rsidP="00F3439A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F3439A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53DC7AD9" wp14:editId="4C61B8C3">
                  <wp:extent cx="5274310" cy="120015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08571" w14:textId="242F623D" w:rsidR="006028CB" w:rsidRDefault="006B2C83" w:rsidP="00F3439A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网页搭建</w:t>
            </w:r>
          </w:p>
          <w:p w14:paraId="48D88BDC" w14:textId="51FCE79B" w:rsidR="006B2C83" w:rsidRDefault="006B2C83" w:rsidP="006B2C83">
            <w:pPr>
              <w:pStyle w:val="a9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建立索引后，使用BS架构进行网页搭建。其中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前端使用Vue框架并利用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Vuetify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插件绘制界面，后端使用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SpringBoot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框架并利用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MyBatisPlus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与数据库连接，数据库使用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mySQL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数据库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。网页快照：</w:t>
            </w:r>
          </w:p>
          <w:p w14:paraId="21B2F901" w14:textId="6BB33C26" w:rsidR="006B2C83" w:rsidRPr="006B2C83" w:rsidRDefault="006B2C83" w:rsidP="006B2C83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6B2C83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56177384" wp14:editId="0A9DCC25">
                  <wp:extent cx="4795944" cy="3063145"/>
                  <wp:effectExtent l="0" t="0" r="508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613" cy="306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4E11F" w14:textId="77777777" w:rsidR="006B2C83" w:rsidRDefault="006B2C83" w:rsidP="006B2C83">
            <w:pPr>
              <w:ind w:leftChars="100" w:left="210" w:firstLineChars="100" w:firstLine="240"/>
              <w:rPr>
                <w:rFonts w:ascii="黑体" w:eastAsia="黑体" w:hAnsi="Times"/>
                <w:sz w:val="24"/>
                <w:szCs w:val="20"/>
              </w:rPr>
            </w:pPr>
          </w:p>
          <w:p w14:paraId="1AEE531A" w14:textId="77023194" w:rsidR="006B2C83" w:rsidRDefault="006B2C83" w:rsidP="006B2C83">
            <w:pPr>
              <w:ind w:leftChars="100" w:left="210" w:firstLineChars="100" w:firstLine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首先上方为按钮序列，表示支持的书本，点击可以进入页面浏览相应书籍</w:t>
            </w:r>
          </w:p>
          <w:p w14:paraId="3D8C3743" w14:textId="44E832B6" w:rsidR="006028CB" w:rsidRDefault="006B2C83" w:rsidP="006B2C83">
            <w:pPr>
              <w:ind w:leftChars="100" w:left="210" w:firstLineChars="100" w:firstLine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内容：</w:t>
            </w:r>
          </w:p>
          <w:p w14:paraId="4730DECE" w14:textId="2DF50BA1" w:rsidR="006028CB" w:rsidRDefault="006B2C83" w:rsidP="006B2C83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6B2C8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CCBF00A" wp14:editId="1B0B54D6">
                  <wp:extent cx="4889077" cy="3129692"/>
                  <wp:effectExtent l="0" t="0" r="698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724" cy="313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4E6A0" w14:textId="531CBA2A" w:rsidR="006B2C83" w:rsidRDefault="006B2C83" w:rsidP="006B2C83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输入框输入想要检索的内容，前端会将请求发送给后端，后端处理好后将结果以JSON方式发送给前端。前端经过处理（添加div头、添加div标识）后显示到页面中。其中div标识主要标识所显示内容属于的书本和章节，这样可以实现点击相应章节进入相应书本的相应章节，如点击</w:t>
            </w:r>
            <w:r w:rsidR="00207D0D">
              <w:rPr>
                <w:rFonts w:ascii="黑体" w:eastAsia="黑体" w:hAnsi="Times" w:hint="eastAsia"/>
                <w:sz w:val="24"/>
                <w:szCs w:val="20"/>
              </w:rPr>
              <w:t>上述第二条结果，会跳转到小王子第14章：</w:t>
            </w:r>
          </w:p>
          <w:p w14:paraId="0DFEBA93" w14:textId="458EF4AA" w:rsidR="00207D0D" w:rsidRPr="00207D0D" w:rsidRDefault="00207D0D" w:rsidP="00207D0D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207D0D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184CF67A" wp14:editId="40217171">
                  <wp:extent cx="4605444" cy="2941474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392" cy="29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AAC8A" w14:textId="77777777" w:rsidR="006028CB" w:rsidRDefault="006028CB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2E9F67B" w14:textId="5761F2C2" w:rsidR="006028CB" w:rsidRDefault="00207D0D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同时，每次搜索后端返回的结果亦包含搜索市场及搜索内容数量，标记在搜索框右下侧：</w:t>
            </w:r>
          </w:p>
          <w:p w14:paraId="63AAD8F0" w14:textId="15A307DF" w:rsidR="00207D0D" w:rsidRDefault="00207D0D" w:rsidP="00207D0D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207D0D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A71C450" wp14:editId="11DB1BFA">
                  <wp:extent cx="4914477" cy="394649"/>
                  <wp:effectExtent l="0" t="0" r="635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87" cy="39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1D069" w14:textId="77777777" w:rsidR="006028CB" w:rsidRDefault="006028CB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EC50C36" w14:textId="77777777" w:rsidR="006028CB" w:rsidRDefault="006028CB" w:rsidP="003B2F0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232E7916" w14:textId="77777777" w:rsidTr="003B2F04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02159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25DC13C6" w14:textId="1DCCF70D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B2E6E29" w14:textId="2A62E97E" w:rsidR="00207D0D" w:rsidRDefault="00207D0D" w:rsidP="003B2F0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</w:t>
            </w:r>
            <w:r w:rsidR="00A97024">
              <w:rPr>
                <w:rFonts w:ascii="黑体" w:eastAsia="黑体" w:hAnsi="Times" w:hint="eastAsia"/>
                <w:sz w:val="24"/>
                <w:szCs w:val="20"/>
              </w:rPr>
              <w:t>本次实验，我不仅学到了</w:t>
            </w:r>
            <w:proofErr w:type="spellStart"/>
            <w:r w:rsidR="00A97024">
              <w:rPr>
                <w:rFonts w:ascii="黑体" w:eastAsia="黑体" w:hAnsi="Times" w:hint="eastAsia"/>
                <w:sz w:val="24"/>
                <w:szCs w:val="20"/>
              </w:rPr>
              <w:t>luence</w:t>
            </w:r>
            <w:proofErr w:type="spellEnd"/>
            <w:r w:rsidR="00A97024">
              <w:rPr>
                <w:rFonts w:ascii="黑体" w:eastAsia="黑体" w:hAnsi="Times" w:hint="eastAsia"/>
                <w:sz w:val="24"/>
                <w:szCs w:val="20"/>
              </w:rPr>
              <w:t>如何通过建立倒排索引实现快速查询，也学到了如何将</w:t>
            </w:r>
            <w:proofErr w:type="spellStart"/>
            <w:r w:rsidR="00A97024">
              <w:rPr>
                <w:rFonts w:ascii="黑体" w:eastAsia="黑体" w:hAnsi="Times" w:hint="eastAsia"/>
                <w:sz w:val="24"/>
                <w:szCs w:val="20"/>
              </w:rPr>
              <w:t>luence</w:t>
            </w:r>
            <w:proofErr w:type="spellEnd"/>
            <w:r w:rsidR="00A97024">
              <w:rPr>
                <w:rFonts w:ascii="黑体" w:eastAsia="黑体" w:hAnsi="Times" w:hint="eastAsia"/>
                <w:sz w:val="24"/>
                <w:szCs w:val="20"/>
              </w:rPr>
              <w:t>与BS架构，</w:t>
            </w:r>
            <w:proofErr w:type="spellStart"/>
            <w:r w:rsidR="00A97024">
              <w:rPr>
                <w:rFonts w:ascii="黑体" w:eastAsia="黑体" w:hAnsi="Times" w:hint="eastAsia"/>
                <w:sz w:val="24"/>
                <w:szCs w:val="20"/>
              </w:rPr>
              <w:t>springboot</w:t>
            </w:r>
            <w:proofErr w:type="spellEnd"/>
            <w:r w:rsidR="00A97024">
              <w:rPr>
                <w:rFonts w:ascii="黑体" w:eastAsia="黑体" w:hAnsi="Times" w:hint="eastAsia"/>
                <w:sz w:val="24"/>
                <w:szCs w:val="20"/>
              </w:rPr>
              <w:t>框架结合起来，实现检索网页，增长了许多知识。</w:t>
            </w:r>
          </w:p>
          <w:p w14:paraId="1DCDB034" w14:textId="76ED7209" w:rsidR="006B2C83" w:rsidRDefault="006B2C83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E3CB77D" w14:textId="56C169E5" w:rsidR="006B2C83" w:rsidRDefault="00A97024" w:rsidP="003B2F0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但是，我的网站依然存在问题。由于仅有75万字，因此数据量较小。</w:t>
            </w:r>
            <w:r w:rsidR="006B2C83">
              <w:rPr>
                <w:rFonts w:ascii="黑体" w:eastAsia="黑体" w:hAnsi="Times" w:hint="eastAsia"/>
                <w:sz w:val="24"/>
                <w:szCs w:val="20"/>
              </w:rPr>
              <w:t>当数据量过大时，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需要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考虑分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页的方法检索。</w:t>
            </w:r>
          </w:p>
          <w:p w14:paraId="06EF4E80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BDB7D75" w14:textId="44E2CB0B" w:rsidR="006028CB" w:rsidRDefault="002E0F75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在日后的学习中，我必将继续改进，继续向前！</w:t>
            </w:r>
          </w:p>
          <w:p w14:paraId="4E68BD2E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48E7FFA2" w14:textId="77777777" w:rsidR="006028CB" w:rsidRDefault="006028CB" w:rsidP="006028CB">
      <w:pPr>
        <w:rPr>
          <w:rFonts w:ascii="黑体" w:eastAsia="黑体" w:hAnsi="Times"/>
          <w:b/>
          <w:bCs/>
          <w:sz w:val="24"/>
          <w:szCs w:val="30"/>
        </w:rPr>
      </w:pPr>
    </w:p>
    <w:p w14:paraId="0746BE00" w14:textId="77777777" w:rsidR="006028CB" w:rsidRDefault="006028CB"/>
    <w:sectPr w:rsidR="006028CB" w:rsidSect="00482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CB8C7" w14:textId="77777777" w:rsidR="002350B8" w:rsidRDefault="002350B8" w:rsidP="007D0D51">
      <w:r>
        <w:separator/>
      </w:r>
    </w:p>
  </w:endnote>
  <w:endnote w:type="continuationSeparator" w:id="0">
    <w:p w14:paraId="7C76C0F0" w14:textId="77777777" w:rsidR="002350B8" w:rsidRDefault="002350B8" w:rsidP="007D0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D94D9" w14:textId="77777777" w:rsidR="002350B8" w:rsidRDefault="002350B8" w:rsidP="007D0D51">
      <w:r>
        <w:separator/>
      </w:r>
    </w:p>
  </w:footnote>
  <w:footnote w:type="continuationSeparator" w:id="0">
    <w:p w14:paraId="54532811" w14:textId="77777777" w:rsidR="002350B8" w:rsidRDefault="002350B8" w:rsidP="007D0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C69DA"/>
    <w:multiLevelType w:val="hybridMultilevel"/>
    <w:tmpl w:val="1CC28540"/>
    <w:lvl w:ilvl="0" w:tplc="8A3A5E4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 w16cid:durableId="1523394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CB"/>
    <w:rsid w:val="000C34D8"/>
    <w:rsid w:val="001472C8"/>
    <w:rsid w:val="00207D0D"/>
    <w:rsid w:val="002350B8"/>
    <w:rsid w:val="00235579"/>
    <w:rsid w:val="002E0F75"/>
    <w:rsid w:val="004822AA"/>
    <w:rsid w:val="006028CB"/>
    <w:rsid w:val="006B2C83"/>
    <w:rsid w:val="007D0D51"/>
    <w:rsid w:val="008C7E35"/>
    <w:rsid w:val="00A62EE2"/>
    <w:rsid w:val="00A97024"/>
    <w:rsid w:val="00C9360B"/>
    <w:rsid w:val="00D73B1A"/>
    <w:rsid w:val="00F3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3C195"/>
  <w15:docId w15:val="{7A79D817-9572-482C-8167-3E4D340E1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8CB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8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28CB"/>
    <w:rPr>
      <w:rFonts w:ascii="Calibri" w:eastAsia="宋体" w:hAnsi="Calibri" w:cs="Calibr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D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a9">
    <w:name w:val="List Paragraph"/>
    <w:basedOn w:val="a"/>
    <w:uiPriority w:val="34"/>
    <w:qFormat/>
    <w:rsid w:val="008C7E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8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</dc:creator>
  <cp:lastModifiedBy>贾 星宇</cp:lastModifiedBy>
  <cp:revision>6</cp:revision>
  <dcterms:created xsi:type="dcterms:W3CDTF">2022-10-18T07:44:00Z</dcterms:created>
  <dcterms:modified xsi:type="dcterms:W3CDTF">2022-11-07T02:49:00Z</dcterms:modified>
</cp:coreProperties>
</file>