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D7F" w:rsidRDefault="000830E1">
      <w:r>
        <w:t xml:space="preserve">Сначала будет превью </w:t>
      </w:r>
    </w:p>
    <w:p w:rsidR="000830E1" w:rsidRDefault="000830E1">
      <w:r>
        <w:t>Здравствуйте дорогие зрители нашего канала. Сегодня мы расскажем вам о самом таинственном явлении на нашей планете КРУГИ НА ПОЛЯХ</w:t>
      </w:r>
    </w:p>
    <w:p w:rsidR="000830E1" w:rsidRDefault="000830E1">
      <w:r>
        <w:t xml:space="preserve">А сначала немного истории С давних </w:t>
      </w:r>
      <w:r w:rsidR="006A5CC0">
        <w:t xml:space="preserve">пор </w:t>
      </w:r>
      <w:r>
        <w:t xml:space="preserve">людей пугало странные появление кругов геометрических фигур на полях. Изучением этого занимается псевдонаука под названием </w:t>
      </w:r>
      <w:proofErr w:type="spellStart"/>
      <w:r>
        <w:t>Цереология</w:t>
      </w:r>
      <w:proofErr w:type="spellEnd"/>
      <w:r>
        <w:t xml:space="preserve"> версии их очень много</w:t>
      </w:r>
      <w:r w:rsidR="006A5CC0">
        <w:t xml:space="preserve"> от следов звездных кораблей до правительственного заговора Давайте найдем настоящую!</w:t>
      </w:r>
    </w:p>
    <w:p w:rsidR="00754485" w:rsidRDefault="00754485" w:rsidP="00754485">
      <w:r>
        <w:t>Вот вам несколько снимков данного явления</w:t>
      </w:r>
    </w:p>
    <w:p w:rsidR="00754485" w:rsidRDefault="00754485"/>
    <w:p w:rsidR="004E1B55" w:rsidRDefault="006A5CC0">
      <w:r>
        <w:t>Первая версия в</w:t>
      </w:r>
      <w:r w:rsidR="004E1B55">
        <w:t xml:space="preserve">озникновения кругов на полях связано с дьяволами. В древние времена люди </w:t>
      </w:r>
      <w:proofErr w:type="gramStart"/>
      <w:r w:rsidR="004E1B55">
        <w:t>считали</w:t>
      </w:r>
      <w:proofErr w:type="gramEnd"/>
      <w:r w:rsidR="004E1B55">
        <w:t xml:space="preserve"> что если зайти в этот круг то будешь вечно танцевать с духами</w:t>
      </w:r>
    </w:p>
    <w:p w:rsidR="004E1B55" w:rsidRDefault="004E1B55">
      <w:r>
        <w:t xml:space="preserve">Вторая версия возникновения кругов на полях связано с молнией. Молния бьет в поле, возникает </w:t>
      </w:r>
      <w:bookmarkStart w:id="0" w:name="_GoBack"/>
      <w:r>
        <w:t xml:space="preserve">микроволновый эффект основание стебля </w:t>
      </w:r>
      <w:proofErr w:type="gramStart"/>
      <w:r>
        <w:t>размягчается</w:t>
      </w:r>
      <w:proofErr w:type="gramEnd"/>
      <w:r>
        <w:t xml:space="preserve"> и он не готов больше стоять</w:t>
      </w:r>
    </w:p>
    <w:bookmarkEnd w:id="0"/>
    <w:p w:rsidR="00754485" w:rsidRDefault="004E1B55">
      <w:r>
        <w:t xml:space="preserve">И Самая </w:t>
      </w:r>
      <w:proofErr w:type="gramStart"/>
      <w:r>
        <w:t>популярная и таинственная версия это</w:t>
      </w:r>
      <w:proofErr w:type="gramEnd"/>
      <w:r w:rsidR="009669B7">
        <w:t xml:space="preserve"> ПРИШЕЛЬЦЫ. Однажды </w:t>
      </w:r>
      <w:proofErr w:type="gramStart"/>
      <w:r w:rsidR="009669B7">
        <w:t xml:space="preserve">В  </w:t>
      </w:r>
      <w:proofErr w:type="spellStart"/>
      <w:r w:rsidR="009669B7">
        <w:t>Пуэрто</w:t>
      </w:r>
      <w:proofErr w:type="spellEnd"/>
      <w:proofErr w:type="gramEnd"/>
      <w:r w:rsidR="009669B7">
        <w:t xml:space="preserve"> </w:t>
      </w:r>
      <w:proofErr w:type="spellStart"/>
      <w:r w:rsidR="009669B7">
        <w:t>Рико</w:t>
      </w:r>
      <w:proofErr w:type="spellEnd"/>
      <w:r w:rsidR="009669B7">
        <w:t xml:space="preserve"> в 1974 году известный ученый Габриель </w:t>
      </w:r>
      <w:proofErr w:type="spellStart"/>
      <w:r w:rsidR="009669B7">
        <w:t>Рисон</w:t>
      </w:r>
      <w:proofErr w:type="spellEnd"/>
      <w:r w:rsidR="009669B7">
        <w:t xml:space="preserve"> увидел на заднем дворе своего дома огромные круги на полях. Затем изучив молекулу </w:t>
      </w:r>
      <w:proofErr w:type="spellStart"/>
      <w:proofErr w:type="gramStart"/>
      <w:r w:rsidR="009669B7">
        <w:t>пщеницы</w:t>
      </w:r>
      <w:proofErr w:type="spellEnd"/>
      <w:proofErr w:type="gramEnd"/>
      <w:r w:rsidR="009669B7">
        <w:t xml:space="preserve"> он нашел новый ранее неизвестный человеку клетку. Так и началось</w:t>
      </w:r>
      <w:r w:rsidR="00577361">
        <w:t xml:space="preserve"> новое учение под названием </w:t>
      </w:r>
      <w:proofErr w:type="spellStart"/>
      <w:r w:rsidR="00577361">
        <w:t>Цереология</w:t>
      </w:r>
      <w:proofErr w:type="spellEnd"/>
      <w:r w:rsidR="00577361">
        <w:t xml:space="preserve">. </w:t>
      </w:r>
    </w:p>
    <w:p w:rsidR="00754485" w:rsidRDefault="00754485">
      <w:r>
        <w:t xml:space="preserve">У нас есть </w:t>
      </w:r>
      <w:proofErr w:type="gramStart"/>
      <w:r>
        <w:t>уникальные кадры</w:t>
      </w:r>
      <w:proofErr w:type="gramEnd"/>
      <w:r>
        <w:t xml:space="preserve"> которые показывают процесс создания данных кругов</w:t>
      </w:r>
    </w:p>
    <w:p w:rsidR="000B246F" w:rsidRDefault="00577361">
      <w:r>
        <w:t xml:space="preserve">Но все это оказалось лишь маркетинговым ходом для привлечения </w:t>
      </w:r>
      <w:r w:rsidR="000B246F">
        <w:t>клиентов. А сейчас вы увидите эксклюзивный материал</w:t>
      </w:r>
    </w:p>
    <w:p w:rsidR="000B246F" w:rsidRDefault="000B246F"/>
    <w:p w:rsidR="000B246F" w:rsidRDefault="000B246F">
      <w:r>
        <w:t>Да дорогие зрители это делают люди</w:t>
      </w:r>
      <w:r w:rsidR="00754485">
        <w:t xml:space="preserve">. Все эти рисунки и снимки были сделаны только ради финансовой выгоды. </w:t>
      </w:r>
    </w:p>
    <w:p w:rsidR="00754485" w:rsidRDefault="00754485">
      <w:r>
        <w:t xml:space="preserve">А на этом все. Следите за нашими выпусками. С вами были </w:t>
      </w:r>
      <w:proofErr w:type="spellStart"/>
      <w:r>
        <w:t>Чика</w:t>
      </w:r>
      <w:proofErr w:type="spellEnd"/>
      <w:r>
        <w:t xml:space="preserve"> и </w:t>
      </w:r>
      <w:proofErr w:type="spellStart"/>
      <w:r>
        <w:t>Шаке</w:t>
      </w:r>
      <w:proofErr w:type="spellEnd"/>
      <w:r>
        <w:t>. До скорой встречи</w:t>
      </w:r>
    </w:p>
    <w:sectPr w:rsidR="00754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4F"/>
    <w:rsid w:val="000830E1"/>
    <w:rsid w:val="000B246F"/>
    <w:rsid w:val="00243F2E"/>
    <w:rsid w:val="003D7C4E"/>
    <w:rsid w:val="00485F3E"/>
    <w:rsid w:val="004E1B55"/>
    <w:rsid w:val="00577361"/>
    <w:rsid w:val="006A5CC0"/>
    <w:rsid w:val="00754485"/>
    <w:rsid w:val="009669B7"/>
    <w:rsid w:val="00DF1B4F"/>
    <w:rsid w:val="00F8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48B22"/>
  <w15:chartTrackingRefBased/>
  <w15:docId w15:val="{76FD3B74-DDAD-4A73-B604-EA0E3717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2019-10-16T16:37:00Z</dcterms:created>
  <dcterms:modified xsi:type="dcterms:W3CDTF">2019-10-16T18:58:00Z</dcterms:modified>
</cp:coreProperties>
</file>