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E53" w:rsidRDefault="00B03014">
      <w:r>
        <w:t xml:space="preserve">Lista de enlaces a las paginas con las instrucciones de la emisora </w:t>
      </w:r>
      <w:proofErr w:type="spellStart"/>
      <w:r>
        <w:t>Turnigy</w:t>
      </w:r>
      <w:proofErr w:type="spellEnd"/>
      <w:r>
        <w:t xml:space="preserve"> 9x en Español</w:t>
      </w:r>
    </w:p>
    <w:p w:rsidR="00B03014" w:rsidRDefault="00B03014"/>
    <w:p w:rsidR="00B03014" w:rsidRDefault="00B03014">
      <w:r w:rsidRPr="00B03014">
        <w:t>https://alisuky.wordpress.com/2011/01/23/manual-espanol-turnigy-9x-9ch/</w:t>
      </w:r>
    </w:p>
    <w:p w:rsidR="00B03014" w:rsidRDefault="00B03014"/>
    <w:p w:rsidR="00B03014" w:rsidRDefault="00B03014">
      <w:r w:rsidRPr="00B03014">
        <w:t>http://www.aeromodelismofacil.com/Descargas/TURNIGY%209X/ER9x%20Manual%20Aeromodelitis.pdf</w:t>
      </w:r>
    </w:p>
    <w:p w:rsidR="00B03014" w:rsidRDefault="00B03014"/>
    <w:sectPr w:rsidR="00B03014" w:rsidSect="00193E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03014"/>
    <w:rsid w:val="00193E53"/>
    <w:rsid w:val="009D299E"/>
    <w:rsid w:val="00B03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E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216</Characters>
  <Application>Microsoft Office Word</Application>
  <DocSecurity>0</DocSecurity>
  <Lines>1</Lines>
  <Paragraphs>1</Paragraphs>
  <ScaleCrop>false</ScaleCrop>
  <Company>ASESORIA DE LA PLAZA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Salvador Lluch Martinez</dc:creator>
  <cp:lastModifiedBy>Salvador Lluch Martinez</cp:lastModifiedBy>
  <cp:revision>3</cp:revision>
  <dcterms:created xsi:type="dcterms:W3CDTF">2021-07-27T11:27:00Z</dcterms:created>
  <dcterms:modified xsi:type="dcterms:W3CDTF">2021-07-27T11:32:00Z</dcterms:modified>
</cp:coreProperties>
</file>