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5B035" w14:textId="77777777" w:rsidR="008A1F1D" w:rsidRDefault="008A1F1D" w:rsidP="008A1F1D">
      <w:r>
        <w:rPr>
          <w:rFonts w:hint="eastAsia"/>
        </w:rPr>
        <w:t>안녕하세요</w:t>
      </w:r>
      <w:r>
        <w:t xml:space="preserve">, 저는 </w:t>
      </w:r>
      <w:proofErr w:type="spellStart"/>
      <w:r>
        <w:t>인디게임</w:t>
      </w:r>
      <w:proofErr w:type="spellEnd"/>
      <w:r>
        <w:t xml:space="preserve"> 개발사 </w:t>
      </w:r>
      <w:proofErr w:type="spellStart"/>
      <w:r>
        <w:t>투캉프로젝트의</w:t>
      </w:r>
      <w:proofErr w:type="spellEnd"/>
      <w:r>
        <w:t xml:space="preserve"> </w:t>
      </w:r>
      <w:proofErr w:type="spellStart"/>
      <w:r>
        <w:t>고용성입니다</w:t>
      </w:r>
      <w:proofErr w:type="spellEnd"/>
      <w:r>
        <w:t>.</w:t>
      </w:r>
    </w:p>
    <w:p w14:paraId="27B5E8E0" w14:textId="77777777" w:rsidR="008A1F1D" w:rsidRDefault="008A1F1D" w:rsidP="008A1F1D"/>
    <w:p w14:paraId="08B3AA87" w14:textId="77777777" w:rsidR="008A1F1D" w:rsidRDefault="008A1F1D" w:rsidP="008A1F1D">
      <w:r>
        <w:t>OOO 기자님, 안녕하세요.</w:t>
      </w:r>
    </w:p>
    <w:p w14:paraId="6FA1A5A7" w14:textId="77777777" w:rsidR="008A1F1D" w:rsidRDefault="008A1F1D" w:rsidP="008A1F1D">
      <w:r>
        <w:rPr>
          <w:rFonts w:hint="eastAsia"/>
        </w:rPr>
        <w:t>저는</w:t>
      </w:r>
      <w:r>
        <w:t xml:space="preserve"> </w:t>
      </w:r>
      <w:proofErr w:type="spellStart"/>
      <w:r>
        <w:t>투캉프로젝트라는</w:t>
      </w:r>
      <w:proofErr w:type="spellEnd"/>
      <w:r>
        <w:t xml:space="preserve"> 2인의 </w:t>
      </w:r>
      <w:proofErr w:type="spellStart"/>
      <w:r>
        <w:t>인디</w:t>
      </w:r>
      <w:proofErr w:type="spellEnd"/>
      <w:r>
        <w:t xml:space="preserve"> 게임 개발사의 </w:t>
      </w:r>
      <w:proofErr w:type="spellStart"/>
      <w:r>
        <w:t>고용성입니다</w:t>
      </w:r>
      <w:proofErr w:type="spellEnd"/>
      <w:r>
        <w:t>.</w:t>
      </w:r>
    </w:p>
    <w:p w14:paraId="275CE2BE" w14:textId="77777777" w:rsidR="008A1F1D" w:rsidRDefault="008A1F1D" w:rsidP="008A1F1D"/>
    <w:p w14:paraId="31735C3B" w14:textId="77777777" w:rsidR="008A1F1D" w:rsidRDefault="008A1F1D" w:rsidP="008A1F1D">
      <w:r>
        <w:rPr>
          <w:rFonts w:hint="eastAsia"/>
        </w:rPr>
        <w:t>게임</w:t>
      </w:r>
      <w:r>
        <w:t xml:space="preserve"> 관련 기사를 보고 기자님께 연락을 드리게 되었습니다.</w:t>
      </w:r>
    </w:p>
    <w:p w14:paraId="31A608AB" w14:textId="77777777" w:rsidR="008A1F1D" w:rsidRDefault="008A1F1D" w:rsidP="008A1F1D">
      <w:r>
        <w:rPr>
          <w:rFonts w:hint="eastAsia"/>
        </w:rPr>
        <w:t>우연한</w:t>
      </w:r>
      <w:r>
        <w:t xml:space="preserve"> 기회에 저희 게임 '</w:t>
      </w:r>
      <w:proofErr w:type="spellStart"/>
      <w:r>
        <w:t>난세표류기</w:t>
      </w:r>
      <w:proofErr w:type="spellEnd"/>
      <w:r>
        <w:t xml:space="preserve"> - 한국사 방치형 RPG'가 구글 플레이스토어 인기 순위 1위를 달성하는 쾌거를 이루게 되었습니다.</w:t>
      </w:r>
    </w:p>
    <w:p w14:paraId="49A75BAA" w14:textId="77777777" w:rsidR="008A1F1D" w:rsidRDefault="008A1F1D" w:rsidP="008A1F1D">
      <w:r>
        <w:rPr>
          <w:rFonts w:hint="eastAsia"/>
        </w:rPr>
        <w:t>이</w:t>
      </w:r>
      <w:r>
        <w:t xml:space="preserve"> 기쁜 소식을 더 많은 분들께 알리고자, 기자님께 기사를 </w:t>
      </w:r>
      <w:proofErr w:type="spellStart"/>
      <w:r>
        <w:t>요청드리게</w:t>
      </w:r>
      <w:proofErr w:type="spellEnd"/>
      <w:r>
        <w:t xml:space="preserve"> 되었습니다.</w:t>
      </w:r>
    </w:p>
    <w:p w14:paraId="347476E7" w14:textId="77777777" w:rsidR="008A1F1D" w:rsidRDefault="008A1F1D" w:rsidP="008A1F1D"/>
    <w:p w14:paraId="73025634" w14:textId="77777777" w:rsidR="008A1F1D" w:rsidRDefault="008A1F1D" w:rsidP="008A1F1D">
      <w:r>
        <w:rPr>
          <w:rFonts w:hint="eastAsia"/>
        </w:rPr>
        <w:t>저희</w:t>
      </w:r>
      <w:r>
        <w:t xml:space="preserve"> 게임은 한국사의 역사적 사건과 방치형 RPG 장르의 독특한 결합을 통해, </w:t>
      </w:r>
    </w:p>
    <w:p w14:paraId="3BB2045F" w14:textId="77777777" w:rsidR="008A1F1D" w:rsidRDefault="008A1F1D" w:rsidP="008A1F1D">
      <w:r>
        <w:rPr>
          <w:rFonts w:hint="eastAsia"/>
        </w:rPr>
        <w:t>유저들에게</w:t>
      </w:r>
      <w:r>
        <w:t xml:space="preserve"> 역사적 지식을 자연스럽게 전달하는 동시에 재미를 제공하는 게임인데요!</w:t>
      </w:r>
    </w:p>
    <w:p w14:paraId="375E978A" w14:textId="77777777" w:rsidR="008A1F1D" w:rsidRDefault="008A1F1D" w:rsidP="008A1F1D">
      <w:r>
        <w:rPr>
          <w:rFonts w:hint="eastAsia"/>
        </w:rPr>
        <w:t>특히</w:t>
      </w:r>
      <w:r>
        <w:t>, 방치형 시스템과 간편한 성장 메커니즘 덕분에 남녀노소 누구나 즐기기 좋은 점에서 큰 호응을 얻고 있습니다.</w:t>
      </w:r>
    </w:p>
    <w:p w14:paraId="42E8599B" w14:textId="77777777" w:rsidR="008A1F1D" w:rsidRDefault="008A1F1D" w:rsidP="008A1F1D"/>
    <w:p w14:paraId="66C26C4B" w14:textId="77777777" w:rsidR="008A1F1D" w:rsidRDefault="008A1F1D" w:rsidP="008A1F1D">
      <w:r>
        <w:rPr>
          <w:rFonts w:hint="eastAsia"/>
        </w:rPr>
        <w:t>이번</w:t>
      </w:r>
      <w:r>
        <w:t xml:space="preserve"> 1위 달성은 저희 개발팀의 오랜 노력과 유저들의 적극적인 참여 덕분에 이루어진 성과입니다. </w:t>
      </w:r>
      <w:proofErr w:type="spellStart"/>
      <w:r>
        <w:t>인디</w:t>
      </w:r>
      <w:proofErr w:type="spellEnd"/>
      <w:r>
        <w:t xml:space="preserve"> 게임 </w:t>
      </w:r>
      <w:proofErr w:type="spellStart"/>
      <w:r>
        <w:t>개발사로서의</w:t>
      </w:r>
      <w:proofErr w:type="spellEnd"/>
      <w:r>
        <w:t xml:space="preserve"> 도전과 성과, 그리고 한국사라는 주제를 게임에 접목시키기 위한 노력을 담은 이야기를 기자님께서 기사를 통해 소개해주시면 정말 감사하겠습니다.</w:t>
      </w:r>
    </w:p>
    <w:p w14:paraId="4BC1630B" w14:textId="77777777" w:rsidR="008A1F1D" w:rsidRDefault="008A1F1D" w:rsidP="008A1F1D"/>
    <w:p w14:paraId="5501891E" w14:textId="77777777" w:rsidR="008A1F1D" w:rsidRDefault="008A1F1D" w:rsidP="008A1F1D">
      <w:r>
        <w:rPr>
          <w:rFonts w:hint="eastAsia"/>
        </w:rPr>
        <w:t>기사를</w:t>
      </w:r>
      <w:r>
        <w:t xml:space="preserve"> 작성하시는데 참고하실 수 있도록 관련 내용을 첨부해 준비해보았습니다.</w:t>
      </w:r>
    </w:p>
    <w:p w14:paraId="36F621DC" w14:textId="77777777" w:rsidR="008A1F1D" w:rsidRDefault="008A1F1D" w:rsidP="008A1F1D"/>
    <w:p w14:paraId="1B7DC639" w14:textId="77777777" w:rsidR="008A1F1D" w:rsidRDefault="008A1F1D" w:rsidP="008A1F1D">
      <w:r>
        <w:rPr>
          <w:rFonts w:hint="eastAsia"/>
        </w:rPr>
        <w:t>기사를</w:t>
      </w:r>
      <w:r>
        <w:t xml:space="preserve"> 작성해 주실 수 있으면 정말 감사드릴 것 같습니다. 기자님의 바쁘신 일정에 차질이 </w:t>
      </w:r>
      <w:proofErr w:type="spellStart"/>
      <w:r>
        <w:t>없으시길</w:t>
      </w:r>
      <w:proofErr w:type="spellEnd"/>
      <w:r>
        <w:t xml:space="preserve"> 바라며, 추가적인 정보가 필요하시면 언제든지 연락주시면 최선을 다해 협조할 수 있도록 하겠습니다.</w:t>
      </w:r>
    </w:p>
    <w:p w14:paraId="432A2F41" w14:textId="77777777" w:rsidR="008A1F1D" w:rsidRDefault="008A1F1D" w:rsidP="008A1F1D"/>
    <w:p w14:paraId="4463B372" w14:textId="77777777" w:rsidR="008A1F1D" w:rsidRDefault="008A1F1D" w:rsidP="008A1F1D">
      <w:r>
        <w:rPr>
          <w:rFonts w:hint="eastAsia"/>
        </w:rPr>
        <w:t>감사합니다</w:t>
      </w:r>
      <w:r>
        <w:t>.</w:t>
      </w:r>
    </w:p>
    <w:p w14:paraId="50CAA5E7" w14:textId="3FE7E64B" w:rsidR="00382381" w:rsidRDefault="008A1F1D" w:rsidP="008A1F1D">
      <w:proofErr w:type="spellStart"/>
      <w:r>
        <w:rPr>
          <w:rFonts w:hint="eastAsia"/>
        </w:rPr>
        <w:t>투캉프로젝트</w:t>
      </w:r>
      <w:proofErr w:type="spellEnd"/>
      <w:r>
        <w:t xml:space="preserve"> 드림</w:t>
      </w:r>
    </w:p>
    <w:sectPr w:rsidR="003823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1D"/>
    <w:rsid w:val="00337668"/>
    <w:rsid w:val="00382381"/>
    <w:rsid w:val="0089049B"/>
    <w:rsid w:val="008A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31D7"/>
  <w15:chartTrackingRefBased/>
  <w15:docId w15:val="{B546D5D7-7D7D-4F70-B9BE-FE68B5F3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7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용성 고</dc:creator>
  <cp:keywords/>
  <dc:description/>
  <cp:lastModifiedBy>용성 고</cp:lastModifiedBy>
  <cp:revision>1</cp:revision>
  <dcterms:created xsi:type="dcterms:W3CDTF">2025-07-19T03:31:00Z</dcterms:created>
  <dcterms:modified xsi:type="dcterms:W3CDTF">2025-07-19T03:32:00Z</dcterms:modified>
</cp:coreProperties>
</file>