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>
                  <w:r>
                    <w:t>exttay insidehay ethay oxbay.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