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FDBC" w14:textId="49ACA247" w:rsidR="006D12B6" w:rsidRDefault="006D12B6" w:rsidP="006D12B6">
      <w:r>
        <w:t>Create a Faculty Course Management Agent.</w:t>
      </w:r>
    </w:p>
    <w:p w14:paraId="05DB85BD" w14:textId="121B764A" w:rsidR="006D12B6" w:rsidRDefault="006D12B6" w:rsidP="006D12B6">
      <w:r>
        <w:t>A faculty member says:</w:t>
      </w:r>
      <w:r>
        <w:t xml:space="preserve"> </w:t>
      </w:r>
      <w:r>
        <w:t>"Prepare next week's DBMS class."</w:t>
      </w:r>
    </w:p>
    <w:p w14:paraId="51A65C61" w14:textId="77777777" w:rsidR="006D12B6" w:rsidRDefault="006D12B6" w:rsidP="006D12B6"/>
    <w:p w14:paraId="1921C2B4" w14:textId="094637F3" w:rsidR="006D12B6" w:rsidRDefault="006D12B6" w:rsidP="006D12B6">
      <w:r>
        <w:t xml:space="preserve">The </w:t>
      </w:r>
      <w:proofErr w:type="gramStart"/>
      <w:r>
        <w:t>agent :</w:t>
      </w:r>
      <w:proofErr w:type="gramEnd"/>
    </w:p>
    <w:p w14:paraId="3F37358D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Check the course syllabus.</w:t>
      </w:r>
    </w:p>
    <w:p w14:paraId="440E4AF9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Determine what topic should be taught next.</w:t>
      </w:r>
    </w:p>
    <w:p w14:paraId="735F09BF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Retrieve relevant teaching material.</w:t>
      </w:r>
    </w:p>
    <w:p w14:paraId="2005D5AE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Search previous lecture notes.</w:t>
      </w:r>
    </w:p>
    <w:p w14:paraId="1AE34044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Create a lecture outline.</w:t>
      </w:r>
    </w:p>
    <w:p w14:paraId="1B253231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Generate examples/exercises.</w:t>
      </w:r>
    </w:p>
    <w:p w14:paraId="7D035232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Create a quiz.</w:t>
      </w:r>
    </w:p>
    <w:p w14:paraId="0375448D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Prepare an announcement for students.</w:t>
      </w:r>
    </w:p>
    <w:p w14:paraId="44D3766A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Put the class material into the LMS.</w:t>
      </w:r>
    </w:p>
    <w:p w14:paraId="7F72AC40" w14:textId="77777777" w:rsidR="006D12B6" w:rsidRDefault="006D12B6" w:rsidP="006D12B6">
      <w:pPr>
        <w:pStyle w:val="ListParagraph"/>
        <w:numPr>
          <w:ilvl w:val="0"/>
          <w:numId w:val="1"/>
        </w:numPr>
      </w:pPr>
      <w:r>
        <w:t>Ask the faculty member for approval before publishing.</w:t>
      </w:r>
    </w:p>
    <w:p w14:paraId="6D471B18" w14:textId="77777777" w:rsidR="006D12B6" w:rsidRDefault="006D12B6" w:rsidP="006D12B6"/>
    <w:p w14:paraId="5BE74DB2" w14:textId="7FEC99B7" w:rsidR="006D12B6" w:rsidRDefault="006D12B6" w:rsidP="006D12B6">
      <w:r>
        <w:t>So</w:t>
      </w:r>
      <w:r>
        <w:t>,</w:t>
      </w:r>
      <w:r>
        <w:t xml:space="preserve"> the architecture becomes:</w:t>
      </w:r>
    </w:p>
    <w:p w14:paraId="37107B4F" w14:textId="77777777" w:rsidR="006D12B6" w:rsidRDefault="006D12B6" w:rsidP="006D12B6">
      <w:r>
        <w:t>Faculty Goal</w:t>
      </w:r>
    </w:p>
    <w:p w14:paraId="0E576623" w14:textId="77777777" w:rsidR="006D12B6" w:rsidRDefault="006D12B6" w:rsidP="006D12B6">
      <w:r>
        <w:t>↓</w:t>
      </w:r>
    </w:p>
    <w:p w14:paraId="49F5F76C" w14:textId="77777777" w:rsidR="006D12B6" w:rsidRDefault="006D12B6" w:rsidP="006D12B6">
      <w:r>
        <w:t>Agent</w:t>
      </w:r>
    </w:p>
    <w:p w14:paraId="7C21D89A" w14:textId="77777777" w:rsidR="006D12B6" w:rsidRDefault="006D12B6" w:rsidP="006D12B6">
      <w:r>
        <w:t>↓</w:t>
      </w:r>
    </w:p>
    <w:p w14:paraId="397F7B24" w14:textId="77777777" w:rsidR="006D12B6" w:rsidRDefault="006D12B6" w:rsidP="006D12B6">
      <w:r>
        <w:t>Planning</w:t>
      </w:r>
    </w:p>
    <w:p w14:paraId="6AA3DCD5" w14:textId="77777777" w:rsidR="006D12B6" w:rsidRDefault="006D12B6" w:rsidP="006D12B6">
      <w:r>
        <w:t>↓</w:t>
      </w:r>
    </w:p>
    <w:p w14:paraId="2B5BBF88" w14:textId="77777777" w:rsidR="006D12B6" w:rsidRDefault="006D12B6" w:rsidP="006D12B6">
      <w:r>
        <w:t>Retrieve information</w:t>
      </w:r>
    </w:p>
    <w:p w14:paraId="79CF8A50" w14:textId="77777777" w:rsidR="006D12B6" w:rsidRDefault="006D12B6" w:rsidP="006D12B6">
      <w:r>
        <w:t>↓</w:t>
      </w:r>
    </w:p>
    <w:p w14:paraId="29FA0AF6" w14:textId="77777777" w:rsidR="006D12B6" w:rsidRDefault="006D12B6" w:rsidP="006D12B6">
      <w:r>
        <w:t>Use tools</w:t>
      </w:r>
    </w:p>
    <w:p w14:paraId="7883486B" w14:textId="77777777" w:rsidR="006D12B6" w:rsidRDefault="006D12B6" w:rsidP="006D12B6">
      <w:r>
        <w:t>↓</w:t>
      </w:r>
    </w:p>
    <w:p w14:paraId="5F7E34E5" w14:textId="77777777" w:rsidR="006D12B6" w:rsidRDefault="006D12B6" w:rsidP="006D12B6">
      <w:r>
        <w:t>Generate content</w:t>
      </w:r>
    </w:p>
    <w:p w14:paraId="07C01122" w14:textId="77777777" w:rsidR="006D12B6" w:rsidRDefault="006D12B6" w:rsidP="006D12B6">
      <w:r>
        <w:t>↓</w:t>
      </w:r>
    </w:p>
    <w:p w14:paraId="6E5DF3F4" w14:textId="77777777" w:rsidR="006D12B6" w:rsidRDefault="006D12B6" w:rsidP="006D12B6">
      <w:r>
        <w:t>Human approval</w:t>
      </w:r>
    </w:p>
    <w:p w14:paraId="2564D718" w14:textId="77777777" w:rsidR="006D12B6" w:rsidRDefault="006D12B6" w:rsidP="006D12B6">
      <w:r>
        <w:t>↓</w:t>
      </w:r>
    </w:p>
    <w:p w14:paraId="18C73A6F" w14:textId="13477CDF" w:rsidR="006D12B6" w:rsidRDefault="006D12B6" w:rsidP="006D12B6">
      <w:r>
        <w:t>Publish/Automat</w:t>
      </w:r>
      <w:r w:rsidR="0075139F">
        <w:t>e</w:t>
      </w:r>
    </w:p>
    <w:sectPr w:rsidR="006D1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0DB4"/>
    <w:multiLevelType w:val="hybridMultilevel"/>
    <w:tmpl w:val="DC7E6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06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31"/>
    <w:rsid w:val="0022128D"/>
    <w:rsid w:val="002E3D3B"/>
    <w:rsid w:val="004B236A"/>
    <w:rsid w:val="006D12B6"/>
    <w:rsid w:val="0075139F"/>
    <w:rsid w:val="007E2F31"/>
    <w:rsid w:val="00BC47E4"/>
    <w:rsid w:val="00C74852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548E"/>
  <w15:chartTrackingRefBased/>
  <w15:docId w15:val="{E0F8ADDF-2547-4FFE-BF76-1A99F9B7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2026-09-18T19:13:00Z</dcterms:created>
  <dcterms:modified xsi:type="dcterms:W3CDTF">2026-09-18T19:45:00Z</dcterms:modified>
</cp:coreProperties>
</file>