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61B20" w14:textId="66031853" w:rsidR="006C4C71" w:rsidRPr="006C4C71" w:rsidRDefault="006C4C71" w:rsidP="00A2748D">
      <w:pPr>
        <w:rPr>
          <w:b/>
          <w:bCs/>
          <w:sz w:val="32"/>
          <w:szCs w:val="32"/>
        </w:rPr>
      </w:pPr>
      <w:r w:rsidRPr="006C4C71">
        <w:rPr>
          <w:b/>
          <w:bCs/>
          <w:sz w:val="32"/>
          <w:szCs w:val="32"/>
        </w:rPr>
        <w:t>The Future of AI: Skills, Careers, and Business Innovations</w:t>
      </w:r>
    </w:p>
    <w:p w14:paraId="39C186FF" w14:textId="2750295F" w:rsidR="00227C3D" w:rsidRDefault="00A2748D" w:rsidP="00227C3D">
      <w:pPr>
        <w:ind w:right="-397"/>
      </w:pPr>
      <w:r>
        <w:t>H</w:t>
      </w:r>
      <w:r w:rsidR="001E2947" w:rsidRPr="001E2947">
        <w:t>ere's a breakdown of the ideas extracted from the job titles, organized into categories and ranked by frequency:</w:t>
      </w:r>
    </w:p>
    <w:p w14:paraId="0B6F4920" w14:textId="77777777" w:rsidR="00227C3D" w:rsidRDefault="00227C3D" w:rsidP="00A2748D">
      <w:pPr>
        <w:ind w:left="-170"/>
      </w:pPr>
      <w:r w:rsidRPr="00227C3D">
        <w:rPr>
          <w:b/>
          <w:bCs/>
          <w:sz w:val="28"/>
          <w:szCs w:val="28"/>
        </w:rPr>
        <w:t>I.</w:t>
      </w:r>
      <w:r>
        <w:rPr>
          <w:b/>
          <w:bCs/>
          <w:sz w:val="28"/>
          <w:szCs w:val="28"/>
        </w:rPr>
        <w:t xml:space="preserve"> </w:t>
      </w:r>
      <w:r w:rsidRPr="00227C3D">
        <w:rPr>
          <w:b/>
          <w:bCs/>
          <w:sz w:val="28"/>
          <w:szCs w:val="28"/>
        </w:rPr>
        <w:t>Core Technology &amp; Software Development:</w:t>
      </w:r>
    </w:p>
    <w:p w14:paraId="209ACDCA" w14:textId="7FD35A7E" w:rsidR="00227C3D" w:rsidRDefault="00227C3D">
      <w:pPr>
        <w:pStyle w:val="ListParagraph"/>
        <w:numPr>
          <w:ilvl w:val="0"/>
          <w:numId w:val="4"/>
        </w:numPr>
        <w:ind w:left="0"/>
      </w:pPr>
      <w:r w:rsidRPr="00227C3D">
        <w:rPr>
          <w:b/>
          <w:bCs/>
        </w:rPr>
        <w:t>Python Development (Extremely Frequent):</w:t>
      </w:r>
      <w:r>
        <w:rPr>
          <w:b/>
          <w:bCs/>
        </w:rPr>
        <w:t xml:space="preserve"> </w:t>
      </w:r>
      <w:r w:rsidRPr="00227C3D">
        <w:t>General Python development, scripting, automation, data science applications</w:t>
      </w:r>
    </w:p>
    <w:p w14:paraId="4CAF04CD" w14:textId="23737D4E" w:rsidR="00227C3D" w:rsidRPr="00227C3D" w:rsidRDefault="00227C3D" w:rsidP="00227C3D">
      <w:pPr>
        <w:pStyle w:val="ListParagraph"/>
        <w:ind w:left="0"/>
      </w:pPr>
      <w:r w:rsidRPr="00227C3D">
        <w:rPr>
          <w:b/>
          <w:bCs/>
        </w:rPr>
        <w:t>Tools:</w:t>
      </w:r>
      <w:r w:rsidRPr="00227C3D">
        <w:t xml:space="preserve"> NumPy, Pandas</w:t>
      </w:r>
    </w:p>
    <w:p w14:paraId="71581838" w14:textId="77777777" w:rsidR="00227C3D" w:rsidRPr="00227C3D" w:rsidRDefault="00227C3D">
      <w:pPr>
        <w:pStyle w:val="ListParagraph"/>
        <w:numPr>
          <w:ilvl w:val="0"/>
          <w:numId w:val="5"/>
        </w:numPr>
        <w:ind w:left="0"/>
        <w:rPr>
          <w:b/>
          <w:bCs/>
        </w:rPr>
      </w:pPr>
      <w:r w:rsidRPr="00227C3D">
        <w:rPr>
          <w:b/>
          <w:bCs/>
        </w:rPr>
        <w:t>Web Development (Frequent):</w:t>
      </w:r>
    </w:p>
    <w:p w14:paraId="5BA5FDD3" w14:textId="5517743E" w:rsidR="00227C3D" w:rsidRPr="00227C3D" w:rsidRDefault="00227C3D">
      <w:pPr>
        <w:pStyle w:val="ListParagraph"/>
        <w:numPr>
          <w:ilvl w:val="0"/>
          <w:numId w:val="6"/>
        </w:numPr>
      </w:pPr>
      <w:r w:rsidRPr="00227C3D">
        <w:rPr>
          <w:b/>
          <w:bCs/>
        </w:rPr>
        <w:t>Full-Stack Development:</w:t>
      </w:r>
      <w:r w:rsidRPr="00227C3D">
        <w:t xml:space="preserve"> JavaScript</w:t>
      </w:r>
      <w:r>
        <w:t>,</w:t>
      </w:r>
      <w:r w:rsidRPr="00227C3D">
        <w:t xml:space="preserve"> React, Angular, Flask, Django</w:t>
      </w:r>
      <w:r>
        <w:t>,</w:t>
      </w:r>
      <w:r w:rsidRPr="00227C3D">
        <w:t xml:space="preserve"> PHP, Full-Stack</w:t>
      </w:r>
      <w:r>
        <w:t>,</w:t>
      </w:r>
      <w:r w:rsidRPr="00227C3D">
        <w:t xml:space="preserve"> API integrations</w:t>
      </w:r>
    </w:p>
    <w:p w14:paraId="0A076DA2" w14:textId="77777777" w:rsidR="00227C3D" w:rsidRPr="00227C3D" w:rsidRDefault="00227C3D">
      <w:pPr>
        <w:numPr>
          <w:ilvl w:val="0"/>
          <w:numId w:val="6"/>
        </w:numPr>
      </w:pPr>
      <w:r w:rsidRPr="00227C3D">
        <w:rPr>
          <w:b/>
          <w:bCs/>
        </w:rPr>
        <w:t>Frontend Development:</w:t>
      </w:r>
      <w:r w:rsidRPr="00227C3D">
        <w:t xml:space="preserve"> React, Angular, Vue.js</w:t>
      </w:r>
    </w:p>
    <w:p w14:paraId="5A059B7E" w14:textId="77777777" w:rsidR="00227C3D" w:rsidRPr="00227C3D" w:rsidRDefault="00227C3D">
      <w:pPr>
        <w:numPr>
          <w:ilvl w:val="0"/>
          <w:numId w:val="6"/>
        </w:numPr>
      </w:pPr>
      <w:r w:rsidRPr="00227C3D">
        <w:rPr>
          <w:b/>
          <w:bCs/>
        </w:rPr>
        <w:t>Backend Development:</w:t>
      </w:r>
      <w:r w:rsidRPr="00227C3D">
        <w:t xml:space="preserve"> Python, Java, Node.js</w:t>
      </w:r>
    </w:p>
    <w:p w14:paraId="50738C83" w14:textId="77777777" w:rsidR="00483716" w:rsidRDefault="00227C3D">
      <w:pPr>
        <w:numPr>
          <w:ilvl w:val="0"/>
          <w:numId w:val="6"/>
        </w:numPr>
      </w:pPr>
      <w:r w:rsidRPr="00227C3D">
        <w:rPr>
          <w:b/>
          <w:bCs/>
        </w:rPr>
        <w:t>WordPress Development:</w:t>
      </w:r>
      <w:r w:rsidRPr="00227C3D">
        <w:t xml:space="preserve"> Customization, theme development, plugin integration, </w:t>
      </w:r>
    </w:p>
    <w:p w14:paraId="242B2118" w14:textId="0B016B06" w:rsidR="00227C3D" w:rsidRPr="00227C3D" w:rsidRDefault="00227C3D" w:rsidP="00483716">
      <w:pPr>
        <w:ind w:left="720"/>
      </w:pPr>
      <w:r w:rsidRPr="00227C3D">
        <w:t>e-commerce setup</w:t>
      </w:r>
    </w:p>
    <w:p w14:paraId="391CE258" w14:textId="77777777" w:rsidR="00227C3D" w:rsidRPr="00227C3D" w:rsidRDefault="00227C3D">
      <w:pPr>
        <w:numPr>
          <w:ilvl w:val="0"/>
          <w:numId w:val="6"/>
        </w:numPr>
      </w:pPr>
      <w:r w:rsidRPr="00227C3D">
        <w:rPr>
          <w:b/>
          <w:bCs/>
        </w:rPr>
        <w:t>Platforms:</w:t>
      </w:r>
      <w:r w:rsidRPr="00227C3D">
        <w:t xml:space="preserve"> Wix, Webflow, Xano, Framer, Kentico</w:t>
      </w:r>
    </w:p>
    <w:p w14:paraId="24241580" w14:textId="77777777" w:rsidR="00227C3D" w:rsidRPr="00227C3D" w:rsidRDefault="00227C3D">
      <w:pPr>
        <w:numPr>
          <w:ilvl w:val="0"/>
          <w:numId w:val="6"/>
        </w:numPr>
      </w:pPr>
      <w:r w:rsidRPr="00227C3D">
        <w:rPr>
          <w:b/>
          <w:bCs/>
        </w:rPr>
        <w:t>E-commerce Development:</w:t>
      </w:r>
      <w:r w:rsidRPr="00227C3D">
        <w:t xml:space="preserve"> Shopify, WooCommerce, Magento</w:t>
      </w:r>
    </w:p>
    <w:p w14:paraId="17598693" w14:textId="77777777" w:rsidR="00227C3D" w:rsidRPr="00227C3D" w:rsidRDefault="00227C3D">
      <w:pPr>
        <w:numPr>
          <w:ilvl w:val="0"/>
          <w:numId w:val="6"/>
        </w:numPr>
      </w:pPr>
      <w:r w:rsidRPr="00227C3D">
        <w:rPr>
          <w:b/>
          <w:bCs/>
        </w:rPr>
        <w:t>API Development &amp; Integration:</w:t>
      </w:r>
      <w:r w:rsidRPr="00227C3D">
        <w:t xml:space="preserve"> RESTful APIs, Flask, Django, Node.js</w:t>
      </w:r>
    </w:p>
    <w:p w14:paraId="721EB606" w14:textId="77777777" w:rsidR="00483716" w:rsidRPr="00483716" w:rsidRDefault="00227C3D">
      <w:pPr>
        <w:pStyle w:val="ListParagraph"/>
        <w:numPr>
          <w:ilvl w:val="0"/>
          <w:numId w:val="6"/>
        </w:numPr>
        <w:rPr>
          <w:b/>
          <w:bCs/>
        </w:rPr>
      </w:pPr>
      <w:r w:rsidRPr="00227C3D">
        <w:rPr>
          <w:b/>
          <w:bCs/>
        </w:rPr>
        <w:t>Mobile App Development (Frequent):</w:t>
      </w:r>
      <w:r w:rsidRPr="00227C3D">
        <w:t xml:space="preserve"> iOS &amp; Android development, cross-platform development, AI integration, audio SDK, video editing</w:t>
      </w:r>
    </w:p>
    <w:p w14:paraId="039D2438" w14:textId="6BB0A109" w:rsidR="00227C3D" w:rsidRPr="00483716" w:rsidRDefault="00227C3D" w:rsidP="00483716">
      <w:pPr>
        <w:pStyle w:val="ListParagraph"/>
        <w:rPr>
          <w:b/>
          <w:bCs/>
        </w:rPr>
      </w:pPr>
      <w:r w:rsidRPr="00483716">
        <w:rPr>
          <w:b/>
          <w:bCs/>
        </w:rPr>
        <w:t>Tools:</w:t>
      </w:r>
      <w:r w:rsidRPr="00227C3D">
        <w:t xml:space="preserve"> Swift, Kotlin, React Native, .NET MAUI, Flutter</w:t>
      </w:r>
    </w:p>
    <w:p w14:paraId="1F3C7D2D" w14:textId="77777777" w:rsidR="00483716" w:rsidRPr="00483716" w:rsidRDefault="00227C3D">
      <w:pPr>
        <w:pStyle w:val="ListParagraph"/>
        <w:numPr>
          <w:ilvl w:val="0"/>
          <w:numId w:val="8"/>
        </w:numPr>
        <w:rPr>
          <w:b/>
          <w:bCs/>
        </w:rPr>
      </w:pPr>
      <w:r w:rsidRPr="00483716">
        <w:rPr>
          <w:b/>
          <w:bCs/>
        </w:rPr>
        <w:t xml:space="preserve">DevOps &amp; Cloud Application Development: </w:t>
      </w:r>
      <w:r w:rsidRPr="00227C3D">
        <w:t>CI/CD automation, infrastructure automation, pipelines, deploymen</w:t>
      </w:r>
      <w:r w:rsidR="00483716">
        <w:t>t</w:t>
      </w:r>
    </w:p>
    <w:p w14:paraId="05C1FA14" w14:textId="5FBE3678" w:rsidR="00227C3D" w:rsidRPr="00483716" w:rsidRDefault="00227C3D" w:rsidP="00483716">
      <w:pPr>
        <w:pStyle w:val="ListParagraph"/>
        <w:rPr>
          <w:b/>
          <w:bCs/>
        </w:rPr>
      </w:pPr>
      <w:r w:rsidRPr="00483716">
        <w:rPr>
          <w:b/>
          <w:bCs/>
        </w:rPr>
        <w:t>Tools:</w:t>
      </w:r>
      <w:r w:rsidRPr="00227C3D">
        <w:t xml:space="preserve"> Docker, Kubernetes, AWS, Azure</w:t>
      </w:r>
    </w:p>
    <w:p w14:paraId="3BC0E18B" w14:textId="008DCD59" w:rsidR="00227C3D" w:rsidRPr="00A2748D" w:rsidRDefault="00227C3D">
      <w:pPr>
        <w:pStyle w:val="ListParagraph"/>
        <w:numPr>
          <w:ilvl w:val="0"/>
          <w:numId w:val="9"/>
        </w:numPr>
        <w:rPr>
          <w:b/>
          <w:bCs/>
        </w:rPr>
      </w:pPr>
      <w:r w:rsidRPr="00483716">
        <w:rPr>
          <w:b/>
          <w:bCs/>
        </w:rPr>
        <w:t xml:space="preserve">.NET &amp; C# </w:t>
      </w:r>
      <w:r w:rsidR="00BE2564" w:rsidRPr="00483716">
        <w:rPr>
          <w:b/>
          <w:bCs/>
        </w:rPr>
        <w:t>Development</w:t>
      </w:r>
      <w:r w:rsidR="00BE2564">
        <w:rPr>
          <w:b/>
          <w:bCs/>
        </w:rPr>
        <w:t>:</w:t>
      </w:r>
      <w:r w:rsidR="00483716">
        <w:rPr>
          <w:b/>
          <w:bCs/>
        </w:rPr>
        <w:t xml:space="preserve"> </w:t>
      </w:r>
      <w:r w:rsidRPr="00227C3D">
        <w:t xml:space="preserve">API implementation, data mapping, application packaging, general .NET </w:t>
      </w:r>
      <w:r w:rsidR="00BE2564" w:rsidRPr="00227C3D">
        <w:t>development</w:t>
      </w:r>
      <w:r w:rsidR="00BE2564">
        <w:t>. (</w:t>
      </w:r>
      <w:r w:rsidRPr="00A2748D">
        <w:rPr>
          <w:b/>
          <w:bCs/>
        </w:rPr>
        <w:t>Tools:</w:t>
      </w:r>
      <w:r w:rsidRPr="00227C3D">
        <w:t xml:space="preserve"> C#, .NET framework</w:t>
      </w:r>
      <w:r w:rsidR="00A2748D">
        <w:t>)</w:t>
      </w:r>
    </w:p>
    <w:p w14:paraId="22EEB3FD" w14:textId="1DACF1C0" w:rsidR="00227C3D" w:rsidRPr="00483716" w:rsidRDefault="00227C3D">
      <w:pPr>
        <w:pStyle w:val="ListParagraph"/>
        <w:numPr>
          <w:ilvl w:val="0"/>
          <w:numId w:val="10"/>
        </w:numPr>
        <w:rPr>
          <w:b/>
          <w:bCs/>
        </w:rPr>
      </w:pPr>
      <w:r w:rsidRPr="00483716">
        <w:rPr>
          <w:b/>
          <w:bCs/>
        </w:rPr>
        <w:t>Game Development:</w:t>
      </w:r>
      <w:r w:rsidR="00483716" w:rsidRPr="00483716">
        <w:rPr>
          <w:b/>
          <w:bCs/>
        </w:rPr>
        <w:t xml:space="preserve"> </w:t>
      </w:r>
      <w:r w:rsidRPr="00227C3D">
        <w:t>Game development, 3D rendering, game logic implementation</w:t>
      </w:r>
    </w:p>
    <w:p w14:paraId="3A7BBCAA" w14:textId="77777777" w:rsidR="00227C3D" w:rsidRPr="00227C3D" w:rsidRDefault="00227C3D" w:rsidP="00483716">
      <w:pPr>
        <w:pStyle w:val="ListParagraph"/>
      </w:pPr>
      <w:r w:rsidRPr="00483716">
        <w:rPr>
          <w:b/>
          <w:bCs/>
        </w:rPr>
        <w:t>Tools:</w:t>
      </w:r>
      <w:r w:rsidRPr="00227C3D">
        <w:t xml:space="preserve"> Unity, Unreal Engine, C#, C++</w:t>
      </w:r>
    </w:p>
    <w:p w14:paraId="22E0AFB8" w14:textId="12126321" w:rsidR="009D48F8" w:rsidRPr="00483716" w:rsidRDefault="00227C3D">
      <w:pPr>
        <w:pStyle w:val="ListParagraph"/>
        <w:numPr>
          <w:ilvl w:val="0"/>
          <w:numId w:val="10"/>
        </w:numPr>
        <w:rPr>
          <w:b/>
          <w:bCs/>
        </w:rPr>
      </w:pPr>
      <w:r w:rsidRPr="00483716">
        <w:rPr>
          <w:b/>
          <w:bCs/>
        </w:rPr>
        <w:t>Blockchain Development:</w:t>
      </w:r>
      <w:r w:rsidR="00483716">
        <w:rPr>
          <w:b/>
          <w:bCs/>
        </w:rPr>
        <w:t xml:space="preserve"> </w:t>
      </w:r>
      <w:r w:rsidRPr="00227C3D">
        <w:t>Smart contract development, decentralized applications</w:t>
      </w:r>
    </w:p>
    <w:p w14:paraId="07D5CC52" w14:textId="77777777" w:rsidR="00483716" w:rsidRDefault="00227C3D" w:rsidP="00483716">
      <w:pPr>
        <w:pStyle w:val="ListParagraph"/>
      </w:pPr>
      <w:r w:rsidRPr="00483716">
        <w:rPr>
          <w:b/>
          <w:bCs/>
        </w:rPr>
        <w:t>Tools:</w:t>
      </w:r>
      <w:r w:rsidRPr="00227C3D">
        <w:t xml:space="preserve"> Blockchain frameworks</w:t>
      </w:r>
    </w:p>
    <w:p w14:paraId="1D761E87" w14:textId="659754FF" w:rsidR="00483716" w:rsidRDefault="00483716">
      <w:pPr>
        <w:pStyle w:val="ListParagraph"/>
        <w:numPr>
          <w:ilvl w:val="0"/>
          <w:numId w:val="10"/>
        </w:numPr>
      </w:pPr>
      <w:r w:rsidRPr="00483716">
        <w:rPr>
          <w:b/>
          <w:bCs/>
        </w:rPr>
        <w:t>Mobile App Development:</w:t>
      </w:r>
      <w:r w:rsidRPr="001E2947">
        <w:t xml:space="preserve"> iOS, Android, cross-platform (React Native, .NET MAUI, Flutter), specific features (AI integration, audio SDK integration, video editing).</w:t>
      </w:r>
    </w:p>
    <w:p w14:paraId="49D165CC" w14:textId="77777777" w:rsidR="00483716" w:rsidRDefault="000834E2" w:rsidP="00A2748D">
      <w:pPr>
        <w:ind w:left="-170"/>
        <w:rPr>
          <w:b/>
          <w:bCs/>
          <w:sz w:val="28"/>
          <w:szCs w:val="28"/>
        </w:rPr>
      </w:pPr>
      <w:r w:rsidRPr="00483716">
        <w:rPr>
          <w:b/>
          <w:bCs/>
          <w:sz w:val="28"/>
          <w:szCs w:val="28"/>
        </w:rPr>
        <w:t>II:</w:t>
      </w:r>
      <w:r w:rsidRPr="00483716">
        <w:rPr>
          <w:b/>
          <w:bCs/>
          <w:sz w:val="28"/>
          <w:szCs w:val="28"/>
        </w:rPr>
        <w:tab/>
        <w:t xml:space="preserve"> AI &amp; ML </w:t>
      </w:r>
    </w:p>
    <w:p w14:paraId="01B20BBA" w14:textId="75228EE9" w:rsidR="00483716" w:rsidRPr="00483716" w:rsidRDefault="00363EE8">
      <w:pPr>
        <w:pStyle w:val="ListParagraph"/>
        <w:numPr>
          <w:ilvl w:val="0"/>
          <w:numId w:val="11"/>
        </w:numPr>
        <w:rPr>
          <w:b/>
          <w:bCs/>
          <w:sz w:val="28"/>
          <w:szCs w:val="28"/>
        </w:rPr>
      </w:pPr>
      <w:r w:rsidRPr="00483716">
        <w:rPr>
          <w:b/>
          <w:bCs/>
        </w:rPr>
        <w:t>AI (Artificial Intelligence):</w:t>
      </w:r>
      <w:r w:rsidRPr="001E2947">
        <w:t> (Very Frequent) - Model development, integration, chatbots, automation, applications across various industries (marketing, healthcare, finance, education, etc.), specific areas (computer vision, NLP, machine learning).</w:t>
      </w:r>
    </w:p>
    <w:p w14:paraId="40FE356E" w14:textId="77777777" w:rsidR="000834E2" w:rsidRPr="001E2947" w:rsidRDefault="000834E2">
      <w:pPr>
        <w:numPr>
          <w:ilvl w:val="0"/>
          <w:numId w:val="11"/>
        </w:numPr>
      </w:pPr>
      <w:r w:rsidRPr="001E2947">
        <w:t>AI Chatbot/Virtual Assistant Developer: Create custom chatbots or virtual assistants for businesses, focusing on tasks such as customer support, lead generation, or data retrieval.</w:t>
      </w:r>
    </w:p>
    <w:p w14:paraId="735499CB" w14:textId="77777777" w:rsidR="000834E2" w:rsidRPr="001E2947" w:rsidRDefault="000834E2">
      <w:pPr>
        <w:numPr>
          <w:ilvl w:val="0"/>
          <w:numId w:val="11"/>
        </w:numPr>
      </w:pPr>
      <w:r w:rsidRPr="001E2947">
        <w:lastRenderedPageBreak/>
        <w:t>AI Integration Specialist: Integrate AI solutions (e.g., ChatGPT, Large Language Models) into existing platforms like WordPress, websites, or other business systems.</w:t>
      </w:r>
    </w:p>
    <w:p w14:paraId="0F9D02FA" w14:textId="77777777" w:rsidR="000834E2" w:rsidRPr="001E2947" w:rsidRDefault="000834E2">
      <w:pPr>
        <w:numPr>
          <w:ilvl w:val="0"/>
          <w:numId w:val="11"/>
        </w:numPr>
      </w:pPr>
      <w:r w:rsidRPr="001E2947">
        <w:t>AI Algorithm Optimization Expert: Optimize existing AI/ML models for better performance, efficiency, and accuracy, including LSTM models, reinforcement learning algorithms, or trading bots.</w:t>
      </w:r>
    </w:p>
    <w:p w14:paraId="1587D89C" w14:textId="77777777" w:rsidR="000834E2" w:rsidRPr="001E2947" w:rsidRDefault="000834E2">
      <w:pPr>
        <w:numPr>
          <w:ilvl w:val="0"/>
          <w:numId w:val="11"/>
        </w:numPr>
      </w:pPr>
      <w:r w:rsidRPr="001E2947">
        <w:t>Generative AI Content Creator: Utilize AI tools (like Midjourney, Runway) to generate images, videos, and other forms of digital content for marketing or creative projects.</w:t>
      </w:r>
    </w:p>
    <w:p w14:paraId="178D9D75" w14:textId="77777777" w:rsidR="000834E2" w:rsidRPr="001E2947" w:rsidRDefault="000834E2">
      <w:pPr>
        <w:numPr>
          <w:ilvl w:val="0"/>
          <w:numId w:val="11"/>
        </w:numPr>
      </w:pPr>
      <w:r w:rsidRPr="001E2947">
        <w:t>AI Automation Consultant: Consulting with businesses to identify automation opportunities that can be powered by AI technologies.</w:t>
      </w:r>
    </w:p>
    <w:p w14:paraId="2EDE619B" w14:textId="77777777" w:rsidR="000834E2" w:rsidRPr="001E2947" w:rsidRDefault="000834E2">
      <w:pPr>
        <w:numPr>
          <w:ilvl w:val="0"/>
          <w:numId w:val="11"/>
        </w:numPr>
      </w:pPr>
      <w:r w:rsidRPr="001E2947">
        <w:t>AI Training Data Specialist: Clean, label, and prepare data for machine learning models.</w:t>
      </w:r>
    </w:p>
    <w:p w14:paraId="24533174" w14:textId="77777777" w:rsidR="000834E2" w:rsidRPr="001E2947" w:rsidRDefault="000834E2">
      <w:pPr>
        <w:numPr>
          <w:ilvl w:val="0"/>
          <w:numId w:val="11"/>
        </w:numPr>
      </w:pPr>
      <w:r w:rsidRPr="001E2947">
        <w:t>Arabic NLP Specialist: Develop AI/ML applications for Arabic language processing, such as sentiment analysis of Arabic text.</w:t>
      </w:r>
    </w:p>
    <w:p w14:paraId="269D072F" w14:textId="77777777" w:rsidR="000834E2" w:rsidRPr="001E2947" w:rsidRDefault="000834E2">
      <w:pPr>
        <w:numPr>
          <w:ilvl w:val="0"/>
          <w:numId w:val="11"/>
        </w:numPr>
      </w:pPr>
      <w:r w:rsidRPr="001E2947">
        <w:t>AI-Powered Video Editor: Use AI to automatically edit videos for content creators.</w:t>
      </w:r>
    </w:p>
    <w:p w14:paraId="712959F5" w14:textId="77777777" w:rsidR="000834E2" w:rsidRPr="001E2947" w:rsidRDefault="000834E2">
      <w:pPr>
        <w:numPr>
          <w:ilvl w:val="0"/>
          <w:numId w:val="11"/>
        </w:numPr>
      </w:pPr>
      <w:r w:rsidRPr="001E2947">
        <w:t>AI-Savvy Technical Recruiter: Focus on recruiting talent with AI and machine learning skills.</w:t>
      </w:r>
    </w:p>
    <w:p w14:paraId="5A6CFB92" w14:textId="77777777" w:rsidR="000834E2" w:rsidRPr="001E2947" w:rsidRDefault="000834E2">
      <w:pPr>
        <w:numPr>
          <w:ilvl w:val="0"/>
          <w:numId w:val="11"/>
        </w:numPr>
      </w:pPr>
      <w:r w:rsidRPr="001E2947">
        <w:t>Aligner for Bible Text Tagging: Use Natural Language Processing to align and tag Bible texts.</w:t>
      </w:r>
    </w:p>
    <w:p w14:paraId="04838774" w14:textId="77777777" w:rsidR="00363EE8" w:rsidRDefault="000834E2">
      <w:pPr>
        <w:numPr>
          <w:ilvl w:val="0"/>
          <w:numId w:val="11"/>
        </w:numPr>
      </w:pPr>
      <w:r w:rsidRPr="001E2947">
        <w:t>Pose Estimation Expert: Analyze animal videos/images using tools like SLEAP and DeepLabCut.</w:t>
      </w:r>
    </w:p>
    <w:p w14:paraId="7E644E83" w14:textId="77777777" w:rsidR="00483716" w:rsidRDefault="00363EE8">
      <w:pPr>
        <w:numPr>
          <w:ilvl w:val="0"/>
          <w:numId w:val="11"/>
        </w:numPr>
      </w:pPr>
      <w:r w:rsidRPr="00F600BB">
        <w:t>AI Model Development: Develop, train, and deploy AI models for various applications, including image classification, natural language processing, and predictive analytics.</w:t>
      </w:r>
    </w:p>
    <w:p w14:paraId="54AD5CAD" w14:textId="70516A34" w:rsidR="00483716" w:rsidRPr="001E2947" w:rsidRDefault="00483716">
      <w:pPr>
        <w:numPr>
          <w:ilvl w:val="0"/>
          <w:numId w:val="11"/>
        </w:numPr>
      </w:pPr>
      <w:r w:rsidRPr="001E2947">
        <w:t>Freelance AI Model Developer: Develop and train AI models for specific applications, such as apartment pricing prediction, image classification, or sentiment analysis.</w:t>
      </w:r>
    </w:p>
    <w:p w14:paraId="51C6F06A" w14:textId="77777777" w:rsidR="00F02687" w:rsidRDefault="00363EE8">
      <w:pPr>
        <w:numPr>
          <w:ilvl w:val="0"/>
          <w:numId w:val="11"/>
        </w:numPr>
      </w:pPr>
      <w:r w:rsidRPr="00F600BB">
        <w:t>AI Chatbot Development: Build and deploy AI-powered chatbots for customer service, sales, or other applications using platforms like Dialogflow, Rasa, or custom solutions.</w:t>
      </w:r>
    </w:p>
    <w:p w14:paraId="674A5E19" w14:textId="77777777" w:rsidR="00F02687" w:rsidRDefault="00363EE8">
      <w:pPr>
        <w:numPr>
          <w:ilvl w:val="0"/>
          <w:numId w:val="11"/>
        </w:numPr>
      </w:pPr>
      <w:r w:rsidRPr="00F600BB">
        <w:t>Machine Learning Engineer: Develop and implement machine learning algorithms, focusing on model optimization and deployment.</w:t>
      </w:r>
    </w:p>
    <w:p w14:paraId="1101F33B" w14:textId="77777777" w:rsidR="00F02687" w:rsidRDefault="00363EE8">
      <w:pPr>
        <w:numPr>
          <w:ilvl w:val="0"/>
          <w:numId w:val="11"/>
        </w:numPr>
      </w:pPr>
      <w:r w:rsidRPr="00F600BB">
        <w:t>AI Integration Specialist: Integrate AI solutions into existing systems and applications, such as websites, mobile apps, or enterprise software.</w:t>
      </w:r>
    </w:p>
    <w:p w14:paraId="7646BEDD" w14:textId="77777777" w:rsidR="00F02687" w:rsidRDefault="00363EE8">
      <w:pPr>
        <w:numPr>
          <w:ilvl w:val="0"/>
          <w:numId w:val="11"/>
        </w:numPr>
      </w:pPr>
      <w:r w:rsidRPr="00F600BB">
        <w:t>Generative AI Content Creation: Create text, images, and videos using generative AI models.</w:t>
      </w:r>
    </w:p>
    <w:p w14:paraId="17E4D937" w14:textId="77777777" w:rsidR="00F02687" w:rsidRDefault="00363EE8">
      <w:pPr>
        <w:numPr>
          <w:ilvl w:val="0"/>
          <w:numId w:val="11"/>
        </w:numPr>
      </w:pPr>
      <w:r w:rsidRPr="00F600BB">
        <w:t>AI Automation Consultant: Design and implement AI-powered automation solutions for various business processes.</w:t>
      </w:r>
    </w:p>
    <w:p w14:paraId="5B65E749" w14:textId="77777777" w:rsidR="00F02687" w:rsidRDefault="00363EE8">
      <w:pPr>
        <w:numPr>
          <w:ilvl w:val="0"/>
          <w:numId w:val="11"/>
        </w:numPr>
      </w:pPr>
      <w:r w:rsidRPr="00F600BB">
        <w:t>AI Voice Agent Developer: Create AI-driven voice agents for customer service or other applications.</w:t>
      </w:r>
    </w:p>
    <w:p w14:paraId="3E42C371" w14:textId="77777777" w:rsidR="00F02687" w:rsidRDefault="00363EE8">
      <w:pPr>
        <w:numPr>
          <w:ilvl w:val="0"/>
          <w:numId w:val="11"/>
        </w:numPr>
      </w:pPr>
      <w:r w:rsidRPr="00F600BB">
        <w:t>RAG (Retrieval-Augmented Generation) Expert: Implement RAG systems to enhance the performance of language models.</w:t>
      </w:r>
    </w:p>
    <w:p w14:paraId="5AB9AC92" w14:textId="77777777" w:rsidR="00F02687" w:rsidRDefault="00363EE8">
      <w:pPr>
        <w:numPr>
          <w:ilvl w:val="0"/>
          <w:numId w:val="11"/>
        </w:numPr>
      </w:pPr>
      <w:r w:rsidRPr="00F600BB">
        <w:t>AI for Video Editing: Develop AI-powered video editing tools and workflows.</w:t>
      </w:r>
    </w:p>
    <w:p w14:paraId="21BA237F" w14:textId="77777777" w:rsidR="00F02687" w:rsidRDefault="00363EE8">
      <w:pPr>
        <w:numPr>
          <w:ilvl w:val="0"/>
          <w:numId w:val="11"/>
        </w:numPr>
      </w:pPr>
      <w:r w:rsidRPr="00F600BB">
        <w:lastRenderedPageBreak/>
        <w:t>AI Recommendation Engine Development: Build personalized recommendation systems for e-commerce, streaming platforms, or other applications.</w:t>
      </w:r>
    </w:p>
    <w:p w14:paraId="75D4DAE6" w14:textId="356C95C3" w:rsidR="00363EE8" w:rsidRDefault="00363EE8">
      <w:pPr>
        <w:numPr>
          <w:ilvl w:val="0"/>
          <w:numId w:val="11"/>
        </w:numPr>
      </w:pPr>
      <w:r w:rsidRPr="00F600BB">
        <w:t>Custom GPT Creation: Develop custom GPT models for specific use cases.</w:t>
      </w:r>
    </w:p>
    <w:p w14:paraId="42014B72" w14:textId="77777777" w:rsidR="00363EE8" w:rsidRPr="001E2947" w:rsidRDefault="00363EE8">
      <w:pPr>
        <w:numPr>
          <w:ilvl w:val="0"/>
          <w:numId w:val="11"/>
        </w:numPr>
      </w:pPr>
      <w:r w:rsidRPr="001E2947">
        <w:rPr>
          <w:b/>
          <w:bCs/>
        </w:rPr>
        <w:t>Machine Learning:</w:t>
      </w:r>
      <w:r w:rsidRPr="001E2947">
        <w:t> (Frequent) - General machine learning, model development, troubleshooting, various applications (image classification, fraud detection, etc.)</w:t>
      </w:r>
    </w:p>
    <w:p w14:paraId="1FCB2835" w14:textId="4DA0397C" w:rsidR="00363EE8" w:rsidRDefault="00363EE8">
      <w:pPr>
        <w:numPr>
          <w:ilvl w:val="0"/>
          <w:numId w:val="11"/>
        </w:numPr>
      </w:pPr>
      <w:r w:rsidRPr="001E2947">
        <w:rPr>
          <w:b/>
          <w:bCs/>
        </w:rPr>
        <w:t>Natural Language Processing (NLP):</w:t>
      </w:r>
      <w:r w:rsidRPr="001E2947">
        <w:t> Arabic NLP for Islamic Hadith AI Project, Sentiment Analysis.</w:t>
      </w:r>
    </w:p>
    <w:p w14:paraId="159092E0" w14:textId="4E5BC4F2" w:rsidR="00483716" w:rsidRDefault="00363EE8">
      <w:pPr>
        <w:numPr>
          <w:ilvl w:val="0"/>
          <w:numId w:val="11"/>
        </w:numPr>
      </w:pPr>
      <w:r w:rsidRPr="001E2947">
        <w:rPr>
          <w:b/>
          <w:bCs/>
        </w:rPr>
        <w:t>Reinforcement Learning:</w:t>
      </w:r>
      <w:r w:rsidRPr="001E2947">
        <w:t>  Algorithm development, training, specific applications (JetBot, image ROI detection).</w:t>
      </w:r>
    </w:p>
    <w:p w14:paraId="1723F81B" w14:textId="600FDEC3" w:rsidR="00483716" w:rsidRDefault="00F16832">
      <w:pPr>
        <w:numPr>
          <w:ilvl w:val="0"/>
          <w:numId w:val="11"/>
        </w:numPr>
      </w:pPr>
      <w:r w:rsidRPr="00483716">
        <w:rPr>
          <w:b/>
          <w:bCs/>
        </w:rPr>
        <w:t xml:space="preserve">Cloud &amp; </w:t>
      </w:r>
      <w:proofErr w:type="gramStart"/>
      <w:r w:rsidRPr="00483716">
        <w:rPr>
          <w:b/>
          <w:bCs/>
        </w:rPr>
        <w:t>Infrastructure</w:t>
      </w:r>
      <w:r w:rsidR="00483716">
        <w:rPr>
          <w:b/>
          <w:bCs/>
        </w:rPr>
        <w:t>:</w:t>
      </w:r>
      <w:r w:rsidRPr="00483716">
        <w:rPr>
          <w:b/>
          <w:bCs/>
        </w:rPr>
        <w:t>Cloud</w:t>
      </w:r>
      <w:proofErr w:type="gramEnd"/>
      <w:r w:rsidRPr="00483716">
        <w:rPr>
          <w:b/>
          <w:bCs/>
        </w:rPr>
        <w:t xml:space="preserve"> Computing:</w:t>
      </w:r>
      <w:r w:rsidRPr="001E2947">
        <w:t>  AWS, Azure, GCP (VertexAI), serverless (AWS Lambda), cloud architecture.</w:t>
      </w:r>
      <w:r w:rsidRPr="00483716">
        <w:rPr>
          <w:b/>
          <w:bCs/>
        </w:rPr>
        <w:t>DevOps:</w:t>
      </w:r>
      <w:r w:rsidRPr="001E2947">
        <w:t> (Moderately Frequent) - Automation, CI/CD.</w:t>
      </w:r>
    </w:p>
    <w:p w14:paraId="6F0305E1" w14:textId="77777777" w:rsidR="00F02687" w:rsidRDefault="00363EE8" w:rsidP="00A2748D">
      <w:pPr>
        <w:ind w:left="-170"/>
        <w:rPr>
          <w:sz w:val="28"/>
          <w:szCs w:val="28"/>
        </w:rPr>
      </w:pPr>
      <w:r w:rsidRPr="00483716">
        <w:rPr>
          <w:b/>
          <w:bCs/>
          <w:sz w:val="28"/>
          <w:szCs w:val="28"/>
        </w:rPr>
        <w:t>III: Data Analysis/Science/</w:t>
      </w:r>
      <w:proofErr w:type="gramStart"/>
      <w:r w:rsidRPr="00483716">
        <w:rPr>
          <w:b/>
          <w:bCs/>
          <w:sz w:val="28"/>
          <w:szCs w:val="28"/>
        </w:rPr>
        <w:t>Engineering</w:t>
      </w:r>
      <w:r w:rsidRPr="00483716">
        <w:rPr>
          <w:sz w:val="28"/>
          <w:szCs w:val="28"/>
        </w:rPr>
        <w:t xml:space="preserve"> :</w:t>
      </w:r>
      <w:proofErr w:type="gramEnd"/>
    </w:p>
    <w:p w14:paraId="03D8FC86" w14:textId="21204BA7" w:rsidR="00F02687" w:rsidRPr="00F02687" w:rsidRDefault="00F02687">
      <w:pPr>
        <w:pStyle w:val="ListParagraph"/>
        <w:numPr>
          <w:ilvl w:val="0"/>
          <w:numId w:val="12"/>
        </w:numPr>
        <w:rPr>
          <w:sz w:val="28"/>
          <w:szCs w:val="28"/>
        </w:rPr>
      </w:pPr>
      <w:r w:rsidRPr="001E2947">
        <w:t>Data pipeline management, data visualization, statistical analysis, machine learning, specific tools (Excel, Stata, R, Python), healthcare datasets, research reviews</w:t>
      </w:r>
    </w:p>
    <w:p w14:paraId="23165A92" w14:textId="3C7099DC" w:rsidR="00363EE8" w:rsidRPr="001E2947" w:rsidRDefault="00363EE8">
      <w:pPr>
        <w:pStyle w:val="ListParagraph"/>
        <w:numPr>
          <w:ilvl w:val="0"/>
          <w:numId w:val="12"/>
        </w:numPr>
      </w:pPr>
      <w:r w:rsidRPr="001E2947">
        <w:t>Data Analysis and Visualization Specialist: Perform data analysis using tools like Python, R, or Excel, and create insightful visualizations to communicate findings.</w:t>
      </w:r>
    </w:p>
    <w:p w14:paraId="2B9D4A90" w14:textId="77777777" w:rsidR="00363EE8" w:rsidRPr="001E2947" w:rsidRDefault="00363EE8">
      <w:pPr>
        <w:pStyle w:val="ListParagraph"/>
        <w:numPr>
          <w:ilvl w:val="0"/>
          <w:numId w:val="12"/>
        </w:numPr>
      </w:pPr>
      <w:r w:rsidRPr="001E2947">
        <w:t>Predictive Analytics Consultant: Develop predictive models to forecast trends and outcomes in areas such as healthcare, finance, or environmental science.</w:t>
      </w:r>
    </w:p>
    <w:p w14:paraId="4C4240A4" w14:textId="77777777" w:rsidR="00363EE8" w:rsidRPr="001E2947" w:rsidRDefault="00363EE8">
      <w:pPr>
        <w:pStyle w:val="ListParagraph"/>
        <w:numPr>
          <w:ilvl w:val="0"/>
          <w:numId w:val="12"/>
        </w:numPr>
      </w:pPr>
      <w:r w:rsidRPr="001E2947">
        <w:t>Statistical Modeling Expert: Build statistical models for various applications, including panel data analysis, clinical trials, or financial modeling.</w:t>
      </w:r>
    </w:p>
    <w:p w14:paraId="24B6B49D" w14:textId="77777777" w:rsidR="00363EE8" w:rsidRPr="001E2947" w:rsidRDefault="00363EE8">
      <w:pPr>
        <w:pStyle w:val="ListParagraph"/>
        <w:numPr>
          <w:ilvl w:val="0"/>
          <w:numId w:val="12"/>
        </w:numPr>
      </w:pPr>
      <w:r w:rsidRPr="001E2947">
        <w:t>Data Pipeline Engineer: Design and implement data pipelines to extract, transform, and load data from various sources.</w:t>
      </w:r>
    </w:p>
    <w:p w14:paraId="103BA722" w14:textId="77777777" w:rsidR="00363EE8" w:rsidRPr="001E2947" w:rsidRDefault="00363EE8">
      <w:pPr>
        <w:pStyle w:val="ListParagraph"/>
        <w:numPr>
          <w:ilvl w:val="0"/>
          <w:numId w:val="12"/>
        </w:numPr>
      </w:pPr>
      <w:r w:rsidRPr="001E2947">
        <w:t>Geospatial Data Analyst: Analyze geospatial data using tools like Google Earth Engine and GIS software to identify patterns and insights.</w:t>
      </w:r>
    </w:p>
    <w:p w14:paraId="5B876A63" w14:textId="77777777" w:rsidR="00363EE8" w:rsidRPr="001E2947" w:rsidRDefault="00363EE8">
      <w:pPr>
        <w:pStyle w:val="ListParagraph"/>
        <w:numPr>
          <w:ilvl w:val="0"/>
          <w:numId w:val="12"/>
        </w:numPr>
      </w:pPr>
      <w:r w:rsidRPr="001E2947">
        <w:t>Machine Learning Engineer: Build and maintain machine learning models and systems.</w:t>
      </w:r>
    </w:p>
    <w:p w14:paraId="75094A27" w14:textId="77777777" w:rsidR="00363EE8" w:rsidRPr="001E2947" w:rsidRDefault="00363EE8">
      <w:pPr>
        <w:pStyle w:val="ListParagraph"/>
        <w:numPr>
          <w:ilvl w:val="0"/>
          <w:numId w:val="12"/>
        </w:numPr>
      </w:pPr>
      <w:r w:rsidRPr="001E2947">
        <w:t>Panel Data Analyst: Perform panel data analysis using Stata.</w:t>
      </w:r>
    </w:p>
    <w:p w14:paraId="006EB37B" w14:textId="77777777" w:rsidR="00363EE8" w:rsidRPr="001E2947" w:rsidRDefault="00363EE8">
      <w:pPr>
        <w:pStyle w:val="ListParagraph"/>
        <w:numPr>
          <w:ilvl w:val="0"/>
          <w:numId w:val="12"/>
        </w:numPr>
      </w:pPr>
      <w:r w:rsidRPr="001E2947">
        <w:t>Clinical Trials Data Analyst: Analyze data from clinical trials using SAS and R Programming.</w:t>
      </w:r>
    </w:p>
    <w:p w14:paraId="31E82C28" w14:textId="77777777" w:rsidR="00363EE8" w:rsidRPr="001E2947" w:rsidRDefault="00363EE8">
      <w:pPr>
        <w:pStyle w:val="ListParagraph"/>
        <w:numPr>
          <w:ilvl w:val="0"/>
          <w:numId w:val="12"/>
        </w:numPr>
      </w:pPr>
      <w:r w:rsidRPr="001E2947">
        <w:t>Panel Data Analysis with Stata: Perform panel data analysis using the Stata tool.</w:t>
      </w:r>
    </w:p>
    <w:p w14:paraId="32F2D665" w14:textId="77777777" w:rsidR="00363EE8" w:rsidRPr="001E2947" w:rsidRDefault="00363EE8">
      <w:pPr>
        <w:pStyle w:val="ListParagraph"/>
        <w:numPr>
          <w:ilvl w:val="0"/>
          <w:numId w:val="12"/>
        </w:numPr>
      </w:pPr>
      <w:r w:rsidRPr="001E2947">
        <w:t>High Frequency Trading Consultant: Provide consulting services to create algorithms for HFT.</w:t>
      </w:r>
    </w:p>
    <w:p w14:paraId="2917BA32" w14:textId="77777777" w:rsidR="00363EE8" w:rsidRPr="001E2947" w:rsidRDefault="00363EE8">
      <w:pPr>
        <w:pStyle w:val="ListParagraph"/>
        <w:numPr>
          <w:ilvl w:val="0"/>
          <w:numId w:val="12"/>
        </w:numPr>
      </w:pPr>
      <w:r w:rsidRPr="001E2947">
        <w:t>Data Extraction Specialist: Extract data from various internet sites.</w:t>
      </w:r>
    </w:p>
    <w:p w14:paraId="0E4ED5AA" w14:textId="77777777" w:rsidR="00363EE8" w:rsidRPr="001E2947" w:rsidRDefault="00363EE8">
      <w:pPr>
        <w:pStyle w:val="ListParagraph"/>
        <w:numPr>
          <w:ilvl w:val="0"/>
          <w:numId w:val="12"/>
        </w:numPr>
      </w:pPr>
      <w:r w:rsidRPr="001E2947">
        <w:t>Financial Ratios Scraper: Download weekly financial ratios from Yahoo Finance.</w:t>
      </w:r>
    </w:p>
    <w:p w14:paraId="01678D27" w14:textId="77777777" w:rsidR="00363EE8" w:rsidRDefault="00363EE8">
      <w:pPr>
        <w:pStyle w:val="ListParagraph"/>
        <w:numPr>
          <w:ilvl w:val="0"/>
          <w:numId w:val="12"/>
        </w:numPr>
      </w:pPr>
      <w:r w:rsidRPr="001E2947">
        <w:t>Machine Learning Specialist: Provide consulting services to solve model troubleshooting problems.</w:t>
      </w:r>
    </w:p>
    <w:p w14:paraId="6FEC8691" w14:textId="77777777" w:rsidR="00363EE8" w:rsidRDefault="00363EE8">
      <w:pPr>
        <w:pStyle w:val="ListParagraph"/>
        <w:numPr>
          <w:ilvl w:val="0"/>
          <w:numId w:val="12"/>
        </w:numPr>
      </w:pPr>
      <w:r w:rsidRPr="00F02687">
        <w:rPr>
          <w:b/>
          <w:bCs/>
        </w:rPr>
        <w:t>Data Analysis:</w:t>
      </w:r>
      <w:r w:rsidRPr="001E2947">
        <w:t> (Moderately Frequent) - Excel, Python, R, Panel Data Analysis with Stata.</w:t>
      </w:r>
    </w:p>
    <w:p w14:paraId="5FF36355" w14:textId="77777777" w:rsidR="00363EE8" w:rsidRPr="001E2947" w:rsidRDefault="00363EE8">
      <w:pPr>
        <w:pStyle w:val="ListParagraph"/>
        <w:numPr>
          <w:ilvl w:val="0"/>
          <w:numId w:val="12"/>
        </w:numPr>
      </w:pPr>
      <w:r w:rsidRPr="00F02687">
        <w:rPr>
          <w:b/>
          <w:bCs/>
        </w:rPr>
        <w:t>Data Visualization:</w:t>
      </w:r>
      <w:r w:rsidRPr="001E2947">
        <w:t> (Moderately Frequent) - General data visualization, Python data visualization.</w:t>
      </w:r>
    </w:p>
    <w:p w14:paraId="3275F9DB" w14:textId="77777777" w:rsidR="00740F2B" w:rsidRPr="00F600BB" w:rsidRDefault="00740F2B">
      <w:pPr>
        <w:pStyle w:val="ListParagraph"/>
        <w:numPr>
          <w:ilvl w:val="0"/>
          <w:numId w:val="12"/>
        </w:numPr>
      </w:pPr>
      <w:r w:rsidRPr="00F600BB">
        <w:t>Data Analysis &amp; Visualization: Perform data analysis, create visualizations, and generate insights using tools like Python (Pandas, Matplotlib, Seaborn), R, and Tableau.</w:t>
      </w:r>
    </w:p>
    <w:p w14:paraId="72FF093E" w14:textId="77777777" w:rsidR="00740F2B" w:rsidRPr="00F600BB" w:rsidRDefault="00740F2B">
      <w:pPr>
        <w:pStyle w:val="ListParagraph"/>
        <w:numPr>
          <w:ilvl w:val="0"/>
          <w:numId w:val="12"/>
        </w:numPr>
      </w:pPr>
      <w:r w:rsidRPr="00F600BB">
        <w:t>Data Entry: data entry for Product Information using Microsoft Excel</w:t>
      </w:r>
    </w:p>
    <w:p w14:paraId="3D1282B0" w14:textId="77777777" w:rsidR="00740F2B" w:rsidRPr="00F600BB" w:rsidRDefault="00740F2B">
      <w:pPr>
        <w:pStyle w:val="ListParagraph"/>
        <w:numPr>
          <w:ilvl w:val="0"/>
          <w:numId w:val="12"/>
        </w:numPr>
      </w:pPr>
      <w:r w:rsidRPr="00F600BB">
        <w:t>Data Scientist: Develop and implement machine learning models and statistical analysis techniques for various applications.</w:t>
      </w:r>
    </w:p>
    <w:p w14:paraId="0A2C7AD3" w14:textId="77777777" w:rsidR="00740F2B" w:rsidRPr="00F600BB" w:rsidRDefault="00740F2B">
      <w:pPr>
        <w:pStyle w:val="ListParagraph"/>
        <w:numPr>
          <w:ilvl w:val="0"/>
          <w:numId w:val="12"/>
        </w:numPr>
      </w:pPr>
      <w:r w:rsidRPr="00F600BB">
        <w:t>Data Engineer: Design, build, and maintain data pipelines, ETL processes, and data warehouses.</w:t>
      </w:r>
    </w:p>
    <w:p w14:paraId="67709ECE" w14:textId="77777777" w:rsidR="00740F2B" w:rsidRPr="00F600BB" w:rsidRDefault="00740F2B">
      <w:pPr>
        <w:pStyle w:val="ListParagraph"/>
        <w:numPr>
          <w:ilvl w:val="0"/>
          <w:numId w:val="12"/>
        </w:numPr>
      </w:pPr>
      <w:r w:rsidRPr="00F600BB">
        <w:lastRenderedPageBreak/>
        <w:t>Database Development: Create and manage databases using SQL or NoSQL technologies.</w:t>
      </w:r>
    </w:p>
    <w:p w14:paraId="668940D7" w14:textId="77777777" w:rsidR="00740F2B" w:rsidRPr="00F600BB" w:rsidRDefault="00740F2B">
      <w:pPr>
        <w:pStyle w:val="ListParagraph"/>
        <w:numPr>
          <w:ilvl w:val="0"/>
          <w:numId w:val="12"/>
        </w:numPr>
      </w:pPr>
      <w:r w:rsidRPr="00F600BB">
        <w:t>Data Extraction/Web Scraping: Extract data from websites and other online sources.</w:t>
      </w:r>
    </w:p>
    <w:p w14:paraId="3A89698C" w14:textId="77777777" w:rsidR="00740F2B" w:rsidRPr="00F600BB" w:rsidRDefault="00740F2B">
      <w:pPr>
        <w:pStyle w:val="ListParagraph"/>
        <w:numPr>
          <w:ilvl w:val="0"/>
          <w:numId w:val="12"/>
        </w:numPr>
      </w:pPr>
      <w:r w:rsidRPr="00F600BB">
        <w:t>Panel Data Analysis: Conduct panel data analysis using statistical software like Stata.</w:t>
      </w:r>
    </w:p>
    <w:p w14:paraId="44A2F9D9" w14:textId="77777777" w:rsidR="00740F2B" w:rsidRPr="00F600BB" w:rsidRDefault="00740F2B">
      <w:pPr>
        <w:pStyle w:val="ListParagraph"/>
        <w:numPr>
          <w:ilvl w:val="0"/>
          <w:numId w:val="12"/>
        </w:numPr>
      </w:pPr>
      <w:r w:rsidRPr="00F600BB">
        <w:t>Statistical Consulting: Provide statistical consulting services for research projects and data analysis.</w:t>
      </w:r>
    </w:p>
    <w:p w14:paraId="2B0099B7" w14:textId="77777777" w:rsidR="00F16832" w:rsidRDefault="00740F2B">
      <w:pPr>
        <w:pStyle w:val="ListParagraph"/>
        <w:numPr>
          <w:ilvl w:val="0"/>
          <w:numId w:val="12"/>
        </w:numPr>
      </w:pPr>
      <w:r w:rsidRPr="00F600BB">
        <w:t>Predictive Analytics Consultant: Develop predictive models for forecasting and risk assessment.</w:t>
      </w:r>
    </w:p>
    <w:p w14:paraId="408BC4E6" w14:textId="77777777" w:rsidR="00BA05A4" w:rsidRDefault="00F16832">
      <w:pPr>
        <w:pStyle w:val="ListParagraph"/>
        <w:numPr>
          <w:ilvl w:val="0"/>
          <w:numId w:val="12"/>
        </w:numPr>
      </w:pPr>
      <w:r w:rsidRPr="00F02687">
        <w:rPr>
          <w:b/>
          <w:bCs/>
        </w:rPr>
        <w:t>Database Management:</w:t>
      </w:r>
      <w:r w:rsidRPr="001E2947">
        <w:t> (Less Frequent) - SQL, NoSQL, Korean Community Database.</w:t>
      </w:r>
    </w:p>
    <w:p w14:paraId="6F8F6E30" w14:textId="0B62324E" w:rsidR="00DF6006" w:rsidRPr="00BA05A4" w:rsidRDefault="001E2947" w:rsidP="00E60279">
      <w:pPr>
        <w:ind w:left="-170"/>
        <w:rPr>
          <w:sz w:val="28"/>
          <w:szCs w:val="28"/>
        </w:rPr>
      </w:pPr>
      <w:r w:rsidRPr="00BA05A4">
        <w:rPr>
          <w:b/>
          <w:bCs/>
          <w:sz w:val="28"/>
          <w:szCs w:val="28"/>
        </w:rPr>
        <w:t>I</w:t>
      </w:r>
      <w:r w:rsidR="00740F2B" w:rsidRPr="00BA05A4">
        <w:rPr>
          <w:b/>
          <w:bCs/>
          <w:sz w:val="28"/>
          <w:szCs w:val="28"/>
        </w:rPr>
        <w:t>V</w:t>
      </w:r>
      <w:r w:rsidRPr="00BA05A4">
        <w:rPr>
          <w:b/>
          <w:bCs/>
          <w:sz w:val="28"/>
          <w:szCs w:val="28"/>
        </w:rPr>
        <w:t xml:space="preserve">. </w:t>
      </w:r>
      <w:r w:rsidR="00DF6006" w:rsidRPr="00BA05A4">
        <w:rPr>
          <w:b/>
          <w:bCs/>
          <w:sz w:val="28"/>
          <w:szCs w:val="28"/>
        </w:rPr>
        <w:t xml:space="preserve">Digital Marketing &amp; </w:t>
      </w:r>
      <w:r w:rsidR="00BA05A4" w:rsidRPr="00BA05A4">
        <w:rPr>
          <w:b/>
          <w:bCs/>
          <w:sz w:val="28"/>
          <w:szCs w:val="28"/>
        </w:rPr>
        <w:t>Social Media Management</w:t>
      </w:r>
      <w:r w:rsidR="00DF6006" w:rsidRPr="00BA05A4">
        <w:rPr>
          <w:b/>
          <w:bCs/>
          <w:sz w:val="28"/>
          <w:szCs w:val="28"/>
        </w:rPr>
        <w:t>:</w:t>
      </w:r>
    </w:p>
    <w:p w14:paraId="0FEE8947" w14:textId="7DF52C07" w:rsidR="001E2947" w:rsidRDefault="001E2947">
      <w:pPr>
        <w:pStyle w:val="ListParagraph"/>
        <w:numPr>
          <w:ilvl w:val="0"/>
          <w:numId w:val="13"/>
        </w:numPr>
      </w:pPr>
      <w:r w:rsidRPr="001E2947">
        <w:t>General content creation, social media management (Facebook, Instagram, YouTube, TikTok), SEO, digital marketing, brand identity, video editing</w:t>
      </w:r>
    </w:p>
    <w:p w14:paraId="18140F80" w14:textId="77777777" w:rsidR="00BA05A4" w:rsidRDefault="00740F2B">
      <w:pPr>
        <w:pStyle w:val="ListParagraph"/>
        <w:numPr>
          <w:ilvl w:val="0"/>
          <w:numId w:val="13"/>
        </w:numPr>
      </w:pPr>
      <w:r w:rsidRPr="001E2947">
        <w:t>YouTube SEO Expert: Optimize YouTube channels for better search visibility and audience engagement.</w:t>
      </w:r>
    </w:p>
    <w:p w14:paraId="652C6E27" w14:textId="77777777" w:rsidR="00BA05A4" w:rsidRDefault="00740F2B">
      <w:pPr>
        <w:pStyle w:val="ListParagraph"/>
        <w:numPr>
          <w:ilvl w:val="0"/>
          <w:numId w:val="13"/>
        </w:numPr>
      </w:pPr>
      <w:r w:rsidRPr="001E2947">
        <w:t>Social Media Marketing Specialist: Manage social media accounts, create engaging content, and run targeted advertising campaigns.</w:t>
      </w:r>
    </w:p>
    <w:p w14:paraId="7A27E6BC" w14:textId="77777777" w:rsidR="00BA05A4" w:rsidRDefault="00740F2B">
      <w:pPr>
        <w:pStyle w:val="ListParagraph"/>
        <w:numPr>
          <w:ilvl w:val="0"/>
          <w:numId w:val="13"/>
        </w:numPr>
      </w:pPr>
      <w:r w:rsidRPr="001E2947">
        <w:t>Content Creation and Optimization for Science &amp; Tech YouTube Channel: Create content and optimize for YouTube channels.</w:t>
      </w:r>
    </w:p>
    <w:p w14:paraId="19B2B33D" w14:textId="77777777" w:rsidR="00BA05A4" w:rsidRDefault="00740F2B">
      <w:pPr>
        <w:pStyle w:val="ListParagraph"/>
        <w:numPr>
          <w:ilvl w:val="0"/>
          <w:numId w:val="13"/>
        </w:numPr>
      </w:pPr>
      <w:r w:rsidRPr="001E2947">
        <w:t>Animated Video Creator: Create animated videos for marketing or educational purposes.</w:t>
      </w:r>
    </w:p>
    <w:p w14:paraId="7235A34A" w14:textId="77777777" w:rsidR="00BA05A4" w:rsidRDefault="00740F2B">
      <w:pPr>
        <w:pStyle w:val="ListParagraph"/>
        <w:numPr>
          <w:ilvl w:val="0"/>
          <w:numId w:val="13"/>
        </w:numPr>
      </w:pPr>
      <w:r w:rsidRPr="001E2947">
        <w:t>Meta Advertising Specialist: Manage Facebook/Instagram advertising campaigns.</w:t>
      </w:r>
    </w:p>
    <w:p w14:paraId="67479185" w14:textId="77777777" w:rsidR="00BA05A4" w:rsidRDefault="00740F2B">
      <w:pPr>
        <w:pStyle w:val="ListParagraph"/>
        <w:numPr>
          <w:ilvl w:val="0"/>
          <w:numId w:val="13"/>
        </w:numPr>
      </w:pPr>
      <w:r w:rsidRPr="001E2947">
        <w:t>Instagram Reels Editor: Edit Instagram Reels for Finance Content.</w:t>
      </w:r>
    </w:p>
    <w:p w14:paraId="48651B5B" w14:textId="77777777" w:rsidR="00BA05A4" w:rsidRDefault="00740F2B">
      <w:pPr>
        <w:pStyle w:val="ListParagraph"/>
        <w:numPr>
          <w:ilvl w:val="0"/>
          <w:numId w:val="13"/>
        </w:numPr>
      </w:pPr>
      <w:r w:rsidRPr="001E2947">
        <w:t>Print-on-Demand Expert: Upload calendars to Amazon.</w:t>
      </w:r>
    </w:p>
    <w:p w14:paraId="4FC68995" w14:textId="77777777" w:rsidR="00BA05A4" w:rsidRDefault="00740F2B">
      <w:pPr>
        <w:pStyle w:val="ListParagraph"/>
        <w:numPr>
          <w:ilvl w:val="0"/>
          <w:numId w:val="13"/>
        </w:numPr>
      </w:pPr>
      <w:r w:rsidRPr="001E2947">
        <w:t>ADHD Content Manager: Manage content for ADHD movement.</w:t>
      </w:r>
    </w:p>
    <w:p w14:paraId="75B491C6" w14:textId="77777777" w:rsidR="00BA05A4" w:rsidRDefault="00740F2B">
      <w:pPr>
        <w:pStyle w:val="ListParagraph"/>
        <w:numPr>
          <w:ilvl w:val="0"/>
          <w:numId w:val="13"/>
        </w:numPr>
      </w:pPr>
      <w:r w:rsidRPr="001E2947">
        <w:t>Fashion Content Creator: Create AI based fashion content.</w:t>
      </w:r>
    </w:p>
    <w:p w14:paraId="7761264E" w14:textId="77777777" w:rsidR="000D05B2" w:rsidRDefault="00740F2B">
      <w:pPr>
        <w:pStyle w:val="ListParagraph"/>
        <w:numPr>
          <w:ilvl w:val="0"/>
          <w:numId w:val="13"/>
        </w:numPr>
      </w:pPr>
      <w:r w:rsidRPr="00F600BB">
        <w:t>Content Creator: Develop engaging content for social media, blogs, and websites.</w:t>
      </w:r>
    </w:p>
    <w:p w14:paraId="2C451BF6" w14:textId="77777777" w:rsidR="000D05B2" w:rsidRDefault="00DF6006">
      <w:pPr>
        <w:pStyle w:val="ListParagraph"/>
        <w:numPr>
          <w:ilvl w:val="0"/>
          <w:numId w:val="13"/>
        </w:numPr>
      </w:pPr>
      <w:r w:rsidRPr="000D05B2">
        <w:rPr>
          <w:b/>
          <w:bCs/>
        </w:rPr>
        <w:t>Social Media Manage</w:t>
      </w:r>
      <w:r w:rsidR="000D05B2" w:rsidRPr="000D05B2">
        <w:rPr>
          <w:b/>
          <w:bCs/>
        </w:rPr>
        <w:t>r</w:t>
      </w:r>
      <w:r w:rsidRPr="000D05B2">
        <w:rPr>
          <w:b/>
          <w:bCs/>
        </w:rPr>
        <w:t>:</w:t>
      </w:r>
      <w:r w:rsidRPr="001E2947">
        <w:t> (Frequent) - Engagement, content creation, advertising, organic growth, Influencer marketing</w:t>
      </w:r>
      <w:r w:rsidR="00BA05A4">
        <w:t>,</w:t>
      </w:r>
      <w:r w:rsidR="00BA05A4" w:rsidRPr="00BA05A4">
        <w:t xml:space="preserve"> </w:t>
      </w:r>
      <w:r w:rsidR="00BA05A4">
        <w:t>m</w:t>
      </w:r>
      <w:r w:rsidR="00BA05A4" w:rsidRPr="00F600BB">
        <w:t>anage social media accounts and engage with audiences.</w:t>
      </w:r>
    </w:p>
    <w:p w14:paraId="54EF6AA9" w14:textId="77777777" w:rsidR="000D05B2" w:rsidRDefault="00740F2B">
      <w:pPr>
        <w:pStyle w:val="ListParagraph"/>
        <w:numPr>
          <w:ilvl w:val="0"/>
          <w:numId w:val="13"/>
        </w:numPr>
      </w:pPr>
      <w:r w:rsidRPr="00F600BB">
        <w:t>Digital Marketing Consultant: Develop and implement digital marketing strategies for businesses.</w:t>
      </w:r>
    </w:p>
    <w:p w14:paraId="6733E128" w14:textId="77777777" w:rsidR="000D05B2" w:rsidRDefault="00740F2B">
      <w:pPr>
        <w:pStyle w:val="ListParagraph"/>
        <w:numPr>
          <w:ilvl w:val="0"/>
          <w:numId w:val="13"/>
        </w:numPr>
      </w:pPr>
      <w:r w:rsidRPr="00F600BB">
        <w:t>Meta Advertising Specialist: Manage and optimize advertising campaigns on Facebook and Instagram.</w:t>
      </w:r>
    </w:p>
    <w:p w14:paraId="6C44F4A1" w14:textId="77777777" w:rsidR="000D05B2" w:rsidRDefault="00740F2B">
      <w:pPr>
        <w:pStyle w:val="ListParagraph"/>
        <w:numPr>
          <w:ilvl w:val="0"/>
          <w:numId w:val="13"/>
        </w:numPr>
      </w:pPr>
      <w:r w:rsidRPr="00F600BB">
        <w:t>LinkedIn Content Manager: Create and manage content on LinkedIn to build brand awareness and generate leads.</w:t>
      </w:r>
    </w:p>
    <w:p w14:paraId="3BD2809B" w14:textId="77777777" w:rsidR="000D05B2" w:rsidRDefault="00740F2B">
      <w:pPr>
        <w:pStyle w:val="ListParagraph"/>
        <w:numPr>
          <w:ilvl w:val="0"/>
          <w:numId w:val="13"/>
        </w:numPr>
      </w:pPr>
      <w:r w:rsidRPr="00F600BB">
        <w:t>Technical Writer: Create documentation, tutorials, and other technical content.</w:t>
      </w:r>
    </w:p>
    <w:p w14:paraId="5E273BA4" w14:textId="77777777" w:rsidR="000D05B2" w:rsidRDefault="00740F2B">
      <w:pPr>
        <w:pStyle w:val="ListParagraph"/>
        <w:numPr>
          <w:ilvl w:val="0"/>
          <w:numId w:val="13"/>
        </w:numPr>
      </w:pPr>
      <w:r w:rsidRPr="00F600BB">
        <w:t>Grant Writer: Write grant proposals for non-profit organizations and research institutions.</w:t>
      </w:r>
    </w:p>
    <w:p w14:paraId="391877EE" w14:textId="77777777" w:rsidR="000D05B2" w:rsidRDefault="00740F2B">
      <w:pPr>
        <w:pStyle w:val="ListParagraph"/>
        <w:numPr>
          <w:ilvl w:val="0"/>
          <w:numId w:val="13"/>
        </w:numPr>
      </w:pPr>
      <w:r w:rsidRPr="00F600BB">
        <w:t>Graphic Designer: Create visual content for websites, social media, and marketing materials.</w:t>
      </w:r>
    </w:p>
    <w:p w14:paraId="56808E07" w14:textId="77777777" w:rsidR="000D05B2" w:rsidRDefault="00740F2B">
      <w:pPr>
        <w:pStyle w:val="ListParagraph"/>
        <w:numPr>
          <w:ilvl w:val="0"/>
          <w:numId w:val="13"/>
        </w:numPr>
      </w:pPr>
      <w:r w:rsidRPr="00F600BB">
        <w:t>Animated Video Creator: Develop animated videos for marketing or educational purposes.</w:t>
      </w:r>
    </w:p>
    <w:p w14:paraId="78A2C2BE" w14:textId="57C21076" w:rsidR="000D05B2" w:rsidRDefault="00740F2B">
      <w:pPr>
        <w:pStyle w:val="ListParagraph"/>
        <w:numPr>
          <w:ilvl w:val="0"/>
          <w:numId w:val="13"/>
        </w:numPr>
      </w:pPr>
      <w:r w:rsidRPr="00F600BB">
        <w:t>Fashion Content Creator using AI</w:t>
      </w:r>
      <w:r w:rsidR="000D05B2">
        <w:t xml:space="preserve">, </w:t>
      </w:r>
      <w:r w:rsidRPr="00F600BB">
        <w:t>AI Video Content Creator for Marketing Projects</w:t>
      </w:r>
    </w:p>
    <w:p w14:paraId="6778C956" w14:textId="10D2BFE0" w:rsidR="000D05B2" w:rsidRDefault="00740F2B">
      <w:pPr>
        <w:pStyle w:val="ListParagraph"/>
        <w:numPr>
          <w:ilvl w:val="0"/>
          <w:numId w:val="13"/>
        </w:numPr>
      </w:pPr>
      <w:r w:rsidRPr="00F600BB">
        <w:t xml:space="preserve">Instagram Growth </w:t>
      </w:r>
      <w:proofErr w:type="gramStart"/>
      <w:r w:rsidRPr="00F600BB">
        <w:t>Specialist</w:t>
      </w:r>
      <w:r w:rsidR="000D05B2">
        <w:t>,</w:t>
      </w:r>
      <w:r w:rsidRPr="00F600BB">
        <w:t>Digital</w:t>
      </w:r>
      <w:proofErr w:type="gramEnd"/>
      <w:r w:rsidRPr="00F600BB">
        <w:t xml:space="preserve"> Marketing Assistant – Content &amp; Creatives</w:t>
      </w:r>
    </w:p>
    <w:p w14:paraId="2D0344BF" w14:textId="77777777" w:rsidR="000D05B2" w:rsidRDefault="00740F2B">
      <w:pPr>
        <w:pStyle w:val="ListParagraph"/>
        <w:numPr>
          <w:ilvl w:val="0"/>
          <w:numId w:val="13"/>
        </w:numPr>
      </w:pPr>
      <w:r w:rsidRPr="00F600BB">
        <w:t>Sales &amp; Distribution Agent</w:t>
      </w:r>
    </w:p>
    <w:p w14:paraId="6E220D32" w14:textId="77777777" w:rsidR="000D05B2" w:rsidRDefault="001E2947">
      <w:pPr>
        <w:pStyle w:val="ListParagraph"/>
        <w:numPr>
          <w:ilvl w:val="0"/>
          <w:numId w:val="13"/>
        </w:numPr>
      </w:pPr>
      <w:r w:rsidRPr="000D05B2">
        <w:rPr>
          <w:b/>
          <w:bCs/>
        </w:rPr>
        <w:t>AI for Content Creation/Marketing:</w:t>
      </w:r>
      <w:r w:rsidRPr="001E2947">
        <w:t> (Moderately Frequent) - Automation, video creation, ad creatives, chatbot development, content optimization.</w:t>
      </w:r>
    </w:p>
    <w:p w14:paraId="26E3984F" w14:textId="15AECE03" w:rsidR="00F16832" w:rsidRDefault="001E2947">
      <w:pPr>
        <w:pStyle w:val="ListParagraph"/>
        <w:numPr>
          <w:ilvl w:val="0"/>
          <w:numId w:val="13"/>
        </w:numPr>
      </w:pPr>
      <w:r w:rsidRPr="000D05B2">
        <w:rPr>
          <w:b/>
          <w:bCs/>
        </w:rPr>
        <w:t>Graphic Design:</w:t>
      </w:r>
      <w:r w:rsidRPr="001E2947">
        <w:t> (Moderately Frequent) - General graphic design, animated video creation, logo design, poster design.</w:t>
      </w:r>
    </w:p>
    <w:p w14:paraId="03982FFE" w14:textId="77777777" w:rsidR="00E60279" w:rsidRDefault="00E60279" w:rsidP="00E60279">
      <w:pPr>
        <w:rPr>
          <w:b/>
          <w:bCs/>
          <w:sz w:val="28"/>
          <w:szCs w:val="28"/>
        </w:rPr>
      </w:pPr>
    </w:p>
    <w:p w14:paraId="4590E057" w14:textId="77777777" w:rsidR="00E60279" w:rsidRDefault="00E60279" w:rsidP="00E60279">
      <w:pPr>
        <w:rPr>
          <w:b/>
          <w:bCs/>
          <w:sz w:val="28"/>
          <w:szCs w:val="28"/>
        </w:rPr>
      </w:pPr>
    </w:p>
    <w:p w14:paraId="08F23719" w14:textId="0075E2F7" w:rsidR="00F16832" w:rsidRPr="000D05B2" w:rsidRDefault="008379E1" w:rsidP="00E60279">
      <w:pPr>
        <w:rPr>
          <w:sz w:val="28"/>
          <w:szCs w:val="28"/>
        </w:rPr>
      </w:pPr>
      <w:r w:rsidRPr="000D05B2">
        <w:rPr>
          <w:b/>
          <w:bCs/>
          <w:sz w:val="28"/>
          <w:szCs w:val="28"/>
        </w:rPr>
        <w:lastRenderedPageBreak/>
        <w:t xml:space="preserve">V. </w:t>
      </w:r>
      <w:r w:rsidR="00F16832" w:rsidRPr="000D05B2">
        <w:rPr>
          <w:b/>
          <w:bCs/>
          <w:sz w:val="28"/>
          <w:szCs w:val="28"/>
        </w:rPr>
        <w:t>Research &amp; Academic Freelancing:</w:t>
      </w:r>
    </w:p>
    <w:p w14:paraId="4F387DE4" w14:textId="77777777" w:rsidR="00F16832" w:rsidRPr="001E2947" w:rsidRDefault="00F16832">
      <w:pPr>
        <w:numPr>
          <w:ilvl w:val="1"/>
          <w:numId w:val="14"/>
        </w:numPr>
      </w:pPr>
      <w:r w:rsidRPr="001E2947">
        <w:t>Scientific/Technical Writer: Create technical documentation, journal articles, or science course content for various platforms.</w:t>
      </w:r>
    </w:p>
    <w:p w14:paraId="45427C6E" w14:textId="77777777" w:rsidR="00F16832" w:rsidRPr="001E2947" w:rsidRDefault="00F16832">
      <w:pPr>
        <w:numPr>
          <w:ilvl w:val="1"/>
          <w:numId w:val="14"/>
        </w:numPr>
      </w:pPr>
      <w:r w:rsidRPr="001E2947">
        <w:t>Literature Review Specialist: Conduct comprehensive literature reviews on specific topics, such as patient monitoring protocols or environmental studies.</w:t>
      </w:r>
    </w:p>
    <w:p w14:paraId="22AC5151" w14:textId="77777777" w:rsidR="00F16832" w:rsidRPr="001E2947" w:rsidRDefault="00F16832">
      <w:pPr>
        <w:numPr>
          <w:ilvl w:val="1"/>
          <w:numId w:val="14"/>
        </w:numPr>
      </w:pPr>
      <w:r w:rsidRPr="001E2947">
        <w:t>Data Retrieval for Research: Acquire data from PubMed for MS research.</w:t>
      </w:r>
    </w:p>
    <w:p w14:paraId="47B86399" w14:textId="77777777" w:rsidR="00F16832" w:rsidRPr="001E2947" w:rsidRDefault="00F16832">
      <w:pPr>
        <w:numPr>
          <w:ilvl w:val="1"/>
          <w:numId w:val="14"/>
        </w:numPr>
      </w:pPr>
      <w:r w:rsidRPr="001E2947">
        <w:t>Synopsis Writer: Create Advanced Physics and Math Synopses.</w:t>
      </w:r>
    </w:p>
    <w:p w14:paraId="07D1AFE4" w14:textId="77777777" w:rsidR="00F16832" w:rsidRPr="001E2947" w:rsidRDefault="00F16832">
      <w:pPr>
        <w:numPr>
          <w:ilvl w:val="1"/>
          <w:numId w:val="14"/>
        </w:numPr>
      </w:pPr>
      <w:r w:rsidRPr="001E2947">
        <w:t>Islamic Hadith AI Project Specialist: Work on GNN/LLM training/fine tuning for Islamic Hadith AI Projects.</w:t>
      </w:r>
    </w:p>
    <w:p w14:paraId="12556000" w14:textId="77777777" w:rsidR="00F16832" w:rsidRPr="001E2947" w:rsidRDefault="00F16832">
      <w:pPr>
        <w:numPr>
          <w:ilvl w:val="1"/>
          <w:numId w:val="14"/>
        </w:numPr>
      </w:pPr>
      <w:r w:rsidRPr="001E2947">
        <w:t>AI for Education Trainer: Conduct remote training sessions.</w:t>
      </w:r>
    </w:p>
    <w:p w14:paraId="70508CE1" w14:textId="77777777" w:rsidR="00F16832" w:rsidRPr="001E2947" w:rsidRDefault="00F16832">
      <w:pPr>
        <w:numPr>
          <w:ilvl w:val="1"/>
          <w:numId w:val="14"/>
        </w:numPr>
      </w:pPr>
      <w:r w:rsidRPr="001E2947">
        <w:t>Revolutionize Learning with AI Instructional Designer: Create AI based learning materials.</w:t>
      </w:r>
    </w:p>
    <w:p w14:paraId="1B03A038" w14:textId="0C6395B2" w:rsidR="008379E1" w:rsidRPr="000D05B2" w:rsidRDefault="00F16832" w:rsidP="00E60279">
      <w:pPr>
        <w:ind w:left="-170"/>
        <w:rPr>
          <w:sz w:val="28"/>
          <w:szCs w:val="28"/>
        </w:rPr>
      </w:pPr>
      <w:r w:rsidRPr="000D05B2">
        <w:rPr>
          <w:b/>
          <w:bCs/>
          <w:sz w:val="28"/>
          <w:szCs w:val="28"/>
        </w:rPr>
        <w:t>VI.</w:t>
      </w:r>
      <w:r w:rsidR="00E60279">
        <w:rPr>
          <w:b/>
          <w:bCs/>
          <w:sz w:val="28"/>
          <w:szCs w:val="28"/>
        </w:rPr>
        <w:t xml:space="preserve">   </w:t>
      </w:r>
      <w:r w:rsidR="008379E1" w:rsidRPr="000D05B2">
        <w:rPr>
          <w:b/>
          <w:bCs/>
          <w:sz w:val="28"/>
          <w:szCs w:val="28"/>
        </w:rPr>
        <w:t>E-commerce &amp; Business Systems</w:t>
      </w:r>
    </w:p>
    <w:p w14:paraId="7526465A" w14:textId="77777777" w:rsidR="008379E1" w:rsidRPr="001E2947" w:rsidRDefault="008379E1">
      <w:pPr>
        <w:numPr>
          <w:ilvl w:val="0"/>
          <w:numId w:val="15"/>
        </w:numPr>
      </w:pPr>
      <w:r w:rsidRPr="001E2947">
        <w:rPr>
          <w:b/>
          <w:bCs/>
        </w:rPr>
        <w:t>E-commerce Development/Management:</w:t>
      </w:r>
      <w:r w:rsidRPr="001E2947">
        <w:t> (Frequent) - Shopify, online store setup, product information aggregation.</w:t>
      </w:r>
    </w:p>
    <w:p w14:paraId="5865EBDF" w14:textId="77777777" w:rsidR="008379E1" w:rsidRPr="001E2947" w:rsidRDefault="008379E1">
      <w:pPr>
        <w:numPr>
          <w:ilvl w:val="0"/>
          <w:numId w:val="15"/>
        </w:numPr>
      </w:pPr>
      <w:r w:rsidRPr="001E2947">
        <w:rPr>
          <w:b/>
          <w:bCs/>
        </w:rPr>
        <w:t>CRM:</w:t>
      </w:r>
      <w:r w:rsidRPr="001E2947">
        <w:t> (Moderately Frequent) - Integration, management (GoHighLevel, Perfex, etc.).</w:t>
      </w:r>
    </w:p>
    <w:p w14:paraId="5916A98B" w14:textId="77777777" w:rsidR="008379E1" w:rsidRPr="001E2947" w:rsidRDefault="008379E1">
      <w:pPr>
        <w:numPr>
          <w:ilvl w:val="0"/>
          <w:numId w:val="15"/>
        </w:numPr>
      </w:pPr>
      <w:r w:rsidRPr="001E2947">
        <w:rPr>
          <w:b/>
          <w:bCs/>
        </w:rPr>
        <w:t>Business Systems Analysis:</w:t>
      </w:r>
      <w:r w:rsidRPr="001E2947">
        <w:t> (Less Frequent) - Payment systems, general systems analysis.</w:t>
      </w:r>
    </w:p>
    <w:p w14:paraId="0996C060" w14:textId="76167A9B" w:rsidR="001E2947" w:rsidRPr="001E2947" w:rsidRDefault="001E2947" w:rsidP="00227C3D"/>
    <w:p w14:paraId="04745103" w14:textId="63728D93" w:rsidR="00F16832" w:rsidRPr="000D05B2" w:rsidRDefault="001E2947" w:rsidP="00E60279">
      <w:pPr>
        <w:ind w:left="-170"/>
        <w:rPr>
          <w:sz w:val="28"/>
          <w:szCs w:val="28"/>
        </w:rPr>
      </w:pPr>
      <w:r w:rsidRPr="000D05B2">
        <w:rPr>
          <w:b/>
          <w:bCs/>
          <w:sz w:val="28"/>
          <w:szCs w:val="28"/>
        </w:rPr>
        <w:t>VI</w:t>
      </w:r>
      <w:r w:rsidR="00F16832" w:rsidRPr="000D05B2">
        <w:rPr>
          <w:b/>
          <w:bCs/>
          <w:sz w:val="28"/>
          <w:szCs w:val="28"/>
        </w:rPr>
        <w:t>I</w:t>
      </w:r>
      <w:r w:rsidRPr="000D05B2">
        <w:rPr>
          <w:b/>
          <w:bCs/>
          <w:sz w:val="28"/>
          <w:szCs w:val="28"/>
        </w:rPr>
        <w:t xml:space="preserve">. </w:t>
      </w:r>
      <w:r w:rsidR="00E60279">
        <w:rPr>
          <w:b/>
          <w:bCs/>
          <w:sz w:val="28"/>
          <w:szCs w:val="28"/>
        </w:rPr>
        <w:t xml:space="preserve"> </w:t>
      </w:r>
      <w:r w:rsidR="00F16832" w:rsidRPr="000D05B2">
        <w:rPr>
          <w:b/>
          <w:bCs/>
          <w:sz w:val="28"/>
          <w:szCs w:val="28"/>
        </w:rPr>
        <w:t>Job Application &amp; Career Services:</w:t>
      </w:r>
    </w:p>
    <w:p w14:paraId="7D54827B" w14:textId="77777777" w:rsidR="00F16832" w:rsidRPr="001E2947" w:rsidRDefault="00F16832">
      <w:pPr>
        <w:numPr>
          <w:ilvl w:val="1"/>
          <w:numId w:val="2"/>
        </w:numPr>
        <w:ind w:left="0"/>
      </w:pPr>
      <w:r w:rsidRPr="001E2947">
        <w:t>LinkedIn Profile Optimization Expert: Optimize LinkedIn profiles for job seekers, improving visibility and search rankings.</w:t>
      </w:r>
    </w:p>
    <w:p w14:paraId="2E1E90D6" w14:textId="77777777" w:rsidR="00F16832" w:rsidRPr="001E2947" w:rsidRDefault="00F16832">
      <w:pPr>
        <w:numPr>
          <w:ilvl w:val="1"/>
          <w:numId w:val="2"/>
        </w:numPr>
        <w:ind w:left="0"/>
      </w:pPr>
      <w:r w:rsidRPr="001E2947">
        <w:t>Resume Builder: Create professional resumes tailored to specific industries and job roles.</w:t>
      </w:r>
    </w:p>
    <w:p w14:paraId="65A727CC" w14:textId="77777777" w:rsidR="00F16832" w:rsidRPr="001E2947" w:rsidRDefault="00F16832">
      <w:pPr>
        <w:numPr>
          <w:ilvl w:val="1"/>
          <w:numId w:val="2"/>
        </w:numPr>
        <w:ind w:left="0"/>
      </w:pPr>
      <w:r w:rsidRPr="001E2947">
        <w:t>ATS CV Creator: Create resumes that are optimized for applicant tracking systems (ATS) particularly for GCC job market.</w:t>
      </w:r>
    </w:p>
    <w:p w14:paraId="58AEB6F1" w14:textId="77777777" w:rsidR="00F16832" w:rsidRPr="001E2947" w:rsidRDefault="00F16832">
      <w:pPr>
        <w:numPr>
          <w:ilvl w:val="1"/>
          <w:numId w:val="2"/>
        </w:numPr>
        <w:ind w:left="0"/>
      </w:pPr>
      <w:r w:rsidRPr="001E2947">
        <w:t>Job Application Specialist: Apply for jobs on behalf of clients, saving them time and increasing their chances of landing interviews.</w:t>
      </w:r>
    </w:p>
    <w:p w14:paraId="41AD22BA" w14:textId="77777777" w:rsidR="00F16832" w:rsidRPr="001E2947" w:rsidRDefault="00F16832">
      <w:pPr>
        <w:numPr>
          <w:ilvl w:val="1"/>
          <w:numId w:val="2"/>
        </w:numPr>
        <w:ind w:left="0"/>
      </w:pPr>
      <w:r w:rsidRPr="001E2947">
        <w:t>Career Guidance Algorithm Developer: Design AI algorithms for career guidance.</w:t>
      </w:r>
    </w:p>
    <w:p w14:paraId="2A1A17FB" w14:textId="77777777" w:rsidR="00F16832" w:rsidRPr="001E2947" w:rsidRDefault="00F16832">
      <w:pPr>
        <w:numPr>
          <w:ilvl w:val="1"/>
          <w:numId w:val="2"/>
        </w:numPr>
        <w:ind w:left="0"/>
      </w:pPr>
      <w:r w:rsidRPr="001E2947">
        <w:t>AI Job Application Automation Agent: Automate the job application process using AI.</w:t>
      </w:r>
    </w:p>
    <w:p w14:paraId="5EBCBA31" w14:textId="77777777" w:rsidR="00A2748D" w:rsidRDefault="00F16832">
      <w:pPr>
        <w:numPr>
          <w:ilvl w:val="1"/>
          <w:numId w:val="2"/>
        </w:numPr>
        <w:ind w:left="0"/>
      </w:pPr>
      <w:r w:rsidRPr="001E2947">
        <w:t>Cold Caller for Job Candidate Appointments: Contact job candidates for appointments.</w:t>
      </w:r>
    </w:p>
    <w:p w14:paraId="5569F112" w14:textId="77777777" w:rsidR="00A2748D" w:rsidRDefault="001E2947">
      <w:pPr>
        <w:numPr>
          <w:ilvl w:val="1"/>
          <w:numId w:val="2"/>
        </w:numPr>
        <w:ind w:left="0"/>
      </w:pPr>
      <w:r w:rsidRPr="00A2748D">
        <w:rPr>
          <w:b/>
          <w:bCs/>
        </w:rPr>
        <w:t>Job Application Assistance:</w:t>
      </w:r>
      <w:r w:rsidRPr="001E2947">
        <w:t>  Submissions, profile optimization, job posting, job portal development.</w:t>
      </w:r>
    </w:p>
    <w:p w14:paraId="52F389AF" w14:textId="606D1FCD" w:rsidR="001E2947" w:rsidRPr="001E2947" w:rsidRDefault="001E2947">
      <w:pPr>
        <w:numPr>
          <w:ilvl w:val="1"/>
          <w:numId w:val="2"/>
        </w:numPr>
        <w:ind w:left="0"/>
      </w:pPr>
      <w:r w:rsidRPr="00A2748D">
        <w:rPr>
          <w:b/>
          <w:bCs/>
        </w:rPr>
        <w:t>Recruiting:</w:t>
      </w:r>
      <w:r w:rsidRPr="001E2947">
        <w:t> Job seeker database creation, HR-Tech platform, ATS CV Creation.</w:t>
      </w:r>
    </w:p>
    <w:p w14:paraId="0BDAA7C8" w14:textId="77777777" w:rsidR="00E60279" w:rsidRDefault="00E60279" w:rsidP="00E60279">
      <w:pPr>
        <w:ind w:left="-170"/>
        <w:rPr>
          <w:b/>
          <w:bCs/>
          <w:sz w:val="28"/>
          <w:szCs w:val="28"/>
        </w:rPr>
      </w:pPr>
    </w:p>
    <w:p w14:paraId="256E5560" w14:textId="77777777" w:rsidR="00E60279" w:rsidRDefault="00E60279" w:rsidP="00E60279">
      <w:pPr>
        <w:ind w:left="-170"/>
        <w:rPr>
          <w:b/>
          <w:bCs/>
          <w:sz w:val="28"/>
          <w:szCs w:val="28"/>
        </w:rPr>
      </w:pPr>
    </w:p>
    <w:p w14:paraId="4858D0AB" w14:textId="5E636032" w:rsidR="00A2748D" w:rsidRPr="00A2748D" w:rsidRDefault="001E2947" w:rsidP="00E60279">
      <w:pPr>
        <w:ind w:left="-170"/>
        <w:rPr>
          <w:sz w:val="28"/>
          <w:szCs w:val="28"/>
        </w:rPr>
      </w:pPr>
      <w:r w:rsidRPr="00A2748D">
        <w:rPr>
          <w:b/>
          <w:bCs/>
          <w:sz w:val="28"/>
          <w:szCs w:val="28"/>
        </w:rPr>
        <w:lastRenderedPageBreak/>
        <w:t>VIII</w:t>
      </w:r>
      <w:r w:rsidR="00A2748D" w:rsidRPr="00A2748D">
        <w:rPr>
          <w:b/>
          <w:bCs/>
          <w:sz w:val="28"/>
          <w:szCs w:val="28"/>
        </w:rPr>
        <w:t>: Virtual Assistant &amp; Administrative Support:</w:t>
      </w:r>
    </w:p>
    <w:p w14:paraId="1249FFEC" w14:textId="77777777" w:rsidR="00A2748D" w:rsidRPr="00F600BB" w:rsidRDefault="00A2748D">
      <w:pPr>
        <w:numPr>
          <w:ilvl w:val="1"/>
          <w:numId w:val="3"/>
        </w:numPr>
        <w:ind w:left="0"/>
      </w:pPr>
      <w:r w:rsidRPr="00F600BB">
        <w:t>Virtual Assistant: Provide administrative, technical, or creative assistance to clients from a remote location.</w:t>
      </w:r>
    </w:p>
    <w:p w14:paraId="3BEBC55F" w14:textId="77777777" w:rsidR="00A2748D" w:rsidRPr="00F600BB" w:rsidRDefault="00A2748D">
      <w:pPr>
        <w:numPr>
          <w:ilvl w:val="1"/>
          <w:numId w:val="3"/>
        </w:numPr>
        <w:ind w:left="0"/>
      </w:pPr>
      <w:r w:rsidRPr="00F600BB">
        <w:t>Job Application Assistant: Assist job seekers with resume writing, cover letter creation, and job application submissions.</w:t>
      </w:r>
    </w:p>
    <w:p w14:paraId="5EFF8FAC" w14:textId="77777777" w:rsidR="00A2748D" w:rsidRPr="00F600BB" w:rsidRDefault="00A2748D">
      <w:pPr>
        <w:numPr>
          <w:ilvl w:val="1"/>
          <w:numId w:val="3"/>
        </w:numPr>
        <w:ind w:left="0"/>
      </w:pPr>
      <w:r w:rsidRPr="00F600BB">
        <w:t>Resume Builder: Create professional resumes for job seekers.</w:t>
      </w:r>
    </w:p>
    <w:p w14:paraId="0D37A23D" w14:textId="77777777" w:rsidR="00A2748D" w:rsidRPr="00F600BB" w:rsidRDefault="00A2748D">
      <w:pPr>
        <w:numPr>
          <w:ilvl w:val="1"/>
          <w:numId w:val="3"/>
        </w:numPr>
        <w:ind w:left="0"/>
      </w:pPr>
      <w:r w:rsidRPr="00F600BB">
        <w:t>Lead Generation Specialist: Generate leads for businesses through various online channels.</w:t>
      </w:r>
    </w:p>
    <w:p w14:paraId="2A57AF17" w14:textId="77777777" w:rsidR="00A2748D" w:rsidRPr="00F600BB" w:rsidRDefault="00A2748D">
      <w:pPr>
        <w:numPr>
          <w:ilvl w:val="1"/>
          <w:numId w:val="3"/>
        </w:numPr>
        <w:ind w:left="0"/>
      </w:pPr>
      <w:r w:rsidRPr="00F600BB">
        <w:t>Customer Service Specialist: Provide customer support via email, phone, or chat.</w:t>
      </w:r>
    </w:p>
    <w:p w14:paraId="33EDC970" w14:textId="66D19B6B" w:rsidR="00A2748D" w:rsidRDefault="00A2748D">
      <w:pPr>
        <w:numPr>
          <w:ilvl w:val="1"/>
          <w:numId w:val="3"/>
        </w:numPr>
        <w:ind w:left="0"/>
      </w:pPr>
      <w:r w:rsidRPr="00F600BB">
        <w:t>Online Presenter</w:t>
      </w:r>
      <w:r>
        <w:t xml:space="preserve">, </w:t>
      </w:r>
      <w:r w:rsidRPr="00F600BB">
        <w:t>Cold Callers &amp; Appointment Setters</w:t>
      </w:r>
      <w:r>
        <w:t xml:space="preserve">, </w:t>
      </w:r>
      <w:r w:rsidRPr="00F600BB">
        <w:t>Administrative Assistant</w:t>
      </w:r>
    </w:p>
    <w:p w14:paraId="5F629601" w14:textId="213B8B15" w:rsidR="001E2947" w:rsidRPr="00A2748D" w:rsidRDefault="00A2748D" w:rsidP="00E60279">
      <w:pPr>
        <w:ind w:left="-170"/>
        <w:rPr>
          <w:b/>
          <w:bCs/>
          <w:sz w:val="28"/>
          <w:szCs w:val="28"/>
        </w:rPr>
      </w:pPr>
      <w:r w:rsidRPr="00A2748D">
        <w:rPr>
          <w:b/>
          <w:bCs/>
          <w:sz w:val="28"/>
          <w:szCs w:val="28"/>
        </w:rPr>
        <w:t xml:space="preserve">IX: </w:t>
      </w:r>
      <w:r w:rsidR="001E2947" w:rsidRPr="00A2748D">
        <w:rPr>
          <w:b/>
          <w:bCs/>
          <w:sz w:val="28"/>
          <w:szCs w:val="28"/>
        </w:rPr>
        <w:t>Other</w:t>
      </w:r>
      <w:r w:rsidR="00F16832" w:rsidRPr="00A2748D">
        <w:rPr>
          <w:b/>
          <w:bCs/>
          <w:sz w:val="28"/>
          <w:szCs w:val="28"/>
        </w:rPr>
        <w:t>s</w:t>
      </w:r>
    </w:p>
    <w:p w14:paraId="27215BED" w14:textId="77777777" w:rsidR="00F16832" w:rsidRPr="001E2947" w:rsidRDefault="00F16832">
      <w:pPr>
        <w:numPr>
          <w:ilvl w:val="0"/>
          <w:numId w:val="1"/>
        </w:numPr>
        <w:ind w:left="0"/>
      </w:pPr>
      <w:r w:rsidRPr="001E2947">
        <w:rPr>
          <w:b/>
          <w:bCs/>
        </w:rPr>
        <w:t>Healthcare:</w:t>
      </w:r>
      <w:r w:rsidRPr="001E2947">
        <w:t> (Moderately Frequent) - Predictive analytics, medical coding, radiology applications.</w:t>
      </w:r>
    </w:p>
    <w:p w14:paraId="45D04D3E" w14:textId="6F2D054C" w:rsidR="00F16832" w:rsidRPr="001E2947" w:rsidRDefault="00F16832">
      <w:pPr>
        <w:numPr>
          <w:ilvl w:val="0"/>
          <w:numId w:val="1"/>
        </w:numPr>
        <w:ind w:left="0"/>
      </w:pPr>
      <w:r w:rsidRPr="001E2947">
        <w:rPr>
          <w:b/>
          <w:bCs/>
        </w:rPr>
        <w:t>Education:</w:t>
      </w:r>
      <w:r w:rsidRPr="001E2947">
        <w:t>  AI for education, science course development, exam practice apps.</w:t>
      </w:r>
    </w:p>
    <w:p w14:paraId="63301B90" w14:textId="02CC28EE" w:rsidR="00F16832" w:rsidRPr="001E2947" w:rsidRDefault="00F16832">
      <w:pPr>
        <w:numPr>
          <w:ilvl w:val="0"/>
          <w:numId w:val="1"/>
        </w:numPr>
        <w:ind w:left="0"/>
      </w:pPr>
      <w:r w:rsidRPr="001E2947">
        <w:rPr>
          <w:b/>
          <w:bCs/>
        </w:rPr>
        <w:t>Finance:</w:t>
      </w:r>
      <w:r w:rsidRPr="001E2947">
        <w:t>  Financial algorithm development, trading bots, financial ratios download.</w:t>
      </w:r>
    </w:p>
    <w:p w14:paraId="479E4D90" w14:textId="2D3121EE" w:rsidR="00F16832" w:rsidRPr="001E2947" w:rsidRDefault="00F16832">
      <w:pPr>
        <w:numPr>
          <w:ilvl w:val="0"/>
          <w:numId w:val="1"/>
        </w:numPr>
        <w:ind w:left="0"/>
      </w:pPr>
      <w:r w:rsidRPr="001E2947">
        <w:rPr>
          <w:b/>
          <w:bCs/>
        </w:rPr>
        <w:t>Geospatial Analysis:</w:t>
      </w:r>
      <w:r w:rsidRPr="001E2947">
        <w:t>  GIS, remote sensing image processing.</w:t>
      </w:r>
    </w:p>
    <w:p w14:paraId="64219BF2" w14:textId="50EF81E6" w:rsidR="001E2947" w:rsidRPr="001E2947" w:rsidRDefault="001E2947">
      <w:pPr>
        <w:numPr>
          <w:ilvl w:val="0"/>
          <w:numId w:val="1"/>
        </w:numPr>
        <w:ind w:left="0"/>
      </w:pPr>
      <w:r w:rsidRPr="001E2947">
        <w:rPr>
          <w:b/>
          <w:bCs/>
        </w:rPr>
        <w:t>Automation:</w:t>
      </w:r>
      <w:r w:rsidRPr="001E2947">
        <w:t>  General automation, tool integration, business process automation.</w:t>
      </w:r>
    </w:p>
    <w:p w14:paraId="78688F38" w14:textId="0F57379D" w:rsidR="001E2947" w:rsidRPr="001E2947" w:rsidRDefault="001E2947">
      <w:pPr>
        <w:numPr>
          <w:ilvl w:val="0"/>
          <w:numId w:val="1"/>
        </w:numPr>
        <w:ind w:left="0"/>
      </w:pPr>
      <w:r w:rsidRPr="001E2947">
        <w:rPr>
          <w:b/>
          <w:bCs/>
        </w:rPr>
        <w:t>Research:</w:t>
      </w:r>
      <w:r w:rsidRPr="001E2947">
        <w:t>  Literature review, environmental studies, modern history.</w:t>
      </w:r>
    </w:p>
    <w:p w14:paraId="3987C083" w14:textId="1FFD3A75" w:rsidR="00363EE8" w:rsidRPr="001E2947" w:rsidRDefault="001E2947">
      <w:pPr>
        <w:numPr>
          <w:ilvl w:val="0"/>
          <w:numId w:val="1"/>
        </w:numPr>
        <w:ind w:left="0"/>
      </w:pPr>
      <w:r w:rsidRPr="001E2947">
        <w:rPr>
          <w:b/>
          <w:bCs/>
        </w:rPr>
        <w:t>Technical Writing:</w:t>
      </w:r>
      <w:r w:rsidRPr="001E2947">
        <w:t>  Synopsis writing, journal article writing.</w:t>
      </w:r>
    </w:p>
    <w:p w14:paraId="4DEE6DF6" w14:textId="77777777" w:rsidR="006206DA" w:rsidRDefault="007A73B6" w:rsidP="00E60279">
      <w:pPr>
        <w:ind w:left="-170"/>
        <w:rPr>
          <w:b/>
          <w:bCs/>
          <w:sz w:val="32"/>
          <w:szCs w:val="32"/>
        </w:rPr>
      </w:pPr>
      <w:r w:rsidRPr="007A73B6">
        <w:rPr>
          <w:b/>
          <w:bCs/>
          <w:sz w:val="32"/>
          <w:szCs w:val="32"/>
        </w:rPr>
        <w:t>Insights from Extracted Content:</w:t>
      </w:r>
    </w:p>
    <w:p w14:paraId="2F8FD9A2" w14:textId="77777777" w:rsidR="006206DA" w:rsidRPr="00A2748D" w:rsidRDefault="007A73B6">
      <w:pPr>
        <w:pStyle w:val="ListParagraph"/>
        <w:numPr>
          <w:ilvl w:val="0"/>
          <w:numId w:val="16"/>
        </w:numPr>
        <w:rPr>
          <w:sz w:val="32"/>
          <w:szCs w:val="32"/>
        </w:rPr>
      </w:pPr>
      <w:r w:rsidRPr="006206DA">
        <w:rPr>
          <w:b/>
          <w:bCs/>
        </w:rPr>
        <w:t>AI Expertise is Paramount: </w:t>
      </w:r>
      <w:r w:rsidRPr="00A2748D">
        <w:t>The overarching theme is the high demand for AI-related skills, especially those combining theoretical knowledge with practical application in areas like LLMs, RAG, and automation.</w:t>
      </w:r>
    </w:p>
    <w:p w14:paraId="0D2A20BE" w14:textId="77777777" w:rsidR="006206DA" w:rsidRPr="00A2748D" w:rsidRDefault="007A73B6">
      <w:pPr>
        <w:pStyle w:val="ListParagraph"/>
        <w:numPr>
          <w:ilvl w:val="0"/>
          <w:numId w:val="16"/>
        </w:numPr>
        <w:rPr>
          <w:sz w:val="32"/>
          <w:szCs w:val="32"/>
        </w:rPr>
      </w:pPr>
      <w:r w:rsidRPr="006206DA">
        <w:rPr>
          <w:b/>
          <w:bCs/>
        </w:rPr>
        <w:t>Niche Specialization is Key</w:t>
      </w:r>
      <w:r w:rsidRPr="00A2748D">
        <w:t>: Success lies in focusing on specific applications of AI, industries, or platforms. General AI knowledge is valuable, but deep expertise in a specific area is highly sought after.</w:t>
      </w:r>
    </w:p>
    <w:p w14:paraId="1C8F6C47" w14:textId="77777777" w:rsidR="006206DA" w:rsidRPr="00A2748D" w:rsidRDefault="007A73B6">
      <w:pPr>
        <w:pStyle w:val="ListParagraph"/>
        <w:numPr>
          <w:ilvl w:val="0"/>
          <w:numId w:val="16"/>
        </w:numPr>
        <w:rPr>
          <w:sz w:val="32"/>
          <w:szCs w:val="32"/>
        </w:rPr>
      </w:pPr>
      <w:r w:rsidRPr="006206DA">
        <w:rPr>
          <w:b/>
          <w:bCs/>
        </w:rPr>
        <w:t>Integration &amp; Automation are Driving Demand: </w:t>
      </w:r>
      <w:r w:rsidRPr="00A2748D">
        <w:t>Businesses are looking for solutions that seamlessly integrate AI into existing workflows and automate repetitive tasks to improve efficiency and reduce costs.</w:t>
      </w:r>
    </w:p>
    <w:p w14:paraId="76D3F749" w14:textId="77777777" w:rsidR="006206DA" w:rsidRPr="00A2748D" w:rsidRDefault="007A73B6">
      <w:pPr>
        <w:pStyle w:val="ListParagraph"/>
        <w:numPr>
          <w:ilvl w:val="0"/>
          <w:numId w:val="16"/>
        </w:numPr>
        <w:rPr>
          <w:sz w:val="32"/>
          <w:szCs w:val="32"/>
        </w:rPr>
      </w:pPr>
      <w:r w:rsidRPr="006206DA">
        <w:rPr>
          <w:b/>
          <w:bCs/>
        </w:rPr>
        <w:t>Cloud Skills are Essential: </w:t>
      </w:r>
      <w:r w:rsidRPr="00A2748D">
        <w:t>Experience with cloud platforms like AWS, Azure, and Google Cloud is increasingly important for deploying and managing AI-powered solutions.</w:t>
      </w:r>
    </w:p>
    <w:p w14:paraId="2348A7F1" w14:textId="28AC58B6" w:rsidR="006206DA" w:rsidRPr="00A2748D" w:rsidRDefault="007A73B6">
      <w:pPr>
        <w:pStyle w:val="ListParagraph"/>
        <w:numPr>
          <w:ilvl w:val="0"/>
          <w:numId w:val="16"/>
        </w:numPr>
        <w:rPr>
          <w:sz w:val="32"/>
          <w:szCs w:val="32"/>
        </w:rPr>
      </w:pPr>
      <w:r w:rsidRPr="006206DA">
        <w:rPr>
          <w:b/>
          <w:bCs/>
        </w:rPr>
        <w:t>Ethical AI is Crucial: </w:t>
      </w:r>
      <w:r w:rsidRPr="00A2748D">
        <w:t>Any AI-driven business or service must address ethical concerns related to data privacy, algorithmic bias, and responsible AI usage.</w:t>
      </w:r>
    </w:p>
    <w:p w14:paraId="21D812CE" w14:textId="77777777" w:rsidR="006206DA" w:rsidRPr="00A2748D" w:rsidRDefault="007A73B6">
      <w:pPr>
        <w:pStyle w:val="ListParagraph"/>
        <w:numPr>
          <w:ilvl w:val="0"/>
          <w:numId w:val="16"/>
        </w:numPr>
        <w:rPr>
          <w:sz w:val="36"/>
          <w:szCs w:val="36"/>
        </w:rPr>
      </w:pPr>
      <w:r w:rsidRPr="006206DA">
        <w:rPr>
          <w:b/>
          <w:bCs/>
        </w:rPr>
        <w:t>Content Creation &amp; Marketing are Evolving with AI: </w:t>
      </w:r>
      <w:r w:rsidRPr="00A2748D">
        <w:t>AI is revolutionizing content creation and marketing, creating opportunities for specialists who can leverage AI tools to augment human creativity and improve efficiency.</w:t>
      </w:r>
    </w:p>
    <w:p w14:paraId="6C1642A8" w14:textId="77777777" w:rsidR="006206DA" w:rsidRPr="00A2748D" w:rsidRDefault="007A73B6">
      <w:pPr>
        <w:pStyle w:val="ListParagraph"/>
        <w:numPr>
          <w:ilvl w:val="0"/>
          <w:numId w:val="16"/>
        </w:numPr>
        <w:rPr>
          <w:sz w:val="36"/>
          <w:szCs w:val="36"/>
        </w:rPr>
      </w:pPr>
      <w:r w:rsidRPr="006206DA">
        <w:rPr>
          <w:b/>
          <w:bCs/>
        </w:rPr>
        <w:t>The Freelance Market is Thriving: </w:t>
      </w:r>
      <w:r w:rsidRPr="00A2748D">
        <w:t>The demand for AI-related skills, combined with the need for specialized expertise, is creating a robust freelance market.</w:t>
      </w:r>
    </w:p>
    <w:p w14:paraId="5A6CF7BC" w14:textId="780B7F0E" w:rsidR="007A73B6" w:rsidRPr="00A2748D" w:rsidRDefault="007A73B6">
      <w:pPr>
        <w:pStyle w:val="ListParagraph"/>
        <w:numPr>
          <w:ilvl w:val="0"/>
          <w:numId w:val="16"/>
        </w:numPr>
        <w:rPr>
          <w:sz w:val="36"/>
          <w:szCs w:val="36"/>
        </w:rPr>
      </w:pPr>
      <w:r w:rsidRPr="006206DA">
        <w:rPr>
          <w:b/>
          <w:bCs/>
        </w:rPr>
        <w:lastRenderedPageBreak/>
        <w:t>Remote work</w:t>
      </w:r>
      <w:r w:rsidRPr="00A2748D">
        <w:t>: Most of these opportunities are well-suited to remote work.</w:t>
      </w:r>
    </w:p>
    <w:p w14:paraId="021789DF" w14:textId="77777777" w:rsidR="00E60279" w:rsidRDefault="00E60279" w:rsidP="007A73B6">
      <w:pPr>
        <w:rPr>
          <w:b/>
          <w:bCs/>
          <w:sz w:val="28"/>
          <w:szCs w:val="28"/>
        </w:rPr>
      </w:pPr>
    </w:p>
    <w:p w14:paraId="2168DD9C" w14:textId="61FB55CD" w:rsidR="007A73B6" w:rsidRPr="007A73B6" w:rsidRDefault="007A73B6" w:rsidP="007A73B6">
      <w:pPr>
        <w:rPr>
          <w:b/>
          <w:bCs/>
          <w:sz w:val="28"/>
          <w:szCs w:val="28"/>
        </w:rPr>
      </w:pPr>
      <w:r w:rsidRPr="007A73B6">
        <w:rPr>
          <w:b/>
          <w:bCs/>
          <w:sz w:val="28"/>
          <w:szCs w:val="28"/>
        </w:rPr>
        <w:t>I. Top Trending Jobs (Ranked by Apparent Demand in Text):</w:t>
      </w:r>
    </w:p>
    <w:p w14:paraId="4F0A7C3E" w14:textId="77777777" w:rsidR="007A73B6" w:rsidRPr="007A73B6" w:rsidRDefault="007A73B6">
      <w:pPr>
        <w:numPr>
          <w:ilvl w:val="0"/>
          <w:numId w:val="7"/>
        </w:numPr>
      </w:pPr>
      <w:r w:rsidRPr="007A73B6">
        <w:rPr>
          <w:b/>
          <w:bCs/>
        </w:rPr>
        <w:t>AI Engineer (Specializing in RAG Systems/LLMs/GenAI/MLOps): </w:t>
      </w:r>
      <w:r w:rsidRPr="007A73B6">
        <w:t>This is the most prominent need across various applications, requiring a mix of technical expertise and practical implementation skills. Often includes prompt engineering.</w:t>
      </w:r>
    </w:p>
    <w:p w14:paraId="604D36CE" w14:textId="77777777" w:rsidR="007A73B6" w:rsidRPr="007A73B6" w:rsidRDefault="007A73B6">
      <w:pPr>
        <w:numPr>
          <w:ilvl w:val="0"/>
          <w:numId w:val="7"/>
        </w:numPr>
      </w:pPr>
      <w:r w:rsidRPr="007A73B6">
        <w:rPr>
          <w:b/>
          <w:bCs/>
        </w:rPr>
        <w:t>AI Engineer (Specializing in Arabic NLP and Cultural Sensitivity): </w:t>
      </w:r>
      <w:r w:rsidRPr="007A73B6">
        <w:t>Specifically focused on developing and fine-tuning AI chatbots and other solutions that cater to the Arabic-speaking world.</w:t>
      </w:r>
    </w:p>
    <w:p w14:paraId="0D3C6657" w14:textId="77777777" w:rsidR="007A73B6" w:rsidRPr="007A73B6" w:rsidRDefault="007A73B6">
      <w:pPr>
        <w:numPr>
          <w:ilvl w:val="0"/>
          <w:numId w:val="7"/>
        </w:numPr>
      </w:pPr>
      <w:r w:rsidRPr="007A73B6">
        <w:rPr>
          <w:b/>
          <w:bCs/>
        </w:rPr>
        <w:t>AI/ML Consultant: </w:t>
      </w:r>
      <w:r w:rsidRPr="007A73B6">
        <w:t>A high-level role for individuals with deep expertise in AI/ML who can help businesses strategize, implement, and optimize AI-powered solutions.</w:t>
      </w:r>
    </w:p>
    <w:p w14:paraId="612EC17D" w14:textId="77777777" w:rsidR="007A73B6" w:rsidRPr="007A73B6" w:rsidRDefault="007A73B6">
      <w:pPr>
        <w:numPr>
          <w:ilvl w:val="0"/>
          <w:numId w:val="7"/>
        </w:numPr>
      </w:pPr>
      <w:r w:rsidRPr="007A73B6">
        <w:rPr>
          <w:b/>
          <w:bCs/>
        </w:rPr>
        <w:t>AI-Enhanced Video Editor</w:t>
      </w:r>
      <w:r w:rsidRPr="007A73B6">
        <w:t>: Skilled in leveraging AI tools to streamline the editing process, create engaging content, and optimize videos for different platforms.</w:t>
      </w:r>
    </w:p>
    <w:p w14:paraId="59C1C6DA" w14:textId="77777777" w:rsidR="007A73B6" w:rsidRPr="007A73B6" w:rsidRDefault="007A73B6">
      <w:pPr>
        <w:numPr>
          <w:ilvl w:val="0"/>
          <w:numId w:val="7"/>
        </w:numPr>
      </w:pPr>
      <w:r w:rsidRPr="007A73B6">
        <w:rPr>
          <w:b/>
          <w:bCs/>
        </w:rPr>
        <w:t>AI/ML Model Developer: </w:t>
      </w:r>
      <w:r w:rsidRPr="007A73B6">
        <w:t>Developing machine learning models that fit into specific applications, requiring hands-on experience and practical deployment skills.</w:t>
      </w:r>
    </w:p>
    <w:p w14:paraId="79F68F5B" w14:textId="77777777" w:rsidR="007A73B6" w:rsidRPr="007A73B6" w:rsidRDefault="007A73B6">
      <w:pPr>
        <w:numPr>
          <w:ilvl w:val="0"/>
          <w:numId w:val="7"/>
        </w:numPr>
      </w:pPr>
      <w:r w:rsidRPr="007A73B6">
        <w:rPr>
          <w:b/>
          <w:bCs/>
        </w:rPr>
        <w:t>AI Automation Specialist</w:t>
      </w:r>
      <w:r w:rsidRPr="007A73B6">
        <w:t>: Combining expertise in AI with automation tools (like Make.com or Zapier) to design and implement automated workflows for businesses.</w:t>
      </w:r>
    </w:p>
    <w:p w14:paraId="02E6810F" w14:textId="77777777" w:rsidR="007A73B6" w:rsidRDefault="007A73B6">
      <w:pPr>
        <w:numPr>
          <w:ilvl w:val="0"/>
          <w:numId w:val="7"/>
        </w:numPr>
        <w:rPr>
          <w:b/>
          <w:bCs/>
        </w:rPr>
      </w:pPr>
      <w:r w:rsidRPr="007A73B6">
        <w:rPr>
          <w:b/>
          <w:bCs/>
        </w:rPr>
        <w:t>Full-Stack AI Engineer</w:t>
      </w:r>
      <w:r w:rsidRPr="007A73B6">
        <w:t>: Combining the expertise of both a front-end developer and a back-end developer in web development. This also takes the AI components into consideration for an all-in-one engineering skill set.</w:t>
      </w:r>
    </w:p>
    <w:p w14:paraId="55E70816" w14:textId="77777777" w:rsidR="009E438A" w:rsidRPr="006C4C71" w:rsidRDefault="009E438A">
      <w:pPr>
        <w:numPr>
          <w:ilvl w:val="0"/>
          <w:numId w:val="7"/>
        </w:numPr>
      </w:pPr>
      <w:r w:rsidRPr="006C4C71">
        <w:rPr>
          <w:b/>
          <w:bCs/>
        </w:rPr>
        <w:t>Artificial Intelligence &amp; Machine Learning Specialists:</w:t>
      </w:r>
      <w:r w:rsidRPr="006C4C71">
        <w:t> Demand continues to surge for professionals who can develop, implement, and maintain AI/ML systems. Specific skills include deep learning, natural language processing, computer vision, and data science. Expect strong growth in roles like AI Engineers, Data Scientists specializing in AI, and ML Researchers. Focus is shifting towards </w:t>
      </w:r>
      <w:r w:rsidRPr="006C4C71">
        <w:rPr>
          <w:b/>
          <w:bCs/>
        </w:rPr>
        <w:t>Responsible AI</w:t>
      </w:r>
      <w:r w:rsidRPr="006C4C71">
        <w:t> and </w:t>
      </w:r>
      <w:r w:rsidRPr="006C4C71">
        <w:rPr>
          <w:b/>
          <w:bCs/>
        </w:rPr>
        <w:t>AI Ethics</w:t>
      </w:r>
      <w:r w:rsidRPr="006C4C71">
        <w:t>.</w:t>
      </w:r>
    </w:p>
    <w:p w14:paraId="1B2E26EF" w14:textId="77777777" w:rsidR="009E438A" w:rsidRPr="006C4C71" w:rsidRDefault="009E438A">
      <w:pPr>
        <w:numPr>
          <w:ilvl w:val="0"/>
          <w:numId w:val="7"/>
        </w:numPr>
      </w:pPr>
      <w:r w:rsidRPr="006C4C71">
        <w:rPr>
          <w:b/>
          <w:bCs/>
        </w:rPr>
        <w:t>Data Analysts &amp; Scientists (Broader Scope):</w:t>
      </w:r>
      <w:r w:rsidRPr="006C4C71">
        <w:t> While AI is specialized, the broader field of data analysis remains crucial. Companies need individuals who can collect, clean, analyze, and interpret data to drive business decisions. Skills in SQL, Python/R, data visualization (Tableau, Power BI), and statistical modeling are highly sought after. Includes specializations like </w:t>
      </w:r>
      <w:r w:rsidRPr="006C4C71">
        <w:rPr>
          <w:b/>
          <w:bCs/>
        </w:rPr>
        <w:t>Business Intelligence Analysts</w:t>
      </w:r>
      <w:r w:rsidRPr="006C4C71">
        <w:t>, </w:t>
      </w:r>
      <w:r w:rsidRPr="006C4C71">
        <w:rPr>
          <w:b/>
          <w:bCs/>
        </w:rPr>
        <w:t>Marketing Analysts</w:t>
      </w:r>
      <w:r w:rsidRPr="006C4C71">
        <w:t>, and </w:t>
      </w:r>
      <w:r w:rsidRPr="006C4C71">
        <w:rPr>
          <w:b/>
          <w:bCs/>
        </w:rPr>
        <w:t>Financial Analysts</w:t>
      </w:r>
      <w:r w:rsidRPr="006C4C71">
        <w:t>.</w:t>
      </w:r>
    </w:p>
    <w:p w14:paraId="54986ABA" w14:textId="77777777" w:rsidR="009E438A" w:rsidRPr="006C4C71" w:rsidRDefault="009E438A">
      <w:pPr>
        <w:numPr>
          <w:ilvl w:val="0"/>
          <w:numId w:val="7"/>
        </w:numPr>
      </w:pPr>
      <w:r w:rsidRPr="006C4C71">
        <w:rPr>
          <w:b/>
          <w:bCs/>
        </w:rPr>
        <w:t>Cybersecurity Professionals:</w:t>
      </w:r>
      <w:r w:rsidRPr="006C4C71">
        <w:t> With the increasing frequency and sophistication of cyber threats, cybersecurity remains a top priority. Key roles include Security Analysts, Security Engineers, Penetration Testers, and Security Architects. Expertise in cloud security, incident response, and compliance (e.g., GDPR, CCPA) is highly valued. Growing importance of </w:t>
      </w:r>
      <w:r w:rsidRPr="006C4C71">
        <w:rPr>
          <w:b/>
          <w:bCs/>
        </w:rPr>
        <w:t>Zero Trust Architecture</w:t>
      </w:r>
      <w:r w:rsidRPr="006C4C71">
        <w:t> knowledge.</w:t>
      </w:r>
    </w:p>
    <w:p w14:paraId="76433B7B" w14:textId="77777777" w:rsidR="009E438A" w:rsidRPr="006C4C71" w:rsidRDefault="009E438A">
      <w:pPr>
        <w:numPr>
          <w:ilvl w:val="0"/>
          <w:numId w:val="7"/>
        </w:numPr>
      </w:pPr>
      <w:r w:rsidRPr="006C4C71">
        <w:rPr>
          <w:b/>
          <w:bCs/>
        </w:rPr>
        <w:t>Cloud Computing Professionals:</w:t>
      </w:r>
      <w:r w:rsidRPr="006C4C71">
        <w:t> Cloud migration and optimization are ongoing. Demand is high for Cloud Architects, Cloud Engineers, DevOps Engineers, and Cloud Security Specialists. Experience with AWS, Azure, or Google Cloud Platform is essential. Focus is on </w:t>
      </w:r>
      <w:r w:rsidRPr="006C4C71">
        <w:rPr>
          <w:b/>
          <w:bCs/>
        </w:rPr>
        <w:t>multi-cloud strategies</w:t>
      </w:r>
      <w:r w:rsidRPr="006C4C71">
        <w:t> and </w:t>
      </w:r>
      <w:r w:rsidRPr="006C4C71">
        <w:rPr>
          <w:b/>
          <w:bCs/>
        </w:rPr>
        <w:t>serverless computing</w:t>
      </w:r>
      <w:r w:rsidRPr="006C4C71">
        <w:t>.</w:t>
      </w:r>
    </w:p>
    <w:p w14:paraId="0C4DDCB1" w14:textId="77777777" w:rsidR="009E438A" w:rsidRPr="006C4C71" w:rsidRDefault="009E438A">
      <w:pPr>
        <w:numPr>
          <w:ilvl w:val="0"/>
          <w:numId w:val="7"/>
        </w:numPr>
      </w:pPr>
      <w:r w:rsidRPr="006C4C71">
        <w:rPr>
          <w:b/>
          <w:bCs/>
        </w:rPr>
        <w:lastRenderedPageBreak/>
        <w:t>Software Developers (Full Stack &amp; Specialized):</w:t>
      </w:r>
      <w:r w:rsidRPr="006C4C71">
        <w:t> The need for developers isn't waning. Full-stack developers are valuable, but specialization (e.g., front-end with React, back-end with Python/Node.js, mobile development with React Native/Flutter) can be even more lucrative. Importance of </w:t>
      </w:r>
      <w:r w:rsidRPr="006C4C71">
        <w:rPr>
          <w:b/>
          <w:bCs/>
        </w:rPr>
        <w:t>low-code/no-code development</w:t>
      </w:r>
      <w:r w:rsidRPr="006C4C71">
        <w:t> proficiency.</w:t>
      </w:r>
    </w:p>
    <w:p w14:paraId="22182148" w14:textId="77777777" w:rsidR="009E438A" w:rsidRPr="006C4C71" w:rsidRDefault="009E438A">
      <w:pPr>
        <w:numPr>
          <w:ilvl w:val="0"/>
          <w:numId w:val="7"/>
        </w:numPr>
      </w:pPr>
      <w:r w:rsidRPr="006C4C71">
        <w:rPr>
          <w:b/>
          <w:bCs/>
        </w:rPr>
        <w:t>Sustainability Specialists:</w:t>
      </w:r>
      <w:r w:rsidRPr="006C4C71">
        <w:t> As ESG (Environmental, Social, and Governance) initiatives gain momentum, organizations require professionals to develop and implement sustainable practices. This includes roles like Sustainability Managers, Environmental Consultants, and Renewable Energy Engineers. Knowledge of </w:t>
      </w:r>
      <w:r w:rsidRPr="006C4C71">
        <w:rPr>
          <w:b/>
          <w:bCs/>
        </w:rPr>
        <w:t>carbon accounting</w:t>
      </w:r>
      <w:r w:rsidRPr="006C4C71">
        <w:t> and </w:t>
      </w:r>
      <w:r w:rsidRPr="006C4C71">
        <w:rPr>
          <w:b/>
          <w:bCs/>
        </w:rPr>
        <w:t>circular economy principles</w:t>
      </w:r>
      <w:r w:rsidRPr="006C4C71">
        <w:t> is increasingly important.</w:t>
      </w:r>
    </w:p>
    <w:p w14:paraId="12C19CBA" w14:textId="77777777" w:rsidR="009E438A" w:rsidRPr="006C4C71" w:rsidRDefault="009E438A">
      <w:pPr>
        <w:numPr>
          <w:ilvl w:val="0"/>
          <w:numId w:val="7"/>
        </w:numPr>
      </w:pPr>
      <w:r w:rsidRPr="006C4C71">
        <w:rPr>
          <w:b/>
          <w:bCs/>
        </w:rPr>
        <w:t>Healthcare Professionals (Tech-Savvy):</w:t>
      </w:r>
      <w:r w:rsidRPr="006C4C71">
        <w:t> The healthcare industry continues to evolve, requiring professionals who can leverage technology to improve patient care and streamline operations. This includes roles like telehealth specialists, health informatics analysts, and medical device engineers. Familiarity with </w:t>
      </w:r>
      <w:r w:rsidRPr="006C4C71">
        <w:rPr>
          <w:b/>
          <w:bCs/>
        </w:rPr>
        <w:t>AI in diagnostics</w:t>
      </w:r>
      <w:r w:rsidRPr="006C4C71">
        <w:t> and </w:t>
      </w:r>
      <w:r w:rsidRPr="006C4C71">
        <w:rPr>
          <w:b/>
          <w:bCs/>
        </w:rPr>
        <w:t>wearable health technologies</w:t>
      </w:r>
      <w:r w:rsidRPr="006C4C71">
        <w:t> is beneficial.</w:t>
      </w:r>
    </w:p>
    <w:p w14:paraId="3BD783C6" w14:textId="77777777" w:rsidR="009E438A" w:rsidRPr="007A73B6" w:rsidRDefault="009E438A" w:rsidP="009E438A">
      <w:pPr>
        <w:ind w:left="360"/>
        <w:rPr>
          <w:b/>
          <w:bCs/>
        </w:rPr>
      </w:pPr>
    </w:p>
    <w:p w14:paraId="5FF1DE9C" w14:textId="77777777" w:rsidR="007A73B6" w:rsidRPr="007A73B6" w:rsidRDefault="007A73B6" w:rsidP="007A73B6">
      <w:pPr>
        <w:rPr>
          <w:b/>
          <w:bCs/>
          <w:sz w:val="28"/>
          <w:szCs w:val="28"/>
        </w:rPr>
      </w:pPr>
      <w:r w:rsidRPr="007A73B6">
        <w:rPr>
          <w:b/>
          <w:bCs/>
          <w:sz w:val="28"/>
          <w:szCs w:val="28"/>
        </w:rPr>
        <w:t>II. Best Freelancing Gigs (Ranked by Specificity/Clarity):</w:t>
      </w:r>
    </w:p>
    <w:p w14:paraId="5CF5EF6C" w14:textId="77777777" w:rsidR="007A73B6" w:rsidRPr="007A73B6" w:rsidRDefault="007A73B6">
      <w:pPr>
        <w:numPr>
          <w:ilvl w:val="0"/>
          <w:numId w:val="7"/>
        </w:numPr>
      </w:pPr>
      <w:r w:rsidRPr="007A73B6">
        <w:rPr>
          <w:b/>
          <w:bCs/>
        </w:rPr>
        <w:t>AI Chatbot Development &amp; Fine-tuning (Arabic NLP or General): </w:t>
      </w:r>
      <w:r w:rsidRPr="007A73B6">
        <w:t>Develop and refine AI chatbots, understanding the nuances of Egyptian/MENA dialects and culture, or with other cultural specifications.</w:t>
      </w:r>
    </w:p>
    <w:p w14:paraId="61EEF087" w14:textId="29964D76" w:rsidR="007A73B6" w:rsidRPr="007A73B6" w:rsidRDefault="007A73B6">
      <w:pPr>
        <w:numPr>
          <w:ilvl w:val="0"/>
          <w:numId w:val="7"/>
        </w:numPr>
        <w:rPr>
          <w:b/>
          <w:bCs/>
        </w:rPr>
      </w:pPr>
      <w:r w:rsidRPr="007A73B6">
        <w:rPr>
          <w:b/>
          <w:bCs/>
        </w:rPr>
        <w:t>Consulting on RAG Implementation for Financial Data:</w:t>
      </w:r>
      <w:r w:rsidR="006206DA">
        <w:rPr>
          <w:b/>
          <w:bCs/>
        </w:rPr>
        <w:t xml:space="preserve"> </w:t>
      </w:r>
      <w:r w:rsidRPr="007A73B6">
        <w:t>Providing specialized expertise in developing and testing RAG approaches against various financial enterprise data sources.</w:t>
      </w:r>
    </w:p>
    <w:p w14:paraId="268E5345" w14:textId="77777777" w:rsidR="007A73B6" w:rsidRPr="007A73B6" w:rsidRDefault="007A73B6">
      <w:pPr>
        <w:numPr>
          <w:ilvl w:val="0"/>
          <w:numId w:val="7"/>
        </w:numPr>
      </w:pPr>
      <w:r w:rsidRPr="007A73B6">
        <w:rPr>
          <w:b/>
          <w:bCs/>
        </w:rPr>
        <w:t>Make.com/Zapier Automation Expert: </w:t>
      </w:r>
      <w:r w:rsidRPr="007A73B6">
        <w:t>Designing and building custom automation workflows using no-code platforms.</w:t>
      </w:r>
    </w:p>
    <w:p w14:paraId="3D1D4AF1" w14:textId="77777777" w:rsidR="007A73B6" w:rsidRPr="007A73B6" w:rsidRDefault="007A73B6">
      <w:pPr>
        <w:numPr>
          <w:ilvl w:val="0"/>
          <w:numId w:val="7"/>
        </w:numPr>
      </w:pPr>
      <w:r w:rsidRPr="007A73B6">
        <w:rPr>
          <w:b/>
          <w:bCs/>
        </w:rPr>
        <w:t>Website Development/Design (WordPress, WIX, Webflow): </w:t>
      </w:r>
      <w:r w:rsidRPr="007A73B6">
        <w:t>Creating visually appealing and functional websites for businesses, especially those requiring customized dynamic pricing or specialized integrations.</w:t>
      </w:r>
    </w:p>
    <w:p w14:paraId="27D0E754" w14:textId="77777777" w:rsidR="007A73B6" w:rsidRPr="007A73B6" w:rsidRDefault="007A73B6">
      <w:pPr>
        <w:numPr>
          <w:ilvl w:val="0"/>
          <w:numId w:val="7"/>
        </w:numPr>
        <w:rPr>
          <w:b/>
          <w:bCs/>
        </w:rPr>
      </w:pPr>
      <w:proofErr w:type="gramStart"/>
      <w:r w:rsidRPr="007A73B6">
        <w:rPr>
          <w:b/>
          <w:bCs/>
        </w:rPr>
        <w:t>Social Media</w:t>
      </w:r>
      <w:proofErr w:type="gramEnd"/>
      <w:r w:rsidRPr="007A73B6">
        <w:rPr>
          <w:b/>
          <w:bCs/>
        </w:rPr>
        <w:t>/Advertising Compliance Consulting: </w:t>
      </w:r>
      <w:r w:rsidRPr="007A73B6">
        <w:t>Helping businesses navigate complex advertising regulations and ensure content adheres to platform guidelines.</w:t>
      </w:r>
    </w:p>
    <w:p w14:paraId="14474AF3" w14:textId="77777777" w:rsidR="007A73B6" w:rsidRPr="006206DA" w:rsidRDefault="007A73B6">
      <w:pPr>
        <w:numPr>
          <w:ilvl w:val="0"/>
          <w:numId w:val="7"/>
        </w:numPr>
      </w:pPr>
      <w:r w:rsidRPr="007A73B6">
        <w:rPr>
          <w:b/>
          <w:bCs/>
        </w:rPr>
        <w:t>Full Stack Website Developer: </w:t>
      </w:r>
      <w:r w:rsidRPr="007A73B6">
        <w:t>Skilled with both the front and backend technology involved in application and website development to ensure seamless execution and functionality.</w:t>
      </w:r>
    </w:p>
    <w:p w14:paraId="66848246" w14:textId="77777777" w:rsidR="006206DA" w:rsidRPr="006C4C71" w:rsidRDefault="006206DA">
      <w:pPr>
        <w:numPr>
          <w:ilvl w:val="0"/>
          <w:numId w:val="7"/>
        </w:numPr>
      </w:pPr>
      <w:r w:rsidRPr="006C4C71">
        <w:rPr>
          <w:b/>
          <w:bCs/>
        </w:rPr>
        <w:t>Digital Marketing Specialists:</w:t>
      </w:r>
      <w:r w:rsidRPr="006C4C71">
        <w:t> Businesses of all sizes need help with online marketing. Highly demanded skills include SEO, SEM (Google Ads), social media marketing, content marketing, email marketing, and marketing analytics. Specialization in a specific industry (e.g., e-commerce, healthcare) can be a significant advantage. Focus on </w:t>
      </w:r>
      <w:r w:rsidRPr="006C4C71">
        <w:rPr>
          <w:b/>
          <w:bCs/>
        </w:rPr>
        <w:t>performance-based marketing</w:t>
      </w:r>
      <w:r w:rsidRPr="006C4C71">
        <w:t> and </w:t>
      </w:r>
      <w:r w:rsidRPr="006C4C71">
        <w:rPr>
          <w:b/>
          <w:bCs/>
        </w:rPr>
        <w:t>attribution modeling</w:t>
      </w:r>
      <w:r w:rsidRPr="006C4C71">
        <w:t>.</w:t>
      </w:r>
    </w:p>
    <w:p w14:paraId="048696D1" w14:textId="77777777" w:rsidR="006206DA" w:rsidRPr="006C4C71" w:rsidRDefault="006206DA">
      <w:pPr>
        <w:numPr>
          <w:ilvl w:val="0"/>
          <w:numId w:val="7"/>
        </w:numPr>
      </w:pPr>
      <w:r w:rsidRPr="006C4C71">
        <w:rPr>
          <w:b/>
          <w:bCs/>
        </w:rPr>
        <w:t>Web Developers &amp; Designers:</w:t>
      </w:r>
      <w:r w:rsidRPr="006C4C71">
        <w:t> Creating and maintaining websites remains a steady source of freelance work. Skills in front-end development (HTML, CSS, JavaScript), back-end development (Python, PHP, Node.js), and UI/UX design are crucial. Expertise in specific platforms like WordPress or Shopify is also valuable. Growing demand for </w:t>
      </w:r>
      <w:r w:rsidRPr="006C4C71">
        <w:rPr>
          <w:b/>
          <w:bCs/>
        </w:rPr>
        <w:t>accessibility-focused design</w:t>
      </w:r>
      <w:r w:rsidRPr="006C4C71">
        <w:t>.</w:t>
      </w:r>
    </w:p>
    <w:p w14:paraId="3A548C2B" w14:textId="77777777" w:rsidR="006206DA" w:rsidRPr="006C4C71" w:rsidRDefault="006206DA">
      <w:pPr>
        <w:numPr>
          <w:ilvl w:val="0"/>
          <w:numId w:val="7"/>
        </w:numPr>
      </w:pPr>
      <w:r w:rsidRPr="006C4C71">
        <w:rPr>
          <w:b/>
          <w:bCs/>
        </w:rPr>
        <w:lastRenderedPageBreak/>
        <w:t>Content Creators (Writers, Editors, Videographers, Graphic Designers):</w:t>
      </w:r>
      <w:r w:rsidRPr="006C4C71">
        <w:t> High-quality content is essential for online marketing and brand building. Freelance writers, editors, videographers, and graphic designers are consistently in demand. Specialization in a particular niche (e.g., technical writing, video editing for social media) can increase earning potential. Focus on </w:t>
      </w:r>
      <w:r w:rsidRPr="006C4C71">
        <w:rPr>
          <w:b/>
          <w:bCs/>
        </w:rPr>
        <w:t>AI-assisted content creation tools</w:t>
      </w:r>
      <w:r w:rsidRPr="006C4C71">
        <w:t>.</w:t>
      </w:r>
    </w:p>
    <w:p w14:paraId="589228F5" w14:textId="77777777" w:rsidR="006206DA" w:rsidRPr="006C4C71" w:rsidRDefault="006206DA">
      <w:pPr>
        <w:numPr>
          <w:ilvl w:val="0"/>
          <w:numId w:val="7"/>
        </w:numPr>
      </w:pPr>
      <w:r w:rsidRPr="006C4C71">
        <w:rPr>
          <w:b/>
          <w:bCs/>
        </w:rPr>
        <w:t>Virtual Assistants (Specialized):</w:t>
      </w:r>
      <w:r w:rsidRPr="006C4C71">
        <w:t> While general VA skills are still useful, specializing in areas like social media management, bookkeeping, project management, or customer service can lead to higher-paying gigs. Requires strong organizational and communication skills. Increased focus on </w:t>
      </w:r>
      <w:r w:rsidRPr="006C4C71">
        <w:rPr>
          <w:b/>
          <w:bCs/>
        </w:rPr>
        <w:t>automation of VA tasks</w:t>
      </w:r>
      <w:r w:rsidRPr="006C4C71">
        <w:t> using AI.</w:t>
      </w:r>
    </w:p>
    <w:p w14:paraId="7A3A28F3" w14:textId="77777777" w:rsidR="006206DA" w:rsidRPr="006C4C71" w:rsidRDefault="006206DA">
      <w:pPr>
        <w:numPr>
          <w:ilvl w:val="0"/>
          <w:numId w:val="7"/>
        </w:numPr>
      </w:pPr>
      <w:r w:rsidRPr="006C4C71">
        <w:rPr>
          <w:b/>
          <w:bCs/>
        </w:rPr>
        <w:t>Consultants (Various Fields):</w:t>
      </w:r>
      <w:r w:rsidRPr="006C4C71">
        <w:t> Freelance consulting is growing across various fields, including business strategy, marketing, HR, and technology. Consultants provide expert advice and guidance to businesses on a project basis. Requires deep domain expertise and strong communication skills. Focus on </w:t>
      </w:r>
      <w:r w:rsidRPr="006C4C71">
        <w:rPr>
          <w:b/>
          <w:bCs/>
        </w:rPr>
        <w:t>remote consulting methodologies</w:t>
      </w:r>
      <w:r w:rsidRPr="006C4C71">
        <w:t> and </w:t>
      </w:r>
      <w:r w:rsidRPr="006C4C71">
        <w:rPr>
          <w:b/>
          <w:bCs/>
        </w:rPr>
        <w:t>online collaboration tools</w:t>
      </w:r>
      <w:r w:rsidRPr="006C4C71">
        <w:t>.</w:t>
      </w:r>
    </w:p>
    <w:p w14:paraId="2F764010" w14:textId="7695554A" w:rsidR="006206DA" w:rsidRPr="007A73B6" w:rsidRDefault="006206DA">
      <w:pPr>
        <w:numPr>
          <w:ilvl w:val="0"/>
          <w:numId w:val="7"/>
        </w:numPr>
      </w:pPr>
      <w:r w:rsidRPr="006C4C71">
        <w:rPr>
          <w:b/>
          <w:bCs/>
        </w:rPr>
        <w:t>Translators &amp; Localization Specialists:</w:t>
      </w:r>
      <w:r w:rsidRPr="006C4C71">
        <w:t> As businesses expand globally, the demand for translation and localization services increases. Requires fluency in multiple languages and a deep understanding of cultural nuances. Specialization in specific industries (e.g., legal, medical) can be advantageous. Increasing use of </w:t>
      </w:r>
      <w:r w:rsidRPr="006C4C71">
        <w:rPr>
          <w:b/>
          <w:bCs/>
        </w:rPr>
        <w:t>AI-powered translation tools</w:t>
      </w:r>
      <w:r w:rsidRPr="006C4C71">
        <w:t> (but human oversight is still crucial).</w:t>
      </w:r>
    </w:p>
    <w:p w14:paraId="0E13000E" w14:textId="77777777" w:rsidR="007A73B6" w:rsidRPr="007A73B6" w:rsidRDefault="007A73B6" w:rsidP="007A73B6">
      <w:pPr>
        <w:rPr>
          <w:b/>
          <w:bCs/>
          <w:sz w:val="28"/>
          <w:szCs w:val="28"/>
        </w:rPr>
      </w:pPr>
      <w:r w:rsidRPr="007A73B6">
        <w:rPr>
          <w:b/>
          <w:bCs/>
          <w:sz w:val="28"/>
          <w:szCs w:val="28"/>
        </w:rPr>
        <w:t>III. Innovative Business Ideas (Ranked by Potential Impact &amp; Scalability):</w:t>
      </w:r>
    </w:p>
    <w:p w14:paraId="09F5E045" w14:textId="77777777" w:rsidR="007A73B6" w:rsidRPr="007A73B6" w:rsidRDefault="007A73B6">
      <w:pPr>
        <w:numPr>
          <w:ilvl w:val="0"/>
          <w:numId w:val="7"/>
        </w:numPr>
      </w:pPr>
      <w:r w:rsidRPr="007A73B6">
        <w:rPr>
          <w:b/>
          <w:bCs/>
        </w:rPr>
        <w:t>AI-Powered Autonomous Bot Development Service: </w:t>
      </w:r>
      <w:r w:rsidRPr="007A73B6">
        <w:t>A business offering customizable AI bots that can automate tasks, improve self-improvement through coding, internet-based learning, and reinforcement learning.</w:t>
      </w:r>
    </w:p>
    <w:p w14:paraId="38A97FF9" w14:textId="77777777" w:rsidR="007A73B6" w:rsidRPr="007A73B6" w:rsidRDefault="007A73B6">
      <w:pPr>
        <w:numPr>
          <w:ilvl w:val="0"/>
          <w:numId w:val="7"/>
        </w:numPr>
      </w:pPr>
      <w:r w:rsidRPr="007A73B6">
        <w:rPr>
          <w:b/>
          <w:bCs/>
        </w:rPr>
        <w:t>AI/LLM Application Development and Integration Service for Mobile Applications: </w:t>
      </w:r>
      <w:r w:rsidRPr="007A73B6">
        <w:t>Specialization in enhancing mobile apps with AI and LLM features to provide next-gen application experiences.</w:t>
      </w:r>
    </w:p>
    <w:p w14:paraId="599F432E" w14:textId="77777777" w:rsidR="007A73B6" w:rsidRPr="007A73B6" w:rsidRDefault="007A73B6">
      <w:pPr>
        <w:numPr>
          <w:ilvl w:val="0"/>
          <w:numId w:val="7"/>
        </w:numPr>
      </w:pPr>
      <w:r w:rsidRPr="007A73B6">
        <w:rPr>
          <w:b/>
          <w:bCs/>
        </w:rPr>
        <w:t>Specialized AI Style Guide as a Service (SaaS): </w:t>
      </w:r>
      <w:r w:rsidRPr="007A73B6">
        <w:t>Service that maintains a constant branding and formatting aesthetic.</w:t>
      </w:r>
    </w:p>
    <w:p w14:paraId="4DE11FBD" w14:textId="77777777" w:rsidR="007A73B6" w:rsidRPr="007A73B6" w:rsidRDefault="007A73B6">
      <w:pPr>
        <w:numPr>
          <w:ilvl w:val="0"/>
          <w:numId w:val="7"/>
        </w:numPr>
      </w:pPr>
      <w:r w:rsidRPr="007A73B6">
        <w:rPr>
          <w:b/>
          <w:bCs/>
        </w:rPr>
        <w:t>AI-Powered Content Creation &amp; Strategy Marketplace: </w:t>
      </w:r>
      <w:r w:rsidRPr="007A73B6">
        <w:t>Marketplace that allows businesses to connect with creators and artists with AI capabilities.</w:t>
      </w:r>
    </w:p>
    <w:p w14:paraId="508B824E" w14:textId="77777777" w:rsidR="007A73B6" w:rsidRPr="007A73B6" w:rsidRDefault="007A73B6">
      <w:pPr>
        <w:numPr>
          <w:ilvl w:val="0"/>
          <w:numId w:val="7"/>
        </w:numPr>
      </w:pPr>
      <w:r w:rsidRPr="007A73B6">
        <w:rPr>
          <w:b/>
          <w:bCs/>
        </w:rPr>
        <w:t>Niche Buying Group Platform Development: </w:t>
      </w:r>
      <w:r w:rsidRPr="007A73B6">
        <w:t>Development of platforms that streamline purchasing, compare prices, and manage supplier relationships between specific independent business sectors.</w:t>
      </w:r>
    </w:p>
    <w:p w14:paraId="02D1D4AE" w14:textId="77777777" w:rsidR="000F5D26" w:rsidRPr="00A2748D" w:rsidRDefault="007A73B6">
      <w:pPr>
        <w:numPr>
          <w:ilvl w:val="0"/>
          <w:numId w:val="7"/>
        </w:numPr>
      </w:pPr>
      <w:r w:rsidRPr="007A73B6">
        <w:rPr>
          <w:b/>
          <w:bCs/>
        </w:rPr>
        <w:t>AI Digital Marketing Agency: </w:t>
      </w:r>
      <w:r w:rsidRPr="007A73B6">
        <w:t>A full-service agency focusing on AI solutions tailored to the needs of B2B companies, focusing on cost-effective solutions and integrations with popular marketing tools.</w:t>
      </w:r>
    </w:p>
    <w:p w14:paraId="3706B931" w14:textId="77777777" w:rsidR="000F5D26" w:rsidRDefault="001E2947">
      <w:pPr>
        <w:numPr>
          <w:ilvl w:val="0"/>
          <w:numId w:val="7"/>
        </w:numPr>
        <w:rPr>
          <w:b/>
          <w:bCs/>
        </w:rPr>
      </w:pPr>
      <w:r w:rsidRPr="000F5D26">
        <w:rPr>
          <w:b/>
          <w:bCs/>
        </w:rPr>
        <w:t>AI-Powered Solutions (Niche Focus):</w:t>
      </w:r>
      <w:r w:rsidRPr="001E2947">
        <w:t> Instead of trying to compete with large AI companies, focus on developing AI-powered solutions for specific niche industries or problems. Examples include AI-powered marketing automation for small businesses, AI-driven personalized education platforms, or AI-based solutions for optimizing supply chains.</w:t>
      </w:r>
    </w:p>
    <w:p w14:paraId="72EB6D44" w14:textId="77777777" w:rsidR="002E5FA9" w:rsidRDefault="001E2947">
      <w:pPr>
        <w:numPr>
          <w:ilvl w:val="0"/>
          <w:numId w:val="7"/>
        </w:numPr>
        <w:rPr>
          <w:b/>
          <w:bCs/>
        </w:rPr>
      </w:pPr>
      <w:r w:rsidRPr="000F5D26">
        <w:rPr>
          <w:b/>
          <w:bCs/>
        </w:rPr>
        <w:lastRenderedPageBreak/>
        <w:t>Sustainable Products &amp; Services:</w:t>
      </w:r>
      <w:r w:rsidRPr="001E2947">
        <w:t> Consumers are increasingly interested in sustainable products and services. This creates opportunities for businesses that offer eco-friendly alternatives, promote circular economy principles, or focus on reducing waste. Examples include sustainable packaging solutions, upcycled products, and renewable energy consulting.</w:t>
      </w:r>
    </w:p>
    <w:p w14:paraId="0A53EC6B" w14:textId="77777777" w:rsidR="002E5FA9" w:rsidRDefault="001E2947">
      <w:pPr>
        <w:numPr>
          <w:ilvl w:val="0"/>
          <w:numId w:val="7"/>
        </w:numPr>
        <w:rPr>
          <w:b/>
          <w:bCs/>
        </w:rPr>
      </w:pPr>
      <w:r w:rsidRPr="002E5FA9">
        <w:rPr>
          <w:b/>
          <w:bCs/>
        </w:rPr>
        <w:t>Remote Work Solutions (Beyond Video Conferencing):</w:t>
      </w:r>
      <w:r w:rsidRPr="001E2947">
        <w:t> Remote work is here to stay, but there's still room for innovation in tools and services that support remote teams. This includes solutions for virtual collaboration, remote training, online team building, and cybersecurity for remote workers.</w:t>
      </w:r>
    </w:p>
    <w:p w14:paraId="3E427C84" w14:textId="77777777" w:rsidR="002E5FA9" w:rsidRDefault="001E2947">
      <w:pPr>
        <w:numPr>
          <w:ilvl w:val="0"/>
          <w:numId w:val="7"/>
        </w:numPr>
        <w:rPr>
          <w:b/>
          <w:bCs/>
        </w:rPr>
      </w:pPr>
      <w:r w:rsidRPr="002E5FA9">
        <w:rPr>
          <w:b/>
          <w:bCs/>
        </w:rPr>
        <w:t>Personalized Health &amp; Wellness:</w:t>
      </w:r>
      <w:r w:rsidRPr="001E2947">
        <w:t> The wellness industry is booming, and consumers are seeking personalized solutions to improve their health and well-being. This creates opportunities for businesses that offer personalized nutrition plans, fitness programs, mental health support, and wearable health technology integrations.</w:t>
      </w:r>
    </w:p>
    <w:p w14:paraId="02E955CE" w14:textId="77777777" w:rsidR="002E5FA9" w:rsidRDefault="001E2947">
      <w:pPr>
        <w:numPr>
          <w:ilvl w:val="0"/>
          <w:numId w:val="7"/>
        </w:numPr>
        <w:rPr>
          <w:b/>
          <w:bCs/>
        </w:rPr>
      </w:pPr>
      <w:r w:rsidRPr="002E5FA9">
        <w:rPr>
          <w:b/>
          <w:bCs/>
        </w:rPr>
        <w:t>Subscription-Based Education &amp; Training:</w:t>
      </w:r>
      <w:r w:rsidRPr="001E2947">
        <w:t> Instead of traditional education models, offer subscription-based access to online courses, workshops, and coaching programs. This allows individuals to learn at their own pace and gain new skills on an ongoing basis. Focus on niche skills and practical, job-ready training.</w:t>
      </w:r>
    </w:p>
    <w:p w14:paraId="2597BB8F" w14:textId="77777777" w:rsidR="002E5FA9" w:rsidRDefault="001E2947">
      <w:pPr>
        <w:numPr>
          <w:ilvl w:val="0"/>
          <w:numId w:val="7"/>
        </w:numPr>
        <w:rPr>
          <w:b/>
          <w:bCs/>
        </w:rPr>
      </w:pPr>
      <w:r w:rsidRPr="002E5FA9">
        <w:rPr>
          <w:b/>
          <w:bCs/>
        </w:rPr>
        <w:t>Community-Focused Marketplaces:</w:t>
      </w:r>
      <w:r w:rsidRPr="001E2947">
        <w:t> Build online marketplaces that connect local businesses with their communities. This can help support small businesses, promote local products, and foster a sense of community. Examples include online farmers' markets, marketplaces for local artisans, and platforms for community-based services.</w:t>
      </w:r>
    </w:p>
    <w:p w14:paraId="4B53FFC7" w14:textId="029B945F" w:rsidR="001E2947" w:rsidRPr="002E5FA9" w:rsidRDefault="001E2947">
      <w:pPr>
        <w:numPr>
          <w:ilvl w:val="0"/>
          <w:numId w:val="7"/>
        </w:numPr>
        <w:rPr>
          <w:b/>
          <w:bCs/>
        </w:rPr>
      </w:pPr>
      <w:r w:rsidRPr="002E5FA9">
        <w:rPr>
          <w:b/>
          <w:bCs/>
        </w:rPr>
        <w:t>Metaverse-Related Services:</w:t>
      </w:r>
      <w:r w:rsidRPr="001E2947">
        <w:t> While the metaverse is still evolving, there are emerging opportunities for businesses that provide services related to virtual world development, digital asset creation (NFTs), virtual event planning, and metaverse marketing. Requires a deep understanding of blockchain technology and virtual reality.</w:t>
      </w:r>
    </w:p>
    <w:p w14:paraId="65411ACD" w14:textId="221930BA" w:rsidR="006C4C71" w:rsidRPr="006C4C71" w:rsidRDefault="006C4C71" w:rsidP="00227C3D"/>
    <w:sectPr w:rsidR="006C4C71" w:rsidRPr="006C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28"/>
      </v:shape>
    </w:pict>
  </w:numPicBullet>
  <w:abstractNum w:abstractNumId="0" w15:restartNumberingAfterBreak="0">
    <w:nsid w:val="0CE72F6F"/>
    <w:multiLevelType w:val="multilevel"/>
    <w:tmpl w:val="F796E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E3A36"/>
    <w:multiLevelType w:val="hybridMultilevel"/>
    <w:tmpl w:val="DE867D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F2408E"/>
    <w:multiLevelType w:val="hybridMultilevel"/>
    <w:tmpl w:val="F32C69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A161F"/>
    <w:multiLevelType w:val="hybridMultilevel"/>
    <w:tmpl w:val="9FF4CC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6C7696"/>
    <w:multiLevelType w:val="hybridMultilevel"/>
    <w:tmpl w:val="66428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3504A4"/>
    <w:multiLevelType w:val="hybridMultilevel"/>
    <w:tmpl w:val="76BC6A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BD20C4"/>
    <w:multiLevelType w:val="multilevel"/>
    <w:tmpl w:val="4F2E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C471F"/>
    <w:multiLevelType w:val="multilevel"/>
    <w:tmpl w:val="64D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054C0"/>
    <w:multiLevelType w:val="hybridMultilevel"/>
    <w:tmpl w:val="06845F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44705F"/>
    <w:multiLevelType w:val="multilevel"/>
    <w:tmpl w:val="65225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DD4A88"/>
    <w:multiLevelType w:val="hybridMultilevel"/>
    <w:tmpl w:val="10A278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E019FA"/>
    <w:multiLevelType w:val="hybridMultilevel"/>
    <w:tmpl w:val="6882A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C570D2"/>
    <w:multiLevelType w:val="multilevel"/>
    <w:tmpl w:val="603A2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443FDE"/>
    <w:multiLevelType w:val="hybridMultilevel"/>
    <w:tmpl w:val="B07CF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FE08F0"/>
    <w:multiLevelType w:val="hybridMultilevel"/>
    <w:tmpl w:val="82185F5C"/>
    <w:lvl w:ilvl="0" w:tplc="40090005">
      <w:start w:val="1"/>
      <w:numFmt w:val="bullet"/>
      <w:lvlText w:val=""/>
      <w:lvlJc w:val="left"/>
      <w:pPr>
        <w:ind w:left="323" w:hanging="360"/>
      </w:pPr>
      <w:rPr>
        <w:rFonts w:ascii="Wingdings" w:hAnsi="Wingdings"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15" w15:restartNumberingAfterBreak="0">
    <w:nsid w:val="6EF030D6"/>
    <w:multiLevelType w:val="multilevel"/>
    <w:tmpl w:val="B87CF5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595065">
    <w:abstractNumId w:val="7"/>
  </w:num>
  <w:num w:numId="2" w16cid:durableId="1312907115">
    <w:abstractNumId w:val="0"/>
  </w:num>
  <w:num w:numId="3" w16cid:durableId="1973095134">
    <w:abstractNumId w:val="9"/>
  </w:num>
  <w:num w:numId="4" w16cid:durableId="850877880">
    <w:abstractNumId w:val="4"/>
  </w:num>
  <w:num w:numId="5" w16cid:durableId="1601525097">
    <w:abstractNumId w:val="13"/>
  </w:num>
  <w:num w:numId="6" w16cid:durableId="1538393698">
    <w:abstractNumId w:val="3"/>
  </w:num>
  <w:num w:numId="7" w16cid:durableId="75056056">
    <w:abstractNumId w:val="6"/>
  </w:num>
  <w:num w:numId="8" w16cid:durableId="244270379">
    <w:abstractNumId w:val="8"/>
  </w:num>
  <w:num w:numId="9" w16cid:durableId="1053504245">
    <w:abstractNumId w:val="1"/>
  </w:num>
  <w:num w:numId="10" w16cid:durableId="1592201880">
    <w:abstractNumId w:val="2"/>
  </w:num>
  <w:num w:numId="11" w16cid:durableId="1472551770">
    <w:abstractNumId w:val="11"/>
  </w:num>
  <w:num w:numId="12" w16cid:durableId="698162082">
    <w:abstractNumId w:val="10"/>
  </w:num>
  <w:num w:numId="13" w16cid:durableId="1559828558">
    <w:abstractNumId w:val="5"/>
  </w:num>
  <w:num w:numId="14" w16cid:durableId="15736110">
    <w:abstractNumId w:val="12"/>
  </w:num>
  <w:num w:numId="15" w16cid:durableId="990786979">
    <w:abstractNumId w:val="15"/>
  </w:num>
  <w:num w:numId="16" w16cid:durableId="157878040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2C"/>
    <w:rsid w:val="00010B34"/>
    <w:rsid w:val="0001320B"/>
    <w:rsid w:val="000834E2"/>
    <w:rsid w:val="000D05B2"/>
    <w:rsid w:val="000F5D26"/>
    <w:rsid w:val="001E2947"/>
    <w:rsid w:val="00227C3D"/>
    <w:rsid w:val="002E5FA9"/>
    <w:rsid w:val="00322CC0"/>
    <w:rsid w:val="0035642C"/>
    <w:rsid w:val="00363EE8"/>
    <w:rsid w:val="00483716"/>
    <w:rsid w:val="0050445B"/>
    <w:rsid w:val="006206DA"/>
    <w:rsid w:val="006C4C71"/>
    <w:rsid w:val="00740F2B"/>
    <w:rsid w:val="007A73B6"/>
    <w:rsid w:val="008379E1"/>
    <w:rsid w:val="008D1B95"/>
    <w:rsid w:val="0090102C"/>
    <w:rsid w:val="009D48F8"/>
    <w:rsid w:val="009E438A"/>
    <w:rsid w:val="00A2748D"/>
    <w:rsid w:val="00BA05A4"/>
    <w:rsid w:val="00BE2564"/>
    <w:rsid w:val="00C46FCB"/>
    <w:rsid w:val="00DF3B19"/>
    <w:rsid w:val="00DF6006"/>
    <w:rsid w:val="00E60279"/>
    <w:rsid w:val="00F02687"/>
    <w:rsid w:val="00F1334F"/>
    <w:rsid w:val="00F16832"/>
    <w:rsid w:val="00F439C2"/>
    <w:rsid w:val="00F600BB"/>
    <w:rsid w:val="00F7040F"/>
    <w:rsid w:val="00F8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A797"/>
  <w15:chartTrackingRefBased/>
  <w15:docId w15:val="{FF3C8111-9FF6-4A8F-9768-BFFBED4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02C"/>
    <w:rPr>
      <w:rFonts w:eastAsiaTheme="majorEastAsia" w:cstheme="majorBidi"/>
      <w:color w:val="272727" w:themeColor="text1" w:themeTint="D8"/>
    </w:rPr>
  </w:style>
  <w:style w:type="paragraph" w:styleId="Title">
    <w:name w:val="Title"/>
    <w:basedOn w:val="Normal"/>
    <w:next w:val="Normal"/>
    <w:link w:val="TitleChar"/>
    <w:uiPriority w:val="10"/>
    <w:qFormat/>
    <w:rsid w:val="0090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02C"/>
    <w:pPr>
      <w:spacing w:before="160"/>
      <w:jc w:val="center"/>
    </w:pPr>
    <w:rPr>
      <w:i/>
      <w:iCs/>
      <w:color w:val="404040" w:themeColor="text1" w:themeTint="BF"/>
    </w:rPr>
  </w:style>
  <w:style w:type="character" w:customStyle="1" w:styleId="QuoteChar">
    <w:name w:val="Quote Char"/>
    <w:basedOn w:val="DefaultParagraphFont"/>
    <w:link w:val="Quote"/>
    <w:uiPriority w:val="29"/>
    <w:rsid w:val="0090102C"/>
    <w:rPr>
      <w:i/>
      <w:iCs/>
      <w:color w:val="404040" w:themeColor="text1" w:themeTint="BF"/>
    </w:rPr>
  </w:style>
  <w:style w:type="paragraph" w:styleId="ListParagraph">
    <w:name w:val="List Paragraph"/>
    <w:basedOn w:val="Normal"/>
    <w:uiPriority w:val="34"/>
    <w:qFormat/>
    <w:rsid w:val="0090102C"/>
    <w:pPr>
      <w:ind w:left="720"/>
      <w:contextualSpacing/>
    </w:pPr>
  </w:style>
  <w:style w:type="character" w:styleId="IntenseEmphasis">
    <w:name w:val="Intense Emphasis"/>
    <w:basedOn w:val="DefaultParagraphFont"/>
    <w:uiPriority w:val="21"/>
    <w:qFormat/>
    <w:rsid w:val="0090102C"/>
    <w:rPr>
      <w:i/>
      <w:iCs/>
      <w:color w:val="2F5496" w:themeColor="accent1" w:themeShade="BF"/>
    </w:rPr>
  </w:style>
  <w:style w:type="paragraph" w:styleId="IntenseQuote">
    <w:name w:val="Intense Quote"/>
    <w:basedOn w:val="Normal"/>
    <w:next w:val="Normal"/>
    <w:link w:val="IntenseQuoteChar"/>
    <w:uiPriority w:val="30"/>
    <w:qFormat/>
    <w:rsid w:val="00901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02C"/>
    <w:rPr>
      <w:i/>
      <w:iCs/>
      <w:color w:val="2F5496" w:themeColor="accent1" w:themeShade="BF"/>
    </w:rPr>
  </w:style>
  <w:style w:type="character" w:styleId="IntenseReference">
    <w:name w:val="Intense Reference"/>
    <w:basedOn w:val="DefaultParagraphFont"/>
    <w:uiPriority w:val="32"/>
    <w:qFormat/>
    <w:rsid w:val="009010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0650">
      <w:bodyDiv w:val="1"/>
      <w:marLeft w:val="0"/>
      <w:marRight w:val="0"/>
      <w:marTop w:val="0"/>
      <w:marBottom w:val="0"/>
      <w:divBdr>
        <w:top w:val="none" w:sz="0" w:space="0" w:color="auto"/>
        <w:left w:val="none" w:sz="0" w:space="0" w:color="auto"/>
        <w:bottom w:val="none" w:sz="0" w:space="0" w:color="auto"/>
        <w:right w:val="none" w:sz="0" w:space="0" w:color="auto"/>
      </w:divBdr>
    </w:div>
    <w:div w:id="115103241">
      <w:bodyDiv w:val="1"/>
      <w:marLeft w:val="0"/>
      <w:marRight w:val="0"/>
      <w:marTop w:val="0"/>
      <w:marBottom w:val="0"/>
      <w:divBdr>
        <w:top w:val="none" w:sz="0" w:space="0" w:color="auto"/>
        <w:left w:val="none" w:sz="0" w:space="0" w:color="auto"/>
        <w:bottom w:val="none" w:sz="0" w:space="0" w:color="auto"/>
        <w:right w:val="none" w:sz="0" w:space="0" w:color="auto"/>
      </w:divBdr>
      <w:divsChild>
        <w:div w:id="1944459837">
          <w:marLeft w:val="0"/>
          <w:marRight w:val="0"/>
          <w:marTop w:val="0"/>
          <w:marBottom w:val="0"/>
          <w:divBdr>
            <w:top w:val="single" w:sz="6" w:space="4" w:color="auto"/>
            <w:left w:val="single" w:sz="6" w:space="4" w:color="auto"/>
            <w:bottom w:val="single" w:sz="6" w:space="4" w:color="auto"/>
            <w:right w:val="single" w:sz="6" w:space="4" w:color="auto"/>
          </w:divBdr>
          <w:divsChild>
            <w:div w:id="1303657269">
              <w:marLeft w:val="0"/>
              <w:marRight w:val="0"/>
              <w:marTop w:val="0"/>
              <w:marBottom w:val="0"/>
              <w:divBdr>
                <w:top w:val="none" w:sz="0" w:space="0" w:color="auto"/>
                <w:left w:val="none" w:sz="0" w:space="0" w:color="auto"/>
                <w:bottom w:val="none" w:sz="0" w:space="0" w:color="auto"/>
                <w:right w:val="none" w:sz="0" w:space="0" w:color="auto"/>
              </w:divBdr>
              <w:divsChild>
                <w:div w:id="4038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899">
          <w:marLeft w:val="0"/>
          <w:marRight w:val="0"/>
          <w:marTop w:val="0"/>
          <w:marBottom w:val="0"/>
          <w:divBdr>
            <w:top w:val="single" w:sz="6" w:space="4" w:color="auto"/>
            <w:left w:val="single" w:sz="6" w:space="4" w:color="auto"/>
            <w:bottom w:val="single" w:sz="6" w:space="4" w:color="auto"/>
            <w:right w:val="single" w:sz="6" w:space="4" w:color="auto"/>
          </w:divBdr>
          <w:divsChild>
            <w:div w:id="488251441">
              <w:marLeft w:val="0"/>
              <w:marRight w:val="0"/>
              <w:marTop w:val="0"/>
              <w:marBottom w:val="0"/>
              <w:divBdr>
                <w:top w:val="none" w:sz="0" w:space="0" w:color="auto"/>
                <w:left w:val="none" w:sz="0" w:space="0" w:color="auto"/>
                <w:bottom w:val="none" w:sz="0" w:space="0" w:color="auto"/>
                <w:right w:val="none" w:sz="0" w:space="0" w:color="auto"/>
              </w:divBdr>
              <w:divsChild>
                <w:div w:id="386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035">
      <w:bodyDiv w:val="1"/>
      <w:marLeft w:val="0"/>
      <w:marRight w:val="0"/>
      <w:marTop w:val="0"/>
      <w:marBottom w:val="0"/>
      <w:divBdr>
        <w:top w:val="none" w:sz="0" w:space="0" w:color="auto"/>
        <w:left w:val="none" w:sz="0" w:space="0" w:color="auto"/>
        <w:bottom w:val="none" w:sz="0" w:space="0" w:color="auto"/>
        <w:right w:val="none" w:sz="0" w:space="0" w:color="auto"/>
      </w:divBdr>
    </w:div>
    <w:div w:id="441341345">
      <w:bodyDiv w:val="1"/>
      <w:marLeft w:val="0"/>
      <w:marRight w:val="0"/>
      <w:marTop w:val="0"/>
      <w:marBottom w:val="0"/>
      <w:divBdr>
        <w:top w:val="none" w:sz="0" w:space="0" w:color="auto"/>
        <w:left w:val="none" w:sz="0" w:space="0" w:color="auto"/>
        <w:bottom w:val="none" w:sz="0" w:space="0" w:color="auto"/>
        <w:right w:val="none" w:sz="0" w:space="0" w:color="auto"/>
      </w:divBdr>
    </w:div>
    <w:div w:id="539783275">
      <w:bodyDiv w:val="1"/>
      <w:marLeft w:val="0"/>
      <w:marRight w:val="0"/>
      <w:marTop w:val="0"/>
      <w:marBottom w:val="0"/>
      <w:divBdr>
        <w:top w:val="none" w:sz="0" w:space="0" w:color="auto"/>
        <w:left w:val="none" w:sz="0" w:space="0" w:color="auto"/>
        <w:bottom w:val="none" w:sz="0" w:space="0" w:color="auto"/>
        <w:right w:val="none" w:sz="0" w:space="0" w:color="auto"/>
      </w:divBdr>
    </w:div>
    <w:div w:id="699471059">
      <w:bodyDiv w:val="1"/>
      <w:marLeft w:val="0"/>
      <w:marRight w:val="0"/>
      <w:marTop w:val="0"/>
      <w:marBottom w:val="0"/>
      <w:divBdr>
        <w:top w:val="none" w:sz="0" w:space="0" w:color="auto"/>
        <w:left w:val="none" w:sz="0" w:space="0" w:color="auto"/>
        <w:bottom w:val="none" w:sz="0" w:space="0" w:color="auto"/>
        <w:right w:val="none" w:sz="0" w:space="0" w:color="auto"/>
      </w:divBdr>
    </w:div>
    <w:div w:id="834954966">
      <w:bodyDiv w:val="1"/>
      <w:marLeft w:val="0"/>
      <w:marRight w:val="0"/>
      <w:marTop w:val="0"/>
      <w:marBottom w:val="0"/>
      <w:divBdr>
        <w:top w:val="none" w:sz="0" w:space="0" w:color="auto"/>
        <w:left w:val="none" w:sz="0" w:space="0" w:color="auto"/>
        <w:bottom w:val="none" w:sz="0" w:space="0" w:color="auto"/>
        <w:right w:val="none" w:sz="0" w:space="0" w:color="auto"/>
      </w:divBdr>
    </w:div>
    <w:div w:id="902373405">
      <w:bodyDiv w:val="1"/>
      <w:marLeft w:val="0"/>
      <w:marRight w:val="0"/>
      <w:marTop w:val="0"/>
      <w:marBottom w:val="0"/>
      <w:divBdr>
        <w:top w:val="none" w:sz="0" w:space="0" w:color="auto"/>
        <w:left w:val="none" w:sz="0" w:space="0" w:color="auto"/>
        <w:bottom w:val="none" w:sz="0" w:space="0" w:color="auto"/>
        <w:right w:val="none" w:sz="0" w:space="0" w:color="auto"/>
      </w:divBdr>
    </w:div>
    <w:div w:id="905341383">
      <w:bodyDiv w:val="1"/>
      <w:marLeft w:val="0"/>
      <w:marRight w:val="0"/>
      <w:marTop w:val="0"/>
      <w:marBottom w:val="0"/>
      <w:divBdr>
        <w:top w:val="none" w:sz="0" w:space="0" w:color="auto"/>
        <w:left w:val="none" w:sz="0" w:space="0" w:color="auto"/>
        <w:bottom w:val="none" w:sz="0" w:space="0" w:color="auto"/>
        <w:right w:val="none" w:sz="0" w:space="0" w:color="auto"/>
      </w:divBdr>
    </w:div>
    <w:div w:id="1191650136">
      <w:bodyDiv w:val="1"/>
      <w:marLeft w:val="0"/>
      <w:marRight w:val="0"/>
      <w:marTop w:val="0"/>
      <w:marBottom w:val="0"/>
      <w:divBdr>
        <w:top w:val="none" w:sz="0" w:space="0" w:color="auto"/>
        <w:left w:val="none" w:sz="0" w:space="0" w:color="auto"/>
        <w:bottom w:val="none" w:sz="0" w:space="0" w:color="auto"/>
        <w:right w:val="none" w:sz="0" w:space="0" w:color="auto"/>
      </w:divBdr>
    </w:div>
    <w:div w:id="1331248989">
      <w:bodyDiv w:val="1"/>
      <w:marLeft w:val="0"/>
      <w:marRight w:val="0"/>
      <w:marTop w:val="0"/>
      <w:marBottom w:val="0"/>
      <w:divBdr>
        <w:top w:val="none" w:sz="0" w:space="0" w:color="auto"/>
        <w:left w:val="none" w:sz="0" w:space="0" w:color="auto"/>
        <w:bottom w:val="none" w:sz="0" w:space="0" w:color="auto"/>
        <w:right w:val="none" w:sz="0" w:space="0" w:color="auto"/>
      </w:divBdr>
      <w:divsChild>
        <w:div w:id="734937610">
          <w:marLeft w:val="0"/>
          <w:marRight w:val="0"/>
          <w:marTop w:val="0"/>
          <w:marBottom w:val="0"/>
          <w:divBdr>
            <w:top w:val="single" w:sz="6" w:space="4" w:color="auto"/>
            <w:left w:val="single" w:sz="6" w:space="4" w:color="auto"/>
            <w:bottom w:val="single" w:sz="6" w:space="4" w:color="auto"/>
            <w:right w:val="single" w:sz="6" w:space="4" w:color="auto"/>
          </w:divBdr>
          <w:divsChild>
            <w:div w:id="187570232">
              <w:marLeft w:val="0"/>
              <w:marRight w:val="0"/>
              <w:marTop w:val="0"/>
              <w:marBottom w:val="0"/>
              <w:divBdr>
                <w:top w:val="none" w:sz="0" w:space="0" w:color="auto"/>
                <w:left w:val="none" w:sz="0" w:space="0" w:color="auto"/>
                <w:bottom w:val="none" w:sz="0" w:space="0" w:color="auto"/>
                <w:right w:val="none" w:sz="0" w:space="0" w:color="auto"/>
              </w:divBdr>
              <w:divsChild>
                <w:div w:id="1593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6312">
          <w:marLeft w:val="0"/>
          <w:marRight w:val="0"/>
          <w:marTop w:val="0"/>
          <w:marBottom w:val="0"/>
          <w:divBdr>
            <w:top w:val="single" w:sz="6" w:space="4" w:color="auto"/>
            <w:left w:val="single" w:sz="6" w:space="4" w:color="auto"/>
            <w:bottom w:val="single" w:sz="6" w:space="4" w:color="auto"/>
            <w:right w:val="single" w:sz="6" w:space="4" w:color="auto"/>
          </w:divBdr>
          <w:divsChild>
            <w:div w:id="1424913686">
              <w:marLeft w:val="0"/>
              <w:marRight w:val="0"/>
              <w:marTop w:val="0"/>
              <w:marBottom w:val="0"/>
              <w:divBdr>
                <w:top w:val="none" w:sz="0" w:space="0" w:color="auto"/>
                <w:left w:val="none" w:sz="0" w:space="0" w:color="auto"/>
                <w:bottom w:val="none" w:sz="0" w:space="0" w:color="auto"/>
                <w:right w:val="none" w:sz="0" w:space="0" w:color="auto"/>
              </w:divBdr>
              <w:divsChild>
                <w:div w:id="131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0704">
      <w:bodyDiv w:val="1"/>
      <w:marLeft w:val="0"/>
      <w:marRight w:val="0"/>
      <w:marTop w:val="0"/>
      <w:marBottom w:val="0"/>
      <w:divBdr>
        <w:top w:val="none" w:sz="0" w:space="0" w:color="auto"/>
        <w:left w:val="none" w:sz="0" w:space="0" w:color="auto"/>
        <w:bottom w:val="none" w:sz="0" w:space="0" w:color="auto"/>
        <w:right w:val="none" w:sz="0" w:space="0" w:color="auto"/>
      </w:divBdr>
    </w:div>
    <w:div w:id="1625765995">
      <w:bodyDiv w:val="1"/>
      <w:marLeft w:val="0"/>
      <w:marRight w:val="0"/>
      <w:marTop w:val="0"/>
      <w:marBottom w:val="0"/>
      <w:divBdr>
        <w:top w:val="none" w:sz="0" w:space="0" w:color="auto"/>
        <w:left w:val="none" w:sz="0" w:space="0" w:color="auto"/>
        <w:bottom w:val="none" w:sz="0" w:space="0" w:color="auto"/>
        <w:right w:val="none" w:sz="0" w:space="0" w:color="auto"/>
      </w:divBdr>
    </w:div>
    <w:div w:id="1751465704">
      <w:bodyDiv w:val="1"/>
      <w:marLeft w:val="0"/>
      <w:marRight w:val="0"/>
      <w:marTop w:val="0"/>
      <w:marBottom w:val="0"/>
      <w:divBdr>
        <w:top w:val="none" w:sz="0" w:space="0" w:color="auto"/>
        <w:left w:val="none" w:sz="0" w:space="0" w:color="auto"/>
        <w:bottom w:val="none" w:sz="0" w:space="0" w:color="auto"/>
        <w:right w:val="none" w:sz="0" w:space="0" w:color="auto"/>
      </w:divBdr>
    </w:div>
    <w:div w:id="1812018869">
      <w:bodyDiv w:val="1"/>
      <w:marLeft w:val="0"/>
      <w:marRight w:val="0"/>
      <w:marTop w:val="0"/>
      <w:marBottom w:val="0"/>
      <w:divBdr>
        <w:top w:val="none" w:sz="0" w:space="0" w:color="auto"/>
        <w:left w:val="none" w:sz="0" w:space="0" w:color="auto"/>
        <w:bottom w:val="none" w:sz="0" w:space="0" w:color="auto"/>
        <w:right w:val="none" w:sz="0" w:space="0" w:color="auto"/>
      </w:divBdr>
    </w:div>
    <w:div w:id="193535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1</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asharanineelakanth@gmail.com</dc:creator>
  <cp:keywords/>
  <dc:description/>
  <cp:lastModifiedBy>asharanineelakanth@gmail.com</cp:lastModifiedBy>
  <cp:revision>6</cp:revision>
  <dcterms:created xsi:type="dcterms:W3CDTF">2025-02-13T04:31:00Z</dcterms:created>
  <dcterms:modified xsi:type="dcterms:W3CDTF">2025-02-18T05:04:00Z</dcterms:modified>
</cp:coreProperties>
</file>