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B9308" w14:textId="77777777" w:rsidR="009B341E" w:rsidRDefault="00BA2E1E" w:rsidP="00BA2E1E">
      <w:pPr>
        <w:jc w:val="center"/>
      </w:pPr>
      <w:r>
        <w:t>Chess Manuel Testing Plan</w:t>
      </w:r>
    </w:p>
    <w:p w14:paraId="69048E91" w14:textId="77777777" w:rsidR="00BA2E1E" w:rsidRDefault="00BA2E1E" w:rsidP="00BA2E1E">
      <w:pPr>
        <w:jc w:val="center"/>
      </w:pPr>
      <w:r>
        <w:t>-Ajay Shekar (ashekar2)</w:t>
      </w:r>
    </w:p>
    <w:p w14:paraId="6EDE49C2" w14:textId="77777777" w:rsidR="00BA2E1E" w:rsidRDefault="00BA2E1E" w:rsidP="00BA2E1E"/>
    <w:p w14:paraId="60C085B2" w14:textId="77777777" w:rsidR="00BA2E1E" w:rsidRDefault="00BA2E1E" w:rsidP="00BA2E1E">
      <w:r>
        <w:t>In order to test the functionality of the GUI, please follow the following steps and ensure that each produce the desired output.</w:t>
      </w:r>
    </w:p>
    <w:p w14:paraId="54D5DEFF" w14:textId="77777777" w:rsidR="00BA2E1E" w:rsidRDefault="00BA2E1E" w:rsidP="00BA2E1E"/>
    <w:p w14:paraId="2BD8B49B" w14:textId="612E4B53" w:rsidR="00BA2E1E" w:rsidRDefault="00BA2E1E" w:rsidP="00BA2E1E">
      <w:pPr>
        <w:pStyle w:val="ListParagraph"/>
        <w:numPr>
          <w:ilvl w:val="0"/>
          <w:numId w:val="1"/>
        </w:numPr>
      </w:pPr>
      <w:r>
        <w:t xml:space="preserve">Execute the file BoardGUI.java </w:t>
      </w:r>
      <w:r w:rsidR="00E456A8">
        <w:t xml:space="preserve">located in the chess project </w:t>
      </w:r>
      <w:r>
        <w:t>and ensur</w:t>
      </w:r>
      <w:r w:rsidR="00C81387">
        <w:t xml:space="preserve">e that the following screen is </w:t>
      </w:r>
      <w:r w:rsidR="006C7C9D">
        <w:t>seen:</w:t>
      </w:r>
    </w:p>
    <w:p w14:paraId="74465F6F" w14:textId="77777777" w:rsidR="006C7C9D" w:rsidRDefault="006C7C9D" w:rsidP="006C7C9D">
      <w:pPr>
        <w:pStyle w:val="ListParagraph"/>
      </w:pPr>
    </w:p>
    <w:p w14:paraId="7715EEAC" w14:textId="7B446C7B" w:rsidR="006C7C9D" w:rsidRDefault="006C7C9D" w:rsidP="006C7C9D">
      <w:pPr>
        <w:pStyle w:val="ListParagraph"/>
      </w:pPr>
      <w:r>
        <w:rPr>
          <w:noProof/>
        </w:rPr>
        <w:drawing>
          <wp:inline distT="0" distB="0" distL="0" distR="0" wp14:anchorId="0B0291A3" wp14:editId="09D24216">
            <wp:extent cx="4966335" cy="4785933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15 at 2.46.45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445" cy="479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C9F9" w14:textId="77777777" w:rsidR="006C7C9D" w:rsidRDefault="006C7C9D" w:rsidP="006C7C9D">
      <w:pPr>
        <w:pStyle w:val="ListParagraph"/>
      </w:pPr>
    </w:p>
    <w:p w14:paraId="7C6DB48E" w14:textId="73460151" w:rsidR="006C7C9D" w:rsidRDefault="00E456A8" w:rsidP="00E456A8">
      <w:pPr>
        <w:pStyle w:val="ListParagraph"/>
        <w:numPr>
          <w:ilvl w:val="0"/>
          <w:numId w:val="1"/>
        </w:numPr>
      </w:pPr>
      <w:r>
        <w:t>Make sure that the pieces are in the correct position as seen above.</w:t>
      </w:r>
    </w:p>
    <w:p w14:paraId="1C1B8A09" w14:textId="23B04E87" w:rsidR="00E456A8" w:rsidRDefault="00E456A8" w:rsidP="00E456A8">
      <w:pPr>
        <w:pStyle w:val="ListParagraph"/>
        <w:numPr>
          <w:ilvl w:val="0"/>
          <w:numId w:val="1"/>
        </w:numPr>
      </w:pPr>
      <w:r>
        <w:t xml:space="preserve">Ensure that the </w:t>
      </w:r>
      <w:r w:rsidR="00AB0006">
        <w:t>frame</w:t>
      </w:r>
      <w:r>
        <w:t xml:space="preserve"> is the center of the screen</w:t>
      </w:r>
    </w:p>
    <w:p w14:paraId="712B6E69" w14:textId="35F2AFCE" w:rsidR="00E25E5D" w:rsidRDefault="00E25E5D" w:rsidP="00E456A8">
      <w:pPr>
        <w:pStyle w:val="ListParagraph"/>
        <w:numPr>
          <w:ilvl w:val="0"/>
          <w:numId w:val="1"/>
        </w:numPr>
      </w:pPr>
      <w:r>
        <w:t>Click on the white pieces to ensure that the animation of the button click is visible. (this feature will be used in the dynamic version of the GUI.</w:t>
      </w:r>
      <w:bookmarkStart w:id="0" w:name="_GoBack"/>
      <w:bookmarkEnd w:id="0"/>
      <w:r>
        <w:t>)</w:t>
      </w:r>
    </w:p>
    <w:p w14:paraId="0C9961B5" w14:textId="5FAD72D7" w:rsidR="00E456A8" w:rsidRDefault="00E456A8" w:rsidP="00E456A8">
      <w:pPr>
        <w:pStyle w:val="ListParagraph"/>
        <w:numPr>
          <w:ilvl w:val="0"/>
          <w:numId w:val="1"/>
        </w:numPr>
      </w:pPr>
      <w:r>
        <w:t>Ensure that when the close button is clicked, the screen completely closes and the java program is no longer running.</w:t>
      </w:r>
    </w:p>
    <w:sectPr w:rsidR="00E456A8" w:rsidSect="004B2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477EA"/>
    <w:multiLevelType w:val="hybridMultilevel"/>
    <w:tmpl w:val="25B0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1E"/>
    <w:rsid w:val="004B2767"/>
    <w:rsid w:val="006C7C9D"/>
    <w:rsid w:val="009B341E"/>
    <w:rsid w:val="00AB0006"/>
    <w:rsid w:val="00BA2E1E"/>
    <w:rsid w:val="00C81387"/>
    <w:rsid w:val="00E25E5D"/>
    <w:rsid w:val="00E4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1C8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Shekar, Ajay</dc:creator>
  <cp:keywords/>
  <dc:description/>
  <cp:lastModifiedBy>Shekar, Ajay</cp:lastModifiedBy>
  <cp:revision>4</cp:revision>
  <dcterms:created xsi:type="dcterms:W3CDTF">2016-09-15T03:54:00Z</dcterms:created>
  <dcterms:modified xsi:type="dcterms:W3CDTF">2016-09-15T07:52:00Z</dcterms:modified>
</cp:coreProperties>
</file>