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E0461" w14:textId="4C3C66EB" w:rsidR="001649C2" w:rsidRDefault="001649C2" w:rsidP="001649C2">
      <w:r w:rsidRPr="001649C2">
        <w:t>TASK 3 PLOT THE FOLLOWING CHARTS FOR DATA VISUALIZATION FOR THE COLUMNS 'QUANTITY','SALES','CITY','SEGMENT','CATEGORY</w:t>
      </w:r>
      <w:proofErr w:type="gramStart"/>
      <w:r w:rsidRPr="001649C2">
        <w:t>',AND</w:t>
      </w:r>
      <w:proofErr w:type="gramEnd"/>
      <w:r w:rsidRPr="001649C2">
        <w:t xml:space="preserve"> 'ORDER DATE'; </w:t>
      </w:r>
    </w:p>
    <w:p w14:paraId="29F675DC" w14:textId="77777777" w:rsidR="00B5689B" w:rsidRDefault="00B5689B" w:rsidP="001649C2"/>
    <w:p w14:paraId="0A7D3451" w14:textId="46DFE96A" w:rsidR="00127AA4" w:rsidRDefault="00127AA4" w:rsidP="001649C2">
      <w:r w:rsidRPr="001649C2">
        <w:t xml:space="preserve">. </w:t>
      </w:r>
      <w:proofErr w:type="gramStart"/>
      <w:r w:rsidRPr="001649C2">
        <w:t>A)SALES</w:t>
      </w:r>
      <w:proofErr w:type="gramEnd"/>
      <w:r w:rsidRPr="001649C2">
        <w:t xml:space="preserve"> TREND OVER THE YEARS</w:t>
      </w:r>
    </w:p>
    <w:p w14:paraId="0E210B79" w14:textId="24C1E299" w:rsidR="00127AA4" w:rsidRDefault="00127AA4" w:rsidP="001649C2">
      <w:r>
        <w:rPr>
          <w:noProof/>
        </w:rPr>
        <w:drawing>
          <wp:inline distT="0" distB="0" distL="0" distR="0" wp14:anchorId="3D1EBF8E" wp14:editId="6F57D446">
            <wp:extent cx="5731510" cy="2537460"/>
            <wp:effectExtent l="0" t="0" r="2540" b="0"/>
            <wp:docPr id="4221396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2331D" w14:textId="5C5F9125" w:rsidR="00127AA4" w:rsidRDefault="004C1FE3" w:rsidP="001649C2">
      <w:r w:rsidRPr="004C1FE3">
        <w:rPr>
          <w:rFonts w:ascii="Segoe UI" w:hAnsi="Segoe UI" w:cs="Segoe UI"/>
        </w:rPr>
        <w:t xml:space="preserve"> </w:t>
      </w:r>
      <w:r w:rsidRPr="004C1FE3">
        <w:t>B) CITY -WISE SALES PERFORMANCE</w:t>
      </w:r>
    </w:p>
    <w:p w14:paraId="6D0C2653" w14:textId="06273870" w:rsidR="00127AA4" w:rsidRPr="001649C2" w:rsidRDefault="00127AA4" w:rsidP="001649C2">
      <w:r>
        <w:rPr>
          <w:noProof/>
        </w:rPr>
        <w:drawing>
          <wp:inline distT="0" distB="0" distL="0" distR="0" wp14:anchorId="29ACE4F3" wp14:editId="1A936ADE">
            <wp:extent cx="5731510" cy="2757805"/>
            <wp:effectExtent l="0" t="0" r="2540" b="4445"/>
            <wp:docPr id="17595689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8BF54" w14:textId="77777777" w:rsidR="00127AA4" w:rsidRDefault="00127AA4">
      <w:pPr>
        <w:rPr>
          <w:noProof/>
        </w:rPr>
      </w:pPr>
    </w:p>
    <w:p w14:paraId="30FFCD31" w14:textId="77777777" w:rsidR="00127AA4" w:rsidRDefault="00127AA4"/>
    <w:p w14:paraId="36488EE2" w14:textId="77777777" w:rsidR="00127AA4" w:rsidRDefault="00127AA4"/>
    <w:p w14:paraId="084134D8" w14:textId="77777777" w:rsidR="00127AA4" w:rsidRDefault="00127AA4"/>
    <w:p w14:paraId="15F3F35B" w14:textId="77777777" w:rsidR="00127AA4" w:rsidRDefault="00127AA4"/>
    <w:p w14:paraId="0224EE66" w14:textId="77777777" w:rsidR="00127AA4" w:rsidRDefault="00127AA4"/>
    <w:p w14:paraId="2259E6B6" w14:textId="77777777" w:rsidR="00127AA4" w:rsidRDefault="00127AA4"/>
    <w:p w14:paraId="63A43E0A" w14:textId="5DDA7F7E" w:rsidR="00127AA4" w:rsidRDefault="00127AA4">
      <w:r w:rsidRPr="001649C2">
        <w:lastRenderedPageBreak/>
        <w:t>C) CITY -WISE QUANTITY ORDERED</w:t>
      </w:r>
    </w:p>
    <w:p w14:paraId="2C5A42F5" w14:textId="3B027902" w:rsidR="00127AA4" w:rsidRDefault="00127AA4">
      <w:pPr>
        <w:rPr>
          <w:noProof/>
        </w:rPr>
      </w:pPr>
      <w:r>
        <w:rPr>
          <w:noProof/>
        </w:rPr>
        <w:drawing>
          <wp:inline distT="0" distB="0" distL="0" distR="0" wp14:anchorId="68E9156B" wp14:editId="50E7A5F4">
            <wp:extent cx="5554980" cy="3131369"/>
            <wp:effectExtent l="0" t="0" r="7620" b="0"/>
            <wp:docPr id="3320129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554" cy="313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5EE34" w14:textId="5E902A03" w:rsidR="00127AA4" w:rsidRDefault="00127AA4">
      <w:pPr>
        <w:rPr>
          <w:noProof/>
        </w:rPr>
      </w:pPr>
      <w:r w:rsidRPr="001649C2">
        <w:t>D) CATEOGORY-WISE SALES DISTRIBUTION</w:t>
      </w:r>
    </w:p>
    <w:p w14:paraId="1D09E36F" w14:textId="77777777" w:rsidR="00127AA4" w:rsidRDefault="00127AA4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4FFE00F" wp14:editId="57437AC9">
            <wp:extent cx="5731510" cy="4161790"/>
            <wp:effectExtent l="0" t="0" r="2540" b="0"/>
            <wp:docPr id="18005333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918C01F" w14:textId="77777777" w:rsidR="00127AA4" w:rsidRDefault="00127AA4">
      <w:pPr>
        <w:rPr>
          <w:noProof/>
        </w:rPr>
      </w:pPr>
    </w:p>
    <w:p w14:paraId="75CA7F37" w14:textId="77777777" w:rsidR="00127AA4" w:rsidRDefault="00127AA4">
      <w:pPr>
        <w:rPr>
          <w:noProof/>
        </w:rPr>
      </w:pPr>
    </w:p>
    <w:p w14:paraId="53B4F15C" w14:textId="77777777" w:rsidR="00127AA4" w:rsidRDefault="00127AA4">
      <w:pPr>
        <w:rPr>
          <w:noProof/>
        </w:rPr>
      </w:pPr>
    </w:p>
    <w:p w14:paraId="045C1E61" w14:textId="5D062C01" w:rsidR="00127AA4" w:rsidRDefault="00127AA4">
      <w:pPr>
        <w:rPr>
          <w:noProof/>
        </w:rPr>
      </w:pPr>
      <w:r w:rsidRPr="001649C2">
        <w:t>E) SEGMENT WISE SALES DISTRIBUTION</w:t>
      </w:r>
    </w:p>
    <w:p w14:paraId="7F770564" w14:textId="162ED0B8" w:rsidR="00F415B9" w:rsidRDefault="00E5657C">
      <w:r>
        <w:rPr>
          <w:noProof/>
        </w:rPr>
        <w:drawing>
          <wp:inline distT="0" distB="0" distL="0" distR="0" wp14:anchorId="195E7DB6" wp14:editId="4D7105C5">
            <wp:extent cx="5731510" cy="2823845"/>
            <wp:effectExtent l="0" t="0" r="2540" b="0"/>
            <wp:docPr id="19803732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1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F46AFA" w14:textId="77777777" w:rsidR="00127AA4" w:rsidRDefault="00127AA4" w:rsidP="00127AA4">
      <w:pPr>
        <w:spacing w:after="0" w:line="240" w:lineRule="auto"/>
      </w:pPr>
      <w:r>
        <w:separator/>
      </w:r>
    </w:p>
  </w:endnote>
  <w:endnote w:type="continuationSeparator" w:id="0">
    <w:p w14:paraId="7BCE2681" w14:textId="77777777" w:rsidR="00127AA4" w:rsidRDefault="00127AA4" w:rsidP="00127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643749" w14:textId="77777777" w:rsidR="00127AA4" w:rsidRDefault="00127AA4" w:rsidP="00127AA4">
      <w:pPr>
        <w:spacing w:after="0" w:line="240" w:lineRule="auto"/>
      </w:pPr>
      <w:r>
        <w:separator/>
      </w:r>
    </w:p>
  </w:footnote>
  <w:footnote w:type="continuationSeparator" w:id="0">
    <w:p w14:paraId="6B0E4329" w14:textId="77777777" w:rsidR="00127AA4" w:rsidRDefault="00127AA4" w:rsidP="00127A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B9"/>
    <w:rsid w:val="00127AA4"/>
    <w:rsid w:val="001649C2"/>
    <w:rsid w:val="00292501"/>
    <w:rsid w:val="004C1FE3"/>
    <w:rsid w:val="009D599D"/>
    <w:rsid w:val="00AA0D48"/>
    <w:rsid w:val="00B5689B"/>
    <w:rsid w:val="00E5657C"/>
    <w:rsid w:val="00F4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6F6B"/>
  <w15:chartTrackingRefBased/>
  <w15:docId w15:val="{077CF88E-AF62-481A-BA6A-55D65FD7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A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AA4"/>
  </w:style>
  <w:style w:type="paragraph" w:styleId="Footer">
    <w:name w:val="footer"/>
    <w:basedOn w:val="Normal"/>
    <w:link w:val="FooterChar"/>
    <w:uiPriority w:val="99"/>
    <w:unhideWhenUsed/>
    <w:rsid w:val="00127A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9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ALEXANDER</dc:creator>
  <cp:keywords/>
  <dc:description/>
  <cp:lastModifiedBy>ASHER ALEXANDER</cp:lastModifiedBy>
  <cp:revision>8</cp:revision>
  <dcterms:created xsi:type="dcterms:W3CDTF">2024-11-21T06:01:00Z</dcterms:created>
  <dcterms:modified xsi:type="dcterms:W3CDTF">2024-11-21T06:13:00Z</dcterms:modified>
</cp:coreProperties>
</file>