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ECC07" w14:textId="77777777" w:rsidR="008034CF" w:rsidRPr="008B27D3" w:rsidRDefault="008034CF" w:rsidP="008034CF">
      <w:pPr>
        <w:pStyle w:val="Heading1"/>
        <w:rPr>
          <w:rFonts w:ascii="Times New Roman" w:hAnsi="Times New Roman" w:cs="Times New Roman"/>
          <w:u w:val="none"/>
        </w:rPr>
      </w:pPr>
      <w:r w:rsidRPr="008B27D3">
        <w:rPr>
          <w:rFonts w:ascii="Times New Roman" w:hAnsi="Times New Roman" w:cs="Times New Roman"/>
          <w:u w:val="none"/>
        </w:rPr>
        <w:t>Experiment # 14</w:t>
      </w:r>
    </w:p>
    <w:p w14:paraId="29C5F13A" w14:textId="77777777" w:rsidR="008034CF" w:rsidRPr="008B27D3" w:rsidRDefault="008034CF" w:rsidP="008034CF">
      <w:pPr>
        <w:jc w:val="center"/>
        <w:rPr>
          <w:rFonts w:ascii="Times New Roman" w:hAnsi="Times New Roman" w:cs="Times New Roman"/>
          <w:sz w:val="32"/>
          <w:szCs w:val="32"/>
        </w:rPr>
      </w:pPr>
      <w:r w:rsidRPr="008B27D3">
        <w:rPr>
          <w:rFonts w:ascii="Times New Roman" w:hAnsi="Times New Roman" w:cs="Times New Roman"/>
          <w:sz w:val="32"/>
          <w:szCs w:val="32"/>
        </w:rPr>
        <w:t>Analyzing First RC Transient Circuit</w:t>
      </w:r>
    </w:p>
    <w:p w14:paraId="29C3F8E4" w14:textId="77777777" w:rsidR="008034CF" w:rsidRPr="008B27D3" w:rsidRDefault="008034CF" w:rsidP="008034CF">
      <w:pPr>
        <w:pStyle w:val="Heading1"/>
        <w:rPr>
          <w:rFonts w:ascii="Times New Roman" w:eastAsiaTheme="minorEastAsia" w:hAnsi="Times New Roman" w:cs="Times New Roman"/>
        </w:rPr>
      </w:pPr>
      <w:bookmarkStart w:id="0" w:name="_Toc482300381"/>
      <w:r w:rsidRPr="008B27D3">
        <w:rPr>
          <w:rFonts w:ascii="Times New Roman" w:eastAsiaTheme="minorEastAsia" w:hAnsi="Times New Roman" w:cs="Times New Roman"/>
        </w:rPr>
        <w:t>Objectives:</w:t>
      </w:r>
      <w:bookmarkEnd w:id="0"/>
    </w:p>
    <w:p w14:paraId="5E300CDB" w14:textId="3D098115" w:rsidR="008034CF" w:rsidRPr="008B27D3" w:rsidRDefault="008034CF" w:rsidP="008034CF">
      <w:pPr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>In this we</w:t>
      </w:r>
      <w:r w:rsidR="00D832A9">
        <w:rPr>
          <w:rFonts w:ascii="Times New Roman" w:hAnsi="Times New Roman" w:cs="Times New Roman"/>
        </w:rPr>
        <w:t xml:space="preserve"> will</w:t>
      </w:r>
      <w:r w:rsidRPr="008B27D3">
        <w:rPr>
          <w:rFonts w:ascii="Times New Roman" w:hAnsi="Times New Roman" w:cs="Times New Roman"/>
        </w:rPr>
        <w:t xml:space="preserve"> analyz</w:t>
      </w:r>
      <w:r w:rsidR="00D832A9">
        <w:rPr>
          <w:rFonts w:ascii="Times New Roman" w:hAnsi="Times New Roman" w:cs="Times New Roman"/>
        </w:rPr>
        <w:t>e</w:t>
      </w:r>
      <w:r w:rsidRPr="008B27D3">
        <w:rPr>
          <w:rFonts w:ascii="Times New Roman" w:hAnsi="Times New Roman" w:cs="Times New Roman"/>
        </w:rPr>
        <w:t xml:space="preserve"> first RC circuit using PSPICE software.</w:t>
      </w:r>
    </w:p>
    <w:p w14:paraId="746A1914" w14:textId="77777777" w:rsidR="008034CF" w:rsidRPr="008B27D3" w:rsidRDefault="008034CF" w:rsidP="008034CF">
      <w:pPr>
        <w:pStyle w:val="Heading1"/>
        <w:rPr>
          <w:rFonts w:ascii="Times New Roman" w:hAnsi="Times New Roman" w:cs="Times New Roman"/>
        </w:rPr>
      </w:pPr>
      <w:bookmarkStart w:id="1" w:name="_Toc482300382"/>
      <w:r w:rsidRPr="008B27D3">
        <w:rPr>
          <w:rFonts w:ascii="Times New Roman" w:hAnsi="Times New Roman" w:cs="Times New Roman"/>
        </w:rPr>
        <w:t>Apparatus:</w:t>
      </w:r>
      <w:bookmarkEnd w:id="1"/>
    </w:p>
    <w:p w14:paraId="25510735" w14:textId="77777777" w:rsidR="008034CF" w:rsidRPr="008B27D3" w:rsidRDefault="008034CF" w:rsidP="008034CF">
      <w:pPr>
        <w:pStyle w:val="ListParagraph"/>
        <w:numPr>
          <w:ilvl w:val="0"/>
          <w:numId w:val="1"/>
        </w:numPr>
        <w:spacing w:after="160" w:line="252" w:lineRule="auto"/>
        <w:jc w:val="both"/>
      </w:pPr>
      <w:r w:rsidRPr="008B27D3">
        <w:t>A computer with PSPICE installed on it</w:t>
      </w:r>
    </w:p>
    <w:p w14:paraId="308E484F" w14:textId="77777777" w:rsidR="008034CF" w:rsidRPr="008B27D3" w:rsidRDefault="008034CF" w:rsidP="008034CF">
      <w:pPr>
        <w:pStyle w:val="Heading1"/>
        <w:rPr>
          <w:rFonts w:ascii="Times New Roman" w:hAnsi="Times New Roman" w:cs="Times New Roman"/>
        </w:rPr>
      </w:pPr>
      <w:bookmarkStart w:id="2" w:name="_Toc482300383"/>
      <w:r w:rsidRPr="008B27D3">
        <w:rPr>
          <w:rFonts w:ascii="Times New Roman" w:hAnsi="Times New Roman" w:cs="Times New Roman"/>
        </w:rPr>
        <w:t>Procedure:</w:t>
      </w:r>
      <w:bookmarkEnd w:id="2"/>
    </w:p>
    <w:p w14:paraId="5D78C02F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Open schematic program of PSPICE.</w:t>
      </w:r>
    </w:p>
    <w:p w14:paraId="7C71C1D5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Click on the “Get New Part” button on the toolbar.</w:t>
      </w:r>
    </w:p>
    <w:p w14:paraId="332604C3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Type ‘r’ in the search bar and place the resistors on the white sheet.</w:t>
      </w:r>
    </w:p>
    <w:p w14:paraId="54917465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Type ‘vdc’ in the search bar and place it on the white sheet.</w:t>
      </w:r>
    </w:p>
    <w:p w14:paraId="6B2B3270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Type ‘c’ in the search bar for capacitor and place it on the white sheet.</w:t>
      </w:r>
    </w:p>
    <w:p w14:paraId="733AD42B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Type ‘switch’ in the search bar for switch (tclose=0) and place it on the white sheet.</w:t>
      </w:r>
    </w:p>
    <w:p w14:paraId="32EA5B9A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Type ‘gnd-earth’ and place it on the white sheet.</w:t>
      </w:r>
    </w:p>
    <w:p w14:paraId="63C8DEA9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Now arrange these components on the white sheet according to the circuit diagram as following.</w:t>
      </w:r>
    </w:p>
    <w:p w14:paraId="2C12F0AF" w14:textId="77777777" w:rsidR="008034CF" w:rsidRPr="008B27D3" w:rsidRDefault="008034CF" w:rsidP="008034CF">
      <w:pPr>
        <w:keepNext/>
        <w:spacing w:line="259" w:lineRule="auto"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drawing>
          <wp:inline distT="0" distB="0" distL="0" distR="0" wp14:anchorId="09210D59" wp14:editId="5409C5CE">
            <wp:extent cx="4922520" cy="2361337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circu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807" cy="23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3A4" w14:textId="77777777" w:rsidR="008034CF" w:rsidRPr="008B27D3" w:rsidRDefault="008034CF" w:rsidP="008034CF">
      <w:pPr>
        <w:pStyle w:val="Caption"/>
        <w:rPr>
          <w:rFonts w:ascii="Times New Roman" w:hAnsi="Times New Roman" w:cs="Times New Roman"/>
        </w:rPr>
      </w:pPr>
      <w:bookmarkStart w:id="3" w:name="_Toc482300422"/>
      <w:r w:rsidRPr="008B27D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23</w:t>
      </w:r>
      <w:r w:rsidRPr="008B27D3">
        <w:rPr>
          <w:rFonts w:ascii="Times New Roman" w:hAnsi="Times New Roman" w:cs="Times New Roman"/>
        </w:rPr>
        <w:t xml:space="preserve"> RC Circuit Diagram</w:t>
      </w:r>
      <w:bookmarkEnd w:id="3"/>
    </w:p>
    <w:p w14:paraId="666C4203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Click voltage/level Marker button and place on the specified position in the circuit.</w:t>
      </w:r>
    </w:p>
    <w:p w14:paraId="622D5B9B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Now click Setup Analysis button.</w:t>
      </w:r>
    </w:p>
    <w:p w14:paraId="01204671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A window will open check the transient box and then click on the transient button.</w:t>
      </w:r>
    </w:p>
    <w:p w14:paraId="4E3B1D90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Set the Print step and final time to a suitable values.</w:t>
      </w:r>
    </w:p>
    <w:p w14:paraId="4CEA0636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Check the ‘skip initial transient solution’ box.</w:t>
      </w:r>
    </w:p>
    <w:p w14:paraId="48FD364F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Click OK.</w:t>
      </w:r>
    </w:p>
    <w:p w14:paraId="351955BB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Now simulate the circuit by clicking the simulate button.</w:t>
      </w:r>
    </w:p>
    <w:p w14:paraId="27FAC964" w14:textId="77777777" w:rsidR="008034CF" w:rsidRPr="008B27D3" w:rsidRDefault="008034CF" w:rsidP="008034CF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lastRenderedPageBreak/>
        <w:t>A graph will appear which will show the operation of your circuit. You can add more curves to your graph by clicking on Add trace button.</w:t>
      </w:r>
    </w:p>
    <w:p w14:paraId="5B0CCEBA" w14:textId="7F1BC6A2" w:rsidR="008034CF" w:rsidRPr="008B27D3" w:rsidRDefault="008034CF" w:rsidP="008034CF">
      <w:pPr>
        <w:spacing w:line="259" w:lineRule="auto"/>
        <w:rPr>
          <w:rFonts w:ascii="Times New Roman" w:hAnsi="Times New Roman" w:cs="Times New Roman"/>
        </w:rPr>
      </w:pPr>
    </w:p>
    <w:p w14:paraId="1563A7C4" w14:textId="77777777" w:rsidR="008034CF" w:rsidRPr="008B27D3" w:rsidRDefault="008034CF" w:rsidP="008034CF">
      <w:pPr>
        <w:pStyle w:val="Heading1"/>
        <w:rPr>
          <w:rFonts w:ascii="Times New Roman" w:hAnsi="Times New Roman" w:cs="Times New Roman"/>
        </w:rPr>
      </w:pPr>
      <w:bookmarkStart w:id="4" w:name="_Toc482300384"/>
      <w:r w:rsidRPr="008B27D3">
        <w:rPr>
          <w:rFonts w:ascii="Times New Roman" w:hAnsi="Times New Roman" w:cs="Times New Roman"/>
        </w:rPr>
        <w:t>Graph of circuit:</w:t>
      </w:r>
      <w:bookmarkEnd w:id="4"/>
    </w:p>
    <w:p w14:paraId="2B27B6C9" w14:textId="77777777" w:rsidR="008034CF" w:rsidRPr="008B27D3" w:rsidRDefault="008034CF" w:rsidP="008034CF">
      <w:pPr>
        <w:rPr>
          <w:rFonts w:ascii="Times New Roman" w:hAnsi="Times New Roman" w:cs="Times New Roman"/>
        </w:rPr>
      </w:pPr>
    </w:p>
    <w:p w14:paraId="2D9C19C8" w14:textId="77777777" w:rsidR="008034CF" w:rsidRPr="008B27D3" w:rsidRDefault="008034CF" w:rsidP="008034CF">
      <w:pPr>
        <w:keepNext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drawing>
          <wp:inline distT="0" distB="0" distL="0" distR="0" wp14:anchorId="15F64BB3" wp14:editId="24C2E008">
            <wp:extent cx="5943600" cy="20072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n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E28D" w14:textId="77777777" w:rsidR="008034CF" w:rsidRPr="008B27D3" w:rsidRDefault="008034CF" w:rsidP="008034CF">
      <w:pPr>
        <w:pStyle w:val="Caption"/>
        <w:rPr>
          <w:rFonts w:ascii="Times New Roman" w:hAnsi="Times New Roman" w:cs="Times New Roman"/>
        </w:rPr>
      </w:pPr>
      <w:bookmarkStart w:id="5" w:name="_Toc482300423"/>
      <w:r w:rsidRPr="008B27D3">
        <w:rPr>
          <w:rFonts w:ascii="Times New Roman" w:hAnsi="Times New Roman" w:cs="Times New Roman"/>
        </w:rPr>
        <w:t xml:space="preserve">Figure </w:t>
      </w:r>
      <w:r w:rsidRPr="008B27D3">
        <w:rPr>
          <w:rFonts w:ascii="Times New Roman" w:hAnsi="Times New Roman" w:cs="Times New Roman"/>
        </w:rPr>
        <w:fldChar w:fldCharType="begin"/>
      </w:r>
      <w:r w:rsidRPr="008B27D3">
        <w:rPr>
          <w:rFonts w:ascii="Times New Roman" w:hAnsi="Times New Roman" w:cs="Times New Roman"/>
        </w:rPr>
        <w:instrText xml:space="preserve"> SEQ Figure \* ARABIC </w:instrText>
      </w:r>
      <w:r w:rsidRPr="008B27D3">
        <w:rPr>
          <w:rFonts w:ascii="Times New Roman" w:hAnsi="Times New Roman" w:cs="Times New Roman"/>
        </w:rPr>
        <w:fldChar w:fldCharType="separate"/>
      </w:r>
      <w:r w:rsidRPr="008B27D3">
        <w:rPr>
          <w:rFonts w:ascii="Times New Roman" w:hAnsi="Times New Roman" w:cs="Times New Roman"/>
          <w:noProof/>
        </w:rPr>
        <w:t>2</w:t>
      </w:r>
      <w:r w:rsidRPr="008B27D3"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t>4</w:t>
      </w:r>
      <w:r w:rsidRPr="008B27D3">
        <w:rPr>
          <w:rFonts w:ascii="Times New Roman" w:hAnsi="Times New Roman" w:cs="Times New Roman"/>
        </w:rPr>
        <w:t xml:space="preserve"> RC Circuit Graph</w:t>
      </w:r>
      <w:bookmarkEnd w:id="5"/>
    </w:p>
    <w:p w14:paraId="2234B84E" w14:textId="77777777" w:rsidR="00872503" w:rsidRDefault="00872503"/>
    <w:sectPr w:rsidR="0087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308A5"/>
    <w:multiLevelType w:val="hybridMultilevel"/>
    <w:tmpl w:val="FE34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0451"/>
    <w:multiLevelType w:val="hybridMultilevel"/>
    <w:tmpl w:val="A2F05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CF"/>
    <w:rsid w:val="008034CF"/>
    <w:rsid w:val="00872503"/>
    <w:rsid w:val="00D8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D707"/>
  <w15:chartTrackingRefBased/>
  <w15:docId w15:val="{A04E0055-0279-408A-BE69-6E0D3922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C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34CF"/>
    <w:pPr>
      <w:keepNext/>
      <w:keepLines/>
      <w:spacing w:before="240" w:after="0" w:line="259" w:lineRule="auto"/>
      <w:jc w:val="both"/>
      <w:outlineLvl w:val="0"/>
    </w:pPr>
    <w:rPr>
      <w:rFonts w:ascii="Cambria" w:eastAsiaTheme="majorEastAsia" w:hAnsi="Cambr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4CF"/>
    <w:rPr>
      <w:rFonts w:ascii="Cambria" w:eastAsiaTheme="majorEastAsia" w:hAnsi="Cambria" w:cstheme="majorBidi"/>
      <w:b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8034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034CF"/>
    <w:pPr>
      <w:spacing w:line="240" w:lineRule="auto"/>
      <w:jc w:val="center"/>
    </w:pPr>
    <w:rPr>
      <w:iCs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8034CF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Faix Ullah</dc:creator>
  <cp:keywords/>
  <dc:description/>
  <cp:lastModifiedBy>Faix Ullah</cp:lastModifiedBy>
  <cp:revision>2</cp:revision>
  <dcterms:created xsi:type="dcterms:W3CDTF">2020-04-13T17:33:00Z</dcterms:created>
  <dcterms:modified xsi:type="dcterms:W3CDTF">2020-07-20T17:04:00Z</dcterms:modified>
</cp:coreProperties>
</file>