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94D8" w14:textId="6C644183" w:rsidR="00442DD6" w:rsidRDefault="00E56905">
      <w:r>
        <w:t>Should I talk about my projects in the company?</w:t>
      </w:r>
    </w:p>
    <w:p w14:paraId="7BDA4236" w14:textId="2422BDD5" w:rsidR="00E56905" w:rsidRDefault="00E56905">
      <w:r>
        <w:t>What should I say about the experience in the company?</w:t>
      </w:r>
    </w:p>
    <w:p w14:paraId="63D96021" w14:textId="5717FBCC" w:rsidR="00E56905" w:rsidRPr="00B208A6" w:rsidRDefault="0017611F">
      <w:pPr>
        <w:rPr>
          <w:lang w:val="en-US"/>
        </w:rPr>
      </w:pPr>
      <w:r>
        <w:t>Are we providing my profile to the company?</w:t>
      </w:r>
      <w:bookmarkStart w:id="0" w:name="_GoBack"/>
      <w:bookmarkEnd w:id="0"/>
    </w:p>
    <w:sectPr w:rsidR="00E56905" w:rsidRPr="00B2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05"/>
    <w:rsid w:val="0017611F"/>
    <w:rsid w:val="00442DD6"/>
    <w:rsid w:val="00B208A6"/>
    <w:rsid w:val="00E5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B8D3"/>
  <w15:chartTrackingRefBased/>
  <w15:docId w15:val="{72510CFF-CCAB-4BBD-B9B4-2240B041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2019-12-09T04:49:00Z</dcterms:created>
  <dcterms:modified xsi:type="dcterms:W3CDTF">2019-12-09T07:50:00Z</dcterms:modified>
</cp:coreProperties>
</file>