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441D" w14:textId="39C2971E" w:rsidR="00EF05C7" w:rsidRDefault="006B6F5C">
      <w:pPr>
        <w:rPr>
          <w:b/>
          <w:bCs/>
        </w:rPr>
      </w:pPr>
      <w:r>
        <w:rPr>
          <w:b/>
          <w:bCs/>
        </w:rPr>
        <w:t>Control:</w:t>
      </w:r>
    </w:p>
    <w:p w14:paraId="70EEF0D4" w14:textId="3F0BC4A6" w:rsidR="006B6F5C" w:rsidRDefault="0089132D">
      <w:r>
        <w:t>It takes input from localization and planning to drive the steering wheel, acceleration and brake.</w:t>
      </w:r>
    </w:p>
    <w:p w14:paraId="0C0D3826" w14:textId="689E7F37" w:rsidR="0089132D" w:rsidRDefault="0089132D">
      <w:r>
        <w:t xml:space="preserve">PID control( from control systems) algorithm is used to drive the controls because it is simple and </w:t>
      </w:r>
      <w:proofErr w:type="gramStart"/>
      <w:r>
        <w:t>powerful</w:t>
      </w:r>
      <w:proofErr w:type="gramEnd"/>
      <w:r>
        <w:t xml:space="preserve"> but it also has it’s cons.</w:t>
      </w:r>
    </w:p>
    <w:p w14:paraId="23834C21" w14:textId="3DF1CAF4" w:rsidR="0089132D" w:rsidRDefault="0089132D">
      <w:r>
        <w:t xml:space="preserve">So better alternatives are Linear Quadratic Regulator(LQR) </w:t>
      </w:r>
      <w:r>
        <w:t>and</w:t>
      </w:r>
      <w:r>
        <w:t xml:space="preserve"> Model Predictive Control</w:t>
      </w:r>
      <w:r w:rsidR="00BB7356">
        <w:t>(MPC)</w:t>
      </w:r>
      <w:r>
        <w:t xml:space="preserve"> algorithm</w:t>
      </w:r>
      <w:r w:rsidR="00BB7356">
        <w:t>s</w:t>
      </w:r>
      <w:r>
        <w:t>.</w:t>
      </w:r>
    </w:p>
    <w:p w14:paraId="6F4C20C9" w14:textId="77777777" w:rsidR="0089132D" w:rsidRPr="006B6F5C" w:rsidRDefault="0089132D"/>
    <w:sectPr w:rsidR="0089132D" w:rsidRPr="006B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B2"/>
    <w:rsid w:val="006B6F5C"/>
    <w:rsid w:val="0089132D"/>
    <w:rsid w:val="00BB7356"/>
    <w:rsid w:val="00EF05C7"/>
    <w:rsid w:val="00F2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E9A8"/>
  <w15:chartTrackingRefBased/>
  <w15:docId w15:val="{189DE6A5-06CC-48E4-9FB1-699D3F9E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2</cp:revision>
  <dcterms:created xsi:type="dcterms:W3CDTF">2020-04-11T18:53:00Z</dcterms:created>
  <dcterms:modified xsi:type="dcterms:W3CDTF">2020-04-11T19:19:00Z</dcterms:modified>
</cp:coreProperties>
</file>