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ACC" w:rsidRDefault="009711AE">
      <w:r>
        <w:t>27-December-2012</w:t>
      </w:r>
    </w:p>
    <w:tbl>
      <w:tblPr>
        <w:tblStyle w:val="TableGrid"/>
        <w:tblW w:w="0" w:type="auto"/>
        <w:tblLook w:val="04A0"/>
      </w:tblPr>
      <w:tblGrid>
        <w:gridCol w:w="9576"/>
      </w:tblGrid>
      <w:tr w:rsidR="009711AE" w:rsidTr="00A2350B">
        <w:tc>
          <w:tcPr>
            <w:tcW w:w="12183" w:type="dxa"/>
          </w:tcPr>
          <w:p w:rsidR="009711AE" w:rsidRDefault="009711AE" w:rsidP="009711AE">
            <w:r>
              <w:t>Nosy red blood, along with mucus and the jelly-waste</w:t>
            </w:r>
          </w:p>
          <w:p w:rsidR="009711AE" w:rsidRDefault="009711AE" w:rsidP="009711AE">
            <w:pPr>
              <w:pStyle w:val="ListParagraph"/>
              <w:numPr>
                <w:ilvl w:val="0"/>
                <w:numId w:val="4"/>
              </w:numPr>
            </w:pPr>
            <w:r>
              <w:t>I force sneeze too much so that I don’t let even the enough, minimum amount of mucus stay there to prevent the organ openings inside of nose – excessive squeezing just proved harmful – damn it</w:t>
            </w:r>
          </w:p>
          <w:p w:rsidR="00B44801" w:rsidRDefault="00B44801" w:rsidP="00B44801">
            <w:pPr>
              <w:pStyle w:val="ListParagraph"/>
              <w:numPr>
                <w:ilvl w:val="0"/>
                <w:numId w:val="4"/>
              </w:numPr>
            </w:pPr>
            <w:r>
              <w:t>And it has been slightly a problem since like around a week now but because of exams I have been ignoring it</w:t>
            </w:r>
          </w:p>
        </w:tc>
      </w:tr>
    </w:tbl>
    <w:p w:rsidR="00F55FE2" w:rsidRDefault="00F55FE2"/>
    <w:tbl>
      <w:tblPr>
        <w:tblStyle w:val="TableGrid"/>
        <w:tblW w:w="0" w:type="auto"/>
        <w:tblLook w:val="04A0"/>
      </w:tblPr>
      <w:tblGrid>
        <w:gridCol w:w="9576"/>
      </w:tblGrid>
      <w:tr w:rsidR="00F55FE2" w:rsidTr="00A2350B">
        <w:tc>
          <w:tcPr>
            <w:tcW w:w="12183" w:type="dxa"/>
          </w:tcPr>
          <w:p w:rsidR="00F55FE2" w:rsidRDefault="00F55FE2" w:rsidP="00F55FE2">
            <w:r>
              <w:t>Around 1820: I was out with Anjaney.</w:t>
            </w:r>
          </w:p>
          <w:p w:rsidR="00F55FE2" w:rsidRDefault="00F55FE2" w:rsidP="00F55FE2">
            <w:r>
              <w:t>Ojas too was with us; yeah he is following Anjaney and me these days. He went when Amrit came.</w:t>
            </w:r>
          </w:p>
          <w:p w:rsidR="00F55FE2" w:rsidRDefault="00F55FE2" w:rsidP="00F55FE2">
            <w:r>
              <w:t>Walk with Anje - learned of his house - matter of chance I was accompanied by his father in the lift - he is silent too, on my pressing of two he only looked here, I was hitting into the button as it didn't glow - felt stupid as he only looked here</w:t>
            </w:r>
          </w:p>
          <w:p w:rsidR="00F55FE2" w:rsidRDefault="00F55FE2" w:rsidP="00F55FE2"/>
          <w:p w:rsidR="00F55FE2" w:rsidRDefault="00F55FE2">
            <w:r>
              <w:t>1840: Amrit came</w:t>
            </w:r>
          </w:p>
        </w:tc>
      </w:tr>
      <w:tr w:rsidR="00F55FE2" w:rsidTr="00A2350B">
        <w:tc>
          <w:tcPr>
            <w:tcW w:w="12183" w:type="dxa"/>
          </w:tcPr>
          <w:p w:rsidR="00F55FE2" w:rsidRDefault="00F55FE2">
            <w:r>
              <w:t xml:space="preserve">While we sat on the bench under the c-block - there was this man (driver) with drunk like button eyes looking here and listening to us - I stood and looked straight into him - and now he </w:t>
            </w:r>
            <w:r>
              <w:rPr>
                <w:b/>
              </w:rPr>
              <w:t>dodges the eyes like a butt-fucked stupid person - yeah, stood with his back to the railing, now he turns around his neck, matches eyes for a split second and then off - on and off - he must have felt terribly stupid whole that day - crazy mother fucker</w:t>
            </w:r>
          </w:p>
        </w:tc>
      </w:tr>
      <w:tr w:rsidR="00F55FE2" w:rsidTr="00A2350B">
        <w:tc>
          <w:tcPr>
            <w:tcW w:w="12183" w:type="dxa"/>
          </w:tcPr>
          <w:p w:rsidR="00F55FE2" w:rsidRDefault="00F55FE2" w:rsidP="00F55FE2">
            <w:r>
              <w:t>1910: It was Mahima around the bench near B1 parking. We three were on B3-parking-side-bench.</w:t>
            </w:r>
          </w:p>
          <w:p w:rsidR="00F55FE2" w:rsidRDefault="00F55FE2" w:rsidP="00F55FE2">
            <w:r>
              <w:t>Anjaney had to leave by 1900. Amrit, Mahima and I were sitting, soon it was Adi-9th-B3 here too, and Raghav and this pussy-Dhruv-7th too came around. WTF, like it was for show.</w:t>
            </w:r>
          </w:p>
          <w:p w:rsidR="00F55FE2" w:rsidRDefault="00F55FE2" w:rsidP="00F55FE2">
            <w:pPr>
              <w:pStyle w:val="ListParagraph"/>
              <w:numPr>
                <w:ilvl w:val="0"/>
                <w:numId w:val="1"/>
              </w:numPr>
            </w:pPr>
            <w:r>
              <w:t>(DISCONET) Raghav and Varun hang around together because Raghav has a sister (Sneha) and Varun has a sister (sporty, high-walker busty pussy, first-year). Still, I don't go around them when M is there so I just don't make shit up as they think I do.</w:t>
            </w:r>
          </w:p>
          <w:p w:rsidR="00F55FE2" w:rsidRDefault="00F55FE2" w:rsidP="00F55FE2"/>
          <w:p w:rsidR="00F55FE2" w:rsidRDefault="00F55FE2" w:rsidP="00F55FE2">
            <w:r>
              <w:t>Adi is knowledgeable; it was interesting to talk to M, Adi and Amrit together. Then Appu came from behind. Then soon Amogh came, and he sent Amrit off, simply took the phone from my hand and told him to simply leave.</w:t>
            </w:r>
          </w:p>
        </w:tc>
      </w:tr>
      <w:tr w:rsidR="00F55FE2" w:rsidTr="00A2350B">
        <w:tc>
          <w:tcPr>
            <w:tcW w:w="12183" w:type="dxa"/>
          </w:tcPr>
          <w:p w:rsidR="00F55FE2" w:rsidRDefault="00F55FE2" w:rsidP="004C538B">
            <w:pPr>
              <w:pStyle w:val="ListParagraph"/>
              <w:numPr>
                <w:ilvl w:val="0"/>
                <w:numId w:val="3"/>
              </w:numPr>
              <w:rPr>
                <w:i/>
                <w:u w:val="single"/>
              </w:rPr>
            </w:pPr>
            <w:r w:rsidRPr="00F55FE2">
              <w:t xml:space="preserve">M </w:t>
            </w:r>
            <w:r>
              <w:t xml:space="preserve">stayed </w:t>
            </w:r>
            <w:r w:rsidRPr="00F55FE2">
              <w:t xml:space="preserve">for an hour </w:t>
            </w:r>
            <w:r>
              <w:t>–</w:t>
            </w:r>
            <w:r w:rsidRPr="00F55FE2">
              <w:t xml:space="preserve"> </w:t>
            </w:r>
            <w:r>
              <w:t>19</w:t>
            </w:r>
            <w:r w:rsidRPr="00F55FE2">
              <w:t>10</w:t>
            </w:r>
            <w:r>
              <w:t xml:space="preserve"> to 202</w:t>
            </w:r>
            <w:r w:rsidRPr="00F55FE2">
              <w:t>0</w:t>
            </w:r>
          </w:p>
          <w:p w:rsidR="00F55FE2" w:rsidRPr="00F55FE2" w:rsidRDefault="00F55FE2" w:rsidP="004C538B">
            <w:pPr>
              <w:pStyle w:val="ListParagraph"/>
              <w:numPr>
                <w:ilvl w:val="0"/>
                <w:numId w:val="3"/>
              </w:numPr>
            </w:pPr>
            <w:r w:rsidRPr="00F55FE2">
              <w:t>Why the fuck Appu was touching me</w:t>
            </w:r>
            <w:r>
              <w:t>?</w:t>
            </w:r>
          </w:p>
          <w:p w:rsidR="00F55FE2" w:rsidRPr="00F55FE2" w:rsidRDefault="00F55FE2" w:rsidP="00F55FE2">
            <w:pPr>
              <w:pStyle w:val="ListParagraph"/>
              <w:numPr>
                <w:ilvl w:val="0"/>
                <w:numId w:val="3"/>
              </w:numPr>
            </w:pPr>
            <w:r w:rsidRPr="00F55FE2">
              <w:t>One time when it was really high was when Amogh took to slap Mahima and then he had lightly hit on me too</w:t>
            </w:r>
          </w:p>
          <w:p w:rsidR="00F55FE2" w:rsidRPr="00F55FE2" w:rsidRDefault="00F55FE2" w:rsidP="00F55FE2">
            <w:pPr>
              <w:pStyle w:val="ListParagraph"/>
              <w:numPr>
                <w:ilvl w:val="0"/>
                <w:numId w:val="3"/>
              </w:numPr>
              <w:rPr>
                <w:i/>
                <w:u w:val="single"/>
              </w:rPr>
            </w:pPr>
            <w:r>
              <w:t>He asks me why don’t I take M out – I answered ‘like girlfriend, no, she is like a daughter to me’ – I think that was like only an answer with not much seriousness in it</w:t>
            </w:r>
          </w:p>
        </w:tc>
      </w:tr>
    </w:tbl>
    <w:p w:rsidR="00F55FE2" w:rsidRDefault="00F55FE2"/>
    <w:tbl>
      <w:tblPr>
        <w:tblStyle w:val="TableGrid"/>
        <w:tblW w:w="0" w:type="auto"/>
        <w:tblLook w:val="04A0"/>
      </w:tblPr>
      <w:tblGrid>
        <w:gridCol w:w="9576"/>
      </w:tblGrid>
      <w:tr w:rsidR="00F55FE2" w:rsidTr="00A2350B">
        <w:tc>
          <w:tcPr>
            <w:tcW w:w="12183" w:type="dxa"/>
          </w:tcPr>
          <w:p w:rsidR="00F55FE2" w:rsidRDefault="00F55FE2" w:rsidP="00F55FE2">
            <w:pPr>
              <w:pStyle w:val="ListParagraph"/>
              <w:numPr>
                <w:ilvl w:val="0"/>
                <w:numId w:val="3"/>
              </w:numPr>
            </w:pPr>
            <w:r>
              <w:t xml:space="preserve">Ojas had come around now </w:t>
            </w:r>
          </w:p>
          <w:p w:rsidR="00F55FE2" w:rsidRDefault="00F55FE2" w:rsidP="00F55FE2">
            <w:pPr>
              <w:pStyle w:val="ListParagraph"/>
              <w:numPr>
                <w:ilvl w:val="0"/>
                <w:numId w:val="3"/>
              </w:numPr>
            </w:pPr>
            <w:r>
              <w:t>M was telling abt it to Ojas, but then I called her here and told ammo of the problem - I was not really liking her going over to Ojas - Amogh had just come back then otherwise I was leaving these two on their own and going back home</w:t>
            </w:r>
          </w:p>
          <w:p w:rsidR="00F55FE2" w:rsidRDefault="00F55FE2" w:rsidP="004C538B"/>
          <w:p w:rsidR="00A2350B" w:rsidRDefault="00A2350B" w:rsidP="00A2350B">
            <w:pPr>
              <w:pStyle w:val="ListParagraph"/>
              <w:numPr>
                <w:ilvl w:val="0"/>
                <w:numId w:val="3"/>
              </w:numPr>
            </w:pPr>
            <w:r>
              <w:t>I called these two here and told Amogh of the problem</w:t>
            </w:r>
          </w:p>
          <w:p w:rsidR="00F55FE2" w:rsidRDefault="00F55FE2" w:rsidP="004C538B">
            <w:pPr>
              <w:pStyle w:val="ListParagraph"/>
              <w:numPr>
                <w:ilvl w:val="0"/>
                <w:numId w:val="3"/>
              </w:numPr>
            </w:pPr>
            <w:r>
              <w:t xml:space="preserve">Amogh called from Ojas’s phone for the caller who called M like 40 times - </w:t>
            </w:r>
            <w:r w:rsidR="00A2350B">
              <w:t xml:space="preserve">it was a woman - but these think </w:t>
            </w:r>
            <w:r>
              <w:t>it was Harish</w:t>
            </w:r>
          </w:p>
          <w:p w:rsidR="00F55FE2" w:rsidRDefault="00F55FE2" w:rsidP="004C538B">
            <w:pPr>
              <w:pStyle w:val="ListParagraph"/>
              <w:numPr>
                <w:ilvl w:val="0"/>
                <w:numId w:val="4"/>
              </w:numPr>
            </w:pPr>
            <w:r>
              <w:t>I told Ammo that M is a girl who literally invites the problems to herself</w:t>
            </w:r>
          </w:p>
          <w:p w:rsidR="00F55FE2" w:rsidRDefault="00F55FE2" w:rsidP="00A2350B">
            <w:pPr>
              <w:pStyle w:val="ListParagraph"/>
              <w:numPr>
                <w:ilvl w:val="0"/>
                <w:numId w:val="4"/>
              </w:numPr>
            </w:pPr>
            <w:r>
              <w:t xml:space="preserve">Ojas felt fucked and stupid as </w:t>
            </w:r>
            <w:r w:rsidR="00A2350B">
              <w:t xml:space="preserve">he </w:t>
            </w:r>
            <w:r>
              <w:t xml:space="preserve">handled the call </w:t>
            </w:r>
            <w:r w:rsidR="00A2350B">
              <w:t xml:space="preserve">after Amogh had abused the woman </w:t>
            </w:r>
            <w:r>
              <w:t>and then simply left after it</w:t>
            </w:r>
          </w:p>
        </w:tc>
      </w:tr>
    </w:tbl>
    <w:p w:rsidR="00F55FE2" w:rsidRDefault="00F55FE2"/>
    <w:tbl>
      <w:tblPr>
        <w:tblStyle w:val="TableGrid"/>
        <w:tblW w:w="0" w:type="auto"/>
        <w:tblLook w:val="04A0"/>
      </w:tblPr>
      <w:tblGrid>
        <w:gridCol w:w="9576"/>
      </w:tblGrid>
      <w:tr w:rsidR="00F55FE2" w:rsidTr="00A2350B">
        <w:tc>
          <w:tcPr>
            <w:tcW w:w="12183" w:type="dxa"/>
          </w:tcPr>
          <w:p w:rsidR="00F55FE2" w:rsidRDefault="00F55FE2" w:rsidP="00F55FE2">
            <w:pPr>
              <w:pStyle w:val="ListParagraph"/>
              <w:numPr>
                <w:ilvl w:val="0"/>
                <w:numId w:val="2"/>
              </w:numPr>
            </w:pPr>
            <w:r>
              <w:t>I told M to leave and ‘go study, fuck with the books and not come back’ – I just tapped her off using my book on her arm – then Amogh too was in the want to hit me – I had got him high too by insulting him and telling to get off and study something – he too wanted to hit me – I then came over to only shake hands</w:t>
            </w:r>
          </w:p>
          <w:p w:rsidR="00F55FE2" w:rsidRDefault="00F55FE2" w:rsidP="00F55FE2">
            <w:pPr>
              <w:pStyle w:val="ListParagraph"/>
              <w:numPr>
                <w:ilvl w:val="0"/>
                <w:numId w:val="2"/>
              </w:numPr>
            </w:pPr>
            <w:r>
              <w:t>He now pretended to be hitting me in fun – it was then bye-bye with these guys – I told them of my exam tomorrow</w:t>
            </w:r>
          </w:p>
        </w:tc>
      </w:tr>
    </w:tbl>
    <w:p w:rsidR="00EB67D0" w:rsidRDefault="00EB67D0" w:rsidP="00EB67D0"/>
    <w:tbl>
      <w:tblPr>
        <w:tblStyle w:val="TableGrid"/>
        <w:tblW w:w="0" w:type="auto"/>
        <w:tblLook w:val="04A0"/>
      </w:tblPr>
      <w:tblGrid>
        <w:gridCol w:w="9576"/>
      </w:tblGrid>
      <w:tr w:rsidR="00863AAE" w:rsidTr="00A2350B">
        <w:tc>
          <w:tcPr>
            <w:tcW w:w="12183" w:type="dxa"/>
          </w:tcPr>
          <w:p w:rsidR="00863AAE" w:rsidRDefault="00863AAE" w:rsidP="00863AAE">
            <w:r>
              <w:t xml:space="preserve">Naina in white jacket, </w:t>
            </w:r>
            <w:r w:rsidR="00CC20AA">
              <w:t>Sonal</w:t>
            </w:r>
            <w:r>
              <w:t xml:space="preserve"> </w:t>
            </w:r>
          </w:p>
          <w:p w:rsidR="00863AAE" w:rsidRDefault="00863AAE" w:rsidP="00863AAE">
            <w:r>
              <w:t xml:space="preserve">Why did </w:t>
            </w:r>
            <w:r w:rsidR="00CC20AA">
              <w:t>I</w:t>
            </w:r>
            <w:r>
              <w:t xml:space="preserve"> feel that </w:t>
            </w:r>
            <w:r w:rsidR="00CC20AA">
              <w:t>I</w:t>
            </w:r>
            <w:r>
              <w:t xml:space="preserve"> smell</w:t>
            </w:r>
            <w:r w:rsidR="00CC20AA">
              <w:t>ed</w:t>
            </w:r>
            <w:r>
              <w:t xml:space="preserve"> </w:t>
            </w:r>
            <w:r w:rsidR="00CC20AA">
              <w:t>Sonal’s sent from these two girls (Naina and Mahima)</w:t>
            </w:r>
          </w:p>
          <w:p w:rsidR="00863AAE" w:rsidRDefault="00CC20AA" w:rsidP="00A2350B">
            <w:r>
              <w:t>Vartika</w:t>
            </w:r>
            <w:r w:rsidR="00863AAE">
              <w:t xml:space="preserve"> roaming around</w:t>
            </w:r>
            <w:r w:rsidR="00A2350B">
              <w:t xml:space="preserve"> – what for</w:t>
            </w:r>
          </w:p>
        </w:tc>
      </w:tr>
    </w:tbl>
    <w:p w:rsidR="005D6564" w:rsidRPr="00E80158" w:rsidRDefault="005D6564" w:rsidP="00E80158"/>
    <w:sectPr w:rsidR="005D6564" w:rsidRPr="00E80158"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3B0EDF"/>
    <w:multiLevelType w:val="hybridMultilevel"/>
    <w:tmpl w:val="4C549D2A"/>
    <w:lvl w:ilvl="0" w:tplc="57140F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661252"/>
    <w:multiLevelType w:val="hybridMultilevel"/>
    <w:tmpl w:val="69A2F5C2"/>
    <w:lvl w:ilvl="0" w:tplc="72689AD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48631A"/>
    <w:multiLevelType w:val="hybridMultilevel"/>
    <w:tmpl w:val="C70EE42E"/>
    <w:lvl w:ilvl="0" w:tplc="2398DBF4">
      <w:start w:val="2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5F2DC7"/>
    <w:multiLevelType w:val="hybridMultilevel"/>
    <w:tmpl w:val="2258DF46"/>
    <w:lvl w:ilvl="0" w:tplc="DE2E45E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CA586B"/>
    <w:rsid w:val="000539E1"/>
    <w:rsid w:val="00105112"/>
    <w:rsid w:val="001C7580"/>
    <w:rsid w:val="003D2045"/>
    <w:rsid w:val="00597A5F"/>
    <w:rsid w:val="005D6564"/>
    <w:rsid w:val="00847DD1"/>
    <w:rsid w:val="00863AAE"/>
    <w:rsid w:val="008B7ACC"/>
    <w:rsid w:val="009711AE"/>
    <w:rsid w:val="00A2350B"/>
    <w:rsid w:val="00AB06E1"/>
    <w:rsid w:val="00B44801"/>
    <w:rsid w:val="00B552B3"/>
    <w:rsid w:val="00B56E1A"/>
    <w:rsid w:val="00B57D7A"/>
    <w:rsid w:val="00CA586B"/>
    <w:rsid w:val="00CC20AA"/>
    <w:rsid w:val="00DF357E"/>
    <w:rsid w:val="00E14544"/>
    <w:rsid w:val="00E174AF"/>
    <w:rsid w:val="00E80158"/>
    <w:rsid w:val="00EB67D0"/>
    <w:rsid w:val="00F36291"/>
    <w:rsid w:val="00F55FE2"/>
    <w:rsid w:val="00F705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 w:type="paragraph" w:styleId="ListParagraph">
    <w:name w:val="List Paragraph"/>
    <w:basedOn w:val="Normal"/>
    <w:uiPriority w:val="34"/>
    <w:qFormat/>
    <w:rsid w:val="00CA586B"/>
    <w:pPr>
      <w:ind w:left="720"/>
      <w:contextualSpacing/>
    </w:pPr>
  </w:style>
  <w:style w:type="table" w:styleId="TableGrid">
    <w:name w:val="Table Grid"/>
    <w:basedOn w:val="TableNormal"/>
    <w:uiPriority w:val="59"/>
    <w:rsid w:val="00E80158"/>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Jain</dc:creator>
  <cp:keywords/>
  <dc:description/>
  <cp:lastModifiedBy>Ashish Jain</cp:lastModifiedBy>
  <cp:revision>16</cp:revision>
  <dcterms:created xsi:type="dcterms:W3CDTF">2012-12-31T07:40:00Z</dcterms:created>
  <dcterms:modified xsi:type="dcterms:W3CDTF">2014-03-16T04:52:00Z</dcterms:modified>
</cp:coreProperties>
</file>