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3D734A">
      <w:r>
        <w:t>18-Jul-12</w:t>
      </w:r>
    </w:p>
    <w:p w:rsidR="003D734A" w:rsidRDefault="003D734A">
      <w:r>
        <w:t>Nothing happened in the class today. Sir was asking about how to start from five students Ganesh, Indal, Saransh, Gaurav and Hemanshu when I reached the class late. It was going to go off just like that. After the day, I met Swati and Sehba on the stairs, they were just standing there and I was to walk through them when she just asked me about the class and we walked down the stairs together. She boarded the same bus as me and she had to change at the Mother Dairy stop.</w:t>
      </w:r>
    </w:p>
    <w:p w:rsidR="003D734A" w:rsidRDefault="003D734A">
      <w:r>
        <w:t>I was met by the ticket-checker four times through the day, twice in the morning and twice on the return trip. It was on the bus stand from where I board the bus, they boarded the AC bus ‘469’, I go on the same route, but on the non-AC bus, they were on the stop near Laxmi Nagar, they didn’t get on the bus or stopped it. Okay, that was a relief. On the return trip, Swati had taken the ticket, I hadn’t. While standing in the bus en-route, I noticed the checker on the next stand, I was fiddling in my bag on seeing that, I was nervous, and Swati had asked to hold my bag as she was sitting, but I said</w:t>
      </w:r>
      <w:r w:rsidR="0089530D">
        <w:t>,</w:t>
      </w:r>
      <w:r>
        <w:t xml:space="preserve"> ‘</w:t>
      </w:r>
      <w:r w:rsidR="0089530D">
        <w:t>it's</w:t>
      </w:r>
      <w:r>
        <w:t xml:space="preserve"> okay’. Luckily, I didn’t notice when the bus crossed the stop and checker didn’t check it.</w:t>
      </w:r>
      <w:r w:rsidR="0089530D">
        <w:t xml:space="preserve"> When the next time I find them, I got nabbed almost. It was on the Noida crossing, I got down alone on that lonely stop, and there was this man with a bag waiting outside, I didn’t notice or had any idea that he was a ticket-checker. I got down and he asked me for ticket, I said, ‘they took it’, and tried to move on my way past him. He was telling me to show the ticket, but I then hurried up and jogged away from the stop in my direction. He was with four more checkers but they all were doing some paper work while sitting on the bench, he had called out, “see he is running, catch him”. I had taken a looked behind and they were just the way they were before, no movement. Wow, that was crazy. Shitty, since it is time that colleges around the city will re-open, these ticket-checkers will be a common thing to be seen in the coming days, at least.</w:t>
      </w:r>
    </w:p>
    <w:p w:rsidR="00FF554A" w:rsidRDefault="00FF554A">
      <w:r>
        <w:t>I had breakfast when I got back around 1100 and then after studying a little, I was sleeping for two hours from 1300 to 1500. I was up and it was normal day. I was working on making notes on Notebook for JDBC from the book. In the evening, I was on internet to download the zipped-files of my “autobiographical documents” which I had uploaded. I need to check them for their correctness and integrity. I had dinner around 2100 and now I will study some and then sleep around 2300.</w:t>
      </w:r>
    </w:p>
    <w:p w:rsidR="00FF554A" w:rsidRDefault="00FF554A">
      <w:r>
        <w:t>-OK</w:t>
      </w:r>
    </w:p>
    <w:sectPr w:rsidR="00FF554A"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3D734A"/>
    <w:rsid w:val="0002459E"/>
    <w:rsid w:val="00397C49"/>
    <w:rsid w:val="003D734A"/>
    <w:rsid w:val="0089530D"/>
    <w:rsid w:val="00AB06E1"/>
    <w:rsid w:val="00B552B3"/>
    <w:rsid w:val="00B57D7A"/>
    <w:rsid w:val="00DB604A"/>
    <w:rsid w:val="00E14544"/>
    <w:rsid w:val="00F36291"/>
    <w:rsid w:val="00FF55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3</cp:revision>
  <dcterms:created xsi:type="dcterms:W3CDTF">2012-07-18T15:50:00Z</dcterms:created>
  <dcterms:modified xsi:type="dcterms:W3CDTF">2014-03-16T05:59:00Z</dcterms:modified>
</cp:coreProperties>
</file>