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45F8E">
      <w:r>
        <w:t>2-June-12</w:t>
      </w:r>
    </w:p>
    <w:p w:rsidR="00F45F8E" w:rsidRDefault="00F45F8E">
      <w:r>
        <w:t>I went to bed around 0100 after about two hours of study, woke up fine at 0900 in the morning, meditated for the sake of mind, and got out of the bed. I filled the cooler, fat-whore was expecting me to do that yesterday, and I have not been doing that ever since the cooler came.</w:t>
      </w:r>
      <w:r w:rsidR="00004264">
        <w:t xml:space="preserve"> Water spilled on the floor, it always happens when I do something, whatever be it.</w:t>
      </w:r>
    </w:p>
    <w:p w:rsidR="00004264" w:rsidRDefault="00004264">
      <w:r>
        <w:t>I have been roaming around in the house and been lazy, it is 1042 right now.</w:t>
      </w:r>
    </w:p>
    <w:p w:rsidR="00E17C1C" w:rsidRDefault="00E17C1C">
      <w:r>
        <w:t>I was studying Electrical Science, the first unit chapter, I have almost stuck, and I’ve been keeping patience.</w:t>
      </w:r>
    </w:p>
    <w:p w:rsidR="00E17C1C" w:rsidRDefault="00E17C1C">
      <w:r>
        <w:t>I was sleeping in the afternoon and it was from 1500 to 1700. I had broken my toe yesterday; my right hand thumb was paining on bending.</w:t>
      </w:r>
    </w:p>
    <w:p w:rsidR="006905B6" w:rsidRDefault="006905B6">
      <w:r>
        <w:t>Manju buaji was here with kids in the afternoon. There happened a scene. Anushka was climbing on Prachi, it was in my room, I wanted to stop Anushka and I held her from her hand, maybe twisted it just a little bit, knuckles had blew in the wrist, but it was nothing. Anushka cried, she was sobbing; buaji tried to shut her up a little and then left her on the bed to shut up on her own. Later, while feeding her she asked me, ‘how the kid in the colony had broken my nose bone’. WTF was that.</w:t>
      </w:r>
    </w:p>
    <w:p w:rsidR="00E17C1C" w:rsidRDefault="00E17C1C">
      <w:r>
        <w:t xml:space="preserve">I was studying again but I was out for a while in the evening. It was only for a </w:t>
      </w:r>
      <w:r w:rsidR="006905B6">
        <w:t>while;</w:t>
      </w:r>
      <w:r>
        <w:t xml:space="preserve"> I was back to books until 2000. </w:t>
      </w:r>
      <w:r w:rsidR="006905B6">
        <w:t>I was outside playing basketball with a guy who just came over to play a little with me, he knew the game way better than me, and he was very good at the ball in my view. Prabhav had been in the park to jog, we chatted a minute and he wished that we play soccer in the coming days. That was it. Amogh, Hardik and Appu had been out in the market at Hot-Joint junk food stall.</w:t>
      </w:r>
    </w:p>
    <w:p w:rsidR="006905B6" w:rsidRDefault="006905B6">
      <w:r>
        <w:t>I was better off of the Mahima’s thoughts today. It was much better than yesterday. I had put a long hip-hop tune as message alert, otherwise it would be a simple beep or some popping sound, but it is not good when you have some message to come and you keep looking on to your phone like a mad man.</w:t>
      </w:r>
    </w:p>
    <w:p w:rsidR="006905B6" w:rsidRDefault="006905B6">
      <w:r>
        <w:t>-OK</w:t>
      </w:r>
    </w:p>
    <w:p w:rsidR="006905B6" w:rsidRDefault="006905B6"/>
    <w:sectPr w:rsidR="006905B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45F8E"/>
    <w:rsid w:val="00004264"/>
    <w:rsid w:val="00247D53"/>
    <w:rsid w:val="00257041"/>
    <w:rsid w:val="006905B6"/>
    <w:rsid w:val="00AB06E1"/>
    <w:rsid w:val="00B2674D"/>
    <w:rsid w:val="00B552B3"/>
    <w:rsid w:val="00B57D7A"/>
    <w:rsid w:val="00DA1911"/>
    <w:rsid w:val="00E14544"/>
    <w:rsid w:val="00E17C1C"/>
    <w:rsid w:val="00F10AD4"/>
    <w:rsid w:val="00F36291"/>
    <w:rsid w:val="00F45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2012-06-02T04:57:00Z</dcterms:created>
  <dcterms:modified xsi:type="dcterms:W3CDTF">2014-03-16T06:04:00Z</dcterms:modified>
</cp:coreProperties>
</file>