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6476C0">
      <w:r>
        <w:t>3-3-12</w:t>
      </w:r>
    </w:p>
    <w:p w:rsidR="006476C0" w:rsidRDefault="006476C0">
      <w:r>
        <w:t>The day was fine. I slept enough, 10 hours to be exact. I studied OOSE, and some DWDM. My mind was a little bit into the shit that has been spluttered around in my life by the people at college, I just force myself to NOT think of college at any time. It is just that mental shit doesn’t come and go as we want it. I find it hard to concentrate and I have been trying out little meditation, physical exercise in the evening (as for today, and weekends I guess), and some psychotherapeutic exercises, like the e-exercise.</w:t>
      </w:r>
    </w:p>
    <w:p w:rsidR="006476C0" w:rsidRDefault="006476C0">
      <w:r>
        <w:t>Lately, I felt that the college-people have even put the T2 students</w:t>
      </w:r>
      <w:r w:rsidR="005C219A">
        <w:t xml:space="preserve"> (I have mentioned few names in older entries already, and new ones would be Sakshi Sharma, Pranshu, Gareema, and some the names of whom I do not even know)</w:t>
      </w:r>
      <w:r>
        <w:t xml:space="preserve"> into keeping a check on me, what-the-fuck-is-that-supposed-to-mean?</w:t>
      </w:r>
    </w:p>
    <w:p w:rsidR="006476C0" w:rsidRDefault="006476C0">
      <w:r>
        <w:t>I watched ‘Money-ball’ (2011) of Brad Pitt, I loved the story, and movie was also very good as per my mood, and taste.</w:t>
      </w:r>
    </w:p>
    <w:p w:rsidR="006476C0" w:rsidRDefault="006476C0">
      <w:r>
        <w:t>Ghost is here.</w:t>
      </w:r>
    </w:p>
    <w:p w:rsidR="006476C0" w:rsidRDefault="006476C0">
      <w:r>
        <w:t>-OK</w:t>
      </w:r>
    </w:p>
    <w:sectPr w:rsidR="006476C0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6476C0"/>
    <w:rsid w:val="005C219A"/>
    <w:rsid w:val="006476C0"/>
    <w:rsid w:val="007D05EE"/>
    <w:rsid w:val="00AB06E1"/>
    <w:rsid w:val="00B552B3"/>
    <w:rsid w:val="00B57D7A"/>
    <w:rsid w:val="00DD5DC0"/>
    <w:rsid w:val="00DF1A90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4</cp:revision>
  <dcterms:created xsi:type="dcterms:W3CDTF">2012-03-03T18:36:00Z</dcterms:created>
  <dcterms:modified xsi:type="dcterms:W3CDTF">2014-03-16T06:17:00Z</dcterms:modified>
</cp:coreProperties>
</file>